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251" w:rsidRDefault="00EF1251" w:rsidP="00EF12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ли у вас желание</w:t>
      </w:r>
      <w:r w:rsidR="006D54F4">
        <w:rPr>
          <w:rFonts w:ascii="Times New Roman" w:hAnsi="Times New Roman" w:cs="Times New Roman"/>
          <w:sz w:val="28"/>
          <w:szCs w:val="28"/>
        </w:rPr>
        <w:t xml:space="preserve"> углубленно изучать языки </w:t>
      </w:r>
      <w:r w:rsidR="00BA65B7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методы программирования?</w:t>
      </w:r>
    </w:p>
    <w:p w:rsidR="00EF1251" w:rsidRPr="00D10FD8" w:rsidRDefault="00EF1251" w:rsidP="00D10FD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10FD8">
        <w:rPr>
          <w:rFonts w:ascii="Times New Roman" w:hAnsi="Times New Roman" w:cs="Times New Roman"/>
          <w:sz w:val="28"/>
          <w:szCs w:val="28"/>
        </w:rPr>
        <w:t xml:space="preserve">Хотите ли вы </w:t>
      </w:r>
      <w:r w:rsidR="00DC61B9">
        <w:rPr>
          <w:rFonts w:ascii="Times New Roman" w:hAnsi="Times New Roman" w:cs="Times New Roman"/>
          <w:sz w:val="28"/>
          <w:szCs w:val="28"/>
        </w:rPr>
        <w:t>развиваться</w:t>
      </w:r>
      <w:r w:rsidRPr="00D10FD8">
        <w:rPr>
          <w:rFonts w:ascii="Times New Roman" w:hAnsi="Times New Roman" w:cs="Times New Roman"/>
          <w:sz w:val="28"/>
          <w:szCs w:val="28"/>
        </w:rPr>
        <w:t xml:space="preserve"> в сфере кибербезопасности?</w:t>
      </w:r>
      <w:r w:rsidR="00D10FD8" w:rsidRPr="00D10FD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5486D" w:rsidRDefault="00BC7D71" w:rsidP="00EF12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вас более предпочтителен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специалитет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чем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бакалавриат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685616" w:rsidRDefault="006851A6" w:rsidP="006856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Хотите ли вы</w:t>
      </w:r>
      <w:r w:rsidR="00685616" w:rsidRPr="00685616">
        <w:rPr>
          <w:rFonts w:ascii="Times New Roman" w:hAnsi="Times New Roman" w:cs="Times New Roman"/>
          <w:sz w:val="28"/>
          <w:szCs w:val="28"/>
        </w:rPr>
        <w:t xml:space="preserve"> изучать разработку, эксплуатацию и защиту информационно-аналитических и мониторинговых систем безопасности</w:t>
      </w:r>
      <w:r w:rsidR="00BC7D71">
        <w:rPr>
          <w:rFonts w:ascii="Times New Roman" w:hAnsi="Times New Roman" w:cs="Times New Roman"/>
          <w:sz w:val="28"/>
          <w:szCs w:val="28"/>
        </w:rPr>
        <w:t>?</w:t>
      </w:r>
    </w:p>
    <w:p w:rsidR="00262E46" w:rsidRPr="00685616" w:rsidRDefault="00262E46" w:rsidP="006856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Хотите ли вы изучать предметы, связанные с анализом данных</w:t>
      </w:r>
      <w:r w:rsidR="00F61F64">
        <w:rPr>
          <w:rFonts w:ascii="Times New Roman" w:hAnsi="Times New Roman" w:cs="Times New Roman"/>
          <w:sz w:val="28"/>
          <w:szCs w:val="28"/>
        </w:rPr>
        <w:t xml:space="preserve"> и машинным обучением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6D54F4" w:rsidRDefault="006D54F4" w:rsidP="00D27531">
      <w:pPr>
        <w:rPr>
          <w:rFonts w:ascii="Times New Roman" w:hAnsi="Times New Roman" w:cs="Times New Roman"/>
          <w:sz w:val="28"/>
          <w:szCs w:val="28"/>
        </w:rPr>
      </w:pPr>
    </w:p>
    <w:p w:rsidR="001A6043" w:rsidRDefault="001A6043" w:rsidP="00D275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да, нет</w:t>
      </w:r>
    </w:p>
    <w:p w:rsidR="00B6333D" w:rsidRDefault="00B6333D" w:rsidP="00D27531">
      <w:pPr>
        <w:rPr>
          <w:rFonts w:ascii="Times New Roman" w:hAnsi="Times New Roman" w:cs="Times New Roman"/>
          <w:sz w:val="28"/>
          <w:szCs w:val="28"/>
        </w:rPr>
      </w:pPr>
    </w:p>
    <w:p w:rsidR="00B6333D" w:rsidRDefault="00B6333D" w:rsidP="00D27531">
      <w:pPr>
        <w:rPr>
          <w:rFonts w:ascii="Times New Roman" w:hAnsi="Times New Roman" w:cs="Times New Roman"/>
          <w:sz w:val="28"/>
          <w:szCs w:val="28"/>
        </w:rPr>
      </w:pPr>
      <w:r w:rsidRPr="00B6333D">
        <w:rPr>
          <w:rFonts w:ascii="Times New Roman" w:hAnsi="Times New Roman" w:cs="Times New Roman"/>
          <w:sz w:val="28"/>
          <w:szCs w:val="28"/>
        </w:rPr>
        <w:t>https://www.mirea.ru/education/the-institutes-and-faculties/institut-kiberbezopasnosti-i-tsifrovykh-tekhnologiy/training-programs/spetsialitet/10-05-04-information-analytical-system-security/</w:t>
      </w:r>
      <w:bookmarkStart w:id="0" w:name="_GoBack"/>
      <w:bookmarkEnd w:id="0"/>
    </w:p>
    <w:sectPr w:rsidR="00B633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42982"/>
    <w:multiLevelType w:val="hybridMultilevel"/>
    <w:tmpl w:val="4782B7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675"/>
    <w:rsid w:val="001A6043"/>
    <w:rsid w:val="002107C1"/>
    <w:rsid w:val="0025486D"/>
    <w:rsid w:val="00262E46"/>
    <w:rsid w:val="006851A6"/>
    <w:rsid w:val="00685616"/>
    <w:rsid w:val="006D54F4"/>
    <w:rsid w:val="00826A3F"/>
    <w:rsid w:val="008C5FDD"/>
    <w:rsid w:val="009F0C63"/>
    <w:rsid w:val="00AA6C91"/>
    <w:rsid w:val="00AD7552"/>
    <w:rsid w:val="00B6333D"/>
    <w:rsid w:val="00BA0D10"/>
    <w:rsid w:val="00BA65B7"/>
    <w:rsid w:val="00BC7D71"/>
    <w:rsid w:val="00D10FD8"/>
    <w:rsid w:val="00D27531"/>
    <w:rsid w:val="00DC61B9"/>
    <w:rsid w:val="00EF1251"/>
    <w:rsid w:val="00F61F64"/>
    <w:rsid w:val="00FE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A393E"/>
  <w15:chartTrackingRefBased/>
  <w15:docId w15:val="{B70DBEFE-749F-406D-A863-93AADB540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5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20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Полянская</dc:creator>
  <cp:keywords/>
  <dc:description/>
  <cp:lastModifiedBy>Полина Полянская</cp:lastModifiedBy>
  <cp:revision>20</cp:revision>
  <dcterms:created xsi:type="dcterms:W3CDTF">2024-01-09T18:38:00Z</dcterms:created>
  <dcterms:modified xsi:type="dcterms:W3CDTF">2024-01-09T19:29:00Z</dcterms:modified>
</cp:coreProperties>
</file>