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A728" w14:textId="0D33E6E6" w:rsidR="006912FE" w:rsidRDefault="00DC3A80" w:rsidP="00DC3A80">
      <w:pPr>
        <w:pStyle w:val="a3"/>
        <w:rPr>
          <w:rFonts w:ascii="微软雅黑" w:eastAsia="微软雅黑" w:hAnsi="微软雅黑"/>
        </w:rPr>
      </w:pPr>
      <w:r w:rsidRPr="00DC3A80">
        <w:rPr>
          <w:rFonts w:ascii="微软雅黑" w:eastAsia="微软雅黑" w:hAnsi="微软雅黑" w:hint="eastAsia"/>
        </w:rPr>
        <w:t>背包功能</w:t>
      </w:r>
    </w:p>
    <w:p w14:paraId="1B2DBD87" w14:textId="6167A17B" w:rsidR="00DC3A80" w:rsidRDefault="001A28CC" w:rsidP="001A28CC">
      <w:pPr>
        <w:pStyle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概述</w:t>
      </w:r>
    </w:p>
    <w:p w14:paraId="5FAAC3DF" w14:textId="7A9EA8B3" w:rsidR="001A28CC" w:rsidRDefault="001A28CC" w:rsidP="001A28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我们的背包不仅要包含展示背包内的物品的功能，同时还要</w:t>
      </w:r>
      <w:r w:rsidR="00F34170">
        <w:rPr>
          <w:rFonts w:ascii="微软雅黑" w:eastAsia="微软雅黑" w:hAnsi="微软雅黑" w:hint="eastAsia"/>
        </w:rPr>
        <w:t>具备将装备穿到角色身上的功能。背包内物品铸造成N</w:t>
      </w:r>
      <w:r w:rsidR="00F34170">
        <w:rPr>
          <w:rFonts w:ascii="微软雅黑" w:eastAsia="微软雅黑" w:hAnsi="微软雅黑"/>
        </w:rPr>
        <w:t>FT</w:t>
      </w:r>
      <w:r w:rsidR="00F34170">
        <w:rPr>
          <w:rFonts w:ascii="微软雅黑" w:eastAsia="微软雅黑" w:hAnsi="微软雅黑" w:hint="eastAsia"/>
        </w:rPr>
        <w:t>的功能，单独做，不在背包内去做。</w:t>
      </w:r>
    </w:p>
    <w:p w14:paraId="544ED5B9" w14:textId="6A39FE1B" w:rsidR="007A7E60" w:rsidRDefault="006E6AEB" w:rsidP="00F00B1F">
      <w:pPr>
        <w:pStyle w:val="1"/>
        <w:rPr>
          <w:rFonts w:ascii="微软雅黑" w:eastAsia="微软雅黑" w:hAnsi="微软雅黑"/>
          <w:sz w:val="32"/>
          <w:szCs w:val="32"/>
        </w:rPr>
      </w:pPr>
      <w:r w:rsidRPr="006E6AEB">
        <w:rPr>
          <w:rFonts w:ascii="微软雅黑" w:eastAsia="微软雅黑" w:hAnsi="微软雅黑" w:hint="eastAsia"/>
          <w:sz w:val="32"/>
          <w:szCs w:val="32"/>
        </w:rPr>
        <w:t>界面介绍</w:t>
      </w:r>
    </w:p>
    <w:p w14:paraId="4DD653F5" w14:textId="60E512D9" w:rsidR="00F00B1F" w:rsidRDefault="000A29F6" w:rsidP="00F00B1F">
      <w:r>
        <w:rPr>
          <w:noProof/>
        </w:rPr>
        <w:drawing>
          <wp:inline distT="0" distB="0" distL="0" distR="0" wp14:anchorId="4F1101B2" wp14:editId="27F434A2">
            <wp:extent cx="5274310" cy="2988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B036" w14:textId="53DA781B" w:rsidR="00F00B1F" w:rsidRDefault="006B5437" w:rsidP="006B5437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B5437">
        <w:rPr>
          <w:rFonts w:ascii="微软雅黑" w:eastAsia="微软雅黑" w:hAnsi="微软雅黑" w:hint="eastAsia"/>
        </w:rPr>
        <w:t>返回按钮</w:t>
      </w:r>
    </w:p>
    <w:p w14:paraId="7F3E89DB" w14:textId="4431D0C8" w:rsidR="006B5437" w:rsidRDefault="006B5437" w:rsidP="006B5437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OK</w:t>
      </w:r>
      <w:r>
        <w:rPr>
          <w:rFonts w:ascii="微软雅黑" w:eastAsia="微软雅黑" w:hAnsi="微软雅黑" w:hint="eastAsia"/>
        </w:rPr>
        <w:t>币和G</w:t>
      </w:r>
      <w:r>
        <w:rPr>
          <w:rFonts w:ascii="微软雅黑" w:eastAsia="微软雅黑" w:hAnsi="微软雅黑"/>
        </w:rPr>
        <w:t>MOK</w:t>
      </w:r>
      <w:r>
        <w:rPr>
          <w:rFonts w:ascii="微软雅黑" w:eastAsia="微软雅黑" w:hAnsi="微软雅黑" w:hint="eastAsia"/>
        </w:rPr>
        <w:t>币的持有量（直接显示钱包里的持有量）</w:t>
      </w:r>
    </w:p>
    <w:p w14:paraId="46235A07" w14:textId="2E8ACD32" w:rsidR="006B5437" w:rsidRDefault="00123A96" w:rsidP="006B5437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玩家的角色</w:t>
      </w:r>
    </w:p>
    <w:p w14:paraId="1DEED444" w14:textId="5D69A5FB" w:rsidR="00123A96" w:rsidRDefault="00123A96" w:rsidP="006B5437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6个部位的装备槽</w:t>
      </w:r>
    </w:p>
    <w:p w14:paraId="391181B9" w14:textId="640AFA9D" w:rsidR="00123A96" w:rsidRDefault="00123A96" w:rsidP="006B5437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背包展示栏位</w:t>
      </w:r>
    </w:p>
    <w:p w14:paraId="143D4C6D" w14:textId="6601D866" w:rsidR="00123A96" w:rsidRDefault="00123A96" w:rsidP="006B5437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背包切换页签</w:t>
      </w:r>
    </w:p>
    <w:p w14:paraId="6FD7AD79" w14:textId="6ED9769D" w:rsidR="00123A96" w:rsidRDefault="00123A96" w:rsidP="006B5437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每个物品的显示图标</w:t>
      </w:r>
      <w:r w:rsidR="000A29F6">
        <w:rPr>
          <w:rFonts w:ascii="微软雅黑" w:eastAsia="微软雅黑" w:hAnsi="微软雅黑" w:hint="eastAsia"/>
        </w:rPr>
        <w:t>-注意，强化过的装备，图标上会显示其强化等级</w:t>
      </w:r>
    </w:p>
    <w:p w14:paraId="398C16C1" w14:textId="09D3FC96" w:rsidR="00123A96" w:rsidRDefault="00123A96" w:rsidP="006B5437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点击后的物品描述和属性</w:t>
      </w:r>
    </w:p>
    <w:p w14:paraId="60173FD3" w14:textId="18E32795" w:rsidR="00123A96" w:rsidRDefault="00123A96" w:rsidP="006B5437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如果是装备且已装备相同部位装备，则同时显示</w:t>
      </w:r>
      <w:r w:rsidR="009A7027">
        <w:rPr>
          <w:rFonts w:ascii="微软雅黑" w:eastAsia="微软雅黑" w:hAnsi="微软雅黑" w:hint="eastAsia"/>
        </w:rPr>
        <w:t>已经在身上的</w:t>
      </w:r>
      <w:r>
        <w:rPr>
          <w:rFonts w:ascii="微软雅黑" w:eastAsia="微软雅黑" w:hAnsi="微软雅黑" w:hint="eastAsia"/>
        </w:rPr>
        <w:t>装备的属性</w:t>
      </w:r>
    </w:p>
    <w:p w14:paraId="5D724842" w14:textId="29711A10" w:rsidR="00763485" w:rsidRDefault="00763485" w:rsidP="00763485">
      <w:pPr>
        <w:pStyle w:val="1"/>
        <w:rPr>
          <w:rFonts w:ascii="微软雅黑" w:eastAsia="微软雅黑" w:hAnsi="微软雅黑"/>
          <w:sz w:val="32"/>
          <w:szCs w:val="32"/>
        </w:rPr>
      </w:pPr>
      <w:r w:rsidRPr="00763485">
        <w:rPr>
          <w:rFonts w:ascii="微软雅黑" w:eastAsia="微软雅黑" w:hAnsi="微软雅黑" w:hint="eastAsia"/>
          <w:sz w:val="32"/>
          <w:szCs w:val="32"/>
        </w:rPr>
        <w:t>规则</w:t>
      </w:r>
    </w:p>
    <w:p w14:paraId="730192DA" w14:textId="29164C5F" w:rsidR="00794300" w:rsidRDefault="00794300" w:rsidP="00794300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94300">
        <w:rPr>
          <w:rFonts w:ascii="微软雅黑" w:eastAsia="微软雅黑" w:hAnsi="微软雅黑" w:hint="eastAsia"/>
        </w:rPr>
        <w:t>点击位置1处返回按钮则会返回主界面</w:t>
      </w:r>
    </w:p>
    <w:p w14:paraId="577C8EE9" w14:textId="116E32B4" w:rsidR="00D858CE" w:rsidRDefault="00D858CE" w:rsidP="00794300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由于玩家需要连接钱包才能登陆游戏，所以我们可以直接读取玩家钱包中两种币的数量，在游戏中进行显示（当然，玩家在第一次登陆游戏的时候需要签署同意合约，允许我们读取和调用这些币的数据）</w:t>
      </w:r>
    </w:p>
    <w:p w14:paraId="4B9BDA9D" w14:textId="3A781438" w:rsidR="006A754C" w:rsidRDefault="006A754C" w:rsidP="00794300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当角色身上的某部位没有装备任何装备时，装备栏中就显示“+”号，但是并不意味着“+”号可以点击，我们装备一件装备，是在背包中点击一件装备，然后在弹出的面板中点击“Equip”按钮对其进行装备</w:t>
      </w:r>
    </w:p>
    <w:p w14:paraId="2BAC694F" w14:textId="1D3D5398" w:rsidR="00527D67" w:rsidRDefault="00527D67" w:rsidP="00794300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所有的装备必须装备至对应的栏位中，所以点击“E</w:t>
      </w:r>
      <w:r>
        <w:rPr>
          <w:rFonts w:ascii="微软雅黑" w:eastAsia="微软雅黑" w:hAnsi="微软雅黑"/>
        </w:rPr>
        <w:t>quip</w:t>
      </w:r>
      <w:r>
        <w:rPr>
          <w:rFonts w:ascii="微软雅黑" w:eastAsia="微软雅黑" w:hAnsi="微软雅黑" w:hint="eastAsia"/>
        </w:rPr>
        <w:t>”按钮后，装备会自动显示到对应的栏位中，已经装备到身上的装备，不在背包中显示</w:t>
      </w:r>
    </w:p>
    <w:p w14:paraId="54BCB360" w14:textId="0EC05372" w:rsidR="005916C4" w:rsidRDefault="005916C4" w:rsidP="00794300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如果要装备的装备，其对应部位已经有装备</w:t>
      </w:r>
      <w:r w:rsidR="0095349A">
        <w:rPr>
          <w:rFonts w:ascii="微软雅黑" w:eastAsia="微软雅黑" w:hAnsi="微软雅黑" w:hint="eastAsia"/>
        </w:rPr>
        <w:t>，则装备后替换，之前装备的装备回到背包中</w:t>
      </w:r>
    </w:p>
    <w:p w14:paraId="034DEB2C" w14:textId="77B2B2F8" w:rsidR="0095349A" w:rsidRDefault="007E4D8C" w:rsidP="00794300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我们一共有3</w:t>
      </w:r>
      <w:r w:rsidR="00DC7470">
        <w:rPr>
          <w:rFonts w:ascii="微软雅黑" w:eastAsia="微软雅黑" w:hAnsi="微软雅黑" w:hint="eastAsia"/>
        </w:rPr>
        <w:t>种</w:t>
      </w:r>
      <w:r>
        <w:rPr>
          <w:rFonts w:ascii="微软雅黑" w:eastAsia="微软雅黑" w:hAnsi="微软雅黑" w:hint="eastAsia"/>
        </w:rPr>
        <w:t>进入背包的物品，装备、宝石、技能书，点击背包页签可切换查看</w:t>
      </w:r>
    </w:p>
    <w:p w14:paraId="2096839E" w14:textId="5FF80138" w:rsidR="007E4D8C" w:rsidRDefault="00903C37" w:rsidP="00794300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装备到角色身上的装备，其数值在战斗中，需要加到角色身上参与计算</w:t>
      </w:r>
    </w:p>
    <w:p w14:paraId="4853B230" w14:textId="3A505E06" w:rsidR="00903C37" w:rsidRDefault="009E1862" w:rsidP="00794300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点击背包中的一件装备或宝石或技能书，会出现一个半透明的描述框，在框中</w:t>
      </w:r>
      <w:r w:rsidR="009E4BD1">
        <w:rPr>
          <w:rFonts w:ascii="微软雅黑" w:eastAsia="微软雅黑" w:hAnsi="微软雅黑" w:hint="eastAsia"/>
        </w:rPr>
        <w:t>显示被选中的物品的信息</w:t>
      </w:r>
    </w:p>
    <w:p w14:paraId="650E612B" w14:textId="52918B25" w:rsidR="009E4BD1" w:rsidRDefault="009E4BD1" w:rsidP="009E4BD1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装备</w:t>
      </w:r>
    </w:p>
    <w:p w14:paraId="3493F391" w14:textId="11B21A0B" w:rsidR="009E4BD1" w:rsidRDefault="009E4BD1" w:rsidP="009E4BD1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名字</w:t>
      </w:r>
      <w:r w:rsidR="00CF5B04">
        <w:rPr>
          <w:rFonts w:ascii="微软雅黑" w:eastAsia="微软雅黑" w:hAnsi="微软雅黑" w:hint="eastAsia"/>
        </w:rPr>
        <w:t>+强化等级</w:t>
      </w:r>
      <w:r>
        <w:rPr>
          <w:rFonts w:ascii="微软雅黑" w:eastAsia="微软雅黑" w:hAnsi="微软雅黑" w:hint="eastAsia"/>
        </w:rPr>
        <w:t>：字的颜色和装备的品质颜色相同</w:t>
      </w:r>
    </w:p>
    <w:p w14:paraId="35951721" w14:textId="0943BAFF" w:rsidR="009E4BD1" w:rsidRDefault="009E4BD1" w:rsidP="009E4BD1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装备的评分，用金色字显示</w:t>
      </w:r>
    </w:p>
    <w:p w14:paraId="0669730D" w14:textId="6F003FFE" w:rsidR="00553D33" w:rsidRDefault="00553D33" w:rsidP="009E4BD1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装备部位，用白色字显示</w:t>
      </w:r>
    </w:p>
    <w:p w14:paraId="0668F5B5" w14:textId="5ABA00C3" w:rsidR="009E4BD1" w:rsidRDefault="009E4BD1" w:rsidP="009E4BD1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装备的属性，用白色字显示</w:t>
      </w:r>
    </w:p>
    <w:p w14:paraId="2CBC1B5F" w14:textId="475B655E" w:rsidR="009E4BD1" w:rsidRDefault="00967981" w:rsidP="009E4BD1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装备品质，用和品质相同的颜色的字显示</w:t>
      </w:r>
    </w:p>
    <w:p w14:paraId="184CB12D" w14:textId="392505FA" w:rsidR="00967981" w:rsidRDefault="00967981" w:rsidP="009E4BD1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已经被装备的装备，用白色字显示“Equipped”，未装备的装备则显示“Equip”按钮</w:t>
      </w:r>
    </w:p>
    <w:p w14:paraId="117E7708" w14:textId="3014C487" w:rsidR="009E4BD1" w:rsidRDefault="009E4BD1" w:rsidP="009E4BD1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宝石</w:t>
      </w:r>
    </w:p>
    <w:p w14:paraId="27C44CA1" w14:textId="61879F72" w:rsidR="005521E9" w:rsidRDefault="005521E9" w:rsidP="005521E9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名字：名字的颜色和宝石的品质颜色相同</w:t>
      </w:r>
    </w:p>
    <w:p w14:paraId="2AFCCEE1" w14:textId="3460D9A1" w:rsidR="005521E9" w:rsidRDefault="005521E9" w:rsidP="005521E9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宝石的评分，用金色字显示</w:t>
      </w:r>
    </w:p>
    <w:p w14:paraId="0289B2B5" w14:textId="38C0ECEF" w:rsidR="005521E9" w:rsidRDefault="005521E9" w:rsidP="005521E9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宝石的属性，用白色字显示</w:t>
      </w:r>
    </w:p>
    <w:p w14:paraId="5C4E5714" w14:textId="2864AA40" w:rsidR="005521E9" w:rsidRPr="00E75D06" w:rsidRDefault="005521E9" w:rsidP="00E75D06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宝石的品质，用和品质相同的颜色的字显示</w:t>
      </w:r>
    </w:p>
    <w:p w14:paraId="59592B6B" w14:textId="4C123E3B" w:rsidR="009E4BD1" w:rsidRDefault="009E4BD1" w:rsidP="009E4BD1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技能书</w:t>
      </w:r>
    </w:p>
    <w:p w14:paraId="1EF52938" w14:textId="335D8718" w:rsidR="002C3292" w:rsidRDefault="002C3292" w:rsidP="002C3292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名字：名字的颜色和技能书的品质颜色相同</w:t>
      </w:r>
    </w:p>
    <w:p w14:paraId="7801D5F5" w14:textId="5A598EC8" w:rsidR="002C3292" w:rsidRDefault="002C3292" w:rsidP="002C3292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技能书所携带技能功能描述，用白色字显示</w:t>
      </w:r>
    </w:p>
    <w:p w14:paraId="797A17C1" w14:textId="56545F5E" w:rsidR="002C3292" w:rsidRPr="00E75D06" w:rsidRDefault="000E7FCF" w:rsidP="002C3292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技能书</w:t>
      </w:r>
      <w:r w:rsidR="002C3292">
        <w:rPr>
          <w:rFonts w:ascii="微软雅黑" w:eastAsia="微软雅黑" w:hAnsi="微软雅黑" w:hint="eastAsia"/>
        </w:rPr>
        <w:t>的品质，用和品质相同的颜色的字显示</w:t>
      </w:r>
    </w:p>
    <w:p w14:paraId="72EA3745" w14:textId="0DA5CF22" w:rsidR="002C3292" w:rsidRDefault="000F1806" w:rsidP="000F1806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我们的背包每一页都没有存储上限，所以可以填一个极大值作为背包的存储上限</w:t>
      </w:r>
    </w:p>
    <w:p w14:paraId="2D0801FA" w14:textId="579BC461" w:rsidR="000F1806" w:rsidRDefault="000F1806" w:rsidP="000F1806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我们没有可以堆叠的物品，所以所有物品进入背包，都要占一个格子，所以也就不需要在单个物品的图标上显示个数了</w:t>
      </w:r>
    </w:p>
    <w:p w14:paraId="0DC99F3F" w14:textId="64C55EAA" w:rsidR="00ED2840" w:rsidRDefault="00ED2840" w:rsidP="000F1806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初期也不提供销毁功能</w:t>
      </w:r>
    </w:p>
    <w:p w14:paraId="02CD7FF8" w14:textId="68994C22" w:rsidR="00ED2840" w:rsidRDefault="00ED2840" w:rsidP="000F1806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铸造功能单独用一个界面来做，不做在背包里了，有点挤</w:t>
      </w:r>
    </w:p>
    <w:p w14:paraId="410FA37C" w14:textId="77777777" w:rsidR="00E04DC8" w:rsidRDefault="002C703B" w:rsidP="000F1806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当背包中一页被装满后，</w:t>
      </w:r>
      <w:r w:rsidR="004A57DC">
        <w:rPr>
          <w:rFonts w:ascii="微软雅黑" w:eastAsia="微软雅黑" w:hAnsi="微软雅黑" w:hint="eastAsia"/>
        </w:rPr>
        <w:t>右侧出现滚动条</w:t>
      </w:r>
    </w:p>
    <w:p w14:paraId="5C0A95AF" w14:textId="6D5C6023" w:rsidR="002C703B" w:rsidRDefault="00E04DC8" w:rsidP="0092744D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网页版：</w:t>
      </w:r>
      <w:r w:rsidR="004A57DC">
        <w:rPr>
          <w:rFonts w:ascii="微软雅黑" w:eastAsia="微软雅黑" w:hAnsi="微软雅黑" w:hint="eastAsia"/>
        </w:rPr>
        <w:t>玩家可用鼠标按住在背包内上下拖拽，滚动条跟随滚动，也可按住滚动条</w:t>
      </w:r>
      <w:r w:rsidR="004A57DC">
        <w:rPr>
          <w:rFonts w:ascii="微软雅黑" w:eastAsia="微软雅黑" w:hAnsi="微软雅黑" w:hint="eastAsia"/>
        </w:rPr>
        <w:lastRenderedPageBreak/>
        <w:t>拖拽滚动</w:t>
      </w:r>
    </w:p>
    <w:p w14:paraId="0BE11721" w14:textId="03670DD5" w:rsidR="00E04DC8" w:rsidRDefault="00E04DC8" w:rsidP="0092744D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手机版，按住背包内部上下拖动</w:t>
      </w:r>
    </w:p>
    <w:p w14:paraId="238A4520" w14:textId="2C9704A4" w:rsidR="0092744D" w:rsidRDefault="0092744D" w:rsidP="0092744D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背包内显示排序</w:t>
      </w:r>
    </w:p>
    <w:p w14:paraId="3899C625" w14:textId="20C4EB87" w:rsidR="0092744D" w:rsidRDefault="0092744D" w:rsidP="0092744D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装备、宝石</w:t>
      </w:r>
    </w:p>
    <w:p w14:paraId="3D8C6532" w14:textId="6B3AEA64" w:rsidR="0092744D" w:rsidRDefault="0092744D" w:rsidP="0092744D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由于装备和宝石有评分，所以评分高的优先显示</w:t>
      </w:r>
    </w:p>
    <w:p w14:paraId="4E3EEAF9" w14:textId="082F1606" w:rsidR="0092744D" w:rsidRDefault="0092744D" w:rsidP="0092744D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如果评分相同，则品质高的优先显示</w:t>
      </w:r>
    </w:p>
    <w:p w14:paraId="116C8FB7" w14:textId="0DA1770D" w:rsidR="0092744D" w:rsidRDefault="0092744D" w:rsidP="0092744D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如果品质也相同，则在表中I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在前的优先显示</w:t>
      </w:r>
    </w:p>
    <w:p w14:paraId="0660DD02" w14:textId="66FB0619" w:rsidR="0092744D" w:rsidRDefault="0092744D" w:rsidP="0092744D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技能书</w:t>
      </w:r>
    </w:p>
    <w:p w14:paraId="4725E903" w14:textId="7AA0BB91" w:rsidR="00F00B8E" w:rsidRDefault="00F00B8E" w:rsidP="00F00B8E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品质高的优先显示</w:t>
      </w:r>
    </w:p>
    <w:p w14:paraId="0348AAC8" w14:textId="24534245" w:rsidR="00F00B8E" w:rsidRPr="0092744D" w:rsidRDefault="00F00B8E" w:rsidP="00F00B8E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如果品质相同，则在表中I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在前的优先显示</w:t>
      </w:r>
    </w:p>
    <w:p w14:paraId="7B6A0036" w14:textId="77777777" w:rsidR="0092744D" w:rsidRPr="0092744D" w:rsidRDefault="0092744D" w:rsidP="0092744D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</w:p>
    <w:sectPr w:rsidR="0092744D" w:rsidRPr="00927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66D53" w14:textId="77777777" w:rsidR="006F5D22" w:rsidRDefault="006F5D22" w:rsidP="006B5437">
      <w:r>
        <w:separator/>
      </w:r>
    </w:p>
  </w:endnote>
  <w:endnote w:type="continuationSeparator" w:id="0">
    <w:p w14:paraId="4645700C" w14:textId="77777777" w:rsidR="006F5D22" w:rsidRDefault="006F5D22" w:rsidP="006B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4C80D" w14:textId="77777777" w:rsidR="006F5D22" w:rsidRDefault="006F5D22" w:rsidP="006B5437">
      <w:r>
        <w:separator/>
      </w:r>
    </w:p>
  </w:footnote>
  <w:footnote w:type="continuationSeparator" w:id="0">
    <w:p w14:paraId="17B89770" w14:textId="77777777" w:rsidR="006F5D22" w:rsidRDefault="006F5D22" w:rsidP="006B5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29E0"/>
    <w:multiLevelType w:val="hybridMultilevel"/>
    <w:tmpl w:val="4CD29F8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357B41"/>
    <w:multiLevelType w:val="hybridMultilevel"/>
    <w:tmpl w:val="64F4545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07019DC"/>
    <w:multiLevelType w:val="hybridMultilevel"/>
    <w:tmpl w:val="9F6EDF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2345E4"/>
    <w:multiLevelType w:val="hybridMultilevel"/>
    <w:tmpl w:val="11C411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D830F4B"/>
    <w:multiLevelType w:val="hybridMultilevel"/>
    <w:tmpl w:val="D8023C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95E5D2D"/>
    <w:multiLevelType w:val="hybridMultilevel"/>
    <w:tmpl w:val="999213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62E59B2"/>
    <w:multiLevelType w:val="hybridMultilevel"/>
    <w:tmpl w:val="B39A95D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C8947F5"/>
    <w:multiLevelType w:val="hybridMultilevel"/>
    <w:tmpl w:val="6FD492D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9E54DFF"/>
    <w:multiLevelType w:val="hybridMultilevel"/>
    <w:tmpl w:val="EE48E61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C814597"/>
    <w:multiLevelType w:val="hybridMultilevel"/>
    <w:tmpl w:val="E85828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D2F518B"/>
    <w:multiLevelType w:val="hybridMultilevel"/>
    <w:tmpl w:val="F670A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94"/>
    <w:rsid w:val="000A29F6"/>
    <w:rsid w:val="000D195B"/>
    <w:rsid w:val="000E5159"/>
    <w:rsid w:val="000E7FCF"/>
    <w:rsid w:val="000F1806"/>
    <w:rsid w:val="00123A96"/>
    <w:rsid w:val="001A28CC"/>
    <w:rsid w:val="002C3292"/>
    <w:rsid w:val="002C703B"/>
    <w:rsid w:val="004A57DC"/>
    <w:rsid w:val="00527D67"/>
    <w:rsid w:val="005521E9"/>
    <w:rsid w:val="00553D33"/>
    <w:rsid w:val="005916C4"/>
    <w:rsid w:val="006756EE"/>
    <w:rsid w:val="006A754C"/>
    <w:rsid w:val="006B5437"/>
    <w:rsid w:val="006E6AEB"/>
    <w:rsid w:val="006F5D22"/>
    <w:rsid w:val="00751669"/>
    <w:rsid w:val="00763485"/>
    <w:rsid w:val="00794300"/>
    <w:rsid w:val="007A7E60"/>
    <w:rsid w:val="007B71AD"/>
    <w:rsid w:val="007E4D8C"/>
    <w:rsid w:val="008C6A61"/>
    <w:rsid w:val="00903C37"/>
    <w:rsid w:val="0092744D"/>
    <w:rsid w:val="0095349A"/>
    <w:rsid w:val="00967981"/>
    <w:rsid w:val="009905A3"/>
    <w:rsid w:val="009A7027"/>
    <w:rsid w:val="009E1862"/>
    <w:rsid w:val="009E4BD1"/>
    <w:rsid w:val="00CB1394"/>
    <w:rsid w:val="00CF5B04"/>
    <w:rsid w:val="00D858CE"/>
    <w:rsid w:val="00DC3A80"/>
    <w:rsid w:val="00DC7470"/>
    <w:rsid w:val="00DE4955"/>
    <w:rsid w:val="00E04DC8"/>
    <w:rsid w:val="00E44273"/>
    <w:rsid w:val="00E75D06"/>
    <w:rsid w:val="00ED2840"/>
    <w:rsid w:val="00F00B1F"/>
    <w:rsid w:val="00F00B8E"/>
    <w:rsid w:val="00F3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2A22A"/>
  <w15:chartTrackingRefBased/>
  <w15:docId w15:val="{E74D88F7-179C-4754-9ECE-5888C3C6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C3A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C3A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A28CC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6B5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54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5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5437"/>
    <w:rPr>
      <w:sz w:val="18"/>
      <w:szCs w:val="18"/>
    </w:rPr>
  </w:style>
  <w:style w:type="paragraph" w:styleId="a9">
    <w:name w:val="List Paragraph"/>
    <w:basedOn w:val="a"/>
    <w:uiPriority w:val="34"/>
    <w:qFormat/>
    <w:rsid w:val="006B54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4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李</dc:creator>
  <cp:keywords/>
  <dc:description/>
  <cp:lastModifiedBy>雷 李</cp:lastModifiedBy>
  <cp:revision>190</cp:revision>
  <dcterms:created xsi:type="dcterms:W3CDTF">2021-12-29T06:17:00Z</dcterms:created>
  <dcterms:modified xsi:type="dcterms:W3CDTF">2022-01-01T01:27:00Z</dcterms:modified>
</cp:coreProperties>
</file>