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1B5B" w:rsidRDefault="00275661" w:rsidP="00275661">
      <w:pPr>
        <w:jc w:val="center"/>
        <w:rPr>
          <w:b/>
          <w:bCs/>
          <w:sz w:val="28"/>
          <w:szCs w:val="28"/>
        </w:rPr>
      </w:pPr>
      <w:r w:rsidRPr="00275661">
        <w:rPr>
          <w:b/>
          <w:bCs/>
          <w:sz w:val="28"/>
          <w:szCs w:val="28"/>
        </w:rPr>
        <w:t>Week2 PL/SQL Assignment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Schema Creation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TABLE Customers 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CustomerID NUMBER PRIMARY KEY,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Name VARCHAR2(100),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DOB DATE,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Balance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LastModified DATE,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IsVIP VARCHAR2(5) DEFAULT 'FALSE'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TABLE Accounts 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AccountID NUMBER PRIMARY KEY,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CustomerID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AccountType VARCHAR2(20),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Balance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LastModified DATE,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FOREIGN KEY (CustomerID) REFERENCES Customers(CustomerID)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TABLE Transactions 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TransactionID NUMBER PRIMARY KEY,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AccountID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TransactionDate DATE,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Amount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TransactionType VARCHAR2(10),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FOREIGN KEY (AccountID) REFERENCES Accounts(AccountID)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lastRenderedPageBreak/>
        <w:t>CREATE TABLE Loans 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LoanID NUMBER PRIMARY KEY,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CustomerID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LoanAmount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InterestRate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StartDate DATE,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EndDate DATE,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FOREIGN KEY (CustomerID) REFERENCES Customers(CustomerID)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TABLE Employees 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EmployeeID NUMBER PRIMARY KEY,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Name VARCHAR2(100),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Position VARCHAR2(50),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Salary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Department VARCHAR2(50),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HireDate DATE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TABLE AuditLog 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LogID NUMBER PRIMARY KEY,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TransactionID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LogMessage VARCHAR2(255),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LogDate DATE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Sample Data Insertion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INSERT INTO Customers (CustomerID, Name, DOB, Balance, LastModified)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VALUES (1, 'John Doe', TO_DATE('1985-05-15', 'YYYY-MM-DD'), 1000, SYSDATE);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INSERT INTO Customers (CustomerID, Name, DOB, Balance, LastModified)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VALUES (2, 'Jane Smith', TO_DATE('1990-07-20', 'YYYY-MM-DD'), 1500, SYSDATE);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INSERT INTO Accounts (AccountID, CustomerID, AccountType, Balance, LastModified)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VALUES (1, 1, 'Savings', 1000, SYSDATE);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INSERT INTO Accounts (AccountID, CustomerID, AccountType, Balance, LastModified)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VALUES (2, 2, 'Checking', 1500, SYSDATE);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INSERT INTO Transactions (TransactionID, AccountID, TransactionDate, Amount, TransactionType)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VALUES (1, 1, SYSDATE, 200, 'Deposit');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INSERT INTO Transactions (TransactionID, AccountID, TransactionDate, Amount, TransactionType)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VALUES (2, 2, SYSDATE, 300, 'Withdrawal');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INSERT INTO Loans (LoanID, CustomerID, LoanAmount, InterestRate, StartDate, EndDate)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VALUES (1, 1, 5000, 5, SYSDATE, ADD_MONTHS(SYSDATE, 60));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INSERT INTO Loans (LoanID, CustomerID, LoanAmount, InterestRate, StartDate, EndDate)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VALUES (2, 2, 7000, 6, SYSDATE, ADD_MONTHS(SYSDATE, 60));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INSERT INTO Employees (EmployeeID, Name, Position, Salary, Department, HireDate)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VALUES (1, 'Alice Johnson', 'Manager', 70000, 'HR', TO_DATE('2015-06-15', 'YYYY-MM-DD'));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INSERT INTO Employees (EmployeeID, Name, Position, Salary, Department, HireDate)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VALUES (2, 'Bob Brown', 'Developer', 60000, 'IT', TO_DATE('2017-03-20', 'YYYY-MM-DD'));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Enable DBMS_OUTPUT</w:t>
      </w:r>
    </w:p>
    <w:p w:rsid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SET SERVEROUTPUT ON;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b/>
          <w:bCs/>
          <w:sz w:val="24"/>
          <w:szCs w:val="24"/>
          <w:u w:val="single"/>
        </w:rPr>
        <w:t>Exercise 1: Control Structures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1: Apply a Discount to Loan Interest Rates for Customers Above 60 Years Old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DECLARE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CURSOR customer_cursor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SELECT CustomerID, EXTRACT(YEAR FROM SYSDATE) - EXTRACT(YEAR FROM DOB) AS Age, LoanID, InterestRate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FROM Customers C JOIN Loans L ON C.CustomerID = L.CustomerID;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customer_record customer_cursor%ROWTYPE;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FOR customer_record IN customer_cursor LOOP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IF customer_record.Age &gt; 60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    UPDATE Loans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    SET InterestRate = InterestRate - 1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    WHERE LoanID = customer_record.LoanID;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END IF;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LOOP;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COMMIT;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2: Promote Customers to VIP Status Based on Their Balance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DECLARE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CURSOR customer_cursor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SELECT CustomerID, Balance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FROM Customers;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customer_record customer_cursor%ROWTYPE;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FOR customer_record IN customer_cursor LOOP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IF customer_record.Balance &gt; 10000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    UPDATE Customers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    SET IsVIP = 'TRUE'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    WHERE CustomerID = customer_record.CustomerID;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END IF;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LOOP;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COMMIT;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3: Send Reminders for Loans Due Within the Next 30 Days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DECLARE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CURSOR loan_cursor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SELECT CustomerID, LoanID, EndDate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FROM Loans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WHERE EndDate BETWEEN SYSDATE AND SYSDATE + 30;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loan_record loan_cursor%ROWTYPE;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FOR loan_record IN loan_cursor LOOP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DBMS_OUTPUT.PUT_LINE('Reminder: Customer ID ' || loan_record.CustomerID || 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                     ' has a loan due on ' || TO_CHAR(loan_record.EndDate, 'DD-MON-YYYY'));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LOOP;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b/>
          <w:bCs/>
          <w:sz w:val="24"/>
          <w:szCs w:val="24"/>
          <w:u w:val="single"/>
        </w:rPr>
      </w:pPr>
      <w:r w:rsidRPr="00C87B17">
        <w:rPr>
          <w:b/>
          <w:bCs/>
          <w:sz w:val="24"/>
          <w:szCs w:val="24"/>
          <w:u w:val="single"/>
        </w:rPr>
        <w:t>Exercise 2: Error Handling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1: Handle exceptions during fund transfers between accounts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PROCEDURE SafeTransferFunds(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p_from_account_id IN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p_to_account_id IN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p_amount IN NUMBER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insufficient_funds EXCEPTION;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PRAGMA EXCEPTION_INIT(insufficient_funds, -20001);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-- Check if the from account has sufficient balance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DECLARE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from_balance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SELECT Balance INTO from_balance FROM Accounts WHERE AccountID = p_from_account_id;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IF from_balance &lt; p_amount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    RAISE insufficient_funds;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END IF;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-- Perform the transfer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UPDATE Accounts SET Balance = Balance - p_amount WHERE AccountID = p_from_account_id;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UPDATE Accounts SET Balance = Balance + p_amount WHERE AccountID = p_to_account_id;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COMMIT;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EXCEPTION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WHEN insufficient_funds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ROLLBACK;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DBMS_OUTPUT.PUT_LINE('Error: Insufficient funds in the source account.');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WHEN OTHERS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ROLLBACK;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DBMS_OUTPUT.PUT_LINE('Error: ' || SQLERRM);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SafeTransferFunds;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2: Manage errors when updating employee salaries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PROCEDURE UpdateSalary(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p_employee_id IN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p_percentage IN NUMBER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employee_not_found EXCEPTION;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PRAGMA EXCEPTION_INIT(employee_not_found, -20002);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-- Update salary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UPDATE Employees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SET Salary = Salary * (1 + p_percentage / 100)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WHERE EmployeeID = p_employee_id;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IF SQL%ROWCOUNT = 0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RAISE employee_not_found;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IF;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COMMIT;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EXCEPTION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WHEN employee_not_found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ROLLBACK;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DBMS_OUTPUT.PUT_LINE('Error: Employee not found.');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WHEN OTHERS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ROLLBACK;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DBMS_OUTPUT.PUT_LINE('Error: ' || SQLERRM);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UpdateSalary;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3: Ensure data integrity when adding a new customer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PROCEDURE AddNewCustomer(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p_customer_id IN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p_name IN VARCHAR2,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p_dob IN DATE,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p_balance IN NUMBER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customer_exists EXCEPTION;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PRAGMA EXCEPTION_INIT(customer_exists, -20003);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-- Insert new customer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INSERT INTO Customers (CustomerID, Name, DOB, Balance, LastModified)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VALUES (p_customer_id, p_name, p_dob, p_balance, SYSDATE);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COMMIT;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EXCEPTION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WHEN DUP_VAL_ON_INDEX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ROLLBACK;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RAISE customer_exists;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WHEN customer_exists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DBMS_OUTPUT.PUT_LINE('Error: Customer with the same ID already exists.');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WHEN OTHERS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ROLLBACK;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DBMS_OUTPUT.PUT_LINE('Error: ' || SQLERRM);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AddNewCustomer;</w:t>
      </w:r>
    </w:p>
    <w:p w:rsid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Default="00C87B17" w:rsidP="00C87B17">
      <w:pPr>
        <w:rPr>
          <w:sz w:val="24"/>
          <w:szCs w:val="24"/>
        </w:rPr>
      </w:pPr>
    </w:p>
    <w:p w:rsid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b/>
          <w:bCs/>
          <w:sz w:val="24"/>
          <w:szCs w:val="24"/>
          <w:u w:val="single"/>
        </w:rPr>
      </w:pPr>
      <w:r w:rsidRPr="00C87B17">
        <w:rPr>
          <w:b/>
          <w:bCs/>
          <w:sz w:val="24"/>
          <w:szCs w:val="24"/>
          <w:u w:val="single"/>
        </w:rPr>
        <w:t>Exercise 3: Stored Procedures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1: Process monthly interest for all savings accounts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PROCEDURE ProcessMonthlyInterest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UPDATE Accounts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SET Balance = Balance * 1.01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WHERE AccountType = 'Savings';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COMMIT;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ProcessMonthlyInterest;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2: Implement a bonus scheme for employees based on their performance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PROCEDURE UpdateEmployeeBonus(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p_department IN VARCHAR2,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p_bonus_percentage IN NUMBER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UPDATE Employees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SET Salary = Salary * (1 + p_bonus_percentage / 100)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WHERE Department = p_department;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COMMIT;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UpdateEmployeeBonus;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3: Transfer funds between customer accounts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PROCEDURE TransferFunds(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p_from_account_id IN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p_to_account_id IN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p_amount IN NUMBER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insufficient_funds EXCEPTION;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-- Check if the from account has sufficient balance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DECLARE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from_balance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SELECT Balance INTO from_balance FROM Accounts WHERE AccountID = p_from_account_id;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IF from_balance &lt; p_amount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    RAISE_APPLICATION_ERROR(-20001, 'Insufficient funds in the source account.');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END IF;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-- Perform the transfer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UPDATE Accounts SET Balance = Balance - p_amount WHERE AccountID = p_from_account_id;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UPDATE Accounts SET Balance = Balance + p_amount WHERE AccountID = p_to_account_id;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COMMIT;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EXCEPTION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WHEN OTHERS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ROLLBACK;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DBMS_OUTPUT.PUT_LINE('Error: ' || SQLERRM);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TransferFunds;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Default="00C87B17" w:rsidP="00C87B17">
      <w:pPr>
        <w:rPr>
          <w:sz w:val="24"/>
          <w:szCs w:val="24"/>
        </w:rPr>
      </w:pPr>
    </w:p>
    <w:p w:rsidR="00C87B17" w:rsidRDefault="00C87B17" w:rsidP="00C87B17">
      <w:pPr>
        <w:rPr>
          <w:sz w:val="24"/>
          <w:szCs w:val="24"/>
        </w:rPr>
      </w:pPr>
    </w:p>
    <w:p w:rsid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b/>
          <w:bCs/>
          <w:sz w:val="24"/>
          <w:szCs w:val="24"/>
          <w:u w:val="single"/>
        </w:rPr>
        <w:t>Exercise 4: Functions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1: Calculate the age of customers for eligibility checks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FUNCTION CalculateAge(p_dob DATE) RETURN NUMBER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v_age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v_age := TRUNC((SYSDATE - p_dob) / 365.25);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RETURN v_age;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CalculateAge;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2: Compute the monthly installment for a loan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FUNCTION CalculateMonthlyInstallment(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p_loan_amount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p_interest_rate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p_duration_years NUMBER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 RETURN NUMBER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v_monthly_rate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v_num_payments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v_monthly_payment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v_monthly_rate := p_interest_rate / 1200;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v_num_payments := p_duration_years * 12;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v_monthly_payment := (p_loan_amount * v_monthly_rate) / (1 - POWER(1 + v_monthly_rate, -v_num_payments));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RETURN v_monthly_payment;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CalculateMonthlyInstallment;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3: Check if a customer has sufficient balance before making a transaction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FUNCTION HasSufficientBalance(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p_account_id NUMBER,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p_amount NUMBER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) RETURN BOOLEAN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v_balance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SELECT Balance INTO v_balance FROM Accounts WHERE AccountID = p_account_id;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RETURN v_balance &gt;= p_amount;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HasSufficientBalance;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b/>
          <w:bCs/>
          <w:sz w:val="24"/>
          <w:szCs w:val="24"/>
          <w:u w:val="single"/>
        </w:rPr>
        <w:t>Exercise 5: Triggers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1: Automatically update the last modified date when a customer's record is updated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TRIGGER UpdateCustomerLastModified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BEFORE UPDATE ON Customers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FOR EACH ROW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:NEW.LastModified := SYSDATE;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UpdateCustomerLastModified;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2: Maintain an audit log for all transactions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TRIGGER LogTransaction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AFTER INSERT ON Transactions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FOR EACH ROW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INSERT INTO AuditLog (LogID, TransactionID, LogMessage, LogDate)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VALUES (AuditLog_seq.NEXTVAL, :NEW.TransactionID, 'Transaction logged', SYSDATE);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LogTransaction;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3: Enforce business rules on deposits and withdrawals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TRIGGER CheckTransactionRules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BEFORE INSERT ON Transactions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FOR EACH ROW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IF :NEW.TransactionType = 'Withdrawal' AND :NEW.Amount &gt; (SELECT Balance FROM Accounts WHERE AccountID = :NEW.AccountID)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RAISE_APPLICATION_ERROR(-20001, 'Insufficient funds for withdrawal.');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ELSIF :NEW.TransactionType = 'Deposit' AND :NEW.Amount &lt;= 0 THEN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RAISE_APPLICATION_ERROR(-20002, 'Deposit amount must be positive.');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IF;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CheckTransactionRules;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b/>
          <w:bCs/>
          <w:sz w:val="24"/>
          <w:szCs w:val="24"/>
          <w:u w:val="single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b/>
          <w:bCs/>
          <w:sz w:val="24"/>
          <w:szCs w:val="24"/>
          <w:u w:val="single"/>
        </w:rPr>
        <w:t>Exercise 6: Cursors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1: Generate monthly statements for all customers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DECLARE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CURSOR transaction_cursor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SELECT CustomerID, TransactionDate, Amount, TransactionType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FROM Transactions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WHERE TransactionDate BETWEEN TRUNC(SYSDATE, 'MM') AND LAST_DAY(SYSDATE);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transaction_record transaction_cursor%ROWTYPE;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FOR transaction_record IN transaction_cursor LOOP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DBMS_OUTPUT.PUT_LINE('Customer ID: ' || transaction_record.CustomerID || 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                     ', Date: ' || TO_CHAR(transaction_record.TransactionDate, 'DD-MON-YYYY') || 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                     ', Amount: ' || transaction_record.Amount || 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                     ', Type: ' || transaction_record.TransactionType);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LOOP;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2: Apply annual fee to all accounts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DECLARE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CURSOR account_cursor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SELECT AccountID, Balance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FROM Accounts;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account_record account_cursor%ROWTYPE;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annual_fee CONSTANT NUMBER := 50;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FOR account_record IN account_cursor LOOP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UPDATE Accounts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SET Balance = Balance - annual_fee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WHERE AccountID = account_record.AccountID;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LOOP;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COMMIT;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3: Update the interest rate for all loans based on a new policy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DECLARE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CURSOR loan_cursor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SELECT LoanID, InterestRate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FROM Loans;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loan_record loan_cursor%ROWTYPE;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new_interest_rate CONSTANT NUMBER := 4.5; -- Example new policy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FOR loan_record IN loan_cursor LOOP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UPDATE Loans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SET InterestRate = new_interest_rate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WHERE LoanID = loan_record.LoanID;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LOOP;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COMMIT;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b/>
          <w:bCs/>
          <w:sz w:val="24"/>
          <w:szCs w:val="24"/>
          <w:u w:val="single"/>
        </w:rPr>
        <w:t>Exercise 7: Packages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1: Group all customer-related procedures and functions into a package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PACKAGE CustomerManagement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PROCEDURE AddNewCustomer(p_customer_id IN NUMBER, p_name IN VARCHAR2, p_dob IN DATE, p_balance IN NUMBER);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PROCEDURE UpdateCustomerDetails(p_customer_id IN NUMBER, p_name IN VARCHAR2, p_dob IN DATE);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FUNCTION GetCustomerBalance(p_customer_id IN NUMBER) RETURN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CustomerManagement;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PACKAGE BODY CustomerManagement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PROCEDURE AddNewCustomer(p_customer_id IN NUMBER, p_name IN VARCHAR2, p_dob IN DATE, p_balance IN NUMBER)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INSERT INTO Customers (CustomerID, Name, DOB, Balance, LastModified)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VALUES (p_customer_id, p_name, p_dob, p_balance, SYSDATE);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AddNewCustomer;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PROCEDURE UpdateCustomerDetails(p_customer_id IN NUMBER, p_name IN VARCHAR2, p_dob IN DATE)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UPDATE Customers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SET Name = p_name, DOB = p_dob, LastModified = SYSDATE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WHERE CustomerID = p_customer_id;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UpdateCustomerDetails;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FUNCTION GetCustomerBalance(p_customer_id IN NUMBER) RETURN NUMBER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v_balance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SELECT Balance INTO v_balance FROM Customers WHERE CustomerID = p_customer_id;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RETURN v_balance;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GetCustomerBalance;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CustomerManagement;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2: Create a package to manage employee data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PACKAGE EmployeeManagement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PROCEDURE HireNewEmployee(p_employee_id IN NUMBER, p_name IN VARCHAR2, p_position IN VARCHAR2, p_salary IN NUMBER, p_department IN VARCHAR2, p_hire_date IN DATE);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PROCEDURE UpdateEmployeeDetails(p_employee_id IN NUMBER, p_name IN VARCHAR2, p_position IN VARCHAR2, p_salary IN NUMBER, p_department IN VARCHAR2);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FUNCTION CalculateAnnualSalary(p_employee_id IN NUMBER) RETURN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EmployeeManagement;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PACKAGE BODY EmployeeManagement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PROCEDURE HireNewEmployee(p_employee_id IN NUMBER, p_name IN VARCHAR2, p_position IN VARCHAR2, p_salary IN NUMBER, p_department IN VARCHAR2, p_hire_date IN DATE)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INSERT INTO Employees (EmployeeID, Name, Position, Salary, Department, HireDate)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VALUES (p_employee_id, p_name, p_position, p_salary, p_department, p_hire_date);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HireNewEmployee;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PROCEDURE UpdateEmployeeDetails(p_employee_id IN NUMBER, p_name IN VARCHAR2, p_position IN VARCHAR2, p_salary IN NUMBER, p_department IN VARCHAR2)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UPDATE Employees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SET Name = p_name, Position = p_position, Salary = p_salary, Department = p_department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WHERE EmployeeID = p_employee_id;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UpdateEmployeeDetails;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FUNCTION CalculateAnnualSalary(p_employee_id IN NUMBER) RETURN NUMBER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v_annual_salary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SELECT Salary * 12 INTO v_annual_salary FROM Employees WHERE EmployeeID = p_employee_id;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RETURN v_annual_salary;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CalculateAnnualSalary;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EmployeeManagement;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-- Scenario 3: Group all account-related operations into a package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PACKAGE AccountOperations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PROCEDURE OpenNewAccount(p_account_id IN NUMBER, p_customer_id IN NUMBER, p_account_type IN VARCHAR2, p_balance IN NUMBER);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PROCEDURE CloseAccount(p_account_id IN NUMBER);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FUNCTION GetTotalBalance(p_customer_id IN NUMBER) RETURN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AccountOperations;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CREATE OR REPLACE PACKAGE BODY AccountOperations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PROCEDURE OpenNewAccount(p_account_id IN NUMBER, p_customer_id IN NUMBER, p_account_type IN VARCHAR2, p_balance IN NUMBER)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INSERT INTO Accounts (AccountID, CustomerID, AccountType, Balance, LastModified)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VALUES (p_account_id, p_customer_id, p_account_type, p_balance, SYSDATE);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OpenNewAccount;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PROCEDURE CloseAccount(p_account_id IN NUMBER)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DELETE FROM Accounts WHERE AccountID = p_account_id;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CloseAccount;</w:t>
      </w:r>
    </w:p>
    <w:p w:rsidR="00C87B17" w:rsidRPr="00C87B17" w:rsidRDefault="00C87B17" w:rsidP="00C87B17">
      <w:pPr>
        <w:rPr>
          <w:sz w:val="24"/>
          <w:szCs w:val="24"/>
        </w:rPr>
      </w:pP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FUNCTION GetTotalBalance(p_customer_id IN NUMBER) RETURN NUMBER IS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v_total_balance NUMBER;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BEGIN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SELECT SUM(Balance) INTO v_total_balance FROM Accounts WHERE CustomerID = p_customer_id;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    RETURN v_total_balance;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 xml:space="preserve">    END GetTotalBalance;</w:t>
      </w:r>
    </w:p>
    <w:p w:rsidR="00C87B17" w:rsidRPr="00C87B17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END AccountOperations;</w:t>
      </w:r>
    </w:p>
    <w:p w:rsidR="00275661" w:rsidRDefault="00C87B17" w:rsidP="00C87B17">
      <w:pPr>
        <w:rPr>
          <w:sz w:val="24"/>
          <w:szCs w:val="24"/>
        </w:rPr>
      </w:pPr>
      <w:r w:rsidRPr="00C87B17">
        <w:rPr>
          <w:sz w:val="24"/>
          <w:szCs w:val="24"/>
        </w:rPr>
        <w:t>/</w:t>
      </w:r>
    </w:p>
    <w:p w:rsidR="00C87B17" w:rsidRDefault="00C87B17" w:rsidP="00C87B17">
      <w:pPr>
        <w:rPr>
          <w:sz w:val="24"/>
          <w:szCs w:val="24"/>
        </w:rPr>
      </w:pPr>
    </w:p>
    <w:p w:rsidR="00C87B17" w:rsidRDefault="00C87B17" w:rsidP="00C87B17">
      <w:pPr>
        <w:rPr>
          <w:sz w:val="24"/>
          <w:szCs w:val="24"/>
        </w:rPr>
      </w:pPr>
    </w:p>
    <w:p w:rsidR="00C87B17" w:rsidRDefault="00C87B17" w:rsidP="00C87B17">
      <w:pPr>
        <w:rPr>
          <w:sz w:val="24"/>
          <w:szCs w:val="24"/>
        </w:rPr>
      </w:pPr>
    </w:p>
    <w:p w:rsidR="00C87B17" w:rsidRDefault="00C87B17" w:rsidP="00C87B17">
      <w:pPr>
        <w:rPr>
          <w:sz w:val="24"/>
          <w:szCs w:val="24"/>
        </w:rPr>
      </w:pPr>
    </w:p>
    <w:p w:rsidR="00C87B17" w:rsidRDefault="00C87B17" w:rsidP="00C87B17">
      <w:pPr>
        <w:jc w:val="right"/>
        <w:rPr>
          <w:sz w:val="24"/>
          <w:szCs w:val="24"/>
        </w:rPr>
      </w:pPr>
      <w:r>
        <w:rPr>
          <w:sz w:val="24"/>
          <w:szCs w:val="24"/>
        </w:rPr>
        <w:t>Submitted by:</w:t>
      </w:r>
    </w:p>
    <w:p w:rsidR="00C87B17" w:rsidRDefault="00C87B17" w:rsidP="00C87B17">
      <w:pPr>
        <w:jc w:val="right"/>
        <w:rPr>
          <w:sz w:val="24"/>
          <w:szCs w:val="24"/>
        </w:rPr>
      </w:pPr>
      <w:r>
        <w:rPr>
          <w:sz w:val="24"/>
          <w:szCs w:val="24"/>
        </w:rPr>
        <w:t>Name: POOJA NAYAK</w:t>
      </w:r>
    </w:p>
    <w:p w:rsidR="00C87B17" w:rsidRDefault="00C87B17" w:rsidP="00C87B1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SuperSet ID: </w:t>
      </w:r>
      <w:r w:rsidR="0069326F" w:rsidRPr="0069326F">
        <w:rPr>
          <w:sz w:val="24"/>
          <w:szCs w:val="24"/>
        </w:rPr>
        <w:t>5007013</w:t>
      </w:r>
    </w:p>
    <w:p w:rsidR="0069326F" w:rsidRPr="00275661" w:rsidRDefault="0069326F" w:rsidP="00C87B17">
      <w:pPr>
        <w:jc w:val="right"/>
        <w:rPr>
          <w:sz w:val="24"/>
          <w:szCs w:val="24"/>
        </w:rPr>
      </w:pPr>
      <w:r>
        <w:rPr>
          <w:sz w:val="24"/>
          <w:szCs w:val="24"/>
        </w:rPr>
        <w:t>Email: poojanayak1001@gmail.com</w:t>
      </w:r>
    </w:p>
    <w:sectPr w:rsidR="0069326F" w:rsidRPr="0027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61"/>
    <w:rsid w:val="00275661"/>
    <w:rsid w:val="00661B5B"/>
    <w:rsid w:val="0069326F"/>
    <w:rsid w:val="00721BEA"/>
    <w:rsid w:val="00C87B17"/>
    <w:rsid w:val="00DA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5BC1"/>
  <w15:chartTrackingRefBased/>
  <w15:docId w15:val="{E0A06CDC-AC87-4EE9-8B59-EF9ABFBE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2520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poojanayak1001@gmail.com</dc:creator>
  <cp:keywords/>
  <dc:description/>
  <cp:lastModifiedBy>poojanayak1001@gmail.com</cp:lastModifiedBy>
  <cp:revision>2</cp:revision>
  <dcterms:created xsi:type="dcterms:W3CDTF">2024-08-06T07:20:00Z</dcterms:created>
  <dcterms:modified xsi:type="dcterms:W3CDTF">2024-08-06T09:11:00Z</dcterms:modified>
</cp:coreProperties>
</file>