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7DE" w:rsidRDefault="0043275D">
      <w:r>
        <w:t>P</w:t>
      </w:r>
      <w:r w:rsidR="004A2238">
        <w:t>rovide pick up and drop services to people</w:t>
      </w:r>
      <w:bookmarkStart w:id="0" w:name="_GoBack"/>
      <w:bookmarkEnd w:id="0"/>
    </w:p>
    <w:sectPr w:rsidR="0088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5D"/>
    <w:rsid w:val="0043275D"/>
    <w:rsid w:val="004A2238"/>
    <w:rsid w:val="0088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C6F"/>
  <w15:chartTrackingRefBased/>
  <w15:docId w15:val="{BC65EF31-969A-4577-9786-3DB9CAA7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Kusuma. Pillutla</dc:creator>
  <cp:keywords/>
  <dc:description/>
  <cp:lastModifiedBy>Pooja Kusuma. Pillutla</cp:lastModifiedBy>
  <cp:revision>1</cp:revision>
  <dcterms:created xsi:type="dcterms:W3CDTF">2019-07-02T14:12:00Z</dcterms:created>
  <dcterms:modified xsi:type="dcterms:W3CDTF">2019-07-02T14:15:00Z</dcterms:modified>
</cp:coreProperties>
</file>