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3. Quotation Email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03C4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proofErr w:type="gramEnd"/>
      <w:r w:rsidRPr="005B03C4">
        <w:rPr>
          <w:rFonts w:ascii="Times New Roman" w:hAnsi="Times New Roman" w:cs="Times New Roman"/>
          <w:b/>
          <w:bCs/>
          <w:sz w:val="28"/>
          <w:szCs w:val="28"/>
        </w:rPr>
        <w:t xml:space="preserve"> Request for Qu</w:t>
      </w:r>
      <w:r w:rsidR="009C202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tation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ir,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am writing to request a quotation for </w:t>
      </w:r>
      <w:r w:rsidR="009C202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erfume product. Kindly share the information,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Pricing details, payment terms and delivery schedule at your earliest convenience.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ab/>
        <w:t>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are looking forward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your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3C4">
        <w:rPr>
          <w:rFonts w:ascii="Times New Roman" w:hAnsi="Times New Roman" w:cs="Times New Roman"/>
          <w:b/>
          <w:bCs/>
          <w:sz w:val="28"/>
          <w:szCs w:val="28"/>
        </w:rPr>
        <w:t>respond so that we can procced accordingly.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Thank you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5B03C4" w:rsidRPr="005B03C4" w:rsidRDefault="005B03C4" w:rsidP="005B03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3C4">
        <w:rPr>
          <w:rFonts w:ascii="Times New Roman" w:hAnsi="Times New Roman" w:cs="Times New Roman"/>
          <w:b/>
          <w:bCs/>
          <w:sz w:val="28"/>
          <w:szCs w:val="28"/>
        </w:rPr>
        <w:t>Pooja soni</w:t>
      </w:r>
    </w:p>
    <w:sectPr w:rsidR="005B03C4" w:rsidRPr="005B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C4"/>
    <w:rsid w:val="001E7AD3"/>
    <w:rsid w:val="00223F43"/>
    <w:rsid w:val="00445026"/>
    <w:rsid w:val="005B03C4"/>
    <w:rsid w:val="009C202F"/>
    <w:rsid w:val="00A01380"/>
    <w:rsid w:val="00C65A50"/>
    <w:rsid w:val="00D53E65"/>
    <w:rsid w:val="00EC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861C4"/>
  <w15:chartTrackingRefBased/>
  <w15:docId w15:val="{27805001-F652-4D0B-9112-0409612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281</Characters>
  <Application>Microsoft Office Word</Application>
  <DocSecurity>0</DocSecurity>
  <Lines>12</Lines>
  <Paragraphs>8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2</cp:revision>
  <dcterms:created xsi:type="dcterms:W3CDTF">2025-07-23T12:26:00Z</dcterms:created>
  <dcterms:modified xsi:type="dcterms:W3CDTF">2025-07-23T12:54:00Z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b3f17a28-9727-4d8a-966c-89885745af05</vt:lpwstr>
  </property>
</Properties>
</file>