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1420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018"/>
        <w:gridCol w:w="1689"/>
        <w:gridCol w:w="267"/>
        <w:gridCol w:w="1591"/>
        <w:gridCol w:w="1767"/>
        <w:gridCol w:w="218"/>
        <w:gridCol w:w="1307"/>
        <w:gridCol w:w="1951"/>
        <w:gridCol w:w="4396"/>
      </w:tblGrid>
      <w:tr w:rsidR="0F384856" w:rsidTr="0792E432" w14:paraId="59ECCB0D" w14:textId="77777777">
        <w:trPr>
          <w:trHeight w:val="540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9FBA1D5" w14:textId="4E66EA6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NOMBRE DEL </w:t>
            </w:r>
            <w:r w:rsidR="00446E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PROCEDIMIENTO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2F1564C3" w:rsidP="2407A3DA" w:rsidRDefault="00AB1173" w14:paraId="54F24E57" w14:textId="4D8555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3144E54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Pedido de transferencia</w:t>
            </w:r>
            <w:r w:rsidRPr="3144E541" w:rsidR="0E95B2D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de almacenes</w:t>
            </w:r>
          </w:p>
        </w:tc>
      </w:tr>
      <w:tr w:rsidR="0F384856" w:rsidTr="0792E432" w14:paraId="5469DE80" w14:textId="77777777">
        <w:trPr>
          <w:trHeight w:val="525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3B60CFE" w14:textId="2DA79D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PROCESO PRINCIPAL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20452A2E" w:rsidRDefault="00091A43" w14:paraId="4D8025E6" w14:textId="3202778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Transferencia</w:t>
            </w:r>
          </w:p>
        </w:tc>
      </w:tr>
      <w:tr w:rsidR="0F384856" w:rsidTr="0792E432" w14:paraId="3B3FF16D" w14:textId="77777777">
        <w:trPr>
          <w:trHeight w:val="405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A192598" w14:textId="172124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MISIÓN, OBJETIVOS Y FINALIDAD DEL PROCESO</w:t>
            </w: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3E1BBCEA" w14:textId="1B3CA0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 REALIZADAS EN EL PROCESO</w:t>
            </w: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5B3A3A69" w14:textId="77777777">
        <w:trPr>
          <w:trHeight w:val="945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6D913FC7" w:rsidP="002D1B62" w:rsidRDefault="6D913FC7" w14:paraId="44B88E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</w:p>
          <w:p w:rsidR="008D4850" w:rsidP="6AC1F204" w:rsidRDefault="008D4850" w14:paraId="62F3A40E" w14:textId="6FA785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6AC1F20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Realizar </w:t>
            </w:r>
            <w:r w:rsidRPr="6AC1F204" w:rsidR="5E41033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un pedido de transferencia para almacén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6E630AE8" w:rsidRDefault="0F384856" w14:paraId="00A5B13A" w14:textId="18935996">
            <w:pPr>
              <w:pStyle w:val="Prrafodelista"/>
              <w:spacing w:after="0" w:line="276" w:lineRule="auto"/>
              <w:ind w:left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</w:p>
          <w:p w:rsidR="00504470" w:rsidP="6E630AE8" w:rsidRDefault="2F79E009" w14:paraId="55C5EFF4" w14:textId="3602588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Solicitar pedido de transferencia</w:t>
            </w:r>
          </w:p>
          <w:p w:rsidR="00504470" w:rsidP="6E630AE8" w:rsidRDefault="2F79E009" w14:paraId="3536C3AF" w14:textId="4D3D4245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Verificar inventario actual y enviar información</w:t>
            </w:r>
          </w:p>
          <w:p w:rsidR="00504470" w:rsidP="6E630AE8" w:rsidRDefault="2F79E009" w14:paraId="05D81CC2" w14:textId="55557930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Verificar y registrar información</w:t>
            </w:r>
          </w:p>
          <w:p w:rsidR="00504470" w:rsidP="6E630AE8" w:rsidRDefault="2F79E009" w14:paraId="683C4BCA" w14:textId="50C6EC90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Aprobar pedido y enviar información</w:t>
            </w:r>
          </w:p>
        </w:tc>
      </w:tr>
      <w:tr w:rsidR="0F384856" w:rsidTr="0792E432" w14:paraId="7618782C" w14:textId="77777777">
        <w:trPr>
          <w:trHeight w:val="300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1F376404" w14:textId="34D7E8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D0559C5" w14:textId="27461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4CF588C4" w14:textId="77777777">
        <w:trPr>
          <w:trHeight w:val="525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B6FC748" w:rsidRDefault="00B4408F" w14:paraId="6EC26BE1" w14:textId="5CA4F3D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AC1F20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Necesidad de</w:t>
            </w:r>
            <w:r w:rsidRPr="6AC1F204" w:rsidR="0A85F6C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reponer </w:t>
            </w:r>
            <w:r w:rsidR="007B597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productos de </w:t>
            </w:r>
            <w:r w:rsidRPr="6AC1F204" w:rsidR="0A85F6C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un almacén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CB38D6" w:rsidR="00CB38D6" w:rsidP="00CB38D6" w:rsidRDefault="0A85F6CD" w14:paraId="484D67C4" w14:textId="603FDD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F7E1FB" w:rsidR="0A85F6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 xml:space="preserve">Pedido </w:t>
            </w:r>
            <w:r w:rsidRPr="5EF7E1FB" w:rsidR="3C33A2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para</w:t>
            </w:r>
            <w:r w:rsidRPr="5EF7E1FB" w:rsidR="0A85F6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 xml:space="preserve"> almac</w:t>
            </w:r>
            <w:r w:rsidRPr="5EF7E1FB" w:rsidR="599413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én</w:t>
            </w:r>
            <w:r w:rsidRPr="5EF7E1FB" w:rsidR="74F5C3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 xml:space="preserve"> </w:t>
            </w:r>
          </w:p>
        </w:tc>
      </w:tr>
      <w:tr w:rsidR="0F384856" w:rsidTr="0792E432" w14:paraId="23392134" w14:textId="77777777">
        <w:trPr>
          <w:trHeight w:val="270"/>
        </w:trPr>
        <w:tc>
          <w:tcPr>
            <w:tcW w:w="14204" w:type="dxa"/>
            <w:gridSpan w:val="9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60C8259" w14:textId="03182D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RECURSOS</w:t>
            </w:r>
            <w:r w:rsidRPr="0F384856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7A526D2B" w14:textId="77777777">
        <w:trPr>
          <w:trHeight w:val="255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6CECA0F" w14:textId="7ED12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Recursos humanos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13ED88D" w14:textId="2F7343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Infraestructura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62315E76" w14:textId="77777777">
        <w:trPr>
          <w:trHeight w:val="1800"/>
        </w:trPr>
        <w:tc>
          <w:tcPr>
            <w:tcW w:w="6550" w:type="dxa"/>
            <w:gridSpan w:val="6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5358C3" w:rsidR="00504470" w:rsidP="5EF7E1FB" w:rsidRDefault="73381A54" w14:paraId="29500F49" w14:textId="37E660F0" w14:noSpellErr="1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F7E1FB" w:rsidR="73381A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Asesora de punto de venta</w:t>
            </w:r>
          </w:p>
          <w:p w:rsidRPr="005358C3" w:rsidR="00504470" w:rsidP="5EF7E1FB" w:rsidRDefault="73381A54" w14:paraId="3C231D8F" w14:textId="22FE2489" w14:noSpellErr="1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F7E1FB" w:rsidR="73381A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Responsable regional de ventas</w:t>
            </w:r>
          </w:p>
          <w:p w:rsidRPr="005358C3" w:rsidR="00504470" w:rsidP="5EF7E1FB" w:rsidRDefault="58E56C39" w14:paraId="4F00D343" w14:textId="28EE77B9" w14:noSpellErr="1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F7E1FB" w:rsidR="58E56C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J</w:t>
            </w:r>
            <w:r w:rsidRPr="5EF7E1FB" w:rsidR="73381A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efe</w:t>
            </w:r>
            <w:r w:rsidRPr="5EF7E1FB" w:rsidR="73381A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 xml:space="preserve"> de servicios comerciales</w:t>
            </w:r>
          </w:p>
          <w:p w:rsidRPr="005358C3" w:rsidR="00504470" w:rsidP="5EF7E1FB" w:rsidRDefault="73381A54" w14:paraId="61330C6C" w14:textId="247E9A02" w14:noSpellErr="1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F7E1FB" w:rsidR="73381A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Coordinador de división</w:t>
            </w:r>
          </w:p>
          <w:p w:rsidRPr="005358C3" w:rsidR="00504470" w:rsidP="5EF7E1FB" w:rsidRDefault="73381A54" w14:paraId="4C32888E" w14:textId="6380610F" w14:noSpellErr="1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5EF7E1FB" w:rsidR="73381A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Jefe de almacén</w:t>
            </w:r>
          </w:p>
          <w:p w:rsidRPr="005358C3" w:rsidR="00504470" w:rsidP="56E6493D" w:rsidRDefault="00504470" w14:paraId="43FA87FB" w14:textId="28290C41">
            <w:pPr>
              <w:pStyle w:val="Prrafodelista"/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</w:p>
        </w:tc>
        <w:tc>
          <w:tcPr>
            <w:tcW w:w="765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67CEDFCE" w:rsidP="2407A3DA" w:rsidRDefault="00213F9E" w14:paraId="7000A25D" w14:textId="6D8119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6E6493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Correo </w:t>
            </w:r>
          </w:p>
          <w:p w:rsidRPr="009D71A0" w:rsidR="0F384856" w:rsidP="009D71A0" w:rsidRDefault="00213F9E" w14:paraId="19E713E3" w14:textId="48F91B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6E6493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Sistema ERP</w:t>
            </w:r>
          </w:p>
        </w:tc>
      </w:tr>
      <w:tr w:rsidR="0F384856" w:rsidTr="0792E432" w14:paraId="2E54A46D" w14:textId="77777777">
        <w:trPr>
          <w:trHeight w:val="345"/>
        </w:trPr>
        <w:tc>
          <w:tcPr>
            <w:tcW w:w="14204" w:type="dxa"/>
            <w:gridSpan w:val="9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EE8707F" w14:textId="56BF2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INFORMACIÓN DOCUMENTADA APLICABLE</w:t>
            </w:r>
            <w:r w:rsidRPr="0F384856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0185A59C" w14:textId="77777777">
        <w:trPr>
          <w:trHeight w:val="255"/>
        </w:trPr>
        <w:tc>
          <w:tcPr>
            <w:tcW w:w="4565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DCC6439" w14:textId="12313F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Procedimientos y manuales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767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85F26EA" w14:textId="224E7C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Registros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525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bottom"/>
          </w:tcPr>
          <w:p w:rsidR="0F384856" w:rsidP="0F384856" w:rsidRDefault="0F384856" w14:paraId="7631EB1C" w14:textId="3AA8B5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Indicadores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634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B2AC0ED" w14:textId="27D1E1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Riesgos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413147DE" w14:textId="77777777">
        <w:trPr>
          <w:trHeight w:val="990"/>
        </w:trPr>
        <w:tc>
          <w:tcPr>
            <w:tcW w:w="4565" w:type="dxa"/>
            <w:gridSpan w:val="4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B6FC748" w:rsidRDefault="0F384856" w14:paraId="19865524" w14:textId="7FFC3C8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449E4A4D" w:rsidRDefault="1756B367" w14:paraId="175D7773" w14:textId="2391CA9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Sistema Erp</w:t>
            </w:r>
          </w:p>
        </w:tc>
        <w:tc>
          <w:tcPr>
            <w:tcW w:w="1525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00146B50" w:rsidRDefault="0F384856" w14:paraId="4810686E" w14:textId="64765F45">
            <w:pPr>
              <w:spacing w:after="0" w:line="240" w:lineRule="auto"/>
              <w:ind w:left="489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34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9D71A0" w:rsidR="0F384856" w:rsidP="449E4A4D" w:rsidRDefault="1756B367" w14:paraId="18745C4B" w14:textId="3139D71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Riesgo de tener un producto </w:t>
            </w:r>
            <w:r w:rsidRPr="72B4553B" w:rsidR="237E021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de almacén</w:t>
            </w:r>
            <w:r w:rsidRPr="72B4553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449E4A4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sin stock</w:t>
            </w:r>
          </w:p>
          <w:p w:rsidRPr="009D71A0" w:rsidR="0F384856" w:rsidP="449E4A4D" w:rsidRDefault="75A437F1" w14:paraId="36A72FCF" w14:textId="1C872B0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72B4553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Riesgo</w:t>
            </w:r>
            <w:r w:rsidRPr="72B4553B" w:rsidR="135DD1D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no poder realizar pruebas en el centro de innovación y desarrollo</w:t>
            </w:r>
          </w:p>
          <w:p w:rsidRPr="009D71A0" w:rsidR="0F384856" w:rsidP="449E4A4D" w:rsidRDefault="135DD1DB" w14:paraId="44B911DB" w14:textId="65FEACB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72B4553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Riesgo de no poder realizar ventas a clientes</w:t>
            </w:r>
          </w:p>
        </w:tc>
      </w:tr>
      <w:tr w:rsidR="0F384856" w:rsidTr="0792E432" w14:paraId="03AC6187" w14:textId="77777777">
        <w:trPr>
          <w:trHeight w:val="390"/>
        </w:trPr>
        <w:tc>
          <w:tcPr>
            <w:tcW w:w="14204" w:type="dxa"/>
            <w:gridSpan w:val="9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F7498D8" w14:textId="12C8E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DIAGRAMA DE FLUJO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 </w:t>
            </w:r>
          </w:p>
        </w:tc>
      </w:tr>
      <w:tr w:rsidR="0F384856" w:rsidTr="0792E432" w14:paraId="4750DC0C" w14:textId="77777777">
        <w:trPr>
          <w:trHeight w:val="135"/>
        </w:trPr>
        <w:tc>
          <w:tcPr>
            <w:tcW w:w="14204" w:type="dxa"/>
            <w:gridSpan w:val="9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E169104" w:rsidRDefault="00FE7B15" w14:paraId="281B1A37" w14:textId="638C21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DC1776" wp14:editId="437CBE64">
                  <wp:extent cx="7995920" cy="4091305"/>
                  <wp:effectExtent l="0" t="0" r="5080" b="4445"/>
                  <wp:docPr id="6546829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6829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5920" cy="409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E169104" w:rsid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7974047B" w14:textId="77777777">
        <w:trPr>
          <w:trHeight w:val="270"/>
        </w:trPr>
        <w:tc>
          <w:tcPr>
            <w:tcW w:w="270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534B33E" w14:textId="69535C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1497" w:type="dxa"/>
            <w:gridSpan w:val="7"/>
            <w:tcBorders>
              <w:top w:val="nil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03163339" w14:textId="71030F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12D9785A" w14:textId="77777777">
        <w:trPr>
          <w:trHeight w:val="300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5D4C937" w14:textId="2B05B9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ORDEN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6D179CE" w14:textId="652819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6834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E7BFC05" w14:textId="734A6F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439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34F71A80" w14:textId="58B23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0792E432" w14:paraId="5764DE79" w14:textId="77777777">
        <w:trPr>
          <w:trHeight w:val="3240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0F384856" w:rsidRDefault="0F384856" w14:paraId="300871EE" w14:textId="1A31DC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956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5806ACA7" w:rsidP="2407A3DA" w:rsidRDefault="57C1BD62" w14:paraId="524A986E" w14:textId="15E3CB6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3144E54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Solicitud</w:t>
            </w:r>
            <w:r w:rsidRPr="3144E541" w:rsidR="6558491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de</w:t>
            </w:r>
            <w:r w:rsidRPr="3144E54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pedido de transferencia para almacén</w:t>
            </w:r>
          </w:p>
        </w:tc>
        <w:tc>
          <w:tcPr>
            <w:tcW w:w="6834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4666F7BB" w:rsidP="4C7A9051" w:rsidRDefault="4666F7BB" w14:paraId="3EC5DC7A" w14:textId="110A14F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4C7A905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Dependiendo el lugar donde se solicitará el pedido de transferencia, se presentan los siguientes casos:</w:t>
            </w:r>
          </w:p>
          <w:p w:rsidR="70F70E11" w:rsidP="3144E541" w:rsidRDefault="70F70E11" w14:paraId="0A04BBF0" w14:textId="1F5B26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En caso se necesite reponer almacén de Punto de venta, la asesora de punto de venta genera en el sistema el requerimiento de pedido de transferencia del </w:t>
            </w:r>
            <w:r w:rsidRPr="69B3B542" w:rsidR="2352F89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almacén</w:t>
            </w: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R-0</w:t>
            </w:r>
            <w:r w:rsidRPr="69B3B542" w:rsidR="1566FB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</w:t>
            </w: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1 al almacén d</w:t>
            </w:r>
            <w:r w:rsidRPr="69B3B542" w:rsidR="5C927B5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 Surco</w:t>
            </w:r>
          </w:p>
          <w:p w:rsidRPr="006E6CFE" w:rsidR="003241DF" w:rsidP="3144E541" w:rsidRDefault="01B0AB73" w14:paraId="41035B1F" w14:textId="79296B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3144E54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 caso se necesite reponer almacén de Cajamarca, l</w:t>
            </w:r>
            <w:r w:rsidRPr="3144E541" w:rsidR="57C1BD6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Pr="3144E541" w:rsidR="66EC9A9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responsable regional de ventas en Cajamarca solicita al grupo de coordinadoras que generen el requerimiento para abastecer el almacén de Cajamarca</w:t>
            </w:r>
          </w:p>
          <w:p w:rsidRPr="006E6CFE" w:rsidR="003241DF" w:rsidP="4C7A9051" w:rsidRDefault="66EC9A96" w14:paraId="320F5CCC" w14:textId="2088EC8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En caso se necesite reponer almacén de Arequipa, </w:t>
            </w:r>
            <w:r w:rsidRPr="69B3B542" w:rsidR="0FB6DF2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</w:t>
            </w:r>
            <w:r w:rsidRPr="69B3B542" w:rsidR="543E28A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jef</w:t>
            </w:r>
            <w:r w:rsidRPr="69B3B542" w:rsidR="5C90D8C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</w:t>
            </w: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servicios comerciales realiza un análisis</w:t>
            </w:r>
            <w:r w:rsidRPr="69B3B542" w:rsidR="4942EEC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</w:t>
            </w:r>
            <w:r w:rsidRPr="69B3B542" w:rsidR="1A1332E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ventas promedio</w:t>
            </w:r>
            <w:r w:rsidRPr="69B3B542" w:rsidR="524E4E6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los </w:t>
            </w:r>
            <w:r w:rsidRPr="69B3B542" w:rsidR="002F47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últimos</w:t>
            </w:r>
            <w:r w:rsidRPr="69B3B542" w:rsidR="524E4E6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3 meses</w:t>
            </w:r>
            <w:r w:rsidRPr="69B3B542" w:rsidR="1A1332E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para mantener </w:t>
            </w:r>
            <w:r w:rsidRPr="69B3B542" w:rsidR="3189170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como mínimo 3 meses de inventario</w:t>
            </w:r>
            <w:r w:rsidRPr="69B3B542" w:rsidR="753572E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cada producto.</w:t>
            </w:r>
          </w:p>
        </w:tc>
        <w:tc>
          <w:tcPr>
            <w:tcW w:w="439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2407A3DA" w:rsidRDefault="3E512492" w14:paraId="59258C93" w14:textId="1E310B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6AC1F20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Asesora de punto de venta/responsable regional de ventas/jefe de servicios comerciales</w:t>
            </w:r>
          </w:p>
        </w:tc>
      </w:tr>
      <w:tr w:rsidR="0F384856" w:rsidTr="0792E432" w14:paraId="6FED0D54" w14:textId="77777777">
        <w:trPr>
          <w:trHeight w:val="495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0F384856" w:rsidRDefault="0F384856" w14:paraId="0D6EEB36" w14:textId="06F1C8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6B2C36B9" w:rsidP="5A404C7F" w:rsidRDefault="002F47B1" w14:paraId="2CC567FF" w14:textId="477953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V</w:t>
            </w:r>
            <w:r w:rsidRPr="69B3B54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erificación</w:t>
            </w:r>
            <w:r w:rsidR="004565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de inventario actual y envío de información</w:t>
            </w:r>
            <w:r w:rsidRPr="69B3B542" w:rsidR="5C2A971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6834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204379" w:rsidP="00204379" w:rsidRDefault="5C2A9718" w14:paraId="70F8670E" w14:textId="2D225B1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9B3B54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jefe de servicios comerciales </w:t>
            </w:r>
            <w:r w:rsidR="00993F7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verifica </w:t>
            </w:r>
            <w:r w:rsidRPr="0A8979DE" w:rsidR="6870A79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</w:t>
            </w:r>
            <w:r w:rsidR="002F47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inventario </w:t>
            </w:r>
            <w:r w:rsidRPr="0A8979DE" w:rsidR="6870A79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actual</w:t>
            </w:r>
            <w:r w:rsidRPr="0A8979DE" w:rsidR="002F47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y </w:t>
            </w:r>
            <w:r w:rsidRPr="0A8979DE" w:rsidR="4CD7A02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calcula</w:t>
            </w:r>
            <w:r w:rsidR="002F47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cuánto les falta para tener 3 meses de stock de seguridad</w:t>
            </w:r>
            <w:r w:rsidRPr="0A8979DE" w:rsidR="68DF704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cada producto</w:t>
            </w:r>
            <w:r w:rsidR="002F47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2F47B1" w:rsidP="00204379" w:rsidRDefault="00E16418" w14:paraId="2614FF9A" w14:textId="285980D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 jefe de servicios comerciales</w:t>
            </w:r>
            <w:r w:rsidR="002F47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compara el inventario que se tiene en lima, </w:t>
            </w:r>
            <w:r w:rsidR="007256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y </w:t>
            </w:r>
            <w:r w:rsid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envía</w:t>
            </w:r>
            <w:r w:rsidR="00220E7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por correo a la </w:t>
            </w:r>
            <w:r w:rsidR="00C570C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responsable regional</w:t>
            </w:r>
            <w:r w:rsidR="007256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un archivo en Excel con la siguiente información</w:t>
            </w:r>
            <w:r w:rsid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:rsidRPr="00194735" w:rsidR="007256B1" w:rsidP="00194735" w:rsidRDefault="00194735" w14:paraId="6C8D025B" w14:textId="44325D9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Código</w:t>
            </w:r>
            <w:r w:rsidRPr="00194735" w:rsidR="007256B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productos</w:t>
            </w:r>
          </w:p>
          <w:p w:rsidRPr="00194735" w:rsidR="007256B1" w:rsidP="00194735" w:rsidRDefault="00E959EE" w14:paraId="1BD41A23" w14:textId="7777777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Cantidad promedio</w:t>
            </w:r>
          </w:p>
          <w:p w:rsidRPr="00194735" w:rsidR="00E959EE" w:rsidP="00194735" w:rsidRDefault="00E959EE" w14:paraId="3368FF9B" w14:textId="7777777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Inventario de Arequipa</w:t>
            </w:r>
          </w:p>
          <w:p w:rsidRPr="00194735" w:rsidR="00E959EE" w:rsidP="00194735" w:rsidRDefault="00E959EE" w14:paraId="71C0BEAA" w14:textId="7777777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Inventario de Lima</w:t>
            </w:r>
          </w:p>
          <w:p w:rsidRPr="00194735" w:rsidR="00E959EE" w:rsidP="00194735" w:rsidRDefault="00D66757" w14:paraId="38E563D7" w14:textId="77777777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Meses de inventario </w:t>
            </w:r>
          </w:p>
          <w:p w:rsidRPr="00194735" w:rsidR="00194735" w:rsidP="4C7A9051" w:rsidRDefault="007E6AF6" w14:paraId="38C4A19E" w14:textId="153B47C5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Cuanto se </w:t>
            </w:r>
            <w:r w:rsidRPr="4D0870DC" w:rsidR="3E994F4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requerirá</w:t>
            </w:r>
            <w:r w:rsidRP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para mantener </w:t>
            </w:r>
            <w:r w:rsidRPr="00194735" w:rsidR="0019473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los 3 meses de inventario</w:t>
            </w:r>
          </w:p>
        </w:tc>
        <w:tc>
          <w:tcPr>
            <w:tcW w:w="439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F384856" w:rsidP="2407A3DA" w:rsidRDefault="005E2CC0" w14:paraId="2422FFF8" w14:textId="73B635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Jefe de servicios comerciales/responsable regional</w:t>
            </w:r>
            <w:r w:rsidRPr="5633DAC9" w:rsidR="01FA1EC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zona sur</w:t>
            </w:r>
          </w:p>
        </w:tc>
      </w:tr>
      <w:tr w:rsidR="00A72D7F" w:rsidTr="0792E432" w14:paraId="57710EC0" w14:textId="77777777">
        <w:trPr>
          <w:trHeight w:val="495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2407A3DA" w:rsidR="00A72D7F" w:rsidP="2407A3DA" w:rsidRDefault="00A72D7F" w14:paraId="70163E39" w14:textId="35C4CF2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A72D7F" w:rsidP="003F0B0D" w:rsidRDefault="00205B2C" w14:paraId="205E0C0B" w14:textId="22B50E38">
            <w:pPr>
              <w:tabs>
                <w:tab w:val="left" w:pos="1741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V</w:t>
            </w:r>
            <w:r w:rsidRPr="00205B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erificación</w:t>
            </w:r>
            <w:r w:rsidR="00D1673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  <w:r w:rsidRPr="6F0EA593" w:rsidR="1DF43DE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y registro</w:t>
            </w:r>
            <w:r w:rsidRPr="6F0EA593" w:rsidR="1A2F64E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  <w:r w:rsidR="00D1673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de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información</w:t>
            </w:r>
            <w:r w:rsidR="00556D0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6834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572F22" w:rsidP="004766E7" w:rsidRDefault="00556D07" w14:paraId="763885A3" w14:textId="49F07AE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responsable regional </w:t>
            </w:r>
            <w:r w:rsidRPr="5633DAC9" w:rsidR="4E38363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zona sur</w:t>
            </w:r>
            <w:r w:rsidRPr="5633DAC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revisa la información</w:t>
            </w:r>
            <w:r w:rsidR="0092578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y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modifica los productos que </w:t>
            </w:r>
            <w:r w:rsidRPr="4D0870DC" w:rsidR="4B51129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no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sean necesarios</w:t>
            </w:r>
            <w:r w:rsidR="00572F2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Pr="2407A3DA" w:rsidR="003D0B87" w:rsidP="6F0EA593" w:rsidRDefault="00572F22" w14:paraId="1E92BB2A" w14:textId="043AA29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La responsable regional</w:t>
            </w:r>
            <w:r w:rsidR="00556D0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envía por correo </w:t>
            </w:r>
            <w:r w:rsidRPr="6F0EA593" w:rsidR="61537EF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al</w:t>
            </w:r>
            <w:r w:rsidR="00556D0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jefe de servicios comerciales el archivo </w:t>
            </w:r>
            <w:r w:rsidRPr="4D0870DC" w:rsidR="360A5AB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de </w:t>
            </w:r>
            <w:r w:rsidR="00556D0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Excel </w:t>
            </w:r>
            <w:r w:rsidR="00205B2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actualizado</w:t>
            </w:r>
            <w:r w:rsidRPr="6F0EA593" w:rsidR="4C4A103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Pr="2407A3DA" w:rsidR="003D0B87" w:rsidP="004766E7" w:rsidRDefault="397C28BC" w14:paraId="5300B4DF" w14:textId="01B04DD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F0EA59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jefe de servicios comerciales </w:t>
            </w:r>
            <w:r w:rsidRPr="4D0870DC" w:rsidR="44D8146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adjunta</w:t>
            </w:r>
            <w:r w:rsidRPr="6F0EA59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la información actualizada al Erp como pedido de transferencia, selecciona el ítem </w:t>
            </w:r>
            <w:r w:rsidRPr="4D0870DC" w:rsidR="5144560B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‘</w:t>
            </w:r>
            <w:r w:rsidRPr="4D0870DC" w:rsidR="5144560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</w:t>
            </w:r>
            <w:r w:rsidRPr="4D0870D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ntre</w:t>
            </w:r>
            <w:r w:rsidRPr="6F0EA59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establecimientos de la misma </w:t>
            </w:r>
            <w:r w:rsidRPr="4D0870D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empresa</w:t>
            </w:r>
            <w:r w:rsidRPr="4D0870DC" w:rsidR="2C63B021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Pr="6F0EA59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y coloca todos los productos y cantidades.</w:t>
            </w:r>
          </w:p>
        </w:tc>
        <w:tc>
          <w:tcPr>
            <w:tcW w:w="439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00822D28" w:rsidR="00A72D7F" w:rsidP="2407A3DA" w:rsidRDefault="005E2CC0" w14:paraId="5D27B5A9" w14:textId="23DE0278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Responsable regional</w:t>
            </w:r>
            <w:r w:rsidRPr="5633DAC9" w:rsidR="13AE229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zona sur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/jefe de servicios comerciales</w:t>
            </w:r>
          </w:p>
        </w:tc>
      </w:tr>
      <w:tr w:rsidR="00D143A3" w:rsidTr="0792E432" w14:paraId="1C471A1A" w14:textId="77777777">
        <w:trPr>
          <w:trHeight w:val="495"/>
        </w:trPr>
        <w:tc>
          <w:tcPr>
            <w:tcW w:w="1018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D143A3" w:rsidP="2407A3DA" w:rsidRDefault="005E2CC0" w14:paraId="0E1DA471" w14:textId="4B33C23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Fin</w:t>
            </w:r>
          </w:p>
        </w:tc>
        <w:tc>
          <w:tcPr>
            <w:tcW w:w="1956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D143A3" w:rsidP="2407A3DA" w:rsidRDefault="76D19808" w14:paraId="223A32C8" w14:textId="68024138">
            <w:pPr>
              <w:spacing w:after="0" w:line="240" w:lineRule="auto"/>
            </w:pPr>
            <w:r w:rsidRPr="7AC957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Aprobar pedido de transferencia y enviar información</w:t>
            </w:r>
          </w:p>
        </w:tc>
        <w:tc>
          <w:tcPr>
            <w:tcW w:w="6834" w:type="dxa"/>
            <w:gridSpan w:val="5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D143A3" w:rsidP="004766E7" w:rsidRDefault="008E242A" w14:paraId="117A90BF" w14:textId="1584377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jefe de servicios comerciales envía </w:t>
            </w:r>
            <w:r w:rsidR="00A8013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por correo la información a las coordinadoras para que aprueben</w:t>
            </w:r>
            <w:r w:rsidR="00C00C7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y verifiquen que las cantidades o productos solicitados no sean requerimientos para otros clientes</w:t>
            </w:r>
            <w:r w:rsidR="00A8013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A8013A" w:rsidP="004766E7" w:rsidRDefault="00947F0E" w14:paraId="7C5B6E1D" w14:textId="5430191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Ejemplo:</w:t>
            </w:r>
          </w:p>
          <w:p w:rsidRPr="00947F0E" w:rsidR="00A8013A" w:rsidP="00947F0E" w:rsidRDefault="00A8013A" w14:paraId="75AB5318" w14:textId="4ACDCD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947F0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En caso </w:t>
            </w:r>
            <w:r w:rsidRPr="4D0870DC" w:rsidR="57AAE2E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se </w:t>
            </w:r>
            <w:r w:rsidRPr="00947F0E" w:rsidR="00DA28E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pida una cantidad </w:t>
            </w:r>
            <w:r w:rsidRPr="4D0870DC" w:rsidR="4F423D2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que</w:t>
            </w:r>
            <w:r w:rsidRPr="00947F0E" w:rsidR="00DA28E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ya </w:t>
            </w:r>
            <w:r w:rsidRPr="4D0870DC" w:rsidR="4F423D2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esté preparada</w:t>
            </w:r>
            <w:r w:rsidRPr="00947F0E" w:rsidR="00DA28E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para algún cliente, se procederá a cancelar la cantidad solicitada </w:t>
            </w:r>
            <w:r w:rsidRPr="0A8979DE" w:rsidR="4831E2D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por el jefe de servicios comerciales</w:t>
            </w:r>
            <w:r w:rsidRPr="4D0870DC" w:rsidR="4F423D2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65D9D09" w:rsidP="4D0870DC" w:rsidRDefault="065D9D09" w14:paraId="05C8A369" w14:textId="1D73A19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4D0870D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 caso haya un producto exclusivo, este no se podrá solicitar</w:t>
            </w:r>
          </w:p>
          <w:p w:rsidR="005C3BC4" w:rsidP="005C3BC4" w:rsidRDefault="005C3BC4" w14:paraId="77512FE4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jefe de servicios comerciales envía por correo </w:t>
            </w:r>
            <w:r w:rsidR="008E5CA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</w:t>
            </w:r>
            <w:r w:rsidR="0017346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número de pedido de transferencia con el adjunto </w:t>
            </w:r>
            <w:r w:rsidR="00B678C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del pedido en PDF generado por el Erp al jefe de almacén</w:t>
            </w:r>
            <w:r w:rsidR="00CA784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5E2CC0" w:rsidP="005C3BC4" w:rsidRDefault="005E2CC0" w14:paraId="5B54A8A7" w14:textId="6D7EF24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El jefe de almacén prepara el pedido y </w:t>
            </w:r>
            <w:r w:rsidRPr="4C7A905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coordina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la entrega.</w:t>
            </w:r>
          </w:p>
          <w:p w:rsidR="00CA7846" w:rsidP="005C3BC4" w:rsidRDefault="1F44C9AF" w14:paraId="4844743D" w14:textId="7E7C8D3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F0EA59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Importante:</w:t>
            </w:r>
          </w:p>
          <w:p w:rsidRPr="00702875" w:rsidR="00CA7846" w:rsidP="00702875" w:rsidRDefault="00CA7846" w14:paraId="44C002D7" w14:textId="13030F20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70287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Esta información se envía el primer viernes del mes</w:t>
            </w:r>
          </w:p>
          <w:p w:rsidRPr="00702875" w:rsidR="00BA796D" w:rsidP="005C3BC4" w:rsidRDefault="00724F9C" w14:paraId="2DBAF12F" w14:textId="37BAE12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EF7E1FB" w:rsidR="00724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Los productos como ajo y cebolla se deben enviar por separado debido a los olores que pued</w:t>
            </w:r>
            <w:r w:rsidRPr="5EF7E1FB" w:rsidR="00BA79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en contaminar otros productos</w:t>
            </w:r>
            <w:r w:rsidRPr="5EF7E1FB" w:rsidR="004421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por lo que se envían como máximo los </w:t>
            </w:r>
            <w:r w:rsidRPr="5EF7E1FB" w:rsidR="007028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miércoles</w:t>
            </w:r>
            <w:r w:rsidRPr="5EF7E1FB" w:rsidR="004421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para que la agencia no los junte con </w:t>
            </w:r>
            <w:r w:rsidRPr="5EF7E1FB" w:rsidR="007028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el pedido general</w:t>
            </w:r>
            <w:r w:rsidRPr="5EF7E1FB" w:rsidR="7AC99F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439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00822D28" w:rsidR="00D143A3" w:rsidP="2407A3DA" w:rsidRDefault="005E2CC0" w14:paraId="77C35955" w14:textId="107E0936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lastRenderedPageBreak/>
              <w:t>Jefe de servicios comerciales/coordinadores de división/jefe de almacén</w:t>
            </w:r>
          </w:p>
        </w:tc>
      </w:tr>
    </w:tbl>
    <w:p w:rsidR="00BF5406" w:rsidRDefault="00BF5406" w14:paraId="5BF2B3C5" w14:textId="6444621D"/>
    <w:p w:rsidR="00FD5089" w:rsidP="18669D70" w:rsidRDefault="00FD5089" w14:paraId="3F62F01E" w14:textId="0C46EC0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395"/>
        <w:gridCol w:w="9945"/>
      </w:tblGrid>
      <w:tr w:rsidR="18669D70" w:rsidTr="3C71F382" w14:paraId="38BB62A0" w14:textId="77777777">
        <w:trPr>
          <w:trHeight w:val="315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3D48039D" w14:textId="4C9D2C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Fecha de Modificación 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6D0D2E73" w14:textId="70085C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Revisión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9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4C48C54F" w14:textId="67719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Descripción / Modificaciones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18669D70" w:rsidTr="3C71F382" w14:paraId="3D42E750" w14:textId="77777777">
        <w:trPr>
          <w:trHeight w:val="36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5A6AE30A" w14:textId="730BE74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C71F382" w:rsidR="5B9D08DA">
              <w:rPr>
                <w:rFonts w:ascii="Times New Roman" w:hAnsi="Times New Roman" w:eastAsia="Times New Roman" w:cs="Times New Roman"/>
                <w:sz w:val="20"/>
                <w:szCs w:val="20"/>
              </w:rPr>
              <w:t>14</w:t>
            </w:r>
            <w:r w:rsidRPr="3C71F382" w:rsid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3C71F382" w:rsidR="58EEDD8B">
              <w:rPr>
                <w:rFonts w:ascii="Times New Roman" w:hAnsi="Times New Roman" w:eastAsia="Times New Roman" w:cs="Times New Roman"/>
                <w:sz w:val="20"/>
                <w:szCs w:val="20"/>
              </w:rPr>
              <w:t>12</w:t>
            </w:r>
            <w:r w:rsidRPr="3C71F382" w:rsid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/2023</w:t>
            </w:r>
            <w:r w:rsidRPr="3C71F382" w:rsid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76ECD48A" w14:textId="0C462EE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9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255955B1" w14:textId="610B0AC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Edición Inicial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:rsidR="00FD5089" w:rsidP="18669D70" w:rsidRDefault="00FD5089" w14:paraId="14C0C5AF" w14:textId="3135881F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  <w:gridCol w:w="4620"/>
      </w:tblGrid>
      <w:tr w:rsidR="18669D70" w:rsidTr="3C71F382" w14:paraId="195F1928" w14:textId="77777777">
        <w:trPr>
          <w:trHeight w:val="315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0D90C8DD" w14:textId="0A59F0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Elaborado por: Erick Salcedo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6E7DA228" w14:textId="3A659A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Revisado por: Lesley Quenaya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3C71F382" w:rsidRDefault="18669D70" w14:paraId="283235A6" w14:textId="3F7ED63F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  <w:sz w:val="20"/>
                <w:szCs w:val="20"/>
              </w:rPr>
            </w:pPr>
            <w:r w:rsidRPr="3C71F382" w:rsidR="18669D70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Aprobado por: </w:t>
            </w:r>
            <w:r w:rsidRPr="3C71F382" w:rsidR="076EC79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Catherine Guevara</w:t>
            </w:r>
          </w:p>
        </w:tc>
      </w:tr>
      <w:tr w:rsidR="18669D70" w:rsidTr="3C71F382" w14:paraId="25826F1C" w14:textId="77777777">
        <w:trPr>
          <w:trHeight w:val="300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21B74841" w14:textId="7AE8B87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C71F382" w:rsidR="18669D7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Fecha: </w:t>
            </w:r>
            <w:r w:rsidRPr="3C71F382" w:rsidR="79AC66DC">
              <w:rPr>
                <w:rFonts w:ascii="Times New Roman" w:hAnsi="Times New Roman" w:eastAsia="Times New Roman" w:cs="Times New Roman"/>
                <w:sz w:val="20"/>
                <w:szCs w:val="20"/>
              </w:rPr>
              <w:t>10</w:t>
            </w:r>
            <w:r w:rsidRPr="3C71F382" w:rsidR="665354D7">
              <w:rPr>
                <w:rFonts w:ascii="Times New Roman" w:hAnsi="Times New Roman" w:eastAsia="Times New Roman" w:cs="Times New Roman"/>
                <w:sz w:val="20"/>
                <w:szCs w:val="20"/>
              </w:rPr>
              <w:t>/10</w:t>
            </w:r>
            <w:r w:rsidRPr="3C71F382" w:rsid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3469F0C1" w14:textId="37B2CB5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C71F382" w:rsidR="18669D7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Fecha: </w:t>
            </w:r>
            <w:r w:rsidRPr="3C71F382" w:rsidR="22CC163E">
              <w:rPr>
                <w:rFonts w:ascii="Times New Roman" w:hAnsi="Times New Roman" w:eastAsia="Times New Roman" w:cs="Times New Roman"/>
                <w:sz w:val="20"/>
                <w:szCs w:val="20"/>
              </w:rPr>
              <w:t>17/10</w:t>
            </w:r>
            <w:r w:rsidRPr="3C71F382" w:rsid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/2023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19EFE545" w14:textId="6EB2B5D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3C71F382" w:rsidR="18669D70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Fecha: </w:t>
            </w:r>
            <w:r w:rsidRPr="3C71F382" w:rsidR="730A34D6">
              <w:rPr>
                <w:rFonts w:ascii="Times New Roman" w:hAnsi="Times New Roman" w:eastAsia="Times New Roman" w:cs="Times New Roman"/>
                <w:sz w:val="20"/>
                <w:szCs w:val="20"/>
              </w:rPr>
              <w:t>17/10</w:t>
            </w:r>
            <w:r w:rsidRPr="3C71F382" w:rsid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/2023</w:t>
            </w:r>
          </w:p>
        </w:tc>
      </w:tr>
      <w:tr w:rsidR="18669D70" w:rsidTr="3C71F382" w14:paraId="0FEEB267" w14:textId="77777777">
        <w:trPr>
          <w:trHeight w:val="885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7DFC8E4F" w14:textId="6D9D31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554B6CF1" w14:textId="48E8E0A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6C1A989E" w14:textId="7E2629F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:rsidR="00FD5089" w:rsidP="18669D70" w:rsidRDefault="00FD5089" w14:paraId="11DCFE87" w14:textId="4F498F1D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D5089" w:rsidP="18669D70" w:rsidRDefault="00FD5089" w14:paraId="42BCC407" w14:textId="6CC694E0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D5089" w:rsidP="18669D70" w:rsidRDefault="00FD5089" w14:paraId="5C1A07E2" w14:textId="2AD1B226"/>
    <w:sectPr w:rsidR="00FD5089">
      <w:headerReference w:type="default" r:id="rId11"/>
      <w:footerReference w:type="default" r:id="rId12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5676" w:rsidRDefault="002D5676" w14:paraId="204EA104" w14:textId="77777777">
      <w:pPr>
        <w:spacing w:after="0" w:line="240" w:lineRule="auto"/>
      </w:pPr>
      <w:r>
        <w:separator/>
      </w:r>
    </w:p>
  </w:endnote>
  <w:endnote w:type="continuationSeparator" w:id="0">
    <w:p w:rsidR="002D5676" w:rsidRDefault="002D5676" w14:paraId="76A66A6D" w14:textId="77777777">
      <w:pPr>
        <w:spacing w:after="0" w:line="240" w:lineRule="auto"/>
      </w:pPr>
      <w:r>
        <w:continuationSeparator/>
      </w:r>
    </w:p>
  </w:endnote>
  <w:endnote w:type="continuationNotice" w:id="1">
    <w:p w:rsidR="002D5676" w:rsidRDefault="002D5676" w14:paraId="67C4A3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732B048" w:rsidTr="0732B048" w14:paraId="673E722E" w14:textId="77777777">
      <w:trPr>
        <w:trHeight w:val="300"/>
      </w:trPr>
      <w:tc>
        <w:tcPr>
          <w:tcW w:w="4650" w:type="dxa"/>
        </w:tcPr>
        <w:p w:rsidR="0732B048" w:rsidP="0732B048" w:rsidRDefault="0732B048" w14:paraId="181FC95E" w14:textId="72B3BA1B">
          <w:pPr>
            <w:pStyle w:val="Encabezado"/>
            <w:ind w:left="-115"/>
          </w:pPr>
        </w:p>
      </w:tc>
      <w:tc>
        <w:tcPr>
          <w:tcW w:w="4650" w:type="dxa"/>
        </w:tcPr>
        <w:p w:rsidR="0732B048" w:rsidP="0732B048" w:rsidRDefault="0732B048" w14:paraId="4BF87D6E" w14:textId="7CFFC671">
          <w:pPr>
            <w:pStyle w:val="Encabezado"/>
            <w:jc w:val="center"/>
          </w:pPr>
        </w:p>
      </w:tc>
      <w:tc>
        <w:tcPr>
          <w:tcW w:w="4650" w:type="dxa"/>
        </w:tcPr>
        <w:p w:rsidR="0732B048" w:rsidP="0732B048" w:rsidRDefault="0732B048" w14:paraId="32A16780" w14:textId="519EE925">
          <w:pPr>
            <w:pStyle w:val="Encabezado"/>
            <w:ind w:right="-115"/>
            <w:jc w:val="right"/>
          </w:pPr>
        </w:p>
      </w:tc>
    </w:tr>
  </w:tbl>
  <w:p w:rsidR="0732B048" w:rsidP="0732B048" w:rsidRDefault="0732B048" w14:paraId="717AA847" w14:textId="6E81AD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5676" w:rsidRDefault="002D5676" w14:paraId="2BE6801F" w14:textId="77777777">
      <w:pPr>
        <w:spacing w:after="0" w:line="240" w:lineRule="auto"/>
      </w:pPr>
      <w:r>
        <w:separator/>
      </w:r>
    </w:p>
  </w:footnote>
  <w:footnote w:type="continuationSeparator" w:id="0">
    <w:p w:rsidR="002D5676" w:rsidRDefault="002D5676" w14:paraId="2D2AE0D8" w14:textId="77777777">
      <w:pPr>
        <w:spacing w:after="0" w:line="240" w:lineRule="auto"/>
      </w:pPr>
      <w:r>
        <w:continuationSeparator/>
      </w:r>
    </w:p>
  </w:footnote>
  <w:footnote w:type="continuationNotice" w:id="1">
    <w:p w:rsidR="002D5676" w:rsidRDefault="002D5676" w14:paraId="6C6D3C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4178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6A0" w:firstRow="1" w:lastRow="0" w:firstColumn="1" w:lastColumn="0" w:noHBand="1" w:noVBand="1"/>
    </w:tblPr>
    <w:tblGrid>
      <w:gridCol w:w="2442"/>
      <w:gridCol w:w="2282"/>
      <w:gridCol w:w="4725"/>
      <w:gridCol w:w="1924"/>
      <w:gridCol w:w="2805"/>
    </w:tblGrid>
    <w:tr w:rsidRPr="003F0843" w:rsidR="00B71E29" w:rsidTr="3C71F382" w14:paraId="2F42BAE0" w14:textId="77777777">
      <w:trPr>
        <w:trHeight w:val="321"/>
      </w:trPr>
      <w:tc>
        <w:tcPr>
          <w:tcW w:w="2442" w:type="dxa"/>
          <w:tcMar/>
          <w:vAlign w:val="center"/>
        </w:tcPr>
        <w:p w:rsidRPr="003F0843" w:rsidR="00B71E29" w:rsidP="00B71E29" w:rsidRDefault="00B71E29" w14:paraId="033DEF90" w14:textId="77777777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</w:pPr>
          <w:r w:rsidRPr="003F0843">
            <w:rPr>
              <w:noProof/>
              <w:lang w:eastAsia="es-PE"/>
            </w:rPr>
            <w:drawing>
              <wp:inline distT="0" distB="0" distL="0" distR="0" wp14:anchorId="0701DC94" wp14:editId="6D77CA9E">
                <wp:extent cx="1474875" cy="541020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11" b="33761"/>
                        <a:stretch/>
                      </pic:blipFill>
                      <pic:spPr bwMode="auto">
                        <a:xfrm>
                          <a:off x="0" y="0"/>
                          <a:ext cx="1479145" cy="542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gridSpan w:val="3"/>
          <w:tcMar/>
          <w:vAlign w:val="center"/>
        </w:tcPr>
        <w:p w:rsidR="00B71E29" w:rsidP="00B71E29" w:rsidRDefault="00B71E29" w14:paraId="7F27C5A9" w14:textId="7A1BD512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>PROCE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DIMIENTO</w:t>
          </w: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 w:rsidR="00922CF0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PEDIDO DE </w:t>
          </w:r>
          <w:r w:rsidR="00AB1173">
            <w:rPr>
              <w:rFonts w:ascii="Times New Roman" w:hAnsi="Times New Roman" w:cs="Times New Roman"/>
              <w:b/>
              <w:bCs/>
              <w:sz w:val="24"/>
              <w:szCs w:val="24"/>
            </w:rPr>
            <w:t>TRANSFERENCIA</w:t>
          </w:r>
          <w:r w:rsidRPr="4624F8A1" w:rsidR="4624F8A1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ENTRE ALMACENES</w:t>
          </w:r>
        </w:p>
        <w:p w:rsidRPr="003F0843" w:rsidR="00922CF0" w:rsidP="00922CF0" w:rsidRDefault="00922CF0" w14:paraId="7A1C28DF" w14:textId="65B46870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2805" w:type="dxa"/>
          <w:tcMar/>
          <w:vAlign w:val="center"/>
        </w:tcPr>
        <w:p w:rsidR="00B71E29" w:rsidP="00B71E29" w:rsidRDefault="00B71E29" w14:paraId="2558F0BF" w14:textId="47BBCA96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Código: ALT-DES-P-004</w:t>
          </w:r>
        </w:p>
        <w:p w:rsidRPr="003F0843" w:rsidR="00B71E29" w:rsidP="00B71E29" w:rsidRDefault="00B71E29" w14:paraId="601891FF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>Versión: 0</w:t>
          </w:r>
          <w:r>
            <w:rPr>
              <w:rFonts w:ascii="Times New Roman" w:hAnsi="Times New Roman" w:cs="Times New Roman"/>
              <w:szCs w:val="20"/>
            </w:rPr>
            <w:t>1</w:t>
          </w:r>
        </w:p>
        <w:p w:rsidRPr="003F0843" w:rsidR="00B71E29" w:rsidP="00B71E29" w:rsidRDefault="00B71E29" w14:paraId="29A5CFD6" w14:textId="7343A6E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 w:rsidRPr="3C71F382" w:rsidR="3C71F382">
            <w:rPr>
              <w:rFonts w:ascii="Times New Roman" w:hAnsi="Times New Roman" w:cs="Times New Roman"/>
            </w:rPr>
            <w:t>Fecha:</w:t>
          </w:r>
          <w:r w:rsidRPr="3C71F382" w:rsidR="3C71F382">
            <w:rPr>
              <w:rFonts w:ascii="Times New Roman" w:hAnsi="Times New Roman" w:cs="Times New Roman"/>
            </w:rPr>
            <w:t>10</w:t>
          </w:r>
          <w:r w:rsidRPr="3C71F382" w:rsidR="3C71F382">
            <w:rPr>
              <w:rFonts w:ascii="Times New Roman" w:hAnsi="Times New Roman" w:cs="Times New Roman"/>
            </w:rPr>
            <w:t>-</w:t>
          </w:r>
          <w:r w:rsidRPr="3C71F382" w:rsidR="3C71F382">
            <w:rPr>
              <w:rFonts w:ascii="Times New Roman" w:hAnsi="Times New Roman" w:cs="Times New Roman"/>
            </w:rPr>
            <w:t>10</w:t>
          </w:r>
          <w:r w:rsidRPr="3C71F382" w:rsidR="3C71F382">
            <w:rPr>
              <w:rFonts w:ascii="Times New Roman" w:hAnsi="Times New Roman" w:cs="Times New Roman"/>
            </w:rPr>
            <w:t>-</w:t>
          </w:r>
          <w:r w:rsidRPr="3C71F382" w:rsidR="3C71F382">
            <w:rPr>
              <w:rFonts w:ascii="Times New Roman" w:hAnsi="Times New Roman" w:cs="Times New Roman"/>
            </w:rPr>
            <w:t>202</w:t>
          </w:r>
          <w:r w:rsidRPr="3C71F382" w:rsidR="3C71F382">
            <w:rPr>
              <w:rFonts w:ascii="Times New Roman" w:hAnsi="Times New Roman" w:cs="Times New Roman"/>
            </w:rPr>
            <w:t>3</w:t>
          </w:r>
        </w:p>
        <w:p w:rsidRPr="003F0843" w:rsidR="00B71E29" w:rsidP="00B71E29" w:rsidRDefault="00B71E29" w14:paraId="5923034E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 w:val="20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 xml:space="preserve">Página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PAGE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  <w:r w:rsidRPr="003F0843">
            <w:rPr>
              <w:rFonts w:ascii="Times New Roman" w:hAnsi="Times New Roman" w:cs="Times New Roman"/>
              <w:szCs w:val="20"/>
            </w:rPr>
            <w:t xml:space="preserve"> de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NUMPAGES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</w:p>
      </w:tc>
    </w:tr>
    <w:tr w:rsidR="00B71E29" w:rsidTr="3C71F382" w14:paraId="5A338F00" w14:textId="7777777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51"/>
      </w:trPr>
      <w:tc>
        <w:tcPr>
          <w:tcW w:w="4724" w:type="dxa"/>
          <w:gridSpan w:val="2"/>
          <w:tcBorders>
            <w:top w:val="single" w:color="000000" w:themeColor="text1" w:sz="0" w:space="0"/>
            <w:left w:val="single" w:color="000000" w:themeColor="text1" w:sz="0" w:space="0"/>
            <w:bottom w:val="single" w:color="000000" w:themeColor="text1" w:sz="0" w:space="0"/>
            <w:right w:val="single" w:color="000000" w:themeColor="text1" w:sz="0" w:space="0"/>
          </w:tcBorders>
          <w:tcMar/>
        </w:tcPr>
        <w:p w:rsidR="00B71E29" w:rsidP="00B71E29" w:rsidRDefault="00B71E29" w14:paraId="2E0800AA" w14:textId="77777777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hAnsi="Calibri" w:eastAsia="Calibri" w:cs="Calibri"/>
              <w:color w:val="000000" w:themeColor="text1"/>
            </w:rPr>
          </w:pPr>
        </w:p>
      </w:tc>
      <w:tc>
        <w:tcPr>
          <w:tcW w:w="4725" w:type="dxa"/>
          <w:tcBorders>
            <w:top w:val="single" w:color="000000" w:themeColor="text1" w:sz="0" w:space="0"/>
            <w:left w:val="single" w:color="000000" w:themeColor="text1" w:sz="0" w:space="0"/>
            <w:bottom w:val="single" w:color="000000" w:themeColor="text1" w:sz="0" w:space="0"/>
            <w:right w:val="single" w:color="000000" w:themeColor="text1" w:sz="0" w:space="0"/>
          </w:tcBorders>
          <w:tcMar/>
        </w:tcPr>
        <w:p w:rsidR="00B71E29" w:rsidP="00B71E29" w:rsidRDefault="00B71E29" w14:paraId="040E32B5" w14:textId="77777777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</w:p>
      </w:tc>
      <w:tc>
        <w:tcPr>
          <w:tcW w:w="4729" w:type="dxa"/>
          <w:gridSpan w:val="2"/>
          <w:tcBorders>
            <w:top w:val="single" w:color="000000" w:themeColor="text1" w:sz="0" w:space="0"/>
            <w:left w:val="single" w:color="000000" w:themeColor="text1" w:sz="0" w:space="0"/>
            <w:bottom w:val="single" w:color="000000" w:themeColor="text1" w:sz="0" w:space="0"/>
            <w:right w:val="single" w:color="000000" w:themeColor="text1" w:sz="0" w:space="0"/>
          </w:tcBorders>
          <w:tcMar/>
        </w:tcPr>
        <w:p w:rsidR="00B71E29" w:rsidP="00B71E29" w:rsidRDefault="00B71E29" w14:paraId="2FBBFF07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eastAsia="Times New Roman" w:cs="Times New Roman"/>
              <w:color w:val="000000" w:themeColor="text1"/>
              <w:sz w:val="20"/>
              <w:szCs w:val="20"/>
            </w:rPr>
          </w:pPr>
        </w:p>
      </w:tc>
    </w:tr>
  </w:tbl>
  <w:p w:rsidR="0732B048" w:rsidP="0732B048" w:rsidRDefault="0732B048" w14:paraId="4BD4E6F4" w14:textId="203ED4A4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OoFySfVpiQ6ib" int2:id="Te5tuvo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nsid w:val="5fc44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7dc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202AF"/>
    <w:multiLevelType w:val="hybridMultilevel"/>
    <w:tmpl w:val="9EEC71FC"/>
    <w:lvl w:ilvl="0" w:tplc="30AEF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64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67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5C97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E0F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28E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6C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0693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C8B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26EE6"/>
    <w:multiLevelType w:val="hybridMultilevel"/>
    <w:tmpl w:val="693206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05DD32"/>
    <w:multiLevelType w:val="hybridMultilevel"/>
    <w:tmpl w:val="C7F24972"/>
    <w:lvl w:ilvl="0" w:tplc="20085D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F10D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5E5E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060E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0C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A0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69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4C8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087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F50E84"/>
    <w:multiLevelType w:val="hybridMultilevel"/>
    <w:tmpl w:val="7B805734"/>
    <w:lvl w:ilvl="0" w:tplc="E23A4D8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F94E8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F25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C7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05F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CAD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E5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5E57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A5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1CDFA0"/>
    <w:multiLevelType w:val="hybridMultilevel"/>
    <w:tmpl w:val="61B864D4"/>
    <w:lvl w:ilvl="0" w:tplc="8D86F6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B00E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A79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D20E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2A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20F8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FA7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A08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CA4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8D1B5F"/>
    <w:multiLevelType w:val="hybridMultilevel"/>
    <w:tmpl w:val="9AE8568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AF27CF"/>
    <w:multiLevelType w:val="hybridMultilevel"/>
    <w:tmpl w:val="1A9072CA"/>
    <w:lvl w:ilvl="0" w:tplc="2B140D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038F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04D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D8F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0E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2E3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8A8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423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CA8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2C3E79"/>
    <w:multiLevelType w:val="hybridMultilevel"/>
    <w:tmpl w:val="D28A8148"/>
    <w:lvl w:ilvl="0" w:tplc="0B3409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54286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B23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740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A49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864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D8A8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F0D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A2F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9F7FE4"/>
    <w:multiLevelType w:val="hybridMultilevel"/>
    <w:tmpl w:val="4268DDA8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CEBAF0F"/>
    <w:multiLevelType w:val="hybridMultilevel"/>
    <w:tmpl w:val="B360DF08"/>
    <w:lvl w:ilvl="0" w:tplc="E2600E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72AA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4B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00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642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0481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2E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4C8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E46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386BC9"/>
    <w:multiLevelType w:val="hybridMultilevel"/>
    <w:tmpl w:val="C43259D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DD4335"/>
    <w:multiLevelType w:val="hybridMultilevel"/>
    <w:tmpl w:val="1FA2F2C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8FFCBA"/>
    <w:multiLevelType w:val="hybridMultilevel"/>
    <w:tmpl w:val="4BCE85C4"/>
    <w:lvl w:ilvl="0" w:tplc="118C7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3EDE1E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C93228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CE8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A21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36AF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D20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9849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52A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CFE3AB"/>
    <w:multiLevelType w:val="hybridMultilevel"/>
    <w:tmpl w:val="FA6A618E"/>
    <w:lvl w:ilvl="0" w:tplc="DE02A89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69AE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29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A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ED6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AE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08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48D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82C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8AE67A"/>
    <w:multiLevelType w:val="hybridMultilevel"/>
    <w:tmpl w:val="4AB09E32"/>
    <w:lvl w:ilvl="0" w:tplc="6E5671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54DC04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26FAA9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50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549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22A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C80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26C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8C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4D6E6A"/>
    <w:multiLevelType w:val="hybridMultilevel"/>
    <w:tmpl w:val="526A370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5B1D82"/>
    <w:multiLevelType w:val="hybridMultilevel"/>
    <w:tmpl w:val="5440AB3A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AF5E75C"/>
    <w:multiLevelType w:val="hybridMultilevel"/>
    <w:tmpl w:val="42A656EE"/>
    <w:lvl w:ilvl="0" w:tplc="71B2541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7A4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CA1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7422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C7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D49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567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32F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883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3524A2"/>
    <w:multiLevelType w:val="hybridMultilevel"/>
    <w:tmpl w:val="394454C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4BF0C1"/>
    <w:multiLevelType w:val="hybridMultilevel"/>
    <w:tmpl w:val="C46ABED0"/>
    <w:lvl w:ilvl="0" w:tplc="D92033A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BCA7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54C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81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426B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5EE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CD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A3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887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651FB2"/>
    <w:multiLevelType w:val="hybridMultilevel"/>
    <w:tmpl w:val="85FA5EF2"/>
    <w:lvl w:ilvl="0" w:tplc="F35EDE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5244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1726B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BCB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B2F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CE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47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DE3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85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F33FE2"/>
    <w:multiLevelType w:val="hybridMultilevel"/>
    <w:tmpl w:val="07BADE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61DEFE"/>
    <w:multiLevelType w:val="hybridMultilevel"/>
    <w:tmpl w:val="CC88FA1A"/>
    <w:lvl w:ilvl="0" w:tplc="68DAD8E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514B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A87E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709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8CA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A7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E450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ECD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3C6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EA5242F"/>
    <w:multiLevelType w:val="hybridMultilevel"/>
    <w:tmpl w:val="BE122C16"/>
    <w:lvl w:ilvl="0" w:tplc="A6B6037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F0C1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CD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20C3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A6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7C0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9C3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4B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6C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812B4D"/>
    <w:multiLevelType w:val="hybridMultilevel"/>
    <w:tmpl w:val="BD18F9FE"/>
    <w:lvl w:ilvl="0" w:tplc="26B07A4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E4B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DCA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081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96F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F43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E44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46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EA5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262350"/>
    <w:multiLevelType w:val="hybridMultilevel"/>
    <w:tmpl w:val="E26A8EF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AE014A9"/>
    <w:multiLevelType w:val="hybridMultilevel"/>
    <w:tmpl w:val="329AC6E0"/>
    <w:lvl w:ilvl="0" w:tplc="254895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3B838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AA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048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E40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C2D6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5AE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F68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EA2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B01241"/>
    <w:multiLevelType w:val="hybridMultilevel"/>
    <w:tmpl w:val="FF46EA6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31452FC"/>
    <w:multiLevelType w:val="hybridMultilevel"/>
    <w:tmpl w:val="F29A981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3395DD8"/>
    <w:multiLevelType w:val="hybridMultilevel"/>
    <w:tmpl w:val="F5320FD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AC158E"/>
    <w:multiLevelType w:val="hybridMultilevel"/>
    <w:tmpl w:val="716CA784"/>
    <w:lvl w:ilvl="0" w:tplc="F64C6C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CE5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B24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00E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4A94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1295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4AF2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560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FA6C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EF730E"/>
    <w:multiLevelType w:val="hybridMultilevel"/>
    <w:tmpl w:val="EF6CA1F6"/>
    <w:lvl w:ilvl="0" w:tplc="EAFC47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5AD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72BB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8C43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CE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F4E2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2AF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EC0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2EE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35F608E"/>
    <w:multiLevelType w:val="hybridMultilevel"/>
    <w:tmpl w:val="05329A0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4C0421D"/>
    <w:multiLevelType w:val="hybridMultilevel"/>
    <w:tmpl w:val="3290150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CF67C7"/>
    <w:multiLevelType w:val="hybridMultilevel"/>
    <w:tmpl w:val="9508E8F0"/>
    <w:lvl w:ilvl="0" w:tplc="FE8E29C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6842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69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DAA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96A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6C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F84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EC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2CA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F425BBE"/>
    <w:multiLevelType w:val="hybridMultilevel"/>
    <w:tmpl w:val="C354EDB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FCFDF0E"/>
    <w:multiLevelType w:val="hybridMultilevel"/>
    <w:tmpl w:val="801896AC"/>
    <w:lvl w:ilvl="0" w:tplc="BE660A2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9E96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86F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5E8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8A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0C7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F63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C1A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241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8"/>
  </w:num>
  <w:num w:numId="38">
    <w:abstractNumId w:val="37"/>
  </w:num>
  <w:num w:numId="1" w16cid:durableId="1980331881">
    <w:abstractNumId w:val="31"/>
  </w:num>
  <w:num w:numId="2" w16cid:durableId="596058904">
    <w:abstractNumId w:val="7"/>
  </w:num>
  <w:num w:numId="3" w16cid:durableId="1634677696">
    <w:abstractNumId w:val="0"/>
  </w:num>
  <w:num w:numId="4" w16cid:durableId="890581672">
    <w:abstractNumId w:val="30"/>
  </w:num>
  <w:num w:numId="5" w16cid:durableId="1710687250">
    <w:abstractNumId w:val="12"/>
  </w:num>
  <w:num w:numId="6" w16cid:durableId="2025740574">
    <w:abstractNumId w:val="6"/>
  </w:num>
  <w:num w:numId="7" w16cid:durableId="1865484427">
    <w:abstractNumId w:val="9"/>
  </w:num>
  <w:num w:numId="8" w16cid:durableId="100997767">
    <w:abstractNumId w:val="17"/>
  </w:num>
  <w:num w:numId="9" w16cid:durableId="177474990">
    <w:abstractNumId w:val="26"/>
  </w:num>
  <w:num w:numId="10" w16cid:durableId="677001660">
    <w:abstractNumId w:val="19"/>
  </w:num>
  <w:num w:numId="11" w16cid:durableId="1549798387">
    <w:abstractNumId w:val="2"/>
  </w:num>
  <w:num w:numId="12" w16cid:durableId="661545021">
    <w:abstractNumId w:val="24"/>
  </w:num>
  <w:num w:numId="13" w16cid:durableId="641930801">
    <w:abstractNumId w:val="34"/>
  </w:num>
  <w:num w:numId="14" w16cid:durableId="1404790493">
    <w:abstractNumId w:val="22"/>
  </w:num>
  <w:num w:numId="15" w16cid:durableId="722288218">
    <w:abstractNumId w:val="23"/>
  </w:num>
  <w:num w:numId="16" w16cid:durableId="1576474733">
    <w:abstractNumId w:val="36"/>
  </w:num>
  <w:num w:numId="17" w16cid:durableId="1800343983">
    <w:abstractNumId w:val="13"/>
  </w:num>
  <w:num w:numId="18" w16cid:durableId="1262759425">
    <w:abstractNumId w:val="3"/>
  </w:num>
  <w:num w:numId="19" w16cid:durableId="1870533276">
    <w:abstractNumId w:val="4"/>
  </w:num>
  <w:num w:numId="20" w16cid:durableId="984505541">
    <w:abstractNumId w:val="15"/>
  </w:num>
  <w:num w:numId="21" w16cid:durableId="1402827820">
    <w:abstractNumId w:val="1"/>
  </w:num>
  <w:num w:numId="22" w16cid:durableId="978806173">
    <w:abstractNumId w:val="32"/>
  </w:num>
  <w:num w:numId="23" w16cid:durableId="668749224">
    <w:abstractNumId w:val="28"/>
  </w:num>
  <w:num w:numId="24" w16cid:durableId="1178350131">
    <w:abstractNumId w:val="8"/>
  </w:num>
  <w:num w:numId="25" w16cid:durableId="1737128065">
    <w:abstractNumId w:val="16"/>
  </w:num>
  <w:num w:numId="26" w16cid:durableId="910239941">
    <w:abstractNumId w:val="21"/>
  </w:num>
  <w:num w:numId="27" w16cid:durableId="147672893">
    <w:abstractNumId w:val="10"/>
  </w:num>
  <w:num w:numId="28" w16cid:durableId="1694726297">
    <w:abstractNumId w:val="27"/>
  </w:num>
  <w:num w:numId="29" w16cid:durableId="443232699">
    <w:abstractNumId w:val="11"/>
  </w:num>
  <w:num w:numId="30" w16cid:durableId="1387484064">
    <w:abstractNumId w:val="33"/>
  </w:num>
  <w:num w:numId="31" w16cid:durableId="944851961">
    <w:abstractNumId w:val="18"/>
  </w:num>
  <w:num w:numId="32" w16cid:durableId="967972064">
    <w:abstractNumId w:val="5"/>
  </w:num>
  <w:num w:numId="33" w16cid:durableId="1690180485">
    <w:abstractNumId w:val="35"/>
  </w:num>
  <w:num w:numId="34" w16cid:durableId="1883320105">
    <w:abstractNumId w:val="29"/>
  </w:num>
  <w:num w:numId="35" w16cid:durableId="827208625">
    <w:abstractNumId w:val="25"/>
  </w:num>
  <w:num w:numId="36" w16cid:durableId="858274957">
    <w:abstractNumId w:val="14"/>
  </w:num>
  <w:num w:numId="37" w16cid:durableId="5817169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3E68A"/>
    <w:rsid w:val="00007A9C"/>
    <w:rsid w:val="00025B17"/>
    <w:rsid w:val="00025C41"/>
    <w:rsid w:val="000300F1"/>
    <w:rsid w:val="00040711"/>
    <w:rsid w:val="000436CF"/>
    <w:rsid w:val="0005623C"/>
    <w:rsid w:val="00081BA2"/>
    <w:rsid w:val="00081D05"/>
    <w:rsid w:val="00091167"/>
    <w:rsid w:val="00091A43"/>
    <w:rsid w:val="000A6773"/>
    <w:rsid w:val="000B4C80"/>
    <w:rsid w:val="000C76F0"/>
    <w:rsid w:val="000D4306"/>
    <w:rsid w:val="000E6FAB"/>
    <w:rsid w:val="000F4EAB"/>
    <w:rsid w:val="000F5263"/>
    <w:rsid w:val="000F7B96"/>
    <w:rsid w:val="0012167B"/>
    <w:rsid w:val="00123814"/>
    <w:rsid w:val="00146B50"/>
    <w:rsid w:val="00151900"/>
    <w:rsid w:val="001551E5"/>
    <w:rsid w:val="001553B4"/>
    <w:rsid w:val="00156978"/>
    <w:rsid w:val="00162A87"/>
    <w:rsid w:val="00163960"/>
    <w:rsid w:val="00165BDF"/>
    <w:rsid w:val="0017316D"/>
    <w:rsid w:val="00173462"/>
    <w:rsid w:val="00173C07"/>
    <w:rsid w:val="00177D52"/>
    <w:rsid w:val="001826ED"/>
    <w:rsid w:val="00183BB6"/>
    <w:rsid w:val="00193E7E"/>
    <w:rsid w:val="00194735"/>
    <w:rsid w:val="001A0DD3"/>
    <w:rsid w:val="001C02F9"/>
    <w:rsid w:val="001C0A16"/>
    <w:rsid w:val="001C33F4"/>
    <w:rsid w:val="001E3B45"/>
    <w:rsid w:val="001F598D"/>
    <w:rsid w:val="001F6558"/>
    <w:rsid w:val="00204379"/>
    <w:rsid w:val="00205B2C"/>
    <w:rsid w:val="00206DEC"/>
    <w:rsid w:val="00213F9E"/>
    <w:rsid w:val="00220E79"/>
    <w:rsid w:val="002219A4"/>
    <w:rsid w:val="0022412F"/>
    <w:rsid w:val="00230AF6"/>
    <w:rsid w:val="002454A2"/>
    <w:rsid w:val="00245774"/>
    <w:rsid w:val="00270E82"/>
    <w:rsid w:val="002753B9"/>
    <w:rsid w:val="00293D77"/>
    <w:rsid w:val="002972AB"/>
    <w:rsid w:val="002A595B"/>
    <w:rsid w:val="002A720C"/>
    <w:rsid w:val="002D098F"/>
    <w:rsid w:val="002D1B62"/>
    <w:rsid w:val="002D4059"/>
    <w:rsid w:val="002D5676"/>
    <w:rsid w:val="002D6252"/>
    <w:rsid w:val="002D7598"/>
    <w:rsid w:val="002E22CE"/>
    <w:rsid w:val="002E4496"/>
    <w:rsid w:val="002F0C50"/>
    <w:rsid w:val="002F3F9D"/>
    <w:rsid w:val="002F47B1"/>
    <w:rsid w:val="002F5E69"/>
    <w:rsid w:val="00313829"/>
    <w:rsid w:val="00314095"/>
    <w:rsid w:val="00317AEE"/>
    <w:rsid w:val="00323B88"/>
    <w:rsid w:val="003241DF"/>
    <w:rsid w:val="003318A6"/>
    <w:rsid w:val="0034122B"/>
    <w:rsid w:val="00345362"/>
    <w:rsid w:val="003611FF"/>
    <w:rsid w:val="0037118A"/>
    <w:rsid w:val="003A27A8"/>
    <w:rsid w:val="003B1493"/>
    <w:rsid w:val="003B3A58"/>
    <w:rsid w:val="003B3ABB"/>
    <w:rsid w:val="003B7845"/>
    <w:rsid w:val="003C45C8"/>
    <w:rsid w:val="003C6C52"/>
    <w:rsid w:val="003C7FB8"/>
    <w:rsid w:val="003D0B87"/>
    <w:rsid w:val="003D3A11"/>
    <w:rsid w:val="003DC76B"/>
    <w:rsid w:val="003F0B0D"/>
    <w:rsid w:val="003F645F"/>
    <w:rsid w:val="00407659"/>
    <w:rsid w:val="00426C39"/>
    <w:rsid w:val="00431920"/>
    <w:rsid w:val="004356D5"/>
    <w:rsid w:val="004421C1"/>
    <w:rsid w:val="00445D3D"/>
    <w:rsid w:val="00446E66"/>
    <w:rsid w:val="00450C9E"/>
    <w:rsid w:val="00456556"/>
    <w:rsid w:val="00457104"/>
    <w:rsid w:val="00471851"/>
    <w:rsid w:val="004766E7"/>
    <w:rsid w:val="00477626"/>
    <w:rsid w:val="00480822"/>
    <w:rsid w:val="00490544"/>
    <w:rsid w:val="00494A59"/>
    <w:rsid w:val="004A2056"/>
    <w:rsid w:val="004B4E28"/>
    <w:rsid w:val="004CC37E"/>
    <w:rsid w:val="004D1AA4"/>
    <w:rsid w:val="004D712A"/>
    <w:rsid w:val="004E4752"/>
    <w:rsid w:val="00502A3D"/>
    <w:rsid w:val="00504470"/>
    <w:rsid w:val="00506F24"/>
    <w:rsid w:val="005079E5"/>
    <w:rsid w:val="00517003"/>
    <w:rsid w:val="005358C3"/>
    <w:rsid w:val="005502A8"/>
    <w:rsid w:val="00552E98"/>
    <w:rsid w:val="00556D07"/>
    <w:rsid w:val="00565B01"/>
    <w:rsid w:val="00567AE2"/>
    <w:rsid w:val="0056A298"/>
    <w:rsid w:val="00572336"/>
    <w:rsid w:val="00572F22"/>
    <w:rsid w:val="00577DE3"/>
    <w:rsid w:val="005B4FA5"/>
    <w:rsid w:val="005B7584"/>
    <w:rsid w:val="005C1359"/>
    <w:rsid w:val="005C3BC4"/>
    <w:rsid w:val="005C4244"/>
    <w:rsid w:val="005C7735"/>
    <w:rsid w:val="005D35FC"/>
    <w:rsid w:val="005D42EF"/>
    <w:rsid w:val="005E2CC0"/>
    <w:rsid w:val="005E5663"/>
    <w:rsid w:val="005F0986"/>
    <w:rsid w:val="006124EB"/>
    <w:rsid w:val="00612E38"/>
    <w:rsid w:val="00621785"/>
    <w:rsid w:val="00624215"/>
    <w:rsid w:val="00630283"/>
    <w:rsid w:val="00632812"/>
    <w:rsid w:val="00653620"/>
    <w:rsid w:val="00662977"/>
    <w:rsid w:val="00680FDB"/>
    <w:rsid w:val="00682DD6"/>
    <w:rsid w:val="006934A4"/>
    <w:rsid w:val="00693915"/>
    <w:rsid w:val="0069460B"/>
    <w:rsid w:val="006A1114"/>
    <w:rsid w:val="006A1411"/>
    <w:rsid w:val="006C1050"/>
    <w:rsid w:val="006E6CFE"/>
    <w:rsid w:val="00702875"/>
    <w:rsid w:val="00703E3F"/>
    <w:rsid w:val="007246DE"/>
    <w:rsid w:val="00724F9C"/>
    <w:rsid w:val="007256B1"/>
    <w:rsid w:val="00737D94"/>
    <w:rsid w:val="007418F1"/>
    <w:rsid w:val="00745A62"/>
    <w:rsid w:val="00750EBD"/>
    <w:rsid w:val="00764381"/>
    <w:rsid w:val="007765D4"/>
    <w:rsid w:val="00777482"/>
    <w:rsid w:val="00781992"/>
    <w:rsid w:val="0078203C"/>
    <w:rsid w:val="00793FCE"/>
    <w:rsid w:val="00795AC2"/>
    <w:rsid w:val="007B5971"/>
    <w:rsid w:val="007D26CC"/>
    <w:rsid w:val="007D79AA"/>
    <w:rsid w:val="007D7C1C"/>
    <w:rsid w:val="007E547D"/>
    <w:rsid w:val="007E6AF6"/>
    <w:rsid w:val="007F3178"/>
    <w:rsid w:val="00800138"/>
    <w:rsid w:val="008003B5"/>
    <w:rsid w:val="0080789A"/>
    <w:rsid w:val="008113D3"/>
    <w:rsid w:val="008176D8"/>
    <w:rsid w:val="00822D28"/>
    <w:rsid w:val="008265EA"/>
    <w:rsid w:val="00835D38"/>
    <w:rsid w:val="0083677A"/>
    <w:rsid w:val="00840C41"/>
    <w:rsid w:val="0084369E"/>
    <w:rsid w:val="00843E63"/>
    <w:rsid w:val="008735E3"/>
    <w:rsid w:val="00881363"/>
    <w:rsid w:val="00884446"/>
    <w:rsid w:val="00886757"/>
    <w:rsid w:val="00893126"/>
    <w:rsid w:val="008A49A4"/>
    <w:rsid w:val="008B26D7"/>
    <w:rsid w:val="008C7800"/>
    <w:rsid w:val="008D4850"/>
    <w:rsid w:val="008D650D"/>
    <w:rsid w:val="008E0347"/>
    <w:rsid w:val="008E242A"/>
    <w:rsid w:val="008E5CAA"/>
    <w:rsid w:val="008E7B5C"/>
    <w:rsid w:val="008E7EC9"/>
    <w:rsid w:val="00905721"/>
    <w:rsid w:val="0091341D"/>
    <w:rsid w:val="00922CF0"/>
    <w:rsid w:val="0092578E"/>
    <w:rsid w:val="00933D3D"/>
    <w:rsid w:val="00944D90"/>
    <w:rsid w:val="00947F0E"/>
    <w:rsid w:val="009508E4"/>
    <w:rsid w:val="00960690"/>
    <w:rsid w:val="00963FAE"/>
    <w:rsid w:val="009663ED"/>
    <w:rsid w:val="0098063C"/>
    <w:rsid w:val="00982FD0"/>
    <w:rsid w:val="009872FC"/>
    <w:rsid w:val="00993F7B"/>
    <w:rsid w:val="0099787B"/>
    <w:rsid w:val="009B0CD8"/>
    <w:rsid w:val="009B3DA4"/>
    <w:rsid w:val="009B3DD7"/>
    <w:rsid w:val="009B50FC"/>
    <w:rsid w:val="009C687F"/>
    <w:rsid w:val="009D08B2"/>
    <w:rsid w:val="009D2A53"/>
    <w:rsid w:val="009D71A0"/>
    <w:rsid w:val="009E0C0F"/>
    <w:rsid w:val="009F19DC"/>
    <w:rsid w:val="00A00063"/>
    <w:rsid w:val="00A019B8"/>
    <w:rsid w:val="00A11AB8"/>
    <w:rsid w:val="00A14A71"/>
    <w:rsid w:val="00A22C15"/>
    <w:rsid w:val="00A22D0A"/>
    <w:rsid w:val="00A27C8C"/>
    <w:rsid w:val="00A3127D"/>
    <w:rsid w:val="00A322AE"/>
    <w:rsid w:val="00A35AE3"/>
    <w:rsid w:val="00A3670F"/>
    <w:rsid w:val="00A43627"/>
    <w:rsid w:val="00A511BA"/>
    <w:rsid w:val="00A5252D"/>
    <w:rsid w:val="00A54946"/>
    <w:rsid w:val="00A55D00"/>
    <w:rsid w:val="00A63891"/>
    <w:rsid w:val="00A72D7F"/>
    <w:rsid w:val="00A8013A"/>
    <w:rsid w:val="00A876DF"/>
    <w:rsid w:val="00A97A43"/>
    <w:rsid w:val="00AB1173"/>
    <w:rsid w:val="00AB2680"/>
    <w:rsid w:val="00AD54AC"/>
    <w:rsid w:val="00AE29F2"/>
    <w:rsid w:val="00AF4D02"/>
    <w:rsid w:val="00B00977"/>
    <w:rsid w:val="00B01D3B"/>
    <w:rsid w:val="00B07A9D"/>
    <w:rsid w:val="00B10436"/>
    <w:rsid w:val="00B1089E"/>
    <w:rsid w:val="00B10EFF"/>
    <w:rsid w:val="00B11D91"/>
    <w:rsid w:val="00B2137B"/>
    <w:rsid w:val="00B36861"/>
    <w:rsid w:val="00B369F0"/>
    <w:rsid w:val="00B4365A"/>
    <w:rsid w:val="00B43BA5"/>
    <w:rsid w:val="00B4408F"/>
    <w:rsid w:val="00B55360"/>
    <w:rsid w:val="00B61DB7"/>
    <w:rsid w:val="00B678C4"/>
    <w:rsid w:val="00B71E29"/>
    <w:rsid w:val="00B73E5B"/>
    <w:rsid w:val="00B84ED9"/>
    <w:rsid w:val="00B97D4C"/>
    <w:rsid w:val="00BA796D"/>
    <w:rsid w:val="00BB01DC"/>
    <w:rsid w:val="00BC7EC3"/>
    <w:rsid w:val="00BD11B5"/>
    <w:rsid w:val="00BE1007"/>
    <w:rsid w:val="00BE6B0C"/>
    <w:rsid w:val="00BF17B4"/>
    <w:rsid w:val="00BF2A41"/>
    <w:rsid w:val="00BF3188"/>
    <w:rsid w:val="00BF5406"/>
    <w:rsid w:val="00C00C71"/>
    <w:rsid w:val="00C03842"/>
    <w:rsid w:val="00C11F94"/>
    <w:rsid w:val="00C15368"/>
    <w:rsid w:val="00C210A4"/>
    <w:rsid w:val="00C2157E"/>
    <w:rsid w:val="00C441D3"/>
    <w:rsid w:val="00C445CB"/>
    <w:rsid w:val="00C46DB6"/>
    <w:rsid w:val="00C570CC"/>
    <w:rsid w:val="00C605EB"/>
    <w:rsid w:val="00C618D9"/>
    <w:rsid w:val="00C62DD5"/>
    <w:rsid w:val="00C67E3D"/>
    <w:rsid w:val="00C747F3"/>
    <w:rsid w:val="00C76555"/>
    <w:rsid w:val="00C77740"/>
    <w:rsid w:val="00C86EF8"/>
    <w:rsid w:val="00C90906"/>
    <w:rsid w:val="00C930EE"/>
    <w:rsid w:val="00C94473"/>
    <w:rsid w:val="00CA7846"/>
    <w:rsid w:val="00CB2EE2"/>
    <w:rsid w:val="00CB38D6"/>
    <w:rsid w:val="00CD00CF"/>
    <w:rsid w:val="00CD5C44"/>
    <w:rsid w:val="00CE4B4A"/>
    <w:rsid w:val="00CE6D35"/>
    <w:rsid w:val="00CF0725"/>
    <w:rsid w:val="00D053C5"/>
    <w:rsid w:val="00D1272E"/>
    <w:rsid w:val="00D143A3"/>
    <w:rsid w:val="00D16732"/>
    <w:rsid w:val="00D30B69"/>
    <w:rsid w:val="00D42B0F"/>
    <w:rsid w:val="00D4312B"/>
    <w:rsid w:val="00D47463"/>
    <w:rsid w:val="00D53442"/>
    <w:rsid w:val="00D55A2E"/>
    <w:rsid w:val="00D6138B"/>
    <w:rsid w:val="00D64458"/>
    <w:rsid w:val="00D66757"/>
    <w:rsid w:val="00D7269A"/>
    <w:rsid w:val="00D74F7D"/>
    <w:rsid w:val="00D77E14"/>
    <w:rsid w:val="00D80E5E"/>
    <w:rsid w:val="00D87BB3"/>
    <w:rsid w:val="00DA1A80"/>
    <w:rsid w:val="00DA28EF"/>
    <w:rsid w:val="00DA2906"/>
    <w:rsid w:val="00DB1DAD"/>
    <w:rsid w:val="00DC55DC"/>
    <w:rsid w:val="00DF0D6A"/>
    <w:rsid w:val="00DF4696"/>
    <w:rsid w:val="00DF5873"/>
    <w:rsid w:val="00DF6A6C"/>
    <w:rsid w:val="00DF6B8C"/>
    <w:rsid w:val="00E018FC"/>
    <w:rsid w:val="00E0396F"/>
    <w:rsid w:val="00E049B7"/>
    <w:rsid w:val="00E1001B"/>
    <w:rsid w:val="00E11F2F"/>
    <w:rsid w:val="00E16418"/>
    <w:rsid w:val="00E32C1A"/>
    <w:rsid w:val="00E33C1C"/>
    <w:rsid w:val="00E37303"/>
    <w:rsid w:val="00E37E6F"/>
    <w:rsid w:val="00E42B54"/>
    <w:rsid w:val="00E5265B"/>
    <w:rsid w:val="00E6243F"/>
    <w:rsid w:val="00E6521C"/>
    <w:rsid w:val="00E72EDC"/>
    <w:rsid w:val="00E77097"/>
    <w:rsid w:val="00E86D23"/>
    <w:rsid w:val="00E92BE4"/>
    <w:rsid w:val="00E959EE"/>
    <w:rsid w:val="00EB1270"/>
    <w:rsid w:val="00EB2625"/>
    <w:rsid w:val="00EB3238"/>
    <w:rsid w:val="00EF09AD"/>
    <w:rsid w:val="00EF1BBD"/>
    <w:rsid w:val="00EF4370"/>
    <w:rsid w:val="00F32840"/>
    <w:rsid w:val="00F4498C"/>
    <w:rsid w:val="00F4B396"/>
    <w:rsid w:val="00F5054E"/>
    <w:rsid w:val="00F551C2"/>
    <w:rsid w:val="00F60C6A"/>
    <w:rsid w:val="00F6248E"/>
    <w:rsid w:val="00F77CB1"/>
    <w:rsid w:val="00F82243"/>
    <w:rsid w:val="00FA5798"/>
    <w:rsid w:val="00FB4A0C"/>
    <w:rsid w:val="00FC0DC2"/>
    <w:rsid w:val="00FC581E"/>
    <w:rsid w:val="00FD3F61"/>
    <w:rsid w:val="00FD5089"/>
    <w:rsid w:val="00FE0D60"/>
    <w:rsid w:val="00FE7B15"/>
    <w:rsid w:val="00FF110B"/>
    <w:rsid w:val="00FF6520"/>
    <w:rsid w:val="01B0AB73"/>
    <w:rsid w:val="01DDEF12"/>
    <w:rsid w:val="01FA1EC3"/>
    <w:rsid w:val="0218E27C"/>
    <w:rsid w:val="02425C6E"/>
    <w:rsid w:val="025EA5EE"/>
    <w:rsid w:val="0271AD33"/>
    <w:rsid w:val="0291FF53"/>
    <w:rsid w:val="02B7278A"/>
    <w:rsid w:val="02C05BA7"/>
    <w:rsid w:val="0307A5AC"/>
    <w:rsid w:val="0328FF6E"/>
    <w:rsid w:val="0378253F"/>
    <w:rsid w:val="0379B331"/>
    <w:rsid w:val="03D6D357"/>
    <w:rsid w:val="040191E7"/>
    <w:rsid w:val="0420FBC0"/>
    <w:rsid w:val="048653D5"/>
    <w:rsid w:val="04A64A9D"/>
    <w:rsid w:val="04E29DB9"/>
    <w:rsid w:val="04FD34B5"/>
    <w:rsid w:val="0572F5B3"/>
    <w:rsid w:val="05872E7C"/>
    <w:rsid w:val="05975372"/>
    <w:rsid w:val="05E4EBC1"/>
    <w:rsid w:val="05F7FC69"/>
    <w:rsid w:val="063423C8"/>
    <w:rsid w:val="064A25D7"/>
    <w:rsid w:val="065D9D09"/>
    <w:rsid w:val="0663521E"/>
    <w:rsid w:val="06E077D7"/>
    <w:rsid w:val="071987EB"/>
    <w:rsid w:val="0732B048"/>
    <w:rsid w:val="076EC798"/>
    <w:rsid w:val="0792E432"/>
    <w:rsid w:val="07DDAB89"/>
    <w:rsid w:val="07FB46BE"/>
    <w:rsid w:val="083A2367"/>
    <w:rsid w:val="08836328"/>
    <w:rsid w:val="09675E61"/>
    <w:rsid w:val="099A37CB"/>
    <w:rsid w:val="09B157D8"/>
    <w:rsid w:val="09D4DCDC"/>
    <w:rsid w:val="09D567E3"/>
    <w:rsid w:val="0A822BB6"/>
    <w:rsid w:val="0A85F6CD"/>
    <w:rsid w:val="0A8979DE"/>
    <w:rsid w:val="0A8C03E5"/>
    <w:rsid w:val="0AB28BBE"/>
    <w:rsid w:val="0AFABB13"/>
    <w:rsid w:val="0BCFBD58"/>
    <w:rsid w:val="0C202429"/>
    <w:rsid w:val="0C455894"/>
    <w:rsid w:val="0CB61670"/>
    <w:rsid w:val="0DCE24E3"/>
    <w:rsid w:val="0DCF8D41"/>
    <w:rsid w:val="0E03F42F"/>
    <w:rsid w:val="0E148B9E"/>
    <w:rsid w:val="0E1F4F0F"/>
    <w:rsid w:val="0E2F28BA"/>
    <w:rsid w:val="0E95B2D8"/>
    <w:rsid w:val="0ED7D453"/>
    <w:rsid w:val="0F15DFE1"/>
    <w:rsid w:val="0F1E22B7"/>
    <w:rsid w:val="0F384856"/>
    <w:rsid w:val="0FB6DF2D"/>
    <w:rsid w:val="0FDDE92F"/>
    <w:rsid w:val="10C06A31"/>
    <w:rsid w:val="10E0DE6E"/>
    <w:rsid w:val="110951AF"/>
    <w:rsid w:val="115F8A7C"/>
    <w:rsid w:val="11D11EA6"/>
    <w:rsid w:val="125CB4B1"/>
    <w:rsid w:val="1270A8F9"/>
    <w:rsid w:val="1275B8C8"/>
    <w:rsid w:val="128FBE83"/>
    <w:rsid w:val="12C5FFCA"/>
    <w:rsid w:val="130971E0"/>
    <w:rsid w:val="13376D82"/>
    <w:rsid w:val="1344E9B3"/>
    <w:rsid w:val="1346B01B"/>
    <w:rsid w:val="135DD1DB"/>
    <w:rsid w:val="1389DF70"/>
    <w:rsid w:val="13AE229B"/>
    <w:rsid w:val="14C04AD0"/>
    <w:rsid w:val="14C7D0EB"/>
    <w:rsid w:val="14E2807C"/>
    <w:rsid w:val="155DA716"/>
    <w:rsid w:val="1566FB56"/>
    <w:rsid w:val="1590B508"/>
    <w:rsid w:val="15AF3B03"/>
    <w:rsid w:val="15BBEE80"/>
    <w:rsid w:val="15C75F45"/>
    <w:rsid w:val="1615DC8E"/>
    <w:rsid w:val="164F33B6"/>
    <w:rsid w:val="1683A535"/>
    <w:rsid w:val="168A9A1A"/>
    <w:rsid w:val="16B8E319"/>
    <w:rsid w:val="16D8CB27"/>
    <w:rsid w:val="16F1C935"/>
    <w:rsid w:val="16FC427E"/>
    <w:rsid w:val="172C8569"/>
    <w:rsid w:val="174DBFB9"/>
    <w:rsid w:val="1756B367"/>
    <w:rsid w:val="183CB801"/>
    <w:rsid w:val="1860CCB1"/>
    <w:rsid w:val="18669D70"/>
    <w:rsid w:val="1886E25D"/>
    <w:rsid w:val="18ED2EF1"/>
    <w:rsid w:val="1961C776"/>
    <w:rsid w:val="197DD41F"/>
    <w:rsid w:val="19B0851A"/>
    <w:rsid w:val="1A11C7A1"/>
    <w:rsid w:val="1A1332E6"/>
    <w:rsid w:val="1A259DFF"/>
    <w:rsid w:val="1A2F64EE"/>
    <w:rsid w:val="1A5DE17D"/>
    <w:rsid w:val="1ADA2D00"/>
    <w:rsid w:val="1AF7F11E"/>
    <w:rsid w:val="1B2FD8DD"/>
    <w:rsid w:val="1B3F024B"/>
    <w:rsid w:val="1B6FC748"/>
    <w:rsid w:val="1B831006"/>
    <w:rsid w:val="1B87765B"/>
    <w:rsid w:val="1B8C543C"/>
    <w:rsid w:val="1C24E615"/>
    <w:rsid w:val="1C49C8D5"/>
    <w:rsid w:val="1CD46A04"/>
    <w:rsid w:val="1CD8E336"/>
    <w:rsid w:val="1CEC9090"/>
    <w:rsid w:val="1D210362"/>
    <w:rsid w:val="1D28249D"/>
    <w:rsid w:val="1D64BC26"/>
    <w:rsid w:val="1D963C37"/>
    <w:rsid w:val="1DF43DEC"/>
    <w:rsid w:val="1DFE0296"/>
    <w:rsid w:val="1E169104"/>
    <w:rsid w:val="1E1A76D7"/>
    <w:rsid w:val="1F008C87"/>
    <w:rsid w:val="1F0D18AB"/>
    <w:rsid w:val="1F44C9AF"/>
    <w:rsid w:val="1F5EE623"/>
    <w:rsid w:val="1FD365EB"/>
    <w:rsid w:val="20292A33"/>
    <w:rsid w:val="202ED666"/>
    <w:rsid w:val="2036B965"/>
    <w:rsid w:val="20452A2E"/>
    <w:rsid w:val="20465B39"/>
    <w:rsid w:val="206CB9C8"/>
    <w:rsid w:val="208523E1"/>
    <w:rsid w:val="20A9EB55"/>
    <w:rsid w:val="20DE7B81"/>
    <w:rsid w:val="2102CB7F"/>
    <w:rsid w:val="21095603"/>
    <w:rsid w:val="210DB9E1"/>
    <w:rsid w:val="21658F74"/>
    <w:rsid w:val="2174C2CA"/>
    <w:rsid w:val="21BA9F83"/>
    <w:rsid w:val="21C2879B"/>
    <w:rsid w:val="21DA52DC"/>
    <w:rsid w:val="2217A552"/>
    <w:rsid w:val="2228CCA1"/>
    <w:rsid w:val="2281077D"/>
    <w:rsid w:val="22CC163E"/>
    <w:rsid w:val="22CD5592"/>
    <w:rsid w:val="23119C45"/>
    <w:rsid w:val="233C6714"/>
    <w:rsid w:val="23499298"/>
    <w:rsid w:val="234C5FBB"/>
    <w:rsid w:val="2352F89D"/>
    <w:rsid w:val="2357C491"/>
    <w:rsid w:val="2360A778"/>
    <w:rsid w:val="237E021F"/>
    <w:rsid w:val="23C4981F"/>
    <w:rsid w:val="2407A3DA"/>
    <w:rsid w:val="248D35E5"/>
    <w:rsid w:val="24E2523A"/>
    <w:rsid w:val="254A40C3"/>
    <w:rsid w:val="255E0749"/>
    <w:rsid w:val="25A0104A"/>
    <w:rsid w:val="2647A168"/>
    <w:rsid w:val="2692B11F"/>
    <w:rsid w:val="26E1B12F"/>
    <w:rsid w:val="278702F8"/>
    <w:rsid w:val="283292CF"/>
    <w:rsid w:val="286472BD"/>
    <w:rsid w:val="287B2877"/>
    <w:rsid w:val="290B4041"/>
    <w:rsid w:val="2963C830"/>
    <w:rsid w:val="29A2DCC5"/>
    <w:rsid w:val="29ED3D7F"/>
    <w:rsid w:val="29ED7F48"/>
    <w:rsid w:val="2A00431E"/>
    <w:rsid w:val="2A3CB05E"/>
    <w:rsid w:val="2A47C532"/>
    <w:rsid w:val="2A9C9F98"/>
    <w:rsid w:val="2B2443FA"/>
    <w:rsid w:val="2B3D5DE8"/>
    <w:rsid w:val="2C5934EC"/>
    <w:rsid w:val="2C63B021"/>
    <w:rsid w:val="2D0D596E"/>
    <w:rsid w:val="2DB8B74F"/>
    <w:rsid w:val="2E5971F6"/>
    <w:rsid w:val="2F14C88B"/>
    <w:rsid w:val="2F1564C3"/>
    <w:rsid w:val="2F3A7E8B"/>
    <w:rsid w:val="2F415ED8"/>
    <w:rsid w:val="2F79E009"/>
    <w:rsid w:val="2F7A2122"/>
    <w:rsid w:val="2FA97964"/>
    <w:rsid w:val="2FDC88E4"/>
    <w:rsid w:val="30AD7D34"/>
    <w:rsid w:val="30C46C40"/>
    <w:rsid w:val="312F19E0"/>
    <w:rsid w:val="31342010"/>
    <w:rsid w:val="3144E541"/>
    <w:rsid w:val="3189170F"/>
    <w:rsid w:val="31B4AC09"/>
    <w:rsid w:val="31D4798C"/>
    <w:rsid w:val="320EE301"/>
    <w:rsid w:val="33192346"/>
    <w:rsid w:val="334C540A"/>
    <w:rsid w:val="33781DAF"/>
    <w:rsid w:val="33DA45A4"/>
    <w:rsid w:val="34193D0F"/>
    <w:rsid w:val="342F6DB6"/>
    <w:rsid w:val="3437F8AC"/>
    <w:rsid w:val="3474CD07"/>
    <w:rsid w:val="34931FCA"/>
    <w:rsid w:val="350EDBE2"/>
    <w:rsid w:val="3577EB65"/>
    <w:rsid w:val="35CB3E17"/>
    <w:rsid w:val="360A5AB3"/>
    <w:rsid w:val="3649EB1B"/>
    <w:rsid w:val="3696A4D8"/>
    <w:rsid w:val="36BC7059"/>
    <w:rsid w:val="36C56267"/>
    <w:rsid w:val="36D02CDC"/>
    <w:rsid w:val="3714DCC5"/>
    <w:rsid w:val="373530F5"/>
    <w:rsid w:val="377853E7"/>
    <w:rsid w:val="37843136"/>
    <w:rsid w:val="37892A17"/>
    <w:rsid w:val="3801A7D8"/>
    <w:rsid w:val="3812E825"/>
    <w:rsid w:val="381ED3F0"/>
    <w:rsid w:val="38E9877A"/>
    <w:rsid w:val="390D6E1B"/>
    <w:rsid w:val="396E597A"/>
    <w:rsid w:val="397C28BC"/>
    <w:rsid w:val="39F3C9FC"/>
    <w:rsid w:val="3A1DF5A0"/>
    <w:rsid w:val="3A60238C"/>
    <w:rsid w:val="3A8586DD"/>
    <w:rsid w:val="3AAD8655"/>
    <w:rsid w:val="3AC6770C"/>
    <w:rsid w:val="3ADDFBDF"/>
    <w:rsid w:val="3B761C27"/>
    <w:rsid w:val="3B8F9A5D"/>
    <w:rsid w:val="3C33A2AE"/>
    <w:rsid w:val="3C55557B"/>
    <w:rsid w:val="3C70C1D4"/>
    <w:rsid w:val="3C71F382"/>
    <w:rsid w:val="3CA5D160"/>
    <w:rsid w:val="3CBFB417"/>
    <w:rsid w:val="3D2B6ABE"/>
    <w:rsid w:val="3D45565B"/>
    <w:rsid w:val="3D5A4E89"/>
    <w:rsid w:val="3E3AD278"/>
    <w:rsid w:val="3E512492"/>
    <w:rsid w:val="3E856A54"/>
    <w:rsid w:val="3E994F43"/>
    <w:rsid w:val="3EA1431F"/>
    <w:rsid w:val="3EAC57F3"/>
    <w:rsid w:val="3ED8C3EA"/>
    <w:rsid w:val="3F0E766A"/>
    <w:rsid w:val="3F761ABE"/>
    <w:rsid w:val="3FC82D76"/>
    <w:rsid w:val="3FD48840"/>
    <w:rsid w:val="400219BB"/>
    <w:rsid w:val="409B2BFD"/>
    <w:rsid w:val="409E88AF"/>
    <w:rsid w:val="40C2EADE"/>
    <w:rsid w:val="4102DCA9"/>
    <w:rsid w:val="4137BDC7"/>
    <w:rsid w:val="41799058"/>
    <w:rsid w:val="41F23B88"/>
    <w:rsid w:val="41FF6069"/>
    <w:rsid w:val="42356934"/>
    <w:rsid w:val="429098C2"/>
    <w:rsid w:val="42DD99C4"/>
    <w:rsid w:val="43BBA8A1"/>
    <w:rsid w:val="43DB9ADC"/>
    <w:rsid w:val="441CD163"/>
    <w:rsid w:val="4425AF8C"/>
    <w:rsid w:val="446D1907"/>
    <w:rsid w:val="449A291B"/>
    <w:rsid w:val="449E4A4D"/>
    <w:rsid w:val="44D8146B"/>
    <w:rsid w:val="45577902"/>
    <w:rsid w:val="45A7CDC8"/>
    <w:rsid w:val="45B77230"/>
    <w:rsid w:val="4624F8A1"/>
    <w:rsid w:val="464D017B"/>
    <w:rsid w:val="46635794"/>
    <w:rsid w:val="4666F7BB"/>
    <w:rsid w:val="4680E618"/>
    <w:rsid w:val="468472DE"/>
    <w:rsid w:val="46A62629"/>
    <w:rsid w:val="46A685D3"/>
    <w:rsid w:val="47FECB25"/>
    <w:rsid w:val="4831E2DD"/>
    <w:rsid w:val="48496029"/>
    <w:rsid w:val="488F19C4"/>
    <w:rsid w:val="4942EECC"/>
    <w:rsid w:val="49F39D39"/>
    <w:rsid w:val="4ACE872D"/>
    <w:rsid w:val="4ADEBFF0"/>
    <w:rsid w:val="4B511293"/>
    <w:rsid w:val="4B6CA07B"/>
    <w:rsid w:val="4BAD9229"/>
    <w:rsid w:val="4BEB19BD"/>
    <w:rsid w:val="4BFAE83B"/>
    <w:rsid w:val="4C0DA68C"/>
    <w:rsid w:val="4C3D2CD6"/>
    <w:rsid w:val="4C4A103C"/>
    <w:rsid w:val="4C754959"/>
    <w:rsid w:val="4C7A9051"/>
    <w:rsid w:val="4CD7A025"/>
    <w:rsid w:val="4CEBA952"/>
    <w:rsid w:val="4D0870DC"/>
    <w:rsid w:val="4D2A47A4"/>
    <w:rsid w:val="4D2A771C"/>
    <w:rsid w:val="4D2A8401"/>
    <w:rsid w:val="4D578EBC"/>
    <w:rsid w:val="4E38363F"/>
    <w:rsid w:val="4F423D25"/>
    <w:rsid w:val="4F73F4DC"/>
    <w:rsid w:val="4F89A9EC"/>
    <w:rsid w:val="4F9FB3B8"/>
    <w:rsid w:val="4FD453C2"/>
    <w:rsid w:val="50105479"/>
    <w:rsid w:val="506224C3"/>
    <w:rsid w:val="507A48E0"/>
    <w:rsid w:val="50916D08"/>
    <w:rsid w:val="5096DCFA"/>
    <w:rsid w:val="5106C0A4"/>
    <w:rsid w:val="510D87E1"/>
    <w:rsid w:val="5144560B"/>
    <w:rsid w:val="5190848A"/>
    <w:rsid w:val="51D5C645"/>
    <w:rsid w:val="522D3D69"/>
    <w:rsid w:val="524E4E67"/>
    <w:rsid w:val="526A0C41"/>
    <w:rsid w:val="5275329D"/>
    <w:rsid w:val="527E7B8A"/>
    <w:rsid w:val="53071F14"/>
    <w:rsid w:val="53BC9B1E"/>
    <w:rsid w:val="54060BA3"/>
    <w:rsid w:val="543E28A0"/>
    <w:rsid w:val="54623B01"/>
    <w:rsid w:val="5463327D"/>
    <w:rsid w:val="54737D94"/>
    <w:rsid w:val="54A2EF75"/>
    <w:rsid w:val="54A71A8F"/>
    <w:rsid w:val="54A73435"/>
    <w:rsid w:val="54BE4A0E"/>
    <w:rsid w:val="55103A82"/>
    <w:rsid w:val="555D7CB8"/>
    <w:rsid w:val="558A8808"/>
    <w:rsid w:val="55BC6949"/>
    <w:rsid w:val="55BE9367"/>
    <w:rsid w:val="562082AA"/>
    <w:rsid w:val="5633DAC9"/>
    <w:rsid w:val="566ED94F"/>
    <w:rsid w:val="569A5DDC"/>
    <w:rsid w:val="56CB1EA9"/>
    <w:rsid w:val="56E6493D"/>
    <w:rsid w:val="578153E9"/>
    <w:rsid w:val="578CAA77"/>
    <w:rsid w:val="579327A5"/>
    <w:rsid w:val="57A31615"/>
    <w:rsid w:val="57AAE2E6"/>
    <w:rsid w:val="57C1BD62"/>
    <w:rsid w:val="5806ACA7"/>
    <w:rsid w:val="584C9B5E"/>
    <w:rsid w:val="58851116"/>
    <w:rsid w:val="58E56C39"/>
    <w:rsid w:val="58EEDD8B"/>
    <w:rsid w:val="592CC2B1"/>
    <w:rsid w:val="5936A3A0"/>
    <w:rsid w:val="597DD995"/>
    <w:rsid w:val="599413A4"/>
    <w:rsid w:val="59D17CF7"/>
    <w:rsid w:val="5A404C7F"/>
    <w:rsid w:val="5A81451A"/>
    <w:rsid w:val="5A84B7CC"/>
    <w:rsid w:val="5AC44B39"/>
    <w:rsid w:val="5AF21561"/>
    <w:rsid w:val="5B4A3852"/>
    <w:rsid w:val="5B5B71C7"/>
    <w:rsid w:val="5B8A7168"/>
    <w:rsid w:val="5B9D08DA"/>
    <w:rsid w:val="5C1130FE"/>
    <w:rsid w:val="5C1D157B"/>
    <w:rsid w:val="5C2A9718"/>
    <w:rsid w:val="5C5D5EDB"/>
    <w:rsid w:val="5C741401"/>
    <w:rsid w:val="5C90D8C7"/>
    <w:rsid w:val="5C927B50"/>
    <w:rsid w:val="5CA4A7D2"/>
    <w:rsid w:val="5CA50F1F"/>
    <w:rsid w:val="5D2CF945"/>
    <w:rsid w:val="5D5384F1"/>
    <w:rsid w:val="5DEC9326"/>
    <w:rsid w:val="5DF5571A"/>
    <w:rsid w:val="5DFF10A3"/>
    <w:rsid w:val="5E1F0A34"/>
    <w:rsid w:val="5E347202"/>
    <w:rsid w:val="5E3A818D"/>
    <w:rsid w:val="5E41033C"/>
    <w:rsid w:val="5E60C2D7"/>
    <w:rsid w:val="5EB75513"/>
    <w:rsid w:val="5EF7E1FB"/>
    <w:rsid w:val="5F886387"/>
    <w:rsid w:val="5F99B7B0"/>
    <w:rsid w:val="5FB347B3"/>
    <w:rsid w:val="5FD431EE"/>
    <w:rsid w:val="600D6F93"/>
    <w:rsid w:val="602D9D5B"/>
    <w:rsid w:val="603AF9F3"/>
    <w:rsid w:val="608E55C3"/>
    <w:rsid w:val="60C55388"/>
    <w:rsid w:val="60E4A221"/>
    <w:rsid w:val="60FFD37B"/>
    <w:rsid w:val="613459B7"/>
    <w:rsid w:val="61537EF9"/>
    <w:rsid w:val="619C704B"/>
    <w:rsid w:val="61C96DBC"/>
    <w:rsid w:val="61E0AD4F"/>
    <w:rsid w:val="624ABD79"/>
    <w:rsid w:val="62CC25C9"/>
    <w:rsid w:val="62E70A87"/>
    <w:rsid w:val="63124613"/>
    <w:rsid w:val="63214DE5"/>
    <w:rsid w:val="63779C84"/>
    <w:rsid w:val="63DAAC6E"/>
    <w:rsid w:val="63FCF44A"/>
    <w:rsid w:val="641A801E"/>
    <w:rsid w:val="6445FD74"/>
    <w:rsid w:val="64E8A384"/>
    <w:rsid w:val="65042200"/>
    <w:rsid w:val="652B7857"/>
    <w:rsid w:val="654F2DC5"/>
    <w:rsid w:val="65584915"/>
    <w:rsid w:val="655AFDEF"/>
    <w:rsid w:val="65E00F87"/>
    <w:rsid w:val="65FDD41C"/>
    <w:rsid w:val="665354D7"/>
    <w:rsid w:val="6695F90B"/>
    <w:rsid w:val="66EC9A96"/>
    <w:rsid w:val="670E5620"/>
    <w:rsid w:val="671C5A19"/>
    <w:rsid w:val="6756AB99"/>
    <w:rsid w:val="67908121"/>
    <w:rsid w:val="67AA6F87"/>
    <w:rsid w:val="67C224A7"/>
    <w:rsid w:val="67C31C0A"/>
    <w:rsid w:val="67CEDFCE"/>
    <w:rsid w:val="67F16CEC"/>
    <w:rsid w:val="681E8AC4"/>
    <w:rsid w:val="6831C96C"/>
    <w:rsid w:val="6846D513"/>
    <w:rsid w:val="68584DFA"/>
    <w:rsid w:val="6870A79A"/>
    <w:rsid w:val="68904D36"/>
    <w:rsid w:val="68DF7044"/>
    <w:rsid w:val="6921308F"/>
    <w:rsid w:val="69B3B542"/>
    <w:rsid w:val="69BDCD37"/>
    <w:rsid w:val="69CD99CD"/>
    <w:rsid w:val="69F58199"/>
    <w:rsid w:val="6A266A84"/>
    <w:rsid w:val="6A4F9A25"/>
    <w:rsid w:val="6A664FE5"/>
    <w:rsid w:val="6A6760C1"/>
    <w:rsid w:val="6AC1F204"/>
    <w:rsid w:val="6AE5F8BE"/>
    <w:rsid w:val="6B13B415"/>
    <w:rsid w:val="6B2C36B9"/>
    <w:rsid w:val="6B5FAC90"/>
    <w:rsid w:val="6B6ADA93"/>
    <w:rsid w:val="6B72B487"/>
    <w:rsid w:val="6B7F475A"/>
    <w:rsid w:val="6B8EFF01"/>
    <w:rsid w:val="6BC23AE5"/>
    <w:rsid w:val="6C51C7BD"/>
    <w:rsid w:val="6CB736DA"/>
    <w:rsid w:val="6CD17C19"/>
    <w:rsid w:val="6D5A25E7"/>
    <w:rsid w:val="6D646F47"/>
    <w:rsid w:val="6D913FC7"/>
    <w:rsid w:val="6DB1C559"/>
    <w:rsid w:val="6DF61D94"/>
    <w:rsid w:val="6E272E97"/>
    <w:rsid w:val="6E293955"/>
    <w:rsid w:val="6E630AE8"/>
    <w:rsid w:val="6E84AAD8"/>
    <w:rsid w:val="6EECAA5B"/>
    <w:rsid w:val="6EF9DBA7"/>
    <w:rsid w:val="6F0EA593"/>
    <w:rsid w:val="6FE8C666"/>
    <w:rsid w:val="7027E126"/>
    <w:rsid w:val="70F70E11"/>
    <w:rsid w:val="71344CDE"/>
    <w:rsid w:val="71555867"/>
    <w:rsid w:val="718496C7"/>
    <w:rsid w:val="719E6C65"/>
    <w:rsid w:val="71AC44AD"/>
    <w:rsid w:val="71E7DE58"/>
    <w:rsid w:val="72B16201"/>
    <w:rsid w:val="72B4553B"/>
    <w:rsid w:val="72DCDDDD"/>
    <w:rsid w:val="730A34D6"/>
    <w:rsid w:val="73381A54"/>
    <w:rsid w:val="733F5F35"/>
    <w:rsid w:val="743DC905"/>
    <w:rsid w:val="74991BAF"/>
    <w:rsid w:val="74A76ED8"/>
    <w:rsid w:val="74F5C3F1"/>
    <w:rsid w:val="753572E6"/>
    <w:rsid w:val="753A9220"/>
    <w:rsid w:val="755BEBDF"/>
    <w:rsid w:val="755C6A91"/>
    <w:rsid w:val="75950971"/>
    <w:rsid w:val="75A437F1"/>
    <w:rsid w:val="760E707E"/>
    <w:rsid w:val="7669F6B0"/>
    <w:rsid w:val="767F06D2"/>
    <w:rsid w:val="767FB5D0"/>
    <w:rsid w:val="76B79294"/>
    <w:rsid w:val="76D19808"/>
    <w:rsid w:val="76D384BC"/>
    <w:rsid w:val="76DDA24B"/>
    <w:rsid w:val="7701031E"/>
    <w:rsid w:val="772A3B66"/>
    <w:rsid w:val="7737504F"/>
    <w:rsid w:val="775BA114"/>
    <w:rsid w:val="775CF17C"/>
    <w:rsid w:val="77F609D5"/>
    <w:rsid w:val="782AA0C6"/>
    <w:rsid w:val="787DE94A"/>
    <w:rsid w:val="789CD37F"/>
    <w:rsid w:val="78C45157"/>
    <w:rsid w:val="790508BD"/>
    <w:rsid w:val="79AC66DC"/>
    <w:rsid w:val="79C6E9AE"/>
    <w:rsid w:val="79FA3EB6"/>
    <w:rsid w:val="7A096DA8"/>
    <w:rsid w:val="7A0ACD6A"/>
    <w:rsid w:val="7A17C778"/>
    <w:rsid w:val="7A1B1D2B"/>
    <w:rsid w:val="7A3FACE6"/>
    <w:rsid w:val="7A641A65"/>
    <w:rsid w:val="7A711EC1"/>
    <w:rsid w:val="7A73E68A"/>
    <w:rsid w:val="7A8735A3"/>
    <w:rsid w:val="7AC95766"/>
    <w:rsid w:val="7AC99FD5"/>
    <w:rsid w:val="7AECC384"/>
    <w:rsid w:val="7AF91461"/>
    <w:rsid w:val="7B2FBE9E"/>
    <w:rsid w:val="7B5CF42E"/>
    <w:rsid w:val="7B7758AD"/>
    <w:rsid w:val="7BB397D9"/>
    <w:rsid w:val="7C2328BB"/>
    <w:rsid w:val="7C23487F"/>
    <w:rsid w:val="7C472577"/>
    <w:rsid w:val="7C4DD75A"/>
    <w:rsid w:val="7CB1D92D"/>
    <w:rsid w:val="7CFB675E"/>
    <w:rsid w:val="7D266D5B"/>
    <w:rsid w:val="7D57D5E5"/>
    <w:rsid w:val="7D70D0ED"/>
    <w:rsid w:val="7D8B34CA"/>
    <w:rsid w:val="7D8BCE01"/>
    <w:rsid w:val="7D9BBB27"/>
    <w:rsid w:val="7DD86E17"/>
    <w:rsid w:val="7E5F8B43"/>
    <w:rsid w:val="7E9121A4"/>
    <w:rsid w:val="7F516CD0"/>
    <w:rsid w:val="7FD79679"/>
    <w:rsid w:val="7FD9E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3E68A"/>
  <w15:chartTrackingRefBased/>
  <w15:docId w15:val="{5915A423-BD3F-460F-9FA3-178972F2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n">
    <w:name w:val="Revision"/>
    <w:hidden/>
    <w:uiPriority w:val="99"/>
    <w:semiHidden/>
    <w:rsid w:val="00323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255ac8-6cfb-444f-a0d7-c179c4726f2c" xsi:nil="true"/>
    <lcf76f155ced4ddcb4097134ff3c332f xmlns="b315f010-0d37-46c2-94cf-1efb5dd90e0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693BD05A04E44814971DE2159D38E" ma:contentTypeVersion="17" ma:contentTypeDescription="Crear nuevo documento." ma:contentTypeScope="" ma:versionID="9c2851497a5f3fba425b19e361b8ec9c">
  <xsd:schema xmlns:xsd="http://www.w3.org/2001/XMLSchema" xmlns:xs="http://www.w3.org/2001/XMLSchema" xmlns:p="http://schemas.microsoft.com/office/2006/metadata/properties" xmlns:ns2="b315f010-0d37-46c2-94cf-1efb5dd90e05" xmlns:ns3="23255ac8-6cfb-444f-a0d7-c179c4726f2c" targetNamespace="http://schemas.microsoft.com/office/2006/metadata/properties" ma:root="true" ma:fieldsID="54e9c09080719a5e1b2c96d636f91d0d" ns2:_="" ns3:_="">
    <xsd:import namespace="b315f010-0d37-46c2-94cf-1efb5dd90e05"/>
    <xsd:import namespace="23255ac8-6cfb-444f-a0d7-c179c4726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5f010-0d37-46c2-94cf-1efb5dd9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5c129e9-f9a6-4a0d-9647-532927b0e7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55ac8-6cfb-444f-a0d7-c179c4726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2c6e37-40ce-446c-8afe-a65758c3560c}" ma:internalName="TaxCatchAll" ma:showField="CatchAllData" ma:web="23255ac8-6cfb-444f-a0d7-c179c4726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95596D-8004-480C-8CD5-FA13B878B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86A0D-EC7D-468D-A8C6-DECD576863AA}">
  <ds:schemaRefs>
    <ds:schemaRef ds:uri="http://schemas.microsoft.com/office/2006/metadata/properties"/>
    <ds:schemaRef ds:uri="http://schemas.microsoft.com/office/infopath/2007/PartnerControls"/>
    <ds:schemaRef ds:uri="23255ac8-6cfb-444f-a0d7-c179c4726f2c"/>
    <ds:schemaRef ds:uri="b315f010-0d37-46c2-94cf-1efb5dd90e05"/>
  </ds:schemaRefs>
</ds:datastoreItem>
</file>

<file path=customXml/itemProps3.xml><?xml version="1.0" encoding="utf-8"?>
<ds:datastoreItem xmlns:ds="http://schemas.openxmlformats.org/officeDocument/2006/customXml" ds:itemID="{575F4C26-6D79-4CCB-81E5-43027D18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5f010-0d37-46c2-94cf-1efb5dd90e05"/>
    <ds:schemaRef ds:uri="23255ac8-6cfb-444f-a0d7-c179c4726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Salcedo</dc:creator>
  <keywords/>
  <dc:description/>
  <lastModifiedBy>Erick Salcedo</lastModifiedBy>
  <revision>378</revision>
  <dcterms:created xsi:type="dcterms:W3CDTF">2023-09-19T21:05:00.0000000Z</dcterms:created>
  <dcterms:modified xsi:type="dcterms:W3CDTF">2023-12-14T13:53:52.5704134Z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0x0101007EB693BD05A04E44814971DE2159D38E</vt:lpwstr>
  </property>
  <property fmtid="{D5CDD505-2E9C-101B-9397-08002B2CF9AE}" pid="3" name="MediaServiceImageTags">
    <vt:lpwstr/>
  </property>
</Properties>
</file>