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281C" w:rsidRDefault="0060281C">
      <w:r w:rsidRPr="0060281C">
        <w:t xml:space="preserve">50 оттенков </w:t>
      </w:r>
      <w:proofErr w:type="spellStart"/>
      <w:r w:rsidRPr="0060281C">
        <w:t>пудрового</w:t>
      </w:r>
      <w:proofErr w:type="spellEnd"/>
      <w:r w:rsidR="00E3156A">
        <w:t>, 102 кв. метра</w:t>
      </w:r>
      <w:r>
        <w:t>.</w:t>
      </w:r>
    </w:p>
    <w:p w:rsidR="0060281C" w:rsidRDefault="0060281C"/>
    <w:p w:rsidR="0060281C" w:rsidRDefault="00E3156A" w:rsidP="0060281C">
      <w:bookmarkStart w:id="0" w:name="_GoBack"/>
      <w:r>
        <w:t xml:space="preserve">  </w:t>
      </w:r>
      <w:r w:rsidR="0060281C">
        <w:t>Вся квартира по пожеланию заказчицы выполнена в очень светлых оттенках. Много света, фактур, объёмных поверхностей - вот, всё, что нужно для стильного, воздушного и уютного интерьера. Здесь представлены два варианта дивана(</w:t>
      </w:r>
      <w:proofErr w:type="spellStart"/>
      <w:r w:rsidR="0060281C">
        <w:t>ов</w:t>
      </w:r>
      <w:proofErr w:type="spellEnd"/>
      <w:r w:rsidR="0060281C">
        <w:t>), остановились на втором).</w:t>
      </w:r>
    </w:p>
    <w:p w:rsidR="0060281C" w:rsidRDefault="0060281C" w:rsidP="0060281C">
      <w:r>
        <w:t xml:space="preserve">  И, конечно, нельзя не </w:t>
      </w:r>
      <w:r w:rsidR="00E3156A">
        <w:t xml:space="preserve">отметить </w:t>
      </w:r>
      <w:proofErr w:type="spellStart"/>
      <w:r w:rsidR="00E3156A">
        <w:t>мимишность</w:t>
      </w:r>
      <w:proofErr w:type="spellEnd"/>
      <w:r w:rsidR="00E3156A">
        <w:t xml:space="preserve"> детской для маленькой принцессы</w:t>
      </w:r>
      <w:r>
        <w:t>))</w:t>
      </w:r>
      <w:bookmarkEnd w:id="0"/>
    </w:p>
    <w:sectPr w:rsidR="00602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A91"/>
    <w:rsid w:val="00406835"/>
    <w:rsid w:val="00533A91"/>
    <w:rsid w:val="00583CDB"/>
    <w:rsid w:val="0060281C"/>
    <w:rsid w:val="00E3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13AC21-9AB3-4B54-A027-8F2280F45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317</Characters>
  <Application>Microsoft Office Word</Application>
  <DocSecurity>0</DocSecurity>
  <Lines>2</Lines>
  <Paragraphs>1</Paragraphs>
  <ScaleCrop>false</ScaleCrop>
  <Company>SPecialiST RePack</Company>
  <LinksUpToDate>false</LinksUpToDate>
  <CharactersWithSpaces>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5</cp:revision>
  <dcterms:created xsi:type="dcterms:W3CDTF">2026-09-11T16:19:00Z</dcterms:created>
  <dcterms:modified xsi:type="dcterms:W3CDTF">2026-09-11T18:31:00Z</dcterms:modified>
</cp:coreProperties>
</file>