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D8E5" w14:textId="00A2D50B" w:rsidR="00756DAE" w:rsidRDefault="00756DAE">
      <w:hyperlink r:id="rId4" w:history="1">
        <w:r w:rsidRPr="007F6476">
          <w:rPr>
            <w:rStyle w:val="Hyperlink"/>
          </w:rPr>
          <w:t>https://github.com/Potatoman247/CSD420-H307</w:t>
        </w:r>
      </w:hyperlink>
    </w:p>
    <w:p w14:paraId="72998B6B" w14:textId="77777777" w:rsidR="00756DAE" w:rsidRDefault="00756DAE"/>
    <w:p w14:paraId="0720AAEE" w14:textId="7D2D5DF1" w:rsidR="00756DAE" w:rsidRDefault="00756DAE">
      <w:r w:rsidRPr="00756DAE">
        <w:drawing>
          <wp:inline distT="0" distB="0" distL="0" distR="0" wp14:anchorId="5079D944" wp14:editId="05E9E859">
            <wp:extent cx="5943600" cy="2985135"/>
            <wp:effectExtent l="0" t="0" r="0" b="5715"/>
            <wp:docPr id="53307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74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FB56" w14:textId="77777777" w:rsidR="00756DAE" w:rsidRDefault="00756DAE"/>
    <w:p w14:paraId="48F13A07" w14:textId="6D16EA5A" w:rsidR="00756DAE" w:rsidRDefault="00756DAE">
      <w:r w:rsidRPr="00756DAE">
        <w:drawing>
          <wp:inline distT="0" distB="0" distL="0" distR="0" wp14:anchorId="23297CA7" wp14:editId="5375749C">
            <wp:extent cx="4848902" cy="1448002"/>
            <wp:effectExtent l="0" t="0" r="8890" b="0"/>
            <wp:docPr id="497464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42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AE"/>
    <w:rsid w:val="000416F2"/>
    <w:rsid w:val="0075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ED3B"/>
  <w15:chartTrackingRefBased/>
  <w15:docId w15:val="{61192558-650C-4AF8-91E1-B167FD17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D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otatoman247/CSD420-H3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Jacoby</dc:creator>
  <cp:keywords/>
  <dc:description/>
  <cp:lastModifiedBy>Aidan Jacoby</cp:lastModifiedBy>
  <cp:revision>1</cp:revision>
  <dcterms:created xsi:type="dcterms:W3CDTF">2025-10-25T18:01:00Z</dcterms:created>
  <dcterms:modified xsi:type="dcterms:W3CDTF">2025-10-25T18:02:00Z</dcterms:modified>
</cp:coreProperties>
</file>