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8352" w14:textId="77777777" w:rsidR="00942C9C" w:rsidRDefault="002754FD">
      <w:pPr>
        <w:spacing w:after="299"/>
        <w:ind w:left="566"/>
      </w:pPr>
      <w:r>
        <w:rPr>
          <w:noProof/>
        </w:rPr>
        <mc:AlternateContent>
          <mc:Choice Requires="wpg">
            <w:drawing>
              <wp:inline distT="0" distB="0" distL="0" distR="0" wp14:anchorId="7DAB343A" wp14:editId="2BFF8A69">
                <wp:extent cx="6121909" cy="661950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661950"/>
                          <a:chOff x="0" y="0"/>
                          <a:chExt cx="6121909" cy="6619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379744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1BBB" w14:textId="77777777" w:rsidR="00562588" w:rsidRDefault="00562588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1668" y="0"/>
                            <a:ext cx="5472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3834" w14:textId="77777777" w:rsidR="00562588" w:rsidRDefault="00562588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2816" y="0"/>
                            <a:ext cx="99668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8BF5" w14:textId="77777777" w:rsidR="00562588" w:rsidRDefault="00562588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82624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5034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1580" y="0"/>
                            <a:ext cx="9885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A657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5529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BA4C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4248" y="0"/>
                            <a:ext cx="128907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3918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351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E80A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82468" y="0"/>
                            <a:ext cx="8229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BD31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2736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32AB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6740" y="147828"/>
                            <a:ext cx="120814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35D2" w14:textId="77777777" w:rsidR="00562588" w:rsidRDefault="00562588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95044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66AB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5524" y="147828"/>
                            <a:ext cx="76572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852A" w14:textId="77777777" w:rsidR="00562588" w:rsidRDefault="00562588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01596" y="147828"/>
                            <a:ext cx="7677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21F7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508" y="147828"/>
                            <a:ext cx="6544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01CB" w14:textId="77777777" w:rsidR="00562588" w:rsidRDefault="00562588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176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2733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80716" y="147828"/>
                            <a:ext cx="8285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16E8" w14:textId="77777777" w:rsidR="00562588" w:rsidRDefault="00562588"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8A9F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2156" y="147828"/>
                            <a:ext cx="46548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653" w14:textId="77777777" w:rsidR="00562588" w:rsidRDefault="00562588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22676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641D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5152" y="373380"/>
                            <a:ext cx="666755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8A7E" w14:textId="77777777" w:rsidR="00562588" w:rsidRDefault="00562588"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36548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131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65504" y="373380"/>
                            <a:ext cx="45646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3838" w14:textId="77777777" w:rsidR="00562588" w:rsidRDefault="00562588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0840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1763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37360" y="373380"/>
                            <a:ext cx="506933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7CA" w14:textId="77777777" w:rsidR="00562588" w:rsidRDefault="00562588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16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7316" y="373380"/>
                            <a:ext cx="5979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9043" w14:textId="77777777" w:rsidR="00562588" w:rsidRDefault="00562588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6896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5BA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25852" y="373380"/>
                            <a:ext cx="33099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77CC" w14:textId="77777777" w:rsidR="00562588" w:rsidRDefault="00562588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7426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7438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76733"/>
                            <a:ext cx="227990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9" name="Shape 5919"/>
                        <wps:cNvSpPr/>
                        <wps:spPr>
                          <a:xfrm>
                            <a:off x="0" y="636041"/>
                            <a:ext cx="6121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B343A" id="Group 5327" o:spid="_x0000_s1026" style="width:482.05pt;height:52.1pt;mso-position-horizontal-relative:char;mso-position-vertical-relative:line" coordsize="61219,66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MmhS4heKVFkidSrI4yrA8EEdxT6KAPFvB/7GPwV&#10;8BePD4y0L4d6PYeIA/mxXCxFlgfnLxRklY25PKgV7T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">
                <v:rect id="Rectangle 7" o:spid="_x0000_s1027" style="position:absolute;left:1066;width:37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79E1BBB" w14:textId="77777777" w:rsidR="00562588" w:rsidRDefault="00562588"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</v:rect>
                <v:rect id="Rectangle 8" o:spid="_x0000_s1028" style="position:absolute;left:3916;width:5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023834" w14:textId="77777777" w:rsidR="00562588" w:rsidRDefault="00562588"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9" o:spid="_x0000_s1029" style="position:absolute;left:4328;width:99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58BF5" w14:textId="77777777" w:rsidR="00562588" w:rsidRDefault="00562588"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</v:rect>
                <v:rect id="Rectangle 10" o:spid="_x0000_s1030" style="position:absolute;left:11826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755034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2115;width:988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3DA657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</v:rect>
                <v:rect id="Rectangle 12" o:spid="_x0000_s1032" style="position:absolute;left:19552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A2BA4C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9842;width:1289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253918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</v:rect>
                <v:rect id="Rectangle 14" o:spid="_x0000_s1034" style="position:absolute;left:29535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8FE80A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9824;width:82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E2ABD31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16" o:spid="_x0000_s1036" style="position:absolute;left:36027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7732AB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867;top:1478;width:1208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4335D2" w14:textId="77777777" w:rsidR="00562588" w:rsidRDefault="00562588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</v:rect>
                <v:rect id="Rectangle 18" o:spid="_x0000_s1038" style="position:absolute;left:14950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0766AB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55;top:1478;width:765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47852A" w14:textId="77777777" w:rsidR="00562588" w:rsidRDefault="00562588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</v:rect>
                <v:rect id="Rectangle 20" o:spid="_x0000_s1040" style="position:absolute;left:21015;top:1478;width:7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6921F7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1595;top:1478;width:654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0FE01CB" w14:textId="77777777" w:rsidR="00562588" w:rsidRDefault="00562588"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</v:rect>
                <v:rect id="Rectangle 22" o:spid="_x0000_s1042" style="position:absolute;left:26517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2E2733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6807;top:1478;width:8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6816E8" w14:textId="77777777" w:rsidR="00562588" w:rsidRDefault="00562588"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</v:rect>
                <v:rect id="Rectangle 24" o:spid="_x0000_s1044" style="position:absolute;left:27432;top:1478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58A9F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721;top:1478;width:465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0F6653" w14:textId="77777777" w:rsidR="00562588" w:rsidRDefault="00562588"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</v:rect>
                <v:rect id="Rectangle 26" o:spid="_x0000_s1046" style="position:absolute;left:31226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C5641D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351;top:3733;width:66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C8A7E" w14:textId="77777777" w:rsidR="00562588" w:rsidRDefault="00562588"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</v:rect>
                <v:rect id="Rectangle 28" o:spid="_x0000_s1048" style="position:absolute;left:13365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6D32131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3655;top:3733;width:456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5F3838" w14:textId="77777777" w:rsidR="00562588" w:rsidRDefault="00562588"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</v:rect>
                <v:rect id="Rectangle 30" o:spid="_x0000_s1050" style="position:absolute;left:17084;top:3733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651763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17373;top:3733;width:506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EE07CA" w14:textId="77777777" w:rsidR="00562588" w:rsidRDefault="00562588"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</v:rect>
                <v:rect id="Rectangle 32" o:spid="_x0000_s1052" style="position:absolute;left:21183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D24E16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1473;top:3733;width:597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189043" w14:textId="77777777" w:rsidR="00562588" w:rsidRDefault="00562588"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</v:rect>
                <v:rect id="Rectangle 34" o:spid="_x0000_s1054" style="position:absolute;left:25968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3D15BA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6258;top:3733;width:33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88677CC" w14:textId="77777777" w:rsidR="00562588" w:rsidRDefault="00562588"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</v:rect>
                <v:rect id="Rectangle 36" o:spid="_x0000_s1056" style="position:absolute;left:28742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E2A7438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57" type="#_x0000_t75" style="position:absolute;left:38404;top:767;width:22799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">
                  <v:imagedata r:id="rId7" o:title=""/>
                </v:shape>
                <v:shape id="Shape 5919" o:spid="_x0000_s1058" style="position:absolute;top:6360;width:61219;height:259;visibility:visible;mso-wrap-style:square;v-text-anchor:top" coordsize="6121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" path="m,l6121909,r,25908l,25908,,e" fillcolor="black" stroked="f" strokeweight="0">
                  <v:stroke miterlimit="83231f" joinstyle="miter"/>
                  <v:path arrowok="t" textboxrect="0,0,6121909,25908"/>
                </v:shape>
                <w10:anchorlock/>
              </v:group>
            </w:pict>
          </mc:Fallback>
        </mc:AlternateContent>
      </w:r>
    </w:p>
    <w:p w14:paraId="1BFBB6A9" w14:textId="594EF9F8" w:rsidR="002754FD" w:rsidRDefault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Pr="002754FD">
        <w:rPr>
          <w:rFonts w:ascii="Arial" w:eastAsia="Arial" w:hAnsi="Arial" w:cs="Arial"/>
          <w:sz w:val="24"/>
          <w:u w:val="single"/>
        </w:rPr>
        <w:t xml:space="preserve"> </w:t>
      </w:r>
      <w:r w:rsidR="00DD243C" w:rsidRPr="00E268AB">
        <w:rPr>
          <w:rFonts w:ascii="Arial" w:hAnsi="Arial" w:cs="Arial"/>
          <w:sz w:val="24"/>
          <w:szCs w:val="24"/>
          <w:u w:val="single"/>
        </w:rPr>
        <w:t>Р3208</w:t>
      </w:r>
      <w:r w:rsidR="00DD243C" w:rsidRPr="00DD243C">
        <w:rPr>
          <w:rFonts w:ascii="Arial" w:hAnsi="Arial" w:cs="Arial"/>
          <w:sz w:val="24"/>
          <w:szCs w:val="24"/>
          <w:u w:val="single"/>
        </w:rPr>
        <w:t>;</w:t>
      </w:r>
      <w:r w:rsidR="00DD243C">
        <w:rPr>
          <w:rFonts w:ascii="Arial" w:hAnsi="Arial" w:cs="Arial"/>
          <w:sz w:val="24"/>
          <w:szCs w:val="24"/>
          <w:u w:val="single"/>
          <w:lang w:val="en-US"/>
        </w:rPr>
        <w:t>P</w:t>
      </w:r>
      <w:r w:rsidR="00DD243C" w:rsidRPr="00DD243C">
        <w:rPr>
          <w:rFonts w:ascii="Arial" w:hAnsi="Arial" w:cs="Arial"/>
          <w:sz w:val="24"/>
          <w:szCs w:val="24"/>
          <w:u w:val="single"/>
        </w:rPr>
        <w:t xml:space="preserve">3207 </w:t>
      </w:r>
      <w:r w:rsidR="00DD243C" w:rsidRPr="00E268AB">
        <w:rPr>
          <w:rFonts w:ascii="Arial" w:hAnsi="Arial" w:cs="Arial"/>
          <w:sz w:val="24"/>
          <w:szCs w:val="24"/>
          <w:u w:val="single"/>
        </w:rPr>
        <w:t xml:space="preserve">            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     </w:t>
      </w:r>
      <w:r w:rsidRPr="002754FD">
        <w:rPr>
          <w:rFonts w:ascii="Arial" w:eastAsia="Arial" w:hAnsi="Arial" w:cs="Arial"/>
          <w:sz w:val="24"/>
        </w:rPr>
        <w:t xml:space="preserve">    </w:t>
      </w:r>
      <w:r>
        <w:rPr>
          <w:rFonts w:ascii="Arial" w:eastAsia="Arial" w:hAnsi="Arial" w:cs="Arial"/>
          <w:sz w:val="24"/>
        </w:rPr>
        <w:t>К работе 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1ECB4075" w14:textId="77777777" w:rsidR="003A46A4" w:rsidRDefault="002754FD" w:rsidP="00DD243C">
      <w:pPr>
        <w:spacing w:before="24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 w:rsidR="00DD243C" w:rsidRPr="00E268AB">
        <w:rPr>
          <w:rFonts w:ascii="Arial" w:hAnsi="Arial" w:cs="Arial"/>
          <w:sz w:val="24"/>
          <w:szCs w:val="24"/>
        </w:rPr>
        <w:t xml:space="preserve"> </w:t>
      </w:r>
      <w:r w:rsidR="00DD243C" w:rsidRPr="00E268AB">
        <w:rPr>
          <w:rFonts w:ascii="Arial" w:hAnsi="Arial" w:cs="Arial"/>
          <w:sz w:val="24"/>
          <w:szCs w:val="24"/>
          <w:u w:val="single"/>
        </w:rPr>
        <w:t>Джантуре Назерке, Собитов Анвархон</w:t>
      </w:r>
      <w:r>
        <w:rPr>
          <w:rFonts w:ascii="Arial" w:eastAsia="Arial" w:hAnsi="Arial" w:cs="Arial"/>
          <w:sz w:val="24"/>
        </w:rPr>
        <w:t xml:space="preserve">   Работа выполнен</w:t>
      </w:r>
      <w:r w:rsidRPr="002754FD">
        <w:rPr>
          <w:rFonts w:ascii="Arial" w:eastAsia="Arial" w:hAnsi="Arial" w:cs="Arial"/>
          <w:sz w:val="24"/>
          <w:u w:val="single"/>
        </w:rPr>
        <w:t>а</w:t>
      </w:r>
      <w:r>
        <w:rPr>
          <w:rFonts w:ascii="Arial" w:eastAsia="Arial" w:hAnsi="Arial" w:cs="Arial"/>
          <w:sz w:val="24"/>
          <w:u w:val="single"/>
        </w:rPr>
        <w:t>___________________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                   </w:t>
      </w:r>
      <w:r w:rsidRPr="002754FD">
        <w:rPr>
          <w:rFonts w:ascii="Arial" w:eastAsia="Arial" w:hAnsi="Arial" w:cs="Arial"/>
          <w:sz w:val="24"/>
        </w:rPr>
        <w:t xml:space="preserve">                  </w:t>
      </w:r>
    </w:p>
    <w:p w14:paraId="229B2B04" w14:textId="60079AD1" w:rsidR="002754FD" w:rsidRPr="00DD243C" w:rsidRDefault="002754FD" w:rsidP="00DD243C">
      <w:pPr>
        <w:spacing w:before="240"/>
        <w:rPr>
          <w:rFonts w:ascii="Arial" w:hAnsi="Arial" w:cs="Arial"/>
          <w:sz w:val="24"/>
          <w:szCs w:val="24"/>
          <w:u w:val="single"/>
        </w:rPr>
      </w:pPr>
      <w:r w:rsidRPr="002754FD">
        <w:rPr>
          <w:rFonts w:ascii="Arial" w:eastAsia="Arial" w:hAnsi="Arial" w:cs="Arial"/>
          <w:sz w:val="24"/>
        </w:rPr>
        <w:t>Преподаватель</w:t>
      </w:r>
      <w:r w:rsidR="003A46A4">
        <w:rPr>
          <w:rFonts w:ascii="Arial" w:hAnsi="Arial" w:cs="Arial"/>
          <w:sz w:val="24"/>
          <w:szCs w:val="24"/>
        </w:rPr>
        <w:t>:</w:t>
      </w:r>
      <w:r w:rsidR="003A46A4" w:rsidRPr="00E268AB">
        <w:rPr>
          <w:rFonts w:ascii="Arial" w:hAnsi="Arial" w:cs="Arial"/>
          <w:sz w:val="24"/>
          <w:szCs w:val="24"/>
        </w:rPr>
        <w:t xml:space="preserve"> </w:t>
      </w:r>
      <w:r w:rsidR="003A46A4" w:rsidRPr="00E268AB">
        <w:rPr>
          <w:rFonts w:ascii="Arial" w:hAnsi="Arial" w:cs="Arial"/>
          <w:sz w:val="24"/>
          <w:szCs w:val="24"/>
          <w:u w:val="single"/>
        </w:rPr>
        <w:t>Хвастунов Николай Николаевич</w:t>
      </w:r>
      <w:r w:rsidRPr="002754FD">
        <w:rPr>
          <w:rFonts w:ascii="Arial" w:eastAsia="Arial" w:hAnsi="Arial" w:cs="Arial"/>
          <w:sz w:val="24"/>
        </w:rPr>
        <w:t xml:space="preserve">   Отчет принят</w:t>
      </w:r>
      <w:r w:rsidRPr="002754FD">
        <w:rPr>
          <w:rFonts w:ascii="Arial" w:eastAsia="Arial" w:hAnsi="Arial" w:cs="Arial"/>
          <w:sz w:val="24"/>
          <w:u w:val="single" w:color="000000"/>
        </w:rPr>
        <w:t>_______________________</w:t>
      </w:r>
    </w:p>
    <w:p w14:paraId="35CE0614" w14:textId="28CA0025" w:rsidR="00942C9C" w:rsidRPr="002754FD" w:rsidRDefault="002754FD" w:rsidP="002754FD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1.05</w:t>
      </w:r>
    </w:p>
    <w:p w14:paraId="3BCC0E00" w14:textId="15281625" w:rsidR="00942C9C" w:rsidRPr="000C0252" w:rsidRDefault="00057188" w:rsidP="00544094">
      <w:pPr>
        <w:spacing w:after="0"/>
        <w:jc w:val="center"/>
        <w:rPr>
          <w:rFonts w:ascii="Cambria" w:hAnsi="Cambria"/>
          <w:sz w:val="32"/>
          <w:szCs w:val="32"/>
          <w:lang w:val="en-US"/>
        </w:rPr>
      </w:pPr>
      <w:r w:rsidRPr="000C0252">
        <w:rPr>
          <w:rFonts w:ascii="Cambria" w:hAnsi="Cambria"/>
          <w:sz w:val="32"/>
          <w:szCs w:val="32"/>
        </w:rPr>
        <w:t>ИССЛЕДОВАНИЕ КОЛЕБАНИЙ ФИЗИЧЕСКОГО МАЯТНИКА</w:t>
      </w:r>
    </w:p>
    <w:p w14:paraId="0573C21D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74439156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2434A3E4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5A5319C0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16B486CF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0E065560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128D7947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350CD76B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4891E5D5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2C3A2840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43A84D25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005CCF57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02042002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5CFADA7A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7055238B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25D5AC92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6422EA32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77C2CF73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39D7B179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45FD688C" w14:textId="77777777" w:rsid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1F65DCA8" w14:textId="77777777" w:rsidR="009223F8" w:rsidRPr="009223F8" w:rsidRDefault="009223F8" w:rsidP="00544094">
      <w:pPr>
        <w:spacing w:after="0"/>
        <w:jc w:val="center"/>
        <w:rPr>
          <w:sz w:val="36"/>
          <w:szCs w:val="36"/>
          <w:lang w:val="en-US"/>
        </w:rPr>
      </w:pPr>
    </w:p>
    <w:p w14:paraId="356449C8" w14:textId="3DFE2A15" w:rsidR="00942C9C" w:rsidRDefault="00942C9C" w:rsidP="00730068">
      <w:pPr>
        <w:spacing w:after="0"/>
      </w:pPr>
    </w:p>
    <w:p w14:paraId="636F5EB0" w14:textId="696B4877" w:rsidR="00942C9C" w:rsidRPr="000C0252" w:rsidRDefault="002754FD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Цель работы. </w:t>
      </w:r>
    </w:p>
    <w:p w14:paraId="3901B818" w14:textId="4C2BFA1F" w:rsidR="00942C9C" w:rsidRPr="00813FA1" w:rsidRDefault="00057188" w:rsidP="000C0252">
      <w:pPr>
        <w:spacing w:after="0" w:line="265" w:lineRule="auto"/>
        <w:ind w:left="554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Изучение характеристик затухающих колебаний физического маятника.</w:t>
      </w:r>
      <w:r w:rsidR="002754FD" w:rsidRPr="000C0252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12003C8D" w14:textId="77777777" w:rsidR="00942C9C" w:rsidRPr="000C0252" w:rsidRDefault="002754FD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Задачи, решаемые при выполнении работы. </w:t>
      </w:r>
    </w:p>
    <w:p w14:paraId="39E018D2" w14:textId="5ABCC42B" w:rsidR="00B318F7" w:rsidRPr="000C0252" w:rsidRDefault="00B318F7" w:rsidP="00B318F7">
      <w:pPr>
        <w:pStyle w:val="a4"/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Измерение периода затухающих колебаний. </w:t>
      </w:r>
    </w:p>
    <w:p w14:paraId="57C07425" w14:textId="4039698B" w:rsidR="00B318F7" w:rsidRPr="000C0252" w:rsidRDefault="00B318F7" w:rsidP="00B318F7">
      <w:pPr>
        <w:pStyle w:val="a4"/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Определение зависимости амплитуды затухающих колебаний физического маятника от времени. </w:t>
      </w:r>
    </w:p>
    <w:p w14:paraId="33A01F89" w14:textId="7F8A4184" w:rsidR="00B318F7" w:rsidRPr="000C0252" w:rsidRDefault="00B318F7" w:rsidP="00B318F7">
      <w:pPr>
        <w:pStyle w:val="a4"/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Определение зависимости периода колебаний от момента инерции физического маятника. </w:t>
      </w:r>
    </w:p>
    <w:p w14:paraId="2551AABB" w14:textId="77777777" w:rsidR="00B318F7" w:rsidRPr="000C0252" w:rsidRDefault="00B318F7" w:rsidP="00B318F7">
      <w:pPr>
        <w:pStyle w:val="a4"/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4.Определение преобладающего типа трения.</w:t>
      </w:r>
    </w:p>
    <w:p w14:paraId="6AEEFC5F" w14:textId="490F7F61" w:rsidR="00B318F7" w:rsidRPr="000C0252" w:rsidRDefault="00B318F7" w:rsidP="00B318F7">
      <w:pPr>
        <w:pStyle w:val="a4"/>
        <w:numPr>
          <w:ilvl w:val="0"/>
          <w:numId w:val="6"/>
        </w:numPr>
        <w:spacing w:after="0" w:line="265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 5.Определение экспериментальной и теоретической приведенных длин маятника при его разных конфигурациях</w:t>
      </w:r>
    </w:p>
    <w:p w14:paraId="72912353" w14:textId="77777777" w:rsidR="00942C9C" w:rsidRPr="000C0252" w:rsidRDefault="002754FD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Объект исследования</w:t>
      </w:r>
      <w:r w:rsidRPr="000C0252">
        <w:rPr>
          <w:rFonts w:ascii="Times New Roman" w:eastAsia="Arial" w:hAnsi="Times New Roman" w:cs="Times New Roman"/>
          <w:sz w:val="24"/>
        </w:rPr>
        <w:t xml:space="preserve">. </w:t>
      </w:r>
    </w:p>
    <w:p w14:paraId="6FFD743C" w14:textId="01440738" w:rsidR="00942C9C" w:rsidRPr="00BD4DE9" w:rsidRDefault="00057188" w:rsidP="00BD4DE9">
      <w:pPr>
        <w:spacing w:after="0"/>
        <w:ind w:left="569"/>
        <w:rPr>
          <w:rFonts w:ascii="Times New Roman" w:hAnsi="Times New Roman" w:cs="Times New Roman"/>
          <w:sz w:val="26"/>
          <w:szCs w:val="26"/>
          <w:lang w:val="en-US"/>
        </w:rPr>
      </w:pPr>
      <w:r w:rsidRPr="000C0252">
        <w:rPr>
          <w:rFonts w:ascii="Times New Roman" w:eastAsia="Arial" w:hAnsi="Times New Roman" w:cs="Times New Roman"/>
          <w:sz w:val="26"/>
          <w:szCs w:val="26"/>
        </w:rPr>
        <w:t xml:space="preserve">Физический маятник </w:t>
      </w:r>
    </w:p>
    <w:p w14:paraId="19BC4C63" w14:textId="77777777" w:rsidR="0098342B" w:rsidRPr="000C0252" w:rsidRDefault="002754FD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Метод экспериментального исследования</w:t>
      </w:r>
      <w:r w:rsidRPr="000C0252">
        <w:rPr>
          <w:rFonts w:ascii="Times New Roman" w:eastAsia="Arial" w:hAnsi="Times New Roman" w:cs="Times New Roman"/>
          <w:sz w:val="32"/>
          <w:szCs w:val="32"/>
        </w:rPr>
        <w:t>.</w:t>
      </w:r>
    </w:p>
    <w:p w14:paraId="7397D5F4" w14:textId="77777777" w:rsidR="00B318F7" w:rsidRPr="000C0252" w:rsidRDefault="00B318F7" w:rsidP="00B318F7">
      <w:pPr>
        <w:spacing w:after="0"/>
        <w:ind w:left="708"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- Измерение времени 10 полных колебаний маятника при различных положениях утяжелителей.</w:t>
      </w:r>
    </w:p>
    <w:p w14:paraId="194670E5" w14:textId="7360804F" w:rsidR="00942C9C" w:rsidRPr="000C0252" w:rsidRDefault="00B318F7" w:rsidP="00B318F7">
      <w:pPr>
        <w:spacing w:after="0"/>
        <w:ind w:left="1416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- Измерение времени достижения отклонения от положения равновесия в 25°, 20°, 15°, 10°, 5°.</w:t>
      </w:r>
    </w:p>
    <w:p w14:paraId="3E65C467" w14:textId="18F6F016" w:rsidR="00942C9C" w:rsidRPr="000C0252" w:rsidRDefault="002754FD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Рабочие формулы и исходные данные. </w:t>
      </w:r>
    </w:p>
    <w:p w14:paraId="14BA1AAF" w14:textId="77777777" w:rsidR="00BA30B7" w:rsidRPr="000C0252" w:rsidRDefault="00BA30B7" w:rsidP="00BA30B7">
      <w:pPr>
        <w:spacing w:after="0" w:line="265" w:lineRule="auto"/>
        <w:ind w:left="914" w:firstLine="502"/>
        <w:rPr>
          <w:rFonts w:ascii="Times New Roman" w:hAnsi="Times New Roman" w:cs="Times New Roman"/>
          <w:b/>
          <w:bCs/>
          <w:sz w:val="26"/>
          <w:szCs w:val="26"/>
        </w:rPr>
      </w:pPr>
    </w:p>
    <w:p w14:paraId="2511A1A7" w14:textId="5890A2BF" w:rsidR="00BA30B7" w:rsidRPr="000C0252" w:rsidRDefault="00BA30B7" w:rsidP="00BA30B7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Среднее время колебаний:</w:t>
      </w:r>
      <w:r w:rsidR="00F4177C" w:rsidRPr="000C0252">
        <w:rPr>
          <w:rFonts w:ascii="Times New Roman" w:hAnsi="Times New Roman" w:cs="Times New Roman"/>
          <w:sz w:val="26"/>
          <w:szCs w:val="26"/>
        </w:rPr>
        <w:tab/>
      </w:r>
      <w:r w:rsidRPr="000C0252">
        <w:rPr>
          <w:rFonts w:ascii="Times New Roman" w:hAnsi="Times New Roman" w:cs="Times New Roman"/>
          <w:sz w:val="26"/>
          <w:szCs w:val="26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t</m:t>
            </m:r>
          </m:e>
        </m:bar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</m:nary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</m:t>
            </m:r>
          </m:den>
        </m:f>
      </m:oMath>
    </w:p>
    <w:p w14:paraId="4BEBEAB7" w14:textId="1DBF8CFE" w:rsidR="00BA30B7" w:rsidRPr="000C0252" w:rsidRDefault="00BA30B7" w:rsidP="00BA30B7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Период колебаний :</w:t>
      </w:r>
      <w:r w:rsidR="00F4177C" w:rsidRPr="000C0252">
        <w:rPr>
          <w:rFonts w:ascii="Times New Roman" w:hAnsi="Times New Roman" w:cs="Times New Roman"/>
          <w:sz w:val="26"/>
          <w:szCs w:val="26"/>
        </w:rPr>
        <w:tab/>
      </w:r>
      <w:r w:rsidRPr="000C0252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T</m:t>
        </m:r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</m:ba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</m:t>
            </m:r>
          </m:den>
        </m:f>
      </m:oMath>
    </w:p>
    <w:p w14:paraId="64DAC06F" w14:textId="77777777" w:rsidR="0030153C" w:rsidRPr="000C0252" w:rsidRDefault="00BA30B7" w:rsidP="0030153C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Закон изменения амплитуды при сухом трении:</w:t>
      </w:r>
      <w:r w:rsidRPr="000C0252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1B63947B" w14:textId="2DC11F4E" w:rsidR="00BA30B7" w:rsidRPr="000C0252" w:rsidRDefault="00D23011" w:rsidP="0030153C">
      <w:pPr>
        <w:pStyle w:val="a4"/>
        <w:spacing w:after="0" w:line="480" w:lineRule="auto"/>
        <w:ind w:left="2136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t=nT</m:t>
              </m:r>
            </m:e>
          </m:d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-4n∆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</m:t>
              </m:r>
            </m:sub>
          </m:sSub>
        </m:oMath>
      </m:oMathPara>
    </w:p>
    <w:p w14:paraId="0665D0A5" w14:textId="77777777" w:rsidR="008A2B58" w:rsidRPr="000C0252" w:rsidRDefault="00BA30B7" w:rsidP="00BA30B7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Угловой коэффициент в зависимости </w:t>
      </w:r>
      <w:r w:rsidRPr="000C0252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0C0252">
        <w:rPr>
          <w:rFonts w:ascii="Times New Roman" w:hAnsi="Times New Roman" w:cs="Times New Roman"/>
          <w:sz w:val="26"/>
          <w:szCs w:val="26"/>
        </w:rPr>
        <w:t>(</w:t>
      </w:r>
      <w:r w:rsidRPr="000C0252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0C0252">
        <w:rPr>
          <w:rFonts w:ascii="Times New Roman" w:hAnsi="Times New Roman" w:cs="Times New Roman"/>
          <w:sz w:val="26"/>
          <w:szCs w:val="26"/>
        </w:rPr>
        <w:t xml:space="preserve">): </w:t>
      </w:r>
    </w:p>
    <w:p w14:paraId="7F168ADA" w14:textId="45AC848C" w:rsidR="00BA30B7" w:rsidRPr="000C0252" w:rsidRDefault="00DD279B" w:rsidP="008A2B58">
      <w:pPr>
        <w:pStyle w:val="a4"/>
        <w:spacing w:after="0" w:line="480" w:lineRule="auto"/>
        <w:ind w:left="2136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 xml:space="preserve">k=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</m:t>
                </m:r>
              </m:sup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t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-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e>
                </m:ba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A</m:t>
                    </m:r>
                  </m:e>
                </m:ba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subSup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en-US"/>
                              </w:rPr>
                              <m:t>t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- 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t</m:t>
                        </m:r>
                      </m:e>
                    </m:ba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den>
        </m:f>
      </m:oMath>
    </w:p>
    <w:p w14:paraId="707F3EC8" w14:textId="77777777" w:rsidR="00D56468" w:rsidRPr="000C0252" w:rsidRDefault="00BA30B7" w:rsidP="00BA30B7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Расстояние между осью вращения и центром утяжелителя: </w:t>
      </w:r>
    </w:p>
    <w:p w14:paraId="5DE89A11" w14:textId="2DE976CC" w:rsidR="00BA30B7" w:rsidRPr="000C0252" w:rsidRDefault="00BA30B7" w:rsidP="00D56468">
      <w:pPr>
        <w:pStyle w:val="a4"/>
        <w:spacing w:after="0" w:line="480" w:lineRule="auto"/>
        <w:ind w:left="2136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R=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b</m:t>
          </m:r>
        </m:oMath>
      </m:oMathPara>
    </w:p>
    <w:p w14:paraId="57EDE829" w14:textId="40425349" w:rsidR="004E170E" w:rsidRPr="000C0252" w:rsidRDefault="004E170E" w:rsidP="004E170E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Момент инерции грузов:  </w:t>
      </w:r>
      <w:r w:rsidR="00DD279B" w:rsidRPr="000C0252">
        <w:rPr>
          <w:rFonts w:ascii="Times New Roman" w:hAnsi="Times New Roman" w:cs="Times New Roman"/>
          <w:sz w:val="26"/>
          <w:szCs w:val="26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гр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гр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верх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ниж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+2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бок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)</m:t>
        </m:r>
      </m:oMath>
    </w:p>
    <w:p w14:paraId="12555D37" w14:textId="2306CFFA" w:rsidR="00BA30B7" w:rsidRPr="000C0252" w:rsidRDefault="00DD279B" w:rsidP="00BA30B7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Момент инерции ступицы и крестовины :  </w:t>
      </w:r>
      <w:r w:rsidRPr="000C0252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O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=8⋅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-3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508A276E" w14:textId="50D31978" w:rsidR="00BA30B7" w:rsidRPr="000C0252" w:rsidRDefault="00DD279B" w:rsidP="00DD279B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Полный момент инерции физического маятника:   </w:t>
      </w:r>
      <m:oMath>
        <m:r>
          <w:rPr>
            <w:rFonts w:ascii="Cambria Math" w:hAnsi="Cambria Math" w:cs="Times New Roman"/>
            <w:sz w:val="26"/>
            <w:szCs w:val="26"/>
          </w:rPr>
          <m:t>I=</m:t>
        </m:r>
      </m:oMath>
      <w:r w:rsidRPr="000C0252">
        <w:rPr>
          <w:rFonts w:ascii="Times New Roman" w:hAnsi="Times New Roman" w:cs="Times New Roman"/>
          <w:sz w:val="26"/>
          <w:szCs w:val="26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гр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O</m:t>
            </m:r>
          </m:sub>
        </m:sSub>
      </m:oMath>
    </w:p>
    <w:p w14:paraId="23305543" w14:textId="77777777" w:rsidR="002C57FF" w:rsidRPr="002C57FF" w:rsidRDefault="00DD279B" w:rsidP="001515A4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Коэффициент b в аппроксимированной линейной зависимости</w:t>
      </w:r>
      <w:r w:rsidR="001515A4" w:rsidRPr="000C02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544BF4" w14:textId="193F0F08" w:rsidR="001515A4" w:rsidRPr="000C0252" w:rsidRDefault="00000000" w:rsidP="002C57FF">
      <w:pPr>
        <w:pStyle w:val="a4"/>
        <w:spacing w:after="0" w:line="480" w:lineRule="auto"/>
        <w:ind w:left="2136"/>
        <w:rPr>
          <w:rFonts w:ascii="Times New Roman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a</m:t>
        </m:r>
        <m:r>
          <w:rPr>
            <w:rFonts w:ascii="Cambria Math" w:hAnsi="Cambria Math" w:cs="Times New Roman"/>
            <w:sz w:val="26"/>
            <w:szCs w:val="26"/>
          </w:rPr>
          <m:t>+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b</m:t>
        </m:r>
        <m:r>
          <w:rPr>
            <w:rFonts w:ascii="Cambria Math" w:hAnsi="Cambria Math" w:cs="Times New Roman"/>
            <w:sz w:val="26"/>
            <w:szCs w:val="26"/>
          </w:rPr>
          <m:t xml:space="preserve"> ⋅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I</m:t>
        </m:r>
      </m:oMath>
      <w:r w:rsidR="001515A4" w:rsidRPr="000C0252">
        <w:rPr>
          <w:rFonts w:ascii="Times New Roman" w:hAnsi="Times New Roman" w:cs="Times New Roman"/>
          <w:sz w:val="26"/>
          <w:szCs w:val="26"/>
        </w:rPr>
        <w:t>:</w:t>
      </w:r>
      <w:r w:rsidR="001515A4" w:rsidRPr="000C0252">
        <w:rPr>
          <w:rFonts w:ascii="Times New Roman" w:hAnsi="Times New Roman" w:cs="Times New Roman"/>
          <w:sz w:val="26"/>
          <w:szCs w:val="26"/>
        </w:rPr>
        <w:tab/>
      </w:r>
      <w:r w:rsidR="001515A4" w:rsidRPr="000C0252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a</m:t>
        </m:r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bar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bar>
        <m: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b</m:t>
        </m:r>
        <m:r>
          <w:rPr>
            <w:rFonts w:ascii="Cambria Math" w:hAnsi="Cambria Math" w:cs="Times New Roman"/>
            <w:sz w:val="26"/>
            <w:szCs w:val="26"/>
          </w:rPr>
          <m:t xml:space="preserve"> ⋅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I</m:t>
            </m:r>
          </m:e>
        </m:bar>
      </m:oMath>
    </w:p>
    <w:p w14:paraId="47A74112" w14:textId="2C3E53CF" w:rsidR="00DE2A81" w:rsidRPr="000C0252" w:rsidRDefault="001515A4" w:rsidP="00DE2A81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Период колебаний маятника: </w:t>
      </w:r>
      <w:r w:rsidRPr="000C0252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T</m:t>
        </m:r>
        <m:r>
          <w:rPr>
            <w:rFonts w:ascii="Cambria Math" w:hAnsi="Cambria Math" w:cs="Times New Roman"/>
            <w:sz w:val="26"/>
            <w:szCs w:val="26"/>
          </w:rPr>
          <m:t>=2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π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mgl</m:t>
                </m:r>
              </m:den>
            </m:f>
          </m:e>
        </m:rad>
        <m:r>
          <w:rPr>
            <w:rFonts w:ascii="Cambria Math" w:hAnsi="Cambria Math" w:cs="Times New Roman"/>
            <w:sz w:val="26"/>
            <w:szCs w:val="26"/>
          </w:rPr>
          <m:t>=2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π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пр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g</m:t>
                </m:r>
              </m:den>
            </m:f>
          </m:e>
        </m:rad>
      </m:oMath>
      <w:r w:rsidRPr="000C02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06CE0D" w14:textId="45A827EF" w:rsidR="00DE2A81" w:rsidRPr="000C0252" w:rsidRDefault="00DE2A81" w:rsidP="00DE2A81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Приведённая длина маятника: </w:t>
      </w:r>
      <w:r w:rsidRPr="000C0252">
        <w:rPr>
          <w:rFonts w:ascii="Times New Roman" w:hAnsi="Times New Roman" w:cs="Times New Roman"/>
          <w:sz w:val="26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l</m:t>
            </m:r>
          </m:den>
        </m:f>
      </m:oMath>
    </w:p>
    <w:p w14:paraId="3B2774A0" w14:textId="73D24D76" w:rsidR="00BA30B7" w:rsidRPr="000C0252" w:rsidRDefault="00DE2A81" w:rsidP="00A67E88">
      <w:pPr>
        <w:pStyle w:val="a4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Ускорение свободного падения: </w:t>
      </w:r>
      <w:r w:rsidRPr="000C0252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g</m:t>
        </m:r>
        <m:r>
          <w:rPr>
            <w:rFonts w:ascii="Cambria Math" w:hAnsi="Cambria Math" w:cs="Times New Roman"/>
            <w:sz w:val="26"/>
            <w:szCs w:val="26"/>
          </w:rPr>
          <m:t>=9,82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den>
        </m:f>
      </m:oMath>
    </w:p>
    <w:p w14:paraId="37D84A20" w14:textId="54043353" w:rsidR="00AD64CA" w:rsidRPr="000C0252" w:rsidRDefault="002754FD" w:rsidP="00BA30B7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Измерительные приборы. </w:t>
      </w:r>
    </w:p>
    <w:p w14:paraId="4C92E155" w14:textId="77777777" w:rsidR="00BA30B7" w:rsidRPr="002B1F0A" w:rsidRDefault="00BA30B7" w:rsidP="00BA30B7">
      <w:p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B1F0A">
        <w:rPr>
          <w:rFonts w:ascii="Times New Roman" w:hAnsi="Times New Roman" w:cs="Times New Roman"/>
          <w:i/>
          <w:sz w:val="26"/>
          <w:szCs w:val="26"/>
        </w:rPr>
        <w:t>Таблица 1. Характеристики средств измерения</w:t>
      </w:r>
    </w:p>
    <w:tbl>
      <w:tblPr>
        <w:tblStyle w:val="TableNormal1"/>
        <w:tblpPr w:leftFromText="180" w:rightFromText="180" w:vertAnchor="text" w:tblpXSpec="center" w:tblpY="1"/>
        <w:tblOverlap w:val="never"/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12"/>
      </w:tblGrid>
      <w:tr w:rsidR="00BA30B7" w:rsidRPr="000C0252" w14:paraId="68D0ED64" w14:textId="77777777" w:rsidTr="009143D1">
        <w:trPr>
          <w:trHeight w:val="746"/>
        </w:trPr>
        <w:tc>
          <w:tcPr>
            <w:tcW w:w="770" w:type="dxa"/>
            <w:vAlign w:val="center"/>
          </w:tcPr>
          <w:p w14:paraId="39DB5990" w14:textId="77777777" w:rsidR="00BA30B7" w:rsidRPr="000C0252" w:rsidRDefault="00BA30B7" w:rsidP="009143D1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2F07C16E" w14:textId="77777777" w:rsidR="00BA30B7" w:rsidRPr="000C0252" w:rsidRDefault="00BA30B7" w:rsidP="009143D1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Наименование</w:t>
            </w:r>
            <w:proofErr w:type="spellEnd"/>
          </w:p>
          <w:p w14:paraId="579463D0" w14:textId="77777777" w:rsidR="00BA30B7" w:rsidRPr="000C0252" w:rsidRDefault="00BA30B7" w:rsidP="009143D1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средства</w:t>
            </w:r>
            <w:proofErr w:type="spellEnd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измерения</w:t>
            </w:r>
            <w:proofErr w:type="spellEnd"/>
          </w:p>
        </w:tc>
        <w:tc>
          <w:tcPr>
            <w:tcW w:w="1606" w:type="dxa"/>
            <w:vAlign w:val="center"/>
          </w:tcPr>
          <w:p w14:paraId="72C60E02" w14:textId="77777777" w:rsidR="00BA30B7" w:rsidRPr="000C0252" w:rsidRDefault="00BA30B7" w:rsidP="009143D1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Предел</w:t>
            </w:r>
            <w:proofErr w:type="spellEnd"/>
          </w:p>
          <w:p w14:paraId="33144EB3" w14:textId="77777777" w:rsidR="00BA30B7" w:rsidRPr="000C0252" w:rsidRDefault="00BA30B7" w:rsidP="009143D1">
            <w:pPr>
              <w:pStyle w:val="TableParagraph"/>
              <w:spacing w:before="1"/>
              <w:ind w:left="153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измерений</w:t>
            </w:r>
            <w:proofErr w:type="spellEnd"/>
          </w:p>
        </w:tc>
        <w:tc>
          <w:tcPr>
            <w:tcW w:w="2091" w:type="dxa"/>
            <w:vAlign w:val="center"/>
          </w:tcPr>
          <w:p w14:paraId="2D1BF921" w14:textId="77777777" w:rsidR="00BA30B7" w:rsidRPr="000C0252" w:rsidRDefault="00BA30B7" w:rsidP="009143D1">
            <w:pPr>
              <w:pStyle w:val="TableParagraph"/>
              <w:spacing w:before="117"/>
              <w:ind w:left="281" w:hanging="281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Цена</w:t>
            </w:r>
            <w:proofErr w:type="spellEnd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деления</w:t>
            </w:r>
            <w:proofErr w:type="spellEnd"/>
          </w:p>
        </w:tc>
        <w:tc>
          <w:tcPr>
            <w:tcW w:w="1812" w:type="dxa"/>
            <w:vAlign w:val="center"/>
          </w:tcPr>
          <w:p w14:paraId="25312122" w14:textId="77777777" w:rsidR="00BA30B7" w:rsidRPr="000C0252" w:rsidRDefault="00BA30B7" w:rsidP="009143D1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Погрешность</w:t>
            </w:r>
            <w:proofErr w:type="spellEnd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прибора</w:t>
            </w:r>
            <w:proofErr w:type="spellEnd"/>
          </w:p>
        </w:tc>
      </w:tr>
      <w:tr w:rsidR="00BA30B7" w:rsidRPr="000C0252" w14:paraId="71153052" w14:textId="77777777" w:rsidTr="009143D1">
        <w:trPr>
          <w:trHeight w:val="370"/>
        </w:trPr>
        <w:tc>
          <w:tcPr>
            <w:tcW w:w="770" w:type="dxa"/>
            <w:vAlign w:val="center"/>
          </w:tcPr>
          <w:p w14:paraId="322FFF94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1</w:t>
            </w:r>
          </w:p>
        </w:tc>
        <w:tc>
          <w:tcPr>
            <w:tcW w:w="3639" w:type="dxa"/>
            <w:vAlign w:val="center"/>
          </w:tcPr>
          <w:p w14:paraId="766C99F8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Секундомер</w:t>
            </w:r>
            <w:proofErr w:type="spellEnd"/>
          </w:p>
        </w:tc>
        <w:tc>
          <w:tcPr>
            <w:tcW w:w="1606" w:type="dxa"/>
            <w:vAlign w:val="center"/>
          </w:tcPr>
          <w:p w14:paraId="3F5BAAB1" w14:textId="754E99D4" w:rsidR="00BA30B7" w:rsidRPr="000C0252" w:rsidRDefault="002A4D03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  <w:lang w:val="ru-RU"/>
              </w:rPr>
              <w:t>2</w:t>
            </w:r>
            <w:r w:rsidR="00BA30B7"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00с</w:t>
            </w:r>
          </w:p>
        </w:tc>
        <w:tc>
          <w:tcPr>
            <w:tcW w:w="2091" w:type="dxa"/>
            <w:vAlign w:val="center"/>
          </w:tcPr>
          <w:p w14:paraId="3AB01BD9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0.01 с </w:t>
            </w:r>
          </w:p>
        </w:tc>
        <w:tc>
          <w:tcPr>
            <w:tcW w:w="1812" w:type="dxa"/>
            <w:vAlign w:val="center"/>
          </w:tcPr>
          <w:p w14:paraId="11291B9E" w14:textId="77777777" w:rsidR="00BA30B7" w:rsidRPr="000C0252" w:rsidRDefault="00BA30B7" w:rsidP="009143D1">
            <w:pPr>
              <w:pStyle w:val="TableParagraph"/>
              <w:ind w:left="7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5 </w:t>
            </w: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мс</w:t>
            </w:r>
            <w:proofErr w:type="spellEnd"/>
          </w:p>
        </w:tc>
      </w:tr>
      <w:tr w:rsidR="00BA30B7" w:rsidRPr="000C0252" w14:paraId="2FA7360C" w14:textId="77777777" w:rsidTr="009143D1">
        <w:trPr>
          <w:trHeight w:val="407"/>
        </w:trPr>
        <w:tc>
          <w:tcPr>
            <w:tcW w:w="770" w:type="dxa"/>
            <w:vAlign w:val="center"/>
          </w:tcPr>
          <w:p w14:paraId="54EBB545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</w:p>
        </w:tc>
        <w:tc>
          <w:tcPr>
            <w:tcW w:w="3639" w:type="dxa"/>
            <w:vAlign w:val="center"/>
          </w:tcPr>
          <w:p w14:paraId="7195FF17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Шкала</w:t>
            </w:r>
            <w:proofErr w:type="spellEnd"/>
          </w:p>
        </w:tc>
        <w:tc>
          <w:tcPr>
            <w:tcW w:w="1606" w:type="dxa"/>
            <w:vAlign w:val="center"/>
          </w:tcPr>
          <w:p w14:paraId="22680C32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60</w:t>
            </w:r>
            <w:r w:rsidRPr="000C0252">
              <w:rPr>
                <w:rFonts w:ascii="Cambria Math" w:hAnsi="Cambria Math" w:cs="Cambria Math"/>
                <w:sz w:val="26"/>
                <w:szCs w:val="26"/>
                <w:vertAlign w:val="superscript"/>
              </w:rPr>
              <w:t>∘</w:t>
            </w:r>
          </w:p>
        </w:tc>
        <w:tc>
          <w:tcPr>
            <w:tcW w:w="2091" w:type="dxa"/>
            <w:vAlign w:val="center"/>
          </w:tcPr>
          <w:p w14:paraId="0CA890CA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1</w:t>
            </w:r>
            <w:r w:rsidRPr="000C0252">
              <w:rPr>
                <w:rFonts w:ascii="Cambria Math" w:hAnsi="Cambria Math" w:cs="Cambria Math"/>
                <w:iCs/>
                <w:sz w:val="26"/>
                <w:szCs w:val="26"/>
                <w:vertAlign w:val="superscript"/>
              </w:rPr>
              <w:t>∘</w:t>
            </w: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/</w:t>
            </w:r>
            <w:proofErr w:type="spellStart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дел</w:t>
            </w:r>
            <w:proofErr w:type="spellEnd"/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</w:tc>
        <w:tc>
          <w:tcPr>
            <w:tcW w:w="1812" w:type="dxa"/>
            <w:vAlign w:val="center"/>
          </w:tcPr>
          <w:p w14:paraId="39C758D2" w14:textId="77777777" w:rsidR="00BA30B7" w:rsidRPr="000C0252" w:rsidRDefault="00BA30B7" w:rsidP="009143D1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iCs/>
                <w:sz w:val="26"/>
                <w:szCs w:val="26"/>
              </w:rPr>
              <w:t>1</w:t>
            </w:r>
            <w:r w:rsidRPr="000C0252">
              <w:rPr>
                <w:rFonts w:ascii="Cambria Math" w:hAnsi="Cambria Math" w:cs="Cambria Math"/>
                <w:iCs/>
                <w:sz w:val="26"/>
                <w:szCs w:val="26"/>
                <w:vertAlign w:val="superscript"/>
              </w:rPr>
              <w:t>∘</w:t>
            </w:r>
          </w:p>
        </w:tc>
      </w:tr>
    </w:tbl>
    <w:p w14:paraId="37C7A08C" w14:textId="77777777" w:rsidR="00200779" w:rsidRPr="000C0252" w:rsidRDefault="00200779" w:rsidP="00200779">
      <w:pPr>
        <w:spacing w:after="0" w:line="265" w:lineRule="auto"/>
        <w:rPr>
          <w:rFonts w:ascii="Times New Roman" w:hAnsi="Times New Roman" w:cs="Times New Roman"/>
          <w:sz w:val="26"/>
          <w:szCs w:val="26"/>
        </w:rPr>
      </w:pPr>
    </w:p>
    <w:p w14:paraId="602A4557" w14:textId="273B1EA0" w:rsidR="00942C9C" w:rsidRPr="000C0252" w:rsidRDefault="002754FD">
      <w:pPr>
        <w:numPr>
          <w:ilvl w:val="0"/>
          <w:numId w:val="1"/>
        </w:numPr>
        <w:spacing w:after="5" w:line="250" w:lineRule="auto"/>
        <w:rPr>
          <w:rFonts w:ascii="Times New Roman" w:hAnsi="Times New Roman" w:cs="Times New Roman"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Схема установки (</w:t>
      </w:r>
      <w:r w:rsidRPr="000C0252">
        <w:rPr>
          <w:rFonts w:ascii="Times New Roman" w:eastAsia="Arial" w:hAnsi="Times New Roman" w:cs="Times New Roman"/>
          <w:b/>
          <w:bCs/>
          <w:i/>
          <w:sz w:val="32"/>
          <w:szCs w:val="32"/>
        </w:rPr>
        <w:t>перечень схем, которые составляют Приложение 1</w:t>
      </w: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)</w:t>
      </w:r>
      <w:r w:rsidRPr="000C0252">
        <w:rPr>
          <w:rFonts w:ascii="Times New Roman" w:eastAsia="Arial" w:hAnsi="Times New Roman" w:cs="Times New Roman"/>
          <w:sz w:val="32"/>
          <w:szCs w:val="32"/>
        </w:rPr>
        <w:t xml:space="preserve">. </w:t>
      </w:r>
    </w:p>
    <w:p w14:paraId="47F85D5A" w14:textId="6514E364" w:rsidR="00942C9C" w:rsidRPr="000C0252" w:rsidRDefault="00EB565A" w:rsidP="00D607A7">
      <w:pPr>
        <w:spacing w:after="0"/>
        <w:jc w:val="center"/>
        <w:rPr>
          <w:rFonts w:ascii="Times New Roman" w:hAnsi="Times New Roman" w:cs="Times New Roman"/>
        </w:rPr>
      </w:pPr>
      <w:r w:rsidRPr="000C0252">
        <w:rPr>
          <w:rFonts w:ascii="Times New Roman" w:hAnsi="Times New Roman" w:cs="Times New Roman"/>
          <w:noProof/>
        </w:rPr>
        <w:drawing>
          <wp:inline distT="0" distB="0" distL="0" distR="0" wp14:anchorId="462011EA" wp14:editId="15FBA8FB">
            <wp:extent cx="3139105" cy="2827421"/>
            <wp:effectExtent l="0" t="0" r="0" b="5080"/>
            <wp:docPr id="555680098" name="Рисунок 32" descr="Изображение выглядит как зарисовка, рисунок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0098" name="Рисунок 32" descr="Изображение выглядит как зарисовка, рисунок, диаграмма, круг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750" cy="28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06B" w14:textId="77777777" w:rsidR="00730068" w:rsidRPr="000C0252" w:rsidRDefault="00730068" w:rsidP="00730068">
      <w:pPr>
        <w:pStyle w:val="a6"/>
        <w:spacing w:line="360" w:lineRule="auto"/>
        <w:ind w:firstLine="146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Общий вид экспериментальной установки изображен на Рис. 1. В состав установки входят:</w:t>
      </w:r>
    </w:p>
    <w:p w14:paraId="4B9DA6E8" w14:textId="77777777" w:rsidR="00730068" w:rsidRPr="000C0252" w:rsidRDefault="00730068" w:rsidP="00730068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Шкала</w:t>
      </w:r>
    </w:p>
    <w:p w14:paraId="7A18EA8B" w14:textId="77777777" w:rsidR="00730068" w:rsidRPr="000C0252" w:rsidRDefault="00730068" w:rsidP="00730068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Груз</w:t>
      </w:r>
    </w:p>
    <w:p w14:paraId="28EAD5A7" w14:textId="77777777" w:rsidR="00730068" w:rsidRPr="000C0252" w:rsidRDefault="00730068" w:rsidP="00730068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Рукоятка сцепления</w:t>
      </w:r>
    </w:p>
    <w:p w14:paraId="54132495" w14:textId="77777777" w:rsidR="00730068" w:rsidRPr="000C0252" w:rsidRDefault="00730068" w:rsidP="00730068">
      <w:pPr>
        <w:pStyle w:val="a6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Передняя крестовина</w:t>
      </w:r>
    </w:p>
    <w:p w14:paraId="6904EABD" w14:textId="77777777" w:rsidR="0014068B" w:rsidRPr="000C0252" w:rsidRDefault="0014068B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1CD0EC08" w14:textId="77777777" w:rsidR="0098270C" w:rsidRPr="000C0252" w:rsidRDefault="0098270C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463F9C5D" w14:textId="77777777" w:rsidR="0014068B" w:rsidRDefault="0014068B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0217E033" w14:textId="77777777" w:rsidR="000C0252" w:rsidRDefault="000C0252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244D7DFA" w14:textId="77777777" w:rsidR="00F92367" w:rsidRPr="000C0252" w:rsidRDefault="00F92367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347B2C92" w14:textId="7469BC45" w:rsidR="005D4B75" w:rsidRPr="00BD4DE9" w:rsidRDefault="005D4B75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0FBDE16C" w14:textId="7679A768" w:rsidR="00A67E88" w:rsidRPr="000C0252" w:rsidRDefault="00A67E88" w:rsidP="00A67E88">
      <w:pPr>
        <w:spacing w:line="360" w:lineRule="auto"/>
        <w:jc w:val="both"/>
        <w:rPr>
          <w:rFonts w:ascii="Times New Roman" w:hAnsi="Times New Roman" w:cs="Times New Roman"/>
          <w:i/>
        </w:rPr>
      </w:pPr>
      <w:r w:rsidRPr="000C0252">
        <w:rPr>
          <w:rFonts w:ascii="Times New Roman" w:hAnsi="Times New Roman" w:cs="Times New Roman"/>
          <w:i/>
        </w:rPr>
        <w:lastRenderedPageBreak/>
        <w:t>Таблица 2. Параметры установки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238"/>
        <w:gridCol w:w="3400"/>
      </w:tblGrid>
      <w:tr w:rsidR="00A67E88" w:rsidRPr="000C0252" w14:paraId="26A18F18" w14:textId="77777777" w:rsidTr="009143D1">
        <w:tc>
          <w:tcPr>
            <w:tcW w:w="10200" w:type="dxa"/>
            <w:gridSpan w:val="3"/>
          </w:tcPr>
          <w:p w14:paraId="027D93F3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Параметры установки</w:t>
            </w:r>
          </w:p>
        </w:tc>
      </w:tr>
      <w:tr w:rsidR="00A67E88" w:rsidRPr="000C0252" w14:paraId="08606C9F" w14:textId="77777777" w:rsidTr="009143D1">
        <w:trPr>
          <w:trHeight w:val="128"/>
        </w:trPr>
        <w:tc>
          <w:tcPr>
            <w:tcW w:w="562" w:type="dxa"/>
          </w:tcPr>
          <w:p w14:paraId="1EFB5FF1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238" w:type="dxa"/>
          </w:tcPr>
          <w:p w14:paraId="2C9C7153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Масса каретки</w:t>
            </w:r>
          </w:p>
        </w:tc>
        <w:tc>
          <w:tcPr>
            <w:tcW w:w="3400" w:type="dxa"/>
          </w:tcPr>
          <w:p w14:paraId="08B44FA7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(47,0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г</w:t>
            </w:r>
          </w:p>
        </w:tc>
      </w:tr>
      <w:tr w:rsidR="00A67E88" w:rsidRPr="000C0252" w14:paraId="43B16952" w14:textId="77777777" w:rsidTr="009143D1">
        <w:tc>
          <w:tcPr>
            <w:tcW w:w="562" w:type="dxa"/>
          </w:tcPr>
          <w:p w14:paraId="7633D704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238" w:type="dxa"/>
          </w:tcPr>
          <w:p w14:paraId="3DCCAAB1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Масса шайбы</w:t>
            </w:r>
          </w:p>
        </w:tc>
        <w:tc>
          <w:tcPr>
            <w:tcW w:w="3400" w:type="dxa"/>
          </w:tcPr>
          <w:p w14:paraId="6FBD13E7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(220,0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г</w:t>
            </w:r>
          </w:p>
        </w:tc>
      </w:tr>
      <w:tr w:rsidR="00A67E88" w:rsidRPr="000C0252" w14:paraId="5119581C" w14:textId="77777777" w:rsidTr="009143D1">
        <w:tc>
          <w:tcPr>
            <w:tcW w:w="562" w:type="dxa"/>
          </w:tcPr>
          <w:p w14:paraId="082257EB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238" w:type="dxa"/>
          </w:tcPr>
          <w:p w14:paraId="28937FC8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Масса грузов на крестовине</w:t>
            </w:r>
          </w:p>
        </w:tc>
        <w:tc>
          <w:tcPr>
            <w:tcW w:w="3400" w:type="dxa"/>
          </w:tcPr>
          <w:p w14:paraId="3D99D1FB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(408,0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г</w:t>
            </w:r>
          </w:p>
        </w:tc>
      </w:tr>
      <w:tr w:rsidR="00A67E88" w:rsidRPr="000C0252" w14:paraId="03279DEF" w14:textId="77777777" w:rsidTr="009143D1">
        <w:tc>
          <w:tcPr>
            <w:tcW w:w="562" w:type="dxa"/>
          </w:tcPr>
          <w:p w14:paraId="5456006A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238" w:type="dxa"/>
          </w:tcPr>
          <w:p w14:paraId="025ABEF9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Расстояние от оси до первой риски</w:t>
            </w:r>
          </w:p>
        </w:tc>
        <w:tc>
          <w:tcPr>
            <w:tcW w:w="3400" w:type="dxa"/>
          </w:tcPr>
          <w:p w14:paraId="6E5D0F7A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(57,0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</w:tr>
      <w:tr w:rsidR="00A67E88" w:rsidRPr="000C0252" w14:paraId="2E7558B0" w14:textId="77777777" w:rsidTr="009143D1">
        <w:tc>
          <w:tcPr>
            <w:tcW w:w="562" w:type="dxa"/>
          </w:tcPr>
          <w:p w14:paraId="21E27F5E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238" w:type="dxa"/>
          </w:tcPr>
          <w:p w14:paraId="093CECB5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Расстояние между рисками</w:t>
            </w:r>
          </w:p>
        </w:tc>
        <w:tc>
          <w:tcPr>
            <w:tcW w:w="3400" w:type="dxa"/>
          </w:tcPr>
          <w:p w14:paraId="01517EAD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(25,0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</w:tr>
      <w:tr w:rsidR="00A67E88" w:rsidRPr="000C0252" w14:paraId="6F190E74" w14:textId="77777777" w:rsidTr="009143D1">
        <w:tc>
          <w:tcPr>
            <w:tcW w:w="562" w:type="dxa"/>
          </w:tcPr>
          <w:p w14:paraId="66D8275C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6238" w:type="dxa"/>
          </w:tcPr>
          <w:p w14:paraId="0D6AEE72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Диаметр ступицы</w:t>
            </w:r>
          </w:p>
        </w:tc>
        <w:tc>
          <w:tcPr>
            <w:tcW w:w="3400" w:type="dxa"/>
          </w:tcPr>
          <w:p w14:paraId="5A4A4A81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(46,0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</w:tr>
      <w:tr w:rsidR="00A67E88" w:rsidRPr="000C0252" w14:paraId="732A2094" w14:textId="77777777" w:rsidTr="009143D1">
        <w:tc>
          <w:tcPr>
            <w:tcW w:w="562" w:type="dxa"/>
          </w:tcPr>
          <w:p w14:paraId="2F4C5EF2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6238" w:type="dxa"/>
          </w:tcPr>
          <w:p w14:paraId="1FE3257C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Диаметр груза на крестовине</w:t>
            </w:r>
          </w:p>
        </w:tc>
        <w:tc>
          <w:tcPr>
            <w:tcW w:w="3400" w:type="dxa"/>
          </w:tcPr>
          <w:p w14:paraId="6821C908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(40,0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</w:tr>
      <w:tr w:rsidR="00A67E88" w:rsidRPr="000C0252" w14:paraId="329737B2" w14:textId="77777777" w:rsidTr="009143D1">
        <w:tc>
          <w:tcPr>
            <w:tcW w:w="562" w:type="dxa"/>
          </w:tcPr>
          <w:p w14:paraId="3230C474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6238" w:type="dxa"/>
          </w:tcPr>
          <w:p w14:paraId="13ED6531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Высота груза на крестовине</w:t>
            </w:r>
          </w:p>
        </w:tc>
        <w:tc>
          <w:tcPr>
            <w:tcW w:w="3400" w:type="dxa"/>
          </w:tcPr>
          <w:p w14:paraId="154FD47B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(40,0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0,5)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</w:tr>
      <w:tr w:rsidR="00A67E88" w:rsidRPr="000C0252" w14:paraId="7EBCB162" w14:textId="77777777" w:rsidTr="009143D1">
        <w:tc>
          <w:tcPr>
            <w:tcW w:w="562" w:type="dxa"/>
          </w:tcPr>
          <w:p w14:paraId="6E40664D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</w:p>
        </w:tc>
        <w:tc>
          <w:tcPr>
            <w:tcW w:w="6238" w:type="dxa"/>
          </w:tcPr>
          <w:p w14:paraId="37A1927B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Расстояние, проходимое грузом (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h)</w:t>
            </w:r>
          </w:p>
        </w:tc>
        <w:tc>
          <w:tcPr>
            <w:tcW w:w="3400" w:type="dxa"/>
          </w:tcPr>
          <w:p w14:paraId="4C7D51EC" w14:textId="77777777" w:rsidR="00A67E88" w:rsidRPr="000C0252" w:rsidRDefault="00A67E88" w:rsidP="009143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(700,0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± 0,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) 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</w:tr>
    </w:tbl>
    <w:p w14:paraId="1AF25CC6" w14:textId="5EDDCF26" w:rsidR="005D4B75" w:rsidRPr="000C0252" w:rsidRDefault="005D4B75">
      <w:pPr>
        <w:spacing w:after="0"/>
        <w:rPr>
          <w:rFonts w:ascii="Times New Roman" w:eastAsia="Arial" w:hAnsi="Times New Roman" w:cs="Times New Roman"/>
          <w:sz w:val="24"/>
        </w:rPr>
      </w:pPr>
    </w:p>
    <w:p w14:paraId="60650DAE" w14:textId="6A195DCD" w:rsidR="00AD64CA" w:rsidRPr="000C0252" w:rsidRDefault="002754FD" w:rsidP="00AD64CA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Результаты прямых измерений и их обработки (</w:t>
      </w:r>
      <w:r w:rsidRPr="000C0252">
        <w:rPr>
          <w:rFonts w:ascii="Times New Roman" w:eastAsia="Arial" w:hAnsi="Times New Roman" w:cs="Times New Roman"/>
          <w:b/>
          <w:bCs/>
          <w:i/>
          <w:sz w:val="32"/>
          <w:szCs w:val="32"/>
        </w:rPr>
        <w:t>таблицы, примеры расчетов</w:t>
      </w: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). </w:t>
      </w:r>
    </w:p>
    <w:p w14:paraId="7C609C5F" w14:textId="45AB10ED" w:rsidR="00411FB8" w:rsidRPr="000C0252" w:rsidRDefault="00411FB8" w:rsidP="009D1002">
      <w:pPr>
        <w:tabs>
          <w:tab w:val="left" w:pos="416"/>
        </w:tabs>
        <w:spacing w:before="92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Замеры времени 10 колебаний маятника</w:t>
      </w:r>
    </w:p>
    <w:tbl>
      <w:tblPr>
        <w:tblW w:w="2040" w:type="dxa"/>
        <w:tblLook w:val="04A0" w:firstRow="1" w:lastRow="0" w:firstColumn="1" w:lastColumn="0" w:noHBand="0" w:noVBand="1"/>
      </w:tblPr>
      <w:tblGrid>
        <w:gridCol w:w="1060"/>
        <w:gridCol w:w="980"/>
      </w:tblGrid>
      <w:tr w:rsidR="00411FB8" w:rsidRPr="000C0252" w14:paraId="6A88BD2A" w14:textId="77777777" w:rsidTr="009143D1">
        <w:trPr>
          <w:trHeight w:val="386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BD456" w14:textId="05ACE0A2" w:rsidR="00411FB8" w:rsidRPr="000C0252" w:rsidRDefault="00411FB8" w:rsidP="009143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="00F6705D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c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DA967" w14:textId="62CD8714" w:rsidR="00411FB8" w:rsidRPr="000C0252" w:rsidRDefault="00411FB8" w:rsidP="009143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18,2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  <w:tr w:rsidR="00411FB8" w:rsidRPr="000C0252" w14:paraId="7BB48B3D" w14:textId="77777777" w:rsidTr="009143D1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DF1EA" w14:textId="5DB4A656" w:rsidR="00411FB8" w:rsidRPr="000C0252" w:rsidRDefault="00411FB8" w:rsidP="009143D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="00F6705D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c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68EF" w14:textId="31E6556C" w:rsidR="00411FB8" w:rsidRPr="000C0252" w:rsidRDefault="00411FB8" w:rsidP="009143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19,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</w:tr>
      <w:tr w:rsidR="00411FB8" w:rsidRPr="000C0252" w14:paraId="6E2D0B6D" w14:textId="77777777" w:rsidTr="009143D1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E8B02" w14:textId="765E1532" w:rsidR="00411FB8" w:rsidRPr="000C0252" w:rsidRDefault="00411FB8" w:rsidP="009143D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="00F6705D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c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C27D" w14:textId="1D5CD6BA" w:rsidR="00411FB8" w:rsidRPr="000C0252" w:rsidRDefault="00411FB8" w:rsidP="009143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51</w:t>
            </w:r>
          </w:p>
        </w:tc>
      </w:tr>
    </w:tbl>
    <w:p w14:paraId="6B49976E" w14:textId="75CE09F3" w:rsidR="00411FB8" w:rsidRPr="000C0252" w:rsidRDefault="00411FB8" w:rsidP="00411FB8">
      <w:pPr>
        <w:spacing w:after="0" w:line="265" w:lineRule="auto"/>
        <w:ind w:left="914"/>
        <w:rPr>
          <w:rFonts w:ascii="Times New Roman" w:hAnsi="Times New Roman" w:cs="Times New Roman"/>
          <w:sz w:val="26"/>
          <w:szCs w:val="26"/>
          <w:lang w:val="en-US"/>
        </w:rPr>
      </w:pPr>
    </w:p>
    <w:p w14:paraId="03797944" w14:textId="321EDA6B" w:rsidR="00411FB8" w:rsidRPr="000C0252" w:rsidRDefault="00000000" w:rsidP="00411FB8">
      <w:pPr>
        <w:pStyle w:val="a6"/>
        <w:spacing w:before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18,20+19,50+17,51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=18,4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 с.</m:t>
          </m:r>
        </m:oMath>
      </m:oMathPara>
    </w:p>
    <w:p w14:paraId="1B458FB4" w14:textId="77777777" w:rsidR="00807CFF" w:rsidRPr="000C0252" w:rsidRDefault="00807CFF" w:rsidP="00807CFF">
      <w:pPr>
        <w:pStyle w:val="a6"/>
        <w:spacing w:before="8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0C0252">
        <w:rPr>
          <w:rFonts w:ascii="Times New Roman" w:hAnsi="Times New Roman" w:cs="Times New Roman"/>
          <w:sz w:val="26"/>
          <w:szCs w:val="26"/>
        </w:rPr>
        <w:t xml:space="preserve"> = 10</w:t>
      </w:r>
    </w:p>
    <w:p w14:paraId="406D668E" w14:textId="6FDB5002" w:rsidR="00FD3043" w:rsidRPr="000C0252" w:rsidRDefault="00807CFF" w:rsidP="00CC6495">
      <w:pPr>
        <w:pStyle w:val="a6"/>
        <w:spacing w:before="8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  <w:lang w:val="en-US"/>
          </w:rPr>
          <m:t>T</m:t>
        </m:r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</m:acc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18,4</m:t>
            </m: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en>
        </m:f>
        <m:r>
          <w:rPr>
            <w:rFonts w:ascii="Cambria Math" w:hAnsi="Cambria Math" w:cs="Times New Roman"/>
            <w:sz w:val="26"/>
            <w:szCs w:val="26"/>
          </w:rPr>
          <m:t>=1,84 с.</m:t>
        </m:r>
      </m:oMath>
      <w:r w:rsidR="00CC6495" w:rsidRPr="000C0252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47DCFA41" w14:textId="77777777" w:rsidR="00411FB8" w:rsidRPr="000C0252" w:rsidRDefault="00411FB8" w:rsidP="00807CFF">
      <w:pPr>
        <w:spacing w:after="0" w:line="265" w:lineRule="auto"/>
        <w:rPr>
          <w:rFonts w:ascii="Times New Roman" w:hAnsi="Times New Roman" w:cs="Times New Roman"/>
        </w:rPr>
      </w:pPr>
    </w:p>
    <w:p w14:paraId="3FE60924" w14:textId="76F97933" w:rsidR="00AD64CA" w:rsidRPr="000C0252" w:rsidRDefault="00AD64CA" w:rsidP="00AD64CA">
      <w:pPr>
        <w:spacing w:after="0" w:line="265" w:lineRule="auto"/>
        <w:rPr>
          <w:rFonts w:ascii="Times New Roman" w:hAnsi="Times New Roman" w:cs="Times New Roman"/>
        </w:rPr>
      </w:pPr>
    </w:p>
    <w:p w14:paraId="5BAB9289" w14:textId="4B8265C0" w:rsidR="00AD64CA" w:rsidRPr="00813FA1" w:rsidRDefault="00AD64CA" w:rsidP="00AD64CA">
      <w:pPr>
        <w:spacing w:after="0" w:line="265" w:lineRule="auto"/>
        <w:rPr>
          <w:rFonts w:ascii="Times New Roman" w:hAnsi="Times New Roman" w:cs="Times New Roman"/>
          <w:sz w:val="26"/>
          <w:szCs w:val="26"/>
        </w:rPr>
      </w:pPr>
      <w:r w:rsidRPr="00813FA1">
        <w:rPr>
          <w:rFonts w:ascii="Times New Roman" w:hAnsi="Times New Roman" w:cs="Times New Roman"/>
          <w:sz w:val="26"/>
          <w:szCs w:val="26"/>
        </w:rPr>
        <w:t xml:space="preserve">Таблица </w:t>
      </w:r>
      <w:r w:rsidR="00411FB8" w:rsidRPr="00813FA1">
        <w:rPr>
          <w:rFonts w:ascii="Times New Roman" w:hAnsi="Times New Roman" w:cs="Times New Roman"/>
          <w:sz w:val="26"/>
          <w:szCs w:val="26"/>
        </w:rPr>
        <w:t>3</w:t>
      </w:r>
      <w:r w:rsidRPr="00813FA1">
        <w:rPr>
          <w:rFonts w:ascii="Times New Roman" w:hAnsi="Times New Roman" w:cs="Times New Roman"/>
          <w:sz w:val="26"/>
          <w:szCs w:val="26"/>
        </w:rPr>
        <w:t>.</w:t>
      </w:r>
      <w:r w:rsidR="009256AB" w:rsidRPr="00813FA1">
        <w:rPr>
          <w:rFonts w:ascii="Times New Roman" w:hAnsi="Times New Roman" w:cs="Times New Roman"/>
          <w:sz w:val="26"/>
          <w:szCs w:val="26"/>
        </w:rPr>
        <w:t xml:space="preserve"> Время отклонения до определенной амплитуды</w:t>
      </w:r>
    </w:p>
    <w:p w14:paraId="7F2F7A10" w14:textId="77777777" w:rsidR="00AD64CA" w:rsidRPr="000C0252" w:rsidRDefault="00AD64CA" w:rsidP="00AD64CA">
      <w:pPr>
        <w:spacing w:after="0" w:line="265" w:lineRule="auto"/>
        <w:rPr>
          <w:rFonts w:ascii="Times New Roman" w:hAnsi="Times New Roman" w:cs="Times New Roman"/>
        </w:rPr>
      </w:pPr>
    </w:p>
    <w:tbl>
      <w:tblPr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1464"/>
        <w:gridCol w:w="1609"/>
        <w:gridCol w:w="1609"/>
        <w:gridCol w:w="1756"/>
        <w:gridCol w:w="1756"/>
      </w:tblGrid>
      <w:tr w:rsidR="00AD64CA" w:rsidRPr="000C0252" w14:paraId="6B03BBFB" w14:textId="77777777" w:rsidTr="00083147">
        <w:trPr>
          <w:trHeight w:val="308"/>
        </w:trPr>
        <w:tc>
          <w:tcPr>
            <w:tcW w:w="1751" w:type="dxa"/>
            <w:tcBorders>
              <w:bottom w:val="nil"/>
            </w:tcBorders>
            <w:noWrap/>
            <w:vAlign w:val="bottom"/>
            <w:hideMark/>
          </w:tcPr>
          <w:p w14:paraId="508B63D2" w14:textId="26F9F956" w:rsidR="00AD64CA" w:rsidRPr="000C0252" w:rsidRDefault="00AD64CA" w:rsidP="00AD6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 xml:space="preserve">        Амплитуда            отклонения </w:t>
            </w:r>
          </w:p>
        </w:tc>
        <w:tc>
          <w:tcPr>
            <w:tcW w:w="1464" w:type="dxa"/>
            <w:vMerge w:val="restart"/>
            <w:noWrap/>
            <w:vAlign w:val="center"/>
            <w:hideMark/>
          </w:tcPr>
          <w:p w14:paraId="0E8144C9" w14:textId="6371E8EE" w:rsidR="00AD64CA" w:rsidRPr="000C0252" w:rsidRDefault="00AD64CA" w:rsidP="00AD6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609" w:type="dxa"/>
            <w:vMerge w:val="restart"/>
            <w:noWrap/>
            <w:vAlign w:val="center"/>
            <w:hideMark/>
          </w:tcPr>
          <w:p w14:paraId="1038902A" w14:textId="5773CAD1" w:rsidR="00AD64CA" w:rsidRPr="000C0252" w:rsidRDefault="00AD64CA" w:rsidP="00AD6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609" w:type="dxa"/>
            <w:vMerge w:val="restart"/>
            <w:noWrap/>
            <w:vAlign w:val="center"/>
            <w:hideMark/>
          </w:tcPr>
          <w:p w14:paraId="64FF5720" w14:textId="1038A2BF" w:rsidR="00AD64CA" w:rsidRPr="000C0252" w:rsidRDefault="00AD64CA" w:rsidP="00AD6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56" w:type="dxa"/>
            <w:vMerge w:val="restart"/>
            <w:noWrap/>
            <w:vAlign w:val="center"/>
            <w:hideMark/>
          </w:tcPr>
          <w:p w14:paraId="32BE457C" w14:textId="67C845A9" w:rsidR="00AD64CA" w:rsidRPr="000C0252" w:rsidRDefault="00AD64CA" w:rsidP="00AD6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56" w:type="dxa"/>
            <w:vMerge w:val="restart"/>
            <w:noWrap/>
            <w:vAlign w:val="center"/>
            <w:hideMark/>
          </w:tcPr>
          <w:p w14:paraId="487C7E3D" w14:textId="09256127" w:rsidR="00AD64CA" w:rsidRPr="000C0252" w:rsidRDefault="00AD64CA" w:rsidP="00AD6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°</m:t>
              </m:r>
            </m:oMath>
          </w:p>
        </w:tc>
      </w:tr>
      <w:tr w:rsidR="00AD64CA" w:rsidRPr="000C0252" w14:paraId="0EDB696B" w14:textId="77777777" w:rsidTr="00083147">
        <w:trPr>
          <w:trHeight w:val="308"/>
        </w:trPr>
        <w:tc>
          <w:tcPr>
            <w:tcW w:w="1751" w:type="dxa"/>
            <w:tcBorders>
              <w:top w:val="nil"/>
            </w:tcBorders>
            <w:noWrap/>
            <w:vAlign w:val="bottom"/>
          </w:tcPr>
          <w:p w14:paraId="4DA9B607" w14:textId="496C94E4" w:rsidR="00AD64CA" w:rsidRPr="000C0252" w:rsidRDefault="00AD64CA" w:rsidP="00AD64C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Время</w:t>
            </w:r>
            <w:r w:rsidR="00FD3043" w:rsidRPr="000C0252">
              <w:rPr>
                <w:rFonts w:ascii="Times New Roman" w:hAnsi="Times New Roman" w:cs="Times New Roman"/>
                <w:sz w:val="26"/>
                <w:szCs w:val="26"/>
              </w:rPr>
              <w:t>, с</w:t>
            </w:r>
          </w:p>
        </w:tc>
        <w:tc>
          <w:tcPr>
            <w:tcW w:w="1464" w:type="dxa"/>
            <w:vMerge/>
            <w:noWrap/>
            <w:vAlign w:val="bottom"/>
          </w:tcPr>
          <w:p w14:paraId="02B90C41" w14:textId="77777777" w:rsidR="00AD64CA" w:rsidRPr="000C0252" w:rsidRDefault="00AD64CA" w:rsidP="00AD6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9" w:type="dxa"/>
            <w:vMerge/>
            <w:noWrap/>
            <w:vAlign w:val="bottom"/>
          </w:tcPr>
          <w:p w14:paraId="1017C7B3" w14:textId="77777777" w:rsidR="00AD64CA" w:rsidRPr="000C0252" w:rsidRDefault="00AD64CA" w:rsidP="00AD6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9" w:type="dxa"/>
            <w:vMerge/>
            <w:noWrap/>
            <w:vAlign w:val="bottom"/>
          </w:tcPr>
          <w:p w14:paraId="7B54C656" w14:textId="77777777" w:rsidR="00AD64CA" w:rsidRPr="000C0252" w:rsidRDefault="00AD64CA" w:rsidP="00AD6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vMerge/>
            <w:noWrap/>
            <w:vAlign w:val="bottom"/>
          </w:tcPr>
          <w:p w14:paraId="7E49DDCE" w14:textId="77777777" w:rsidR="00AD64CA" w:rsidRPr="000C0252" w:rsidRDefault="00AD64CA" w:rsidP="00AD6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6" w:type="dxa"/>
            <w:vMerge/>
            <w:noWrap/>
            <w:vAlign w:val="bottom"/>
          </w:tcPr>
          <w:p w14:paraId="72CF1EBF" w14:textId="77777777" w:rsidR="00AD64CA" w:rsidRPr="000C0252" w:rsidRDefault="00AD64CA" w:rsidP="00AD6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D64CA" w:rsidRPr="000C0252" w14:paraId="33943D8B" w14:textId="77777777" w:rsidTr="00083147">
        <w:trPr>
          <w:trHeight w:val="555"/>
        </w:trPr>
        <w:tc>
          <w:tcPr>
            <w:tcW w:w="1751" w:type="dxa"/>
            <w:noWrap/>
            <w:vAlign w:val="bottom"/>
            <w:hideMark/>
          </w:tcPr>
          <w:p w14:paraId="094F7383" w14:textId="58B93839" w:rsidR="00AD64CA" w:rsidRPr="000C0252" w:rsidRDefault="00000000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</m:oMath>
            <w:r w:rsidR="00AD64CA"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, с</w:t>
            </w:r>
          </w:p>
        </w:tc>
        <w:tc>
          <w:tcPr>
            <w:tcW w:w="1464" w:type="dxa"/>
            <w:noWrap/>
            <w:vAlign w:val="bottom"/>
            <w:hideMark/>
          </w:tcPr>
          <w:p w14:paraId="480F2EA6" w14:textId="4785B477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22,3</w:t>
            </w:r>
          </w:p>
        </w:tc>
        <w:tc>
          <w:tcPr>
            <w:tcW w:w="1609" w:type="dxa"/>
            <w:noWrap/>
            <w:vAlign w:val="bottom"/>
            <w:hideMark/>
          </w:tcPr>
          <w:p w14:paraId="097D69C7" w14:textId="2C759BBD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64,82</w:t>
            </w:r>
          </w:p>
        </w:tc>
        <w:tc>
          <w:tcPr>
            <w:tcW w:w="1609" w:type="dxa"/>
            <w:noWrap/>
            <w:vAlign w:val="bottom"/>
            <w:hideMark/>
          </w:tcPr>
          <w:p w14:paraId="2B4FB81C" w14:textId="6F557C52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114,9</w:t>
            </w:r>
          </w:p>
        </w:tc>
        <w:tc>
          <w:tcPr>
            <w:tcW w:w="1756" w:type="dxa"/>
            <w:noWrap/>
            <w:vAlign w:val="bottom"/>
            <w:hideMark/>
          </w:tcPr>
          <w:p w14:paraId="2C56C238" w14:textId="1E6D6289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179,62</w:t>
            </w:r>
          </w:p>
        </w:tc>
        <w:tc>
          <w:tcPr>
            <w:tcW w:w="1756" w:type="dxa"/>
            <w:noWrap/>
            <w:vAlign w:val="bottom"/>
          </w:tcPr>
          <w:p w14:paraId="1765B317" w14:textId="6CC6D899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244,04</w:t>
            </w:r>
          </w:p>
        </w:tc>
      </w:tr>
      <w:tr w:rsidR="00AD64CA" w:rsidRPr="000C0252" w14:paraId="391537BB" w14:textId="77777777" w:rsidTr="00083147">
        <w:trPr>
          <w:trHeight w:val="709"/>
        </w:trPr>
        <w:tc>
          <w:tcPr>
            <w:tcW w:w="1751" w:type="dxa"/>
            <w:noWrap/>
            <w:vAlign w:val="bottom"/>
            <w:hideMark/>
          </w:tcPr>
          <w:p w14:paraId="5909BC36" w14:textId="24E2592D" w:rsidR="00AD64CA" w:rsidRPr="000C0252" w:rsidRDefault="00000000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oMath>
            <w:r w:rsidR="00AD64CA"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, с</w:t>
            </w:r>
          </w:p>
        </w:tc>
        <w:tc>
          <w:tcPr>
            <w:tcW w:w="1464" w:type="dxa"/>
            <w:noWrap/>
            <w:vAlign w:val="bottom"/>
          </w:tcPr>
          <w:p w14:paraId="65863EBA" w14:textId="3DF81D2E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47,26</w:t>
            </w:r>
          </w:p>
        </w:tc>
        <w:tc>
          <w:tcPr>
            <w:tcW w:w="1609" w:type="dxa"/>
            <w:noWrap/>
            <w:vAlign w:val="bottom"/>
          </w:tcPr>
          <w:p w14:paraId="6A2160FA" w14:textId="3E6F69C4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92,75</w:t>
            </w:r>
          </w:p>
        </w:tc>
        <w:tc>
          <w:tcPr>
            <w:tcW w:w="1609" w:type="dxa"/>
            <w:noWrap/>
            <w:vAlign w:val="bottom"/>
          </w:tcPr>
          <w:p w14:paraId="1D9236E1" w14:textId="561A8A21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140,18</w:t>
            </w:r>
          </w:p>
        </w:tc>
        <w:tc>
          <w:tcPr>
            <w:tcW w:w="1756" w:type="dxa"/>
            <w:noWrap/>
            <w:vAlign w:val="bottom"/>
          </w:tcPr>
          <w:p w14:paraId="0D502A56" w14:textId="5B76E4E1" w:rsidR="00AD64CA" w:rsidRPr="000C0252" w:rsidRDefault="008E5249" w:rsidP="008E5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202,86</w:t>
            </w:r>
          </w:p>
        </w:tc>
        <w:tc>
          <w:tcPr>
            <w:tcW w:w="1756" w:type="dxa"/>
            <w:noWrap/>
            <w:vAlign w:val="bottom"/>
          </w:tcPr>
          <w:p w14:paraId="5774DB7D" w14:textId="12F09971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279,68</w:t>
            </w:r>
          </w:p>
        </w:tc>
      </w:tr>
      <w:tr w:rsidR="00083147" w:rsidRPr="000C0252" w14:paraId="20776672" w14:textId="77777777" w:rsidTr="00083147">
        <w:trPr>
          <w:trHeight w:val="709"/>
        </w:trPr>
        <w:tc>
          <w:tcPr>
            <w:tcW w:w="1751" w:type="dxa"/>
            <w:noWrap/>
            <w:vAlign w:val="bottom"/>
          </w:tcPr>
          <w:p w14:paraId="4AE60BF0" w14:textId="2359755F" w:rsidR="00083147" w:rsidRPr="000C0252" w:rsidRDefault="00000000" w:rsidP="00FD304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с</m:t>
                </m:r>
              </m:oMath>
            </m:oMathPara>
          </w:p>
        </w:tc>
        <w:tc>
          <w:tcPr>
            <w:tcW w:w="1464" w:type="dxa"/>
            <w:noWrap/>
            <w:vAlign w:val="bottom"/>
          </w:tcPr>
          <w:p w14:paraId="7664E467" w14:textId="3268D142" w:rsidR="00083147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44,25</w:t>
            </w:r>
          </w:p>
        </w:tc>
        <w:tc>
          <w:tcPr>
            <w:tcW w:w="1609" w:type="dxa"/>
            <w:noWrap/>
            <w:vAlign w:val="bottom"/>
          </w:tcPr>
          <w:p w14:paraId="179B4B0A" w14:textId="273CEABB" w:rsidR="00083147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84,66</w:t>
            </w:r>
          </w:p>
        </w:tc>
        <w:tc>
          <w:tcPr>
            <w:tcW w:w="1609" w:type="dxa"/>
            <w:noWrap/>
            <w:vAlign w:val="bottom"/>
          </w:tcPr>
          <w:p w14:paraId="3B9A8FC8" w14:textId="3BE8EED5" w:rsidR="00083147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139,74</w:t>
            </w:r>
          </w:p>
        </w:tc>
        <w:tc>
          <w:tcPr>
            <w:tcW w:w="1756" w:type="dxa"/>
            <w:noWrap/>
            <w:vAlign w:val="bottom"/>
          </w:tcPr>
          <w:p w14:paraId="338ABAA2" w14:textId="1AF03325" w:rsidR="00083147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193,37</w:t>
            </w:r>
          </w:p>
        </w:tc>
        <w:tc>
          <w:tcPr>
            <w:tcW w:w="1756" w:type="dxa"/>
            <w:noWrap/>
            <w:vAlign w:val="bottom"/>
          </w:tcPr>
          <w:p w14:paraId="6C269D8F" w14:textId="24775A9A" w:rsidR="00083147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263,38</w:t>
            </w:r>
          </w:p>
        </w:tc>
      </w:tr>
      <w:tr w:rsidR="00AD64CA" w:rsidRPr="000C0252" w14:paraId="31685E08" w14:textId="77777777" w:rsidTr="00083147">
        <w:trPr>
          <w:trHeight w:val="734"/>
        </w:trPr>
        <w:tc>
          <w:tcPr>
            <w:tcW w:w="1751" w:type="dxa"/>
            <w:noWrap/>
            <w:vAlign w:val="bottom"/>
            <w:hideMark/>
          </w:tcPr>
          <w:p w14:paraId="7E07DB4B" w14:textId="2BE65262" w:rsidR="00AD64CA" w:rsidRPr="000C0252" w:rsidRDefault="00000000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6"/>
                      <w:szCs w:val="26"/>
                      <w:lang w:val="en-US"/>
                    </w:rPr>
                    <m:t>ср</m:t>
                  </m:r>
                </m:sub>
              </m:sSub>
            </m:oMath>
            <w:r w:rsidR="00AD64CA"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, с</w:t>
            </w:r>
          </w:p>
        </w:tc>
        <w:tc>
          <w:tcPr>
            <w:tcW w:w="1464" w:type="dxa"/>
            <w:noWrap/>
            <w:vAlign w:val="bottom"/>
          </w:tcPr>
          <w:p w14:paraId="0E74CEB3" w14:textId="2D040168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37,93</w:t>
            </w:r>
          </w:p>
        </w:tc>
        <w:tc>
          <w:tcPr>
            <w:tcW w:w="1609" w:type="dxa"/>
            <w:noWrap/>
            <w:vAlign w:val="bottom"/>
          </w:tcPr>
          <w:p w14:paraId="322A65A5" w14:textId="70952942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80,74</w:t>
            </w:r>
          </w:p>
        </w:tc>
        <w:tc>
          <w:tcPr>
            <w:tcW w:w="1609" w:type="dxa"/>
            <w:noWrap/>
            <w:vAlign w:val="bottom"/>
          </w:tcPr>
          <w:p w14:paraId="1F8A42C2" w14:textId="36611D7B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131,6</w:t>
            </w:r>
          </w:p>
        </w:tc>
        <w:tc>
          <w:tcPr>
            <w:tcW w:w="1756" w:type="dxa"/>
            <w:noWrap/>
            <w:vAlign w:val="bottom"/>
          </w:tcPr>
          <w:p w14:paraId="162FE1D3" w14:textId="1D626EE3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191,95</w:t>
            </w:r>
          </w:p>
        </w:tc>
        <w:tc>
          <w:tcPr>
            <w:tcW w:w="1756" w:type="dxa"/>
            <w:noWrap/>
            <w:vAlign w:val="bottom"/>
          </w:tcPr>
          <w:p w14:paraId="45F70ADB" w14:textId="1A056A48" w:rsidR="00AD64CA" w:rsidRPr="000C0252" w:rsidRDefault="008E5249" w:rsidP="00FD30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262,36</w:t>
            </w:r>
          </w:p>
        </w:tc>
      </w:tr>
    </w:tbl>
    <w:p w14:paraId="7CD1A056" w14:textId="77777777" w:rsidR="00AD64CA" w:rsidRPr="000C0252" w:rsidRDefault="00AD64CA">
      <w:pPr>
        <w:spacing w:after="0"/>
        <w:rPr>
          <w:rFonts w:ascii="Times New Roman" w:hAnsi="Times New Roman" w:cs="Times New Roman"/>
        </w:rPr>
      </w:pPr>
    </w:p>
    <w:p w14:paraId="59A6713C" w14:textId="1CC360DA" w:rsidR="0029781F" w:rsidRPr="000C0252" w:rsidRDefault="00000000" w:rsidP="0029781F">
      <w:pPr>
        <w:pStyle w:val="a6"/>
        <w:spacing w:before="8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6"/>
                  <w:szCs w:val="26"/>
                  <w:vertAlign w:val="superscript"/>
                </w:rPr>
                <m:t>°</m:t>
              </m: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22,3+47,26+44,25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=37,93</m:t>
          </m:r>
          <m:r>
            <w:rPr>
              <w:rFonts w:ascii="Cambria Math" w:hAnsi="Cambria Math" w:cs="Times New Roman"/>
              <w:sz w:val="26"/>
              <w:szCs w:val="26"/>
            </w:rPr>
            <m:t>с.</m:t>
          </m:r>
        </m:oMath>
      </m:oMathPara>
    </w:p>
    <w:p w14:paraId="6D841875" w14:textId="77777777" w:rsidR="00FD3043" w:rsidRPr="000C0252" w:rsidRDefault="00FD3043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7920BA0D" w14:textId="77777777" w:rsidR="00D96727" w:rsidRPr="000C0252" w:rsidRDefault="00D96727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68318DAC" w14:textId="77777777" w:rsidR="00FD3043" w:rsidRDefault="00FD3043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334F3CF8" w14:textId="77777777" w:rsidR="000C0252" w:rsidRDefault="000C0252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748F3E28" w14:textId="77777777" w:rsidR="000C0252" w:rsidRPr="000C0252" w:rsidRDefault="000C0252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p w14:paraId="7C9CF6F5" w14:textId="3460E1DF" w:rsidR="00942C9C" w:rsidRPr="00386280" w:rsidRDefault="002754FD" w:rsidP="00F72C8E">
      <w:pPr>
        <w:pStyle w:val="a8"/>
        <w:rPr>
          <w:sz w:val="26"/>
          <w:szCs w:val="26"/>
        </w:rPr>
      </w:pPr>
      <w:r w:rsidRPr="00386280">
        <w:rPr>
          <w:rFonts w:eastAsia="Arial"/>
          <w:sz w:val="26"/>
          <w:szCs w:val="26"/>
        </w:rPr>
        <w:t xml:space="preserve"> </w:t>
      </w:r>
      <w:r w:rsidR="00AD64CA" w:rsidRPr="00386280">
        <w:rPr>
          <w:rFonts w:eastAsia="Arial"/>
          <w:sz w:val="26"/>
          <w:szCs w:val="26"/>
        </w:rPr>
        <w:t xml:space="preserve">Таблица </w:t>
      </w:r>
      <w:r w:rsidR="00FD3043" w:rsidRPr="00386280">
        <w:rPr>
          <w:rFonts w:eastAsia="Arial"/>
          <w:sz w:val="26"/>
          <w:szCs w:val="26"/>
        </w:rPr>
        <w:t>4</w:t>
      </w:r>
      <w:r w:rsidR="00AD64CA" w:rsidRPr="00386280">
        <w:rPr>
          <w:rFonts w:eastAsia="Arial"/>
          <w:sz w:val="26"/>
          <w:szCs w:val="26"/>
        </w:rPr>
        <w:t>.</w:t>
      </w:r>
      <w:r w:rsidR="00D96727" w:rsidRPr="00386280">
        <w:rPr>
          <w:rFonts w:eastAsia="Arial"/>
          <w:sz w:val="26"/>
          <w:szCs w:val="26"/>
        </w:rPr>
        <w:t xml:space="preserve"> </w:t>
      </w:r>
      <w:r w:rsidR="00F72C8E" w:rsidRPr="00386280">
        <w:rPr>
          <w:sz w:val="26"/>
          <w:szCs w:val="26"/>
        </w:rPr>
        <w:t>Время 10 колебаний при различных положениях грузов</w:t>
      </w:r>
      <w:r w:rsidRPr="00386280">
        <w:rPr>
          <w:rFonts w:eastAsia="Arial"/>
          <w:sz w:val="26"/>
          <w:szCs w:val="26"/>
        </w:rPr>
        <w:t xml:space="preserve"> </w:t>
      </w:r>
      <w:r w:rsidR="00873569" w:rsidRPr="00386280">
        <w:rPr>
          <w:rFonts w:eastAsia="Arial"/>
          <w:sz w:val="26"/>
          <w:szCs w:val="26"/>
        </w:rPr>
        <w:t xml:space="preserve">    </w:t>
      </w:r>
    </w:p>
    <w:tbl>
      <w:tblPr>
        <w:tblW w:w="9918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654"/>
        <w:gridCol w:w="1701"/>
        <w:gridCol w:w="1701"/>
        <w:gridCol w:w="1701"/>
        <w:gridCol w:w="1701"/>
      </w:tblGrid>
      <w:tr w:rsidR="00083147" w:rsidRPr="000C0252" w14:paraId="38677C41" w14:textId="77777777" w:rsidTr="00706596">
        <w:trPr>
          <w:trHeight w:val="300"/>
        </w:trPr>
        <w:tc>
          <w:tcPr>
            <w:tcW w:w="1460" w:type="dxa"/>
            <w:noWrap/>
            <w:vAlign w:val="bottom"/>
            <w:hideMark/>
          </w:tcPr>
          <w:p w14:paraId="2E62B41C" w14:textId="17724E80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Положение боковых грузов</w:t>
            </w:r>
          </w:p>
        </w:tc>
        <w:tc>
          <w:tcPr>
            <w:tcW w:w="1654" w:type="dxa"/>
            <w:noWrap/>
            <w:vAlign w:val="bottom"/>
            <w:hideMark/>
          </w:tcPr>
          <w:p w14:paraId="1BA4703D" w14:textId="4C7D4609" w:rsidR="00083147" w:rsidRPr="000C0252" w:rsidRDefault="00000000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Times New Roman"/>
                        <w:sz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, с</m:t>
                </m:r>
              </m:oMath>
            </m:oMathPara>
          </w:p>
        </w:tc>
        <w:tc>
          <w:tcPr>
            <w:tcW w:w="1701" w:type="dxa"/>
            <w:noWrap/>
            <w:vAlign w:val="bottom"/>
            <w:hideMark/>
          </w:tcPr>
          <w:p w14:paraId="0E729461" w14:textId="34D20135" w:rsidR="00083147" w:rsidRPr="000C0252" w:rsidRDefault="00000000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oMath>
            <w:r w:rsidR="00083147" w:rsidRPr="000C0252">
              <w:rPr>
                <w:rFonts w:ascii="Times New Roman" w:eastAsia="Times New Roman" w:hAnsi="Times New Roman" w:cs="Times New Roman"/>
                <w:sz w:val="24"/>
              </w:rPr>
              <w:t>, с</w:t>
            </w:r>
          </w:p>
        </w:tc>
        <w:tc>
          <w:tcPr>
            <w:tcW w:w="1701" w:type="dxa"/>
          </w:tcPr>
          <w:p w14:paraId="49007B97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  <w:p w14:paraId="2AA176FF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  <w:p w14:paraId="3D8101D7" w14:textId="4B21A327" w:rsidR="00083147" w:rsidRPr="000C0252" w:rsidRDefault="00000000" w:rsidP="007065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Times New Roman"/>
                        <w:sz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, с</m:t>
                </m:r>
              </m:oMath>
            </m:oMathPara>
          </w:p>
        </w:tc>
        <w:tc>
          <w:tcPr>
            <w:tcW w:w="1701" w:type="dxa"/>
            <w:noWrap/>
            <w:vAlign w:val="bottom"/>
            <w:hideMark/>
          </w:tcPr>
          <w:p w14:paraId="5CB2F3E6" w14:textId="2B473002" w:rsidR="00083147" w:rsidRPr="000C0252" w:rsidRDefault="00000000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sz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Times New Roman"/>
                        <w:sz w:val="24"/>
                        <w:lang w:val="en-US"/>
                      </w:rPr>
                      <m:t>ср</m:t>
                    </m:r>
                  </m:sub>
                </m:sSub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, с</m:t>
                </m:r>
              </m:oMath>
            </m:oMathPara>
          </w:p>
        </w:tc>
        <w:tc>
          <w:tcPr>
            <w:tcW w:w="1701" w:type="dxa"/>
            <w:noWrap/>
            <w:vAlign w:val="bottom"/>
            <w:hideMark/>
          </w:tcPr>
          <w:p w14:paraId="5843B444" w14:textId="60761E75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T, с</w:t>
            </w:r>
          </w:p>
        </w:tc>
      </w:tr>
      <w:tr w:rsidR="00083147" w:rsidRPr="000C0252" w14:paraId="6781EC4C" w14:textId="77777777" w:rsidTr="00706596">
        <w:trPr>
          <w:trHeight w:val="691"/>
        </w:trPr>
        <w:tc>
          <w:tcPr>
            <w:tcW w:w="1460" w:type="dxa"/>
            <w:noWrap/>
            <w:vAlign w:val="bottom"/>
            <w:hideMark/>
          </w:tcPr>
          <w:p w14:paraId="7516A480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1 риска</w:t>
            </w:r>
          </w:p>
        </w:tc>
        <w:tc>
          <w:tcPr>
            <w:tcW w:w="1654" w:type="dxa"/>
            <w:noWrap/>
            <w:vAlign w:val="bottom"/>
          </w:tcPr>
          <w:p w14:paraId="00B1A902" w14:textId="183454E3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15,42</w:t>
            </w:r>
          </w:p>
        </w:tc>
        <w:tc>
          <w:tcPr>
            <w:tcW w:w="1701" w:type="dxa"/>
            <w:noWrap/>
            <w:vAlign w:val="bottom"/>
          </w:tcPr>
          <w:p w14:paraId="3AAD516C" w14:textId="7358C00A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15,70</w:t>
            </w:r>
          </w:p>
        </w:tc>
        <w:tc>
          <w:tcPr>
            <w:tcW w:w="1701" w:type="dxa"/>
          </w:tcPr>
          <w:p w14:paraId="61FB2BD9" w14:textId="13CCCCE0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15,39</w:t>
            </w:r>
          </w:p>
        </w:tc>
        <w:tc>
          <w:tcPr>
            <w:tcW w:w="1701" w:type="dxa"/>
            <w:noWrap/>
            <w:vAlign w:val="bottom"/>
          </w:tcPr>
          <w:p w14:paraId="26196FB5" w14:textId="54ACDEAA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15,5</w:t>
            </w:r>
          </w:p>
        </w:tc>
        <w:tc>
          <w:tcPr>
            <w:tcW w:w="1701" w:type="dxa"/>
            <w:noWrap/>
            <w:vAlign w:val="bottom"/>
          </w:tcPr>
          <w:p w14:paraId="38DF3F08" w14:textId="2A47FCAC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1,55</w:t>
            </w:r>
          </w:p>
        </w:tc>
      </w:tr>
      <w:tr w:rsidR="00083147" w:rsidRPr="000C0252" w14:paraId="021B6B13" w14:textId="77777777" w:rsidTr="00706596">
        <w:trPr>
          <w:trHeight w:val="700"/>
        </w:trPr>
        <w:tc>
          <w:tcPr>
            <w:tcW w:w="1460" w:type="dxa"/>
            <w:noWrap/>
            <w:vAlign w:val="bottom"/>
            <w:hideMark/>
          </w:tcPr>
          <w:p w14:paraId="7E530A01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2 риски</w:t>
            </w:r>
          </w:p>
        </w:tc>
        <w:tc>
          <w:tcPr>
            <w:tcW w:w="1654" w:type="dxa"/>
            <w:noWrap/>
            <w:vAlign w:val="bottom"/>
          </w:tcPr>
          <w:p w14:paraId="52B3C5DE" w14:textId="5C33C1D2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17,09</w:t>
            </w:r>
          </w:p>
        </w:tc>
        <w:tc>
          <w:tcPr>
            <w:tcW w:w="1701" w:type="dxa"/>
            <w:noWrap/>
            <w:vAlign w:val="bottom"/>
          </w:tcPr>
          <w:p w14:paraId="55BAB914" w14:textId="6C1191AF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16,55</w:t>
            </w:r>
          </w:p>
        </w:tc>
        <w:tc>
          <w:tcPr>
            <w:tcW w:w="1701" w:type="dxa"/>
          </w:tcPr>
          <w:p w14:paraId="2A7DAAA8" w14:textId="0E7FFAEB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16,25</w:t>
            </w:r>
          </w:p>
        </w:tc>
        <w:tc>
          <w:tcPr>
            <w:tcW w:w="1701" w:type="dxa"/>
            <w:noWrap/>
            <w:vAlign w:val="bottom"/>
          </w:tcPr>
          <w:p w14:paraId="775B0F86" w14:textId="5B8925B4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16,63</w:t>
            </w:r>
          </w:p>
        </w:tc>
        <w:tc>
          <w:tcPr>
            <w:tcW w:w="1701" w:type="dxa"/>
            <w:noWrap/>
            <w:vAlign w:val="bottom"/>
          </w:tcPr>
          <w:p w14:paraId="7B6F9105" w14:textId="1CC63712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1,663</w:t>
            </w:r>
          </w:p>
        </w:tc>
      </w:tr>
      <w:tr w:rsidR="00083147" w:rsidRPr="000C0252" w14:paraId="771244D6" w14:textId="77777777" w:rsidTr="00706596">
        <w:trPr>
          <w:trHeight w:val="696"/>
        </w:trPr>
        <w:tc>
          <w:tcPr>
            <w:tcW w:w="1460" w:type="dxa"/>
            <w:noWrap/>
            <w:vAlign w:val="bottom"/>
            <w:hideMark/>
          </w:tcPr>
          <w:p w14:paraId="70E76DEC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3 риски</w:t>
            </w:r>
          </w:p>
        </w:tc>
        <w:tc>
          <w:tcPr>
            <w:tcW w:w="1654" w:type="dxa"/>
            <w:noWrap/>
            <w:vAlign w:val="bottom"/>
          </w:tcPr>
          <w:p w14:paraId="7970F583" w14:textId="172AB48D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19,40</w:t>
            </w:r>
          </w:p>
        </w:tc>
        <w:tc>
          <w:tcPr>
            <w:tcW w:w="1701" w:type="dxa"/>
            <w:noWrap/>
            <w:vAlign w:val="bottom"/>
          </w:tcPr>
          <w:p w14:paraId="7D87A064" w14:textId="7D7A70B3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17,23</w:t>
            </w:r>
          </w:p>
        </w:tc>
        <w:tc>
          <w:tcPr>
            <w:tcW w:w="1701" w:type="dxa"/>
          </w:tcPr>
          <w:p w14:paraId="1204133E" w14:textId="71A318A0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18,15</w:t>
            </w:r>
          </w:p>
        </w:tc>
        <w:tc>
          <w:tcPr>
            <w:tcW w:w="1701" w:type="dxa"/>
            <w:noWrap/>
            <w:vAlign w:val="bottom"/>
          </w:tcPr>
          <w:p w14:paraId="57211BA1" w14:textId="7AC986D8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18,26</w:t>
            </w:r>
          </w:p>
        </w:tc>
        <w:tc>
          <w:tcPr>
            <w:tcW w:w="1701" w:type="dxa"/>
            <w:noWrap/>
            <w:vAlign w:val="bottom"/>
          </w:tcPr>
          <w:p w14:paraId="2C2DE0B5" w14:textId="763E2065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1,826</w:t>
            </w:r>
          </w:p>
        </w:tc>
      </w:tr>
      <w:tr w:rsidR="00083147" w:rsidRPr="000C0252" w14:paraId="3A8E34AD" w14:textId="77777777" w:rsidTr="00706596">
        <w:trPr>
          <w:trHeight w:val="693"/>
        </w:trPr>
        <w:tc>
          <w:tcPr>
            <w:tcW w:w="1460" w:type="dxa"/>
            <w:noWrap/>
            <w:vAlign w:val="bottom"/>
            <w:hideMark/>
          </w:tcPr>
          <w:p w14:paraId="12E7B1B8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4 риски</w:t>
            </w:r>
          </w:p>
        </w:tc>
        <w:tc>
          <w:tcPr>
            <w:tcW w:w="1654" w:type="dxa"/>
            <w:noWrap/>
            <w:vAlign w:val="bottom"/>
          </w:tcPr>
          <w:p w14:paraId="5D998994" w14:textId="520DED57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18,93</w:t>
            </w:r>
          </w:p>
        </w:tc>
        <w:tc>
          <w:tcPr>
            <w:tcW w:w="1701" w:type="dxa"/>
            <w:noWrap/>
            <w:vAlign w:val="bottom"/>
          </w:tcPr>
          <w:p w14:paraId="663FD345" w14:textId="47A3F930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19,14</w:t>
            </w:r>
          </w:p>
        </w:tc>
        <w:tc>
          <w:tcPr>
            <w:tcW w:w="1701" w:type="dxa"/>
          </w:tcPr>
          <w:p w14:paraId="0DC396F7" w14:textId="35378939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19,03</w:t>
            </w:r>
          </w:p>
        </w:tc>
        <w:tc>
          <w:tcPr>
            <w:tcW w:w="1701" w:type="dxa"/>
            <w:noWrap/>
            <w:vAlign w:val="bottom"/>
          </w:tcPr>
          <w:p w14:paraId="3998FC79" w14:textId="09CC4E95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19,03</w:t>
            </w:r>
          </w:p>
        </w:tc>
        <w:tc>
          <w:tcPr>
            <w:tcW w:w="1701" w:type="dxa"/>
            <w:noWrap/>
            <w:vAlign w:val="bottom"/>
          </w:tcPr>
          <w:p w14:paraId="3D1A71D8" w14:textId="3AF48DC1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1,903</w:t>
            </w:r>
          </w:p>
        </w:tc>
      </w:tr>
      <w:tr w:rsidR="00083147" w:rsidRPr="000C0252" w14:paraId="27A714C4" w14:textId="77777777" w:rsidTr="00706596">
        <w:trPr>
          <w:trHeight w:val="703"/>
        </w:trPr>
        <w:tc>
          <w:tcPr>
            <w:tcW w:w="1460" w:type="dxa"/>
            <w:noWrap/>
            <w:vAlign w:val="bottom"/>
            <w:hideMark/>
          </w:tcPr>
          <w:p w14:paraId="7C879614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5 рисок</w:t>
            </w:r>
          </w:p>
        </w:tc>
        <w:tc>
          <w:tcPr>
            <w:tcW w:w="1654" w:type="dxa"/>
            <w:noWrap/>
            <w:vAlign w:val="bottom"/>
          </w:tcPr>
          <w:p w14:paraId="7895772C" w14:textId="06D73B59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19,85</w:t>
            </w:r>
          </w:p>
        </w:tc>
        <w:tc>
          <w:tcPr>
            <w:tcW w:w="1701" w:type="dxa"/>
            <w:noWrap/>
            <w:vAlign w:val="bottom"/>
          </w:tcPr>
          <w:p w14:paraId="1909C135" w14:textId="542639E0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20,43</w:t>
            </w:r>
          </w:p>
        </w:tc>
        <w:tc>
          <w:tcPr>
            <w:tcW w:w="1701" w:type="dxa"/>
          </w:tcPr>
          <w:p w14:paraId="79C59922" w14:textId="3C727605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20,40</w:t>
            </w:r>
          </w:p>
        </w:tc>
        <w:tc>
          <w:tcPr>
            <w:tcW w:w="1701" w:type="dxa"/>
            <w:noWrap/>
            <w:vAlign w:val="bottom"/>
          </w:tcPr>
          <w:p w14:paraId="2645C939" w14:textId="69384F44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20,22</w:t>
            </w:r>
          </w:p>
        </w:tc>
        <w:tc>
          <w:tcPr>
            <w:tcW w:w="1701" w:type="dxa"/>
            <w:noWrap/>
            <w:vAlign w:val="bottom"/>
          </w:tcPr>
          <w:p w14:paraId="5E4567AC" w14:textId="135A901D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2,022</w:t>
            </w:r>
          </w:p>
        </w:tc>
      </w:tr>
      <w:tr w:rsidR="00083147" w:rsidRPr="000C0252" w14:paraId="5EAF06AF" w14:textId="77777777" w:rsidTr="00706596">
        <w:trPr>
          <w:trHeight w:val="698"/>
        </w:trPr>
        <w:tc>
          <w:tcPr>
            <w:tcW w:w="1460" w:type="dxa"/>
            <w:noWrap/>
            <w:vAlign w:val="bottom"/>
            <w:hideMark/>
          </w:tcPr>
          <w:p w14:paraId="4FD47087" w14:textId="77777777" w:rsidR="00083147" w:rsidRPr="000C0252" w:rsidRDefault="00083147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C0252">
              <w:rPr>
                <w:rFonts w:ascii="Times New Roman" w:eastAsia="Times New Roman" w:hAnsi="Times New Roman" w:cs="Times New Roman"/>
              </w:rPr>
              <w:t>6 рисок</w:t>
            </w:r>
          </w:p>
        </w:tc>
        <w:tc>
          <w:tcPr>
            <w:tcW w:w="1654" w:type="dxa"/>
            <w:noWrap/>
            <w:vAlign w:val="bottom"/>
          </w:tcPr>
          <w:p w14:paraId="23EDD644" w14:textId="643768CF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21,18</w:t>
            </w:r>
          </w:p>
        </w:tc>
        <w:tc>
          <w:tcPr>
            <w:tcW w:w="1701" w:type="dxa"/>
            <w:noWrap/>
            <w:vAlign w:val="bottom"/>
          </w:tcPr>
          <w:p w14:paraId="7641C5C4" w14:textId="39645FEC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21,3</w:t>
            </w:r>
          </w:p>
        </w:tc>
        <w:tc>
          <w:tcPr>
            <w:tcW w:w="1701" w:type="dxa"/>
          </w:tcPr>
          <w:p w14:paraId="431A4C75" w14:textId="328D123E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21,75</w:t>
            </w:r>
          </w:p>
        </w:tc>
        <w:tc>
          <w:tcPr>
            <w:tcW w:w="1701" w:type="dxa"/>
            <w:noWrap/>
            <w:vAlign w:val="bottom"/>
          </w:tcPr>
          <w:p w14:paraId="544CF2F4" w14:textId="000C3D95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21,41</w:t>
            </w:r>
          </w:p>
        </w:tc>
        <w:tc>
          <w:tcPr>
            <w:tcW w:w="1701" w:type="dxa"/>
            <w:noWrap/>
            <w:vAlign w:val="bottom"/>
          </w:tcPr>
          <w:p w14:paraId="27115322" w14:textId="66C26910" w:rsidR="00083147" w:rsidRPr="000C0252" w:rsidRDefault="00706596" w:rsidP="0070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lang w:val="en-US"/>
              </w:rPr>
              <w:t>2,141</w:t>
            </w:r>
          </w:p>
        </w:tc>
      </w:tr>
    </w:tbl>
    <w:p w14:paraId="450B6F13" w14:textId="62B10B22" w:rsidR="00AD64CA" w:rsidRPr="000C0252" w:rsidRDefault="00AD64CA">
      <w:pPr>
        <w:spacing w:after="0"/>
        <w:rPr>
          <w:rFonts w:ascii="Times New Roman" w:eastAsia="Arial" w:hAnsi="Times New Roman" w:cs="Times New Roman"/>
          <w:sz w:val="24"/>
        </w:rPr>
      </w:pPr>
    </w:p>
    <w:p w14:paraId="45C8CB86" w14:textId="2876945F" w:rsidR="00AB7E26" w:rsidRPr="000C0252" w:rsidRDefault="00EC0962" w:rsidP="0010679E">
      <w:pPr>
        <w:pStyle w:val="a6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 xml:space="preserve">1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риска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d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15,5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=1,55 с.</m:t>
          </m:r>
        </m:oMath>
      </m:oMathPara>
    </w:p>
    <w:p w14:paraId="4ACC94FE" w14:textId="3DA261E7" w:rsidR="006D40F0" w:rsidRPr="000C0252" w:rsidRDefault="00EA5DDC" w:rsidP="006D40F0">
      <w:pPr>
        <w:pStyle w:val="a4"/>
        <w:widowControl w:val="0"/>
        <w:numPr>
          <w:ilvl w:val="0"/>
          <w:numId w:val="1"/>
        </w:numPr>
        <w:tabs>
          <w:tab w:val="left" w:pos="416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C0252">
        <w:rPr>
          <w:rFonts w:ascii="Times New Roman" w:hAnsi="Times New Roman" w:cs="Times New Roman"/>
          <w:b/>
          <w:bCs/>
          <w:sz w:val="32"/>
          <w:szCs w:val="32"/>
        </w:rPr>
        <w:t>Расчет</w:t>
      </w:r>
      <w:r w:rsidRPr="000C0252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0C0252">
        <w:rPr>
          <w:rFonts w:ascii="Times New Roman" w:hAnsi="Times New Roman" w:cs="Times New Roman"/>
          <w:b/>
          <w:bCs/>
          <w:sz w:val="32"/>
          <w:szCs w:val="32"/>
        </w:rPr>
        <w:t>результатов</w:t>
      </w:r>
      <w:r w:rsidRPr="000C0252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0C0252">
        <w:rPr>
          <w:rFonts w:ascii="Times New Roman" w:hAnsi="Times New Roman" w:cs="Times New Roman"/>
          <w:b/>
          <w:bCs/>
          <w:sz w:val="32"/>
          <w:szCs w:val="32"/>
        </w:rPr>
        <w:t>косвенных</w:t>
      </w:r>
      <w:r w:rsidRPr="000C0252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0C0252">
        <w:rPr>
          <w:rFonts w:ascii="Times New Roman" w:hAnsi="Times New Roman" w:cs="Times New Roman"/>
          <w:b/>
          <w:bCs/>
          <w:sz w:val="32"/>
          <w:szCs w:val="32"/>
        </w:rPr>
        <w:t>измерений</w:t>
      </w:r>
      <w:r w:rsidRPr="000C0252"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 w:rsidRPr="000C025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57CAD37" w14:textId="111829E9" w:rsidR="006D40F0" w:rsidRPr="000C0252" w:rsidRDefault="000C0252" w:rsidP="006D40F0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Формула расстояния до груза от оси 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в метрах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:       </m:t>
          </m:r>
          <m:r>
            <w:rPr>
              <w:rFonts w:ascii="Cambria Math" w:hAnsi="Cambria Math" w:cs="Times New Roman"/>
              <w:sz w:val="26"/>
              <w:szCs w:val="26"/>
            </w:rPr>
            <m:t>R=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b</m:t>
          </m:r>
        </m:oMath>
      </m:oMathPara>
    </w:p>
    <w:p w14:paraId="3B0DE1C2" w14:textId="5D492B32" w:rsidR="006D40F0" w:rsidRPr="000C0252" w:rsidRDefault="00000000" w:rsidP="006D40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57,0</m:t>
        </m:r>
        <m:r>
          <w:rPr>
            <w:rFonts w:ascii="Cambria Math" w:hAnsi="Cambria Math" w:cs="Times New Roman"/>
            <w:sz w:val="26"/>
            <w:szCs w:val="26"/>
          </w:rPr>
          <m:t>мм=0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,057 </m:t>
        </m:r>
        <m:r>
          <w:rPr>
            <w:rFonts w:ascii="Cambria Math" w:hAnsi="Cambria Math" w:cs="Times New Roman"/>
            <w:sz w:val="26"/>
            <w:szCs w:val="26"/>
          </w:rPr>
          <m:t>м</m:t>
        </m:r>
      </m:oMath>
      <w:r w:rsidR="006D40F0" w:rsidRPr="000C0252">
        <w:rPr>
          <w:rFonts w:ascii="Times New Roman" w:hAnsi="Times New Roman" w:cs="Times New Roman"/>
          <w:i/>
          <w:sz w:val="26"/>
          <w:szCs w:val="26"/>
        </w:rPr>
        <w:tab/>
      </w:r>
    </w:p>
    <w:p w14:paraId="1E9AB3F5" w14:textId="4B118F92" w:rsidR="006D40F0" w:rsidRPr="000C0252" w:rsidRDefault="00000000" w:rsidP="006D40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2</m:t>
        </m:r>
        <m:r>
          <w:rPr>
            <w:rFonts w:ascii="Cambria Math" w:hAnsi="Cambria Math" w:cs="Times New Roman"/>
            <w:sz w:val="26"/>
            <w:szCs w:val="26"/>
          </w:rPr>
          <m:t>5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,0</m:t>
        </m:r>
        <m:r>
          <w:rPr>
            <w:rFonts w:ascii="Cambria Math" w:hAnsi="Cambria Math" w:cs="Times New Roman"/>
            <w:sz w:val="26"/>
            <w:szCs w:val="26"/>
          </w:rPr>
          <m:t>мм=0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,02</m:t>
        </m:r>
        <m:r>
          <w:rPr>
            <w:rFonts w:ascii="Cambria Math" w:hAnsi="Cambria Math" w:cs="Times New Roman"/>
            <w:sz w:val="26"/>
            <w:szCs w:val="26"/>
          </w:rPr>
          <m:t>5 м</m:t>
        </m:r>
      </m:oMath>
      <w:r w:rsidR="006D40F0" w:rsidRPr="000C0252">
        <w:rPr>
          <w:rFonts w:ascii="Times New Roman" w:hAnsi="Times New Roman" w:cs="Times New Roman"/>
          <w:i/>
          <w:sz w:val="26"/>
          <w:szCs w:val="26"/>
        </w:rPr>
        <w:tab/>
      </w:r>
    </w:p>
    <w:p w14:paraId="2FF687BC" w14:textId="4A11C171" w:rsidR="006D40F0" w:rsidRPr="000C0252" w:rsidRDefault="000C0252" w:rsidP="006D40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  <w:lang w:val="en-US"/>
        </w:rPr>
      </w:pPr>
      <m:oMath>
        <m:r>
          <w:rPr>
            <w:rFonts w:ascii="Cambria Math" w:hAnsi="Cambria Math" w:cs="Times New Roman"/>
            <w:sz w:val="26"/>
            <w:szCs w:val="26"/>
            <w:lang w:val="en-US"/>
          </w:rPr>
          <m:t>b</m:t>
        </m:r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40,0</m:t>
        </m:r>
        <m:r>
          <w:rPr>
            <w:rFonts w:ascii="Cambria Math" w:hAnsi="Cambria Math" w:cs="Times New Roman"/>
            <w:sz w:val="26"/>
            <w:szCs w:val="26"/>
          </w:rPr>
          <m:t>мм=0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,040 </m:t>
        </m:r>
        <m:r>
          <w:rPr>
            <w:rFonts w:ascii="Cambria Math" w:hAnsi="Cambria Math" w:cs="Times New Roman"/>
            <w:sz w:val="26"/>
            <w:szCs w:val="26"/>
          </w:rPr>
          <m:t>м</m:t>
        </m:r>
      </m:oMath>
      <w:r w:rsidR="006D40F0" w:rsidRPr="000C0252">
        <w:rPr>
          <w:rFonts w:ascii="Times New Roman" w:hAnsi="Times New Roman" w:cs="Times New Roman"/>
          <w:i/>
          <w:sz w:val="26"/>
          <w:szCs w:val="26"/>
        </w:rPr>
        <w:tab/>
      </w:r>
    </w:p>
    <w:p w14:paraId="1FC206F3" w14:textId="5F9D29B0" w:rsidR="006D40F0" w:rsidRPr="000C0252" w:rsidRDefault="00000000" w:rsidP="006D40F0">
      <w:pPr>
        <w:pStyle w:val="a6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0,040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=0,020 </m:t>
        </m:r>
        <m:r>
          <w:rPr>
            <w:rFonts w:ascii="Cambria Math" w:hAnsi="Cambria Math" w:cs="Times New Roman"/>
            <w:sz w:val="26"/>
            <w:szCs w:val="26"/>
          </w:rPr>
          <m:t>м</m:t>
        </m:r>
      </m:oMath>
      <w:r w:rsidR="006D40F0" w:rsidRPr="000C0252">
        <w:rPr>
          <w:rFonts w:ascii="Times New Roman" w:hAnsi="Times New Roman" w:cs="Times New Roman"/>
          <w:i/>
          <w:sz w:val="26"/>
          <w:szCs w:val="26"/>
        </w:rPr>
        <w:tab/>
      </w:r>
    </w:p>
    <w:p w14:paraId="71914EF9" w14:textId="77777777" w:rsidR="006D40F0" w:rsidRPr="000C0252" w:rsidRDefault="006D40F0" w:rsidP="006D40F0">
      <w:pPr>
        <w:pStyle w:val="a6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По условию верхний груз стоит всегда на </w:t>
      </w:r>
      <w:r w:rsidRPr="000C0252">
        <w:rPr>
          <w:rStyle w:val="a9"/>
          <w:rFonts w:ascii="Times New Roman" w:hAnsi="Times New Roman" w:cs="Times New Roman"/>
          <w:b w:val="0"/>
          <w:bCs w:val="0"/>
          <w:sz w:val="26"/>
          <w:szCs w:val="26"/>
        </w:rPr>
        <w:t>1-й</w:t>
      </w:r>
      <w:r w:rsidRPr="000C0252">
        <w:rPr>
          <w:rFonts w:ascii="Times New Roman" w:hAnsi="Times New Roman" w:cs="Times New Roman"/>
          <w:sz w:val="26"/>
          <w:szCs w:val="26"/>
        </w:rPr>
        <w:t xml:space="preserve"> риске, значит </w:t>
      </w:r>
      <w:r w:rsidRPr="000C0252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0C0252">
        <w:rPr>
          <w:rFonts w:ascii="Times New Roman" w:hAnsi="Times New Roman" w:cs="Times New Roman"/>
          <w:sz w:val="26"/>
          <w:szCs w:val="26"/>
        </w:rPr>
        <w:t xml:space="preserve">=1: </w:t>
      </w:r>
    </w:p>
    <w:p w14:paraId="6E8F9739" w14:textId="13F2CB21" w:rsidR="006D40F0" w:rsidRPr="000C0252" w:rsidRDefault="00000000" w:rsidP="006D40F0">
      <w:pPr>
        <w:pStyle w:val="a6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i/>
                  <w:color w:val="000000"/>
                  <w:sz w:val="26"/>
                  <w:szCs w:val="26"/>
                  <w:lang w:val="en-US" w:eastAsia="ru-RU"/>
                </w:rPr>
              </m:ctrlPr>
            </m:sSubPr>
            <m:e>
              <m:r>
                <w:rPr>
                  <w:rFonts w:ascii="Cambria Math" w:eastAsia="Arial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eastAsia="Arial" w:hAnsi="Cambria Math" w:cs="Times New Roman"/>
                  <w:sz w:val="26"/>
                  <w:szCs w:val="26"/>
                </w:rPr>
                <m:t>верх</m:t>
              </m:r>
            </m:sub>
          </m:sSub>
          <m:r>
            <w:rPr>
              <w:rFonts w:ascii="Cambria Math" w:eastAsia="Arial" w:hAnsi="Cambria Math" w:cs="Times New Roman"/>
              <w:sz w:val="26"/>
              <w:szCs w:val="26"/>
            </w:rPr>
            <m:t>=0,057+</m:t>
          </m:r>
          <m:d>
            <m:dPr>
              <m:ctrlPr>
                <w:rPr>
                  <w:rFonts w:ascii="Cambria Math" w:eastAsia="Arial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="Arial" w:hAnsi="Cambria Math" w:cs="Times New Roman"/>
                  <w:sz w:val="26"/>
                  <w:szCs w:val="26"/>
                </w:rPr>
                <m:t>1-1</m:t>
              </m:r>
            </m:e>
          </m:d>
          <m:r>
            <w:rPr>
              <w:rFonts w:ascii="Cambria Math" w:eastAsia="Arial" w:hAnsi="Cambria Math" w:cs="Times New Roman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⋅0,025+0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,020</m:t>
          </m:r>
          <m:r>
            <w:rPr>
              <w:rFonts w:ascii="Cambria Math" w:hAnsi="Cambria Math" w:cs="Times New Roman"/>
              <w:sz w:val="26"/>
              <w:szCs w:val="26"/>
            </w:rPr>
            <m:t>=0,077 м</m:t>
          </m:r>
        </m:oMath>
      </m:oMathPara>
    </w:p>
    <w:p w14:paraId="15A94DC9" w14:textId="77777777" w:rsidR="006D40F0" w:rsidRPr="000C0252" w:rsidRDefault="006D40F0" w:rsidP="006D40F0">
      <w:pPr>
        <w:pStyle w:val="a6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Нижний груз — всегда на </w:t>
      </w:r>
      <w:r w:rsidRPr="000C0252">
        <w:rPr>
          <w:rStyle w:val="a9"/>
          <w:rFonts w:ascii="Times New Roman" w:hAnsi="Times New Roman" w:cs="Times New Roman"/>
          <w:b w:val="0"/>
          <w:bCs w:val="0"/>
          <w:sz w:val="26"/>
          <w:szCs w:val="26"/>
        </w:rPr>
        <w:t>6-й риске</w:t>
      </w:r>
      <w:r w:rsidRPr="000C0252">
        <w:rPr>
          <w:rFonts w:ascii="Times New Roman" w:hAnsi="Times New Roman" w:cs="Times New Roman"/>
          <w:sz w:val="26"/>
          <w:szCs w:val="26"/>
        </w:rPr>
        <w:t xml:space="preserve">, значит </w:t>
      </w:r>
      <w:r w:rsidRPr="000C0252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0C0252">
        <w:rPr>
          <w:rFonts w:ascii="Times New Roman" w:hAnsi="Times New Roman" w:cs="Times New Roman"/>
          <w:sz w:val="26"/>
          <w:szCs w:val="26"/>
        </w:rPr>
        <w:t>=6:</w:t>
      </w:r>
    </w:p>
    <w:p w14:paraId="1B19D709" w14:textId="3B357D61" w:rsidR="006D40F0" w:rsidRPr="000C0252" w:rsidRDefault="00000000" w:rsidP="006D40F0">
      <w:pPr>
        <w:pStyle w:val="a6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Arial" w:hAnsi="Cambria Math" w:cs="Times New Roman"/>
                  <w:i/>
                  <w:color w:val="000000"/>
                  <w:sz w:val="26"/>
                  <w:szCs w:val="26"/>
                  <w:lang w:val="en-US" w:eastAsia="ru-RU"/>
                </w:rPr>
              </m:ctrlPr>
            </m:sSubPr>
            <m:e>
              <m:r>
                <w:rPr>
                  <w:rFonts w:ascii="Cambria Math" w:eastAsia="Arial" w:hAnsi="Cambria Math" w:cs="Times New Roman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eastAsia="Arial" w:hAnsi="Cambria Math" w:cs="Times New Roman"/>
                  <w:sz w:val="26"/>
                  <w:szCs w:val="26"/>
                </w:rPr>
                <m:t>ниж</m:t>
              </m:r>
            </m:sub>
          </m:sSub>
          <m:r>
            <w:rPr>
              <w:rFonts w:ascii="Cambria Math" w:eastAsia="Arial" w:hAnsi="Cambria Math" w:cs="Times New Roman"/>
              <w:sz w:val="26"/>
              <w:szCs w:val="26"/>
            </w:rPr>
            <m:t>=0</m:t>
          </m:r>
          <m:r>
            <w:rPr>
              <w:rFonts w:ascii="Cambria Math" w:eastAsia="Arial" w:hAnsi="Cambria Math" w:cs="Times New Roman"/>
              <w:sz w:val="26"/>
              <w:szCs w:val="26"/>
              <w:lang w:val="en-US"/>
            </w:rPr>
            <m:t>,057+</m:t>
          </m:r>
          <m:d>
            <m:dPr>
              <m:ctrlPr>
                <w:rPr>
                  <w:rFonts w:ascii="Cambria Math" w:eastAsia="Arial" w:hAnsi="Cambria Math" w:cs="Times New Roman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="Arial" w:hAnsi="Cambria Math" w:cs="Times New Roman"/>
                  <w:sz w:val="26"/>
                  <w:szCs w:val="26"/>
                  <w:lang w:val="en-US"/>
                </w:rPr>
                <m:t>6-1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⋅0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,025+0,020=0,202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 м</m:t>
          </m:r>
        </m:oMath>
      </m:oMathPara>
    </w:p>
    <w:p w14:paraId="495B44E4" w14:textId="77777777" w:rsidR="006D40F0" w:rsidRPr="000C0252" w:rsidRDefault="006D40F0" w:rsidP="00757EE6">
      <w:pPr>
        <w:pStyle w:val="a8"/>
        <w:spacing w:before="0" w:beforeAutospacing="0" w:after="0" w:afterAutospacing="0"/>
        <w:rPr>
          <w:rFonts w:eastAsia="Microsoft GothicNeo"/>
          <w:sz w:val="26"/>
          <w:szCs w:val="26"/>
          <w:lang w:val="en-US"/>
        </w:rPr>
      </w:pPr>
      <w:r w:rsidRPr="000C0252">
        <w:rPr>
          <w:sz w:val="26"/>
          <w:szCs w:val="26"/>
        </w:rPr>
        <w:t xml:space="preserve"> </w:t>
      </w:r>
      <w:r w:rsidRPr="000C0252">
        <w:rPr>
          <w:sz w:val="26"/>
          <w:szCs w:val="26"/>
        </w:rPr>
        <w:tab/>
      </w:r>
      <w:r w:rsidRPr="000C0252">
        <w:rPr>
          <w:rFonts w:eastAsia="Microsoft GothicNeo"/>
          <w:sz w:val="26"/>
          <w:szCs w:val="26"/>
        </w:rPr>
        <w:t xml:space="preserve">Для боковых грузов: </w:t>
      </w:r>
      <w:r w:rsidRPr="000C0252">
        <w:rPr>
          <w:rFonts w:eastAsia="Microsoft GothicNeo"/>
          <w:sz w:val="26"/>
          <w:szCs w:val="26"/>
          <w:lang w:val="en-US"/>
        </w:rPr>
        <w:t>n</w:t>
      </w:r>
      <w:r w:rsidRPr="000C0252">
        <w:rPr>
          <w:rFonts w:eastAsia="Microsoft GothicNeo"/>
          <w:sz w:val="26"/>
          <w:szCs w:val="26"/>
        </w:rPr>
        <w:t xml:space="preserve"> = 1, 2, 3, 4, 5, 6 </w:t>
      </w:r>
      <w:r w:rsidRPr="000C0252">
        <w:rPr>
          <w:rFonts w:eastAsia="Microsoft GothicNeo"/>
          <w:sz w:val="26"/>
          <w:szCs w:val="26"/>
          <w:lang w:val="en-US"/>
        </w:rPr>
        <w:t>:</w:t>
      </w:r>
    </w:p>
    <w:p w14:paraId="0AA85A1A" w14:textId="336C47BE" w:rsidR="00757EE6" w:rsidRPr="000C0252" w:rsidRDefault="00000000" w:rsidP="0010679E">
      <w:pPr>
        <w:pStyle w:val="a8"/>
        <w:spacing w:before="0" w:beforeAutospacing="0" w:after="0" w:afterAutospacing="0"/>
        <w:rPr>
          <w:rFonts w:eastAsia="Microsoft GothicNeo"/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color w:val="000000"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="Arial" w:hAnsi="Cambria Math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eastAsia="Arial" w:hAnsi="Cambria Math"/>
                  <w:sz w:val="26"/>
                  <w:szCs w:val="26"/>
                </w:rPr>
                <m:t>бок</m:t>
              </m:r>
            </m:sub>
          </m:sSub>
          <m:d>
            <m:dPr>
              <m:ctrlPr>
                <w:rPr>
                  <w:rFonts w:ascii="Cambria Math" w:eastAsia="Arial" w:hAnsi="Cambria Math"/>
                  <w:i/>
                  <w:color w:val="000000"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="Arial" w:hAnsi="Cambria Math"/>
                  <w:color w:val="000000"/>
                  <w:sz w:val="26"/>
                  <w:szCs w:val="26"/>
                  <w:lang w:val="en-US"/>
                </w:rPr>
                <m:t>n</m:t>
              </m:r>
              <m:ctrlPr>
                <w:rPr>
                  <w:rFonts w:ascii="Cambria Math" w:eastAsia="Arial" w:hAnsi="Cambria Math"/>
                  <w:i/>
                  <w:color w:val="000000"/>
                  <w:sz w:val="26"/>
                  <w:szCs w:val="26"/>
                </w:rPr>
              </m:ctrlPr>
            </m:e>
          </m:d>
          <m:r>
            <w:rPr>
              <w:rFonts w:ascii="Cambria Math" w:eastAsia="Arial" w:hAnsi="Cambria Math"/>
              <w:color w:val="000000"/>
              <w:sz w:val="26"/>
              <w:szCs w:val="26"/>
            </w:rPr>
            <m:t>=</m:t>
          </m:r>
          <m:r>
            <w:rPr>
              <w:rFonts w:ascii="Cambria Math" w:eastAsia="Arial" w:hAnsi="Cambria Math"/>
              <w:color w:val="000000"/>
              <w:sz w:val="26"/>
              <w:szCs w:val="26"/>
              <w:lang w:val="en-US"/>
            </w:rPr>
            <m:t>0,057+</m:t>
          </m:r>
          <m:d>
            <m:dPr>
              <m:ctrlPr>
                <w:rPr>
                  <w:rFonts w:ascii="Cambria Math" w:eastAsia="Arial" w:hAnsi="Cambria Math"/>
                  <w:i/>
                  <w:color w:val="000000"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="Arial" w:hAnsi="Cambria Math"/>
                  <w:color w:val="000000"/>
                  <w:sz w:val="26"/>
                  <w:szCs w:val="26"/>
                  <w:lang w:val="en-US"/>
                </w:rPr>
                <m:t>n-1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⋅0,025+0</m:t>
          </m:r>
          <m:r>
            <w:rPr>
              <w:rFonts w:ascii="Cambria Math" w:hAnsi="Cambria Math"/>
              <w:sz w:val="26"/>
              <w:szCs w:val="26"/>
              <w:lang w:val="en-US"/>
            </w:rPr>
            <m:t>,020</m:t>
          </m:r>
        </m:oMath>
      </m:oMathPara>
    </w:p>
    <w:p w14:paraId="1623D760" w14:textId="77777777" w:rsidR="00333748" w:rsidRPr="000C0252" w:rsidRDefault="00333748" w:rsidP="00333748">
      <w:pPr>
        <w:pStyle w:val="a8"/>
        <w:spacing w:before="0" w:beforeAutospacing="0" w:after="0" w:afterAutospacing="0"/>
        <w:ind w:firstLine="708"/>
        <w:rPr>
          <w:sz w:val="26"/>
          <w:szCs w:val="26"/>
          <w:lang w:val="en-US"/>
        </w:rPr>
      </w:pPr>
      <w:r w:rsidRPr="000C0252">
        <w:rPr>
          <w:sz w:val="26"/>
          <w:szCs w:val="26"/>
        </w:rPr>
        <w:t>Для 1-й риски (n = 1):</w:t>
      </w:r>
      <w:r w:rsidRPr="000C0252">
        <w:rPr>
          <w:sz w:val="26"/>
          <w:szCs w:val="26"/>
          <w:lang w:val="en-US"/>
        </w:rPr>
        <w:t xml:space="preserve"> </w:t>
      </w:r>
    </w:p>
    <w:p w14:paraId="1578E1B1" w14:textId="5F1C04D7" w:rsidR="00333748" w:rsidRPr="000C0252" w:rsidRDefault="00000000" w:rsidP="00333748">
      <w:pPr>
        <w:pStyle w:val="a8"/>
        <w:spacing w:before="0" w:beforeAutospacing="0" w:after="0" w:afterAutospacing="0"/>
        <w:rPr>
          <w:rFonts w:eastAsia="Microsoft GothicNeo"/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color w:val="000000"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="Arial" w:hAnsi="Cambria Math"/>
                  <w:sz w:val="26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eastAsia="Arial" w:hAnsi="Cambria Math"/>
                  <w:sz w:val="26"/>
                  <w:szCs w:val="26"/>
                </w:rPr>
                <m:t>бок1</m:t>
              </m:r>
            </m:sub>
          </m:sSub>
          <m:r>
            <w:rPr>
              <w:rFonts w:ascii="Cambria Math" w:eastAsia="Arial" w:hAnsi="Cambria Math"/>
              <w:color w:val="000000"/>
              <w:sz w:val="26"/>
              <w:szCs w:val="26"/>
            </w:rPr>
            <m:t>=0,057+</m:t>
          </m:r>
          <m:d>
            <m:dPr>
              <m:ctrlPr>
                <w:rPr>
                  <w:rFonts w:ascii="Cambria Math" w:eastAsia="Arial" w:hAnsi="Cambria Math"/>
                  <w:i/>
                  <w:color w:val="000000"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="Arial" w:hAnsi="Cambria Math"/>
                  <w:color w:val="000000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eastAsia="Arial" w:hAnsi="Cambria Math"/>
                  <w:color w:val="000000"/>
                  <w:sz w:val="26"/>
                  <w:szCs w:val="26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⋅0,025+0</m:t>
          </m:r>
          <m:r>
            <w:rPr>
              <w:rFonts w:ascii="Cambria Math" w:hAnsi="Cambria Math"/>
              <w:sz w:val="26"/>
              <w:szCs w:val="26"/>
            </w:rPr>
            <m:t xml:space="preserve">,020=0,077 м </m:t>
          </m:r>
        </m:oMath>
      </m:oMathPara>
    </w:p>
    <w:p w14:paraId="35651935" w14:textId="7E073DAD" w:rsidR="006D40F0" w:rsidRPr="000C0252" w:rsidRDefault="00333748" w:rsidP="00333748">
      <w:pPr>
        <w:spacing w:after="0"/>
        <w:ind w:left="708"/>
        <w:rPr>
          <w:rStyle w:val="katex-mathml"/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lastRenderedPageBreak/>
        <w:t>Для 2-й риски (n = 2)</w:t>
      </w:r>
      <w:r w:rsidR="006D40F0" w:rsidRPr="000C0252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6"/>
                <w:szCs w:val="26"/>
              </w:rPr>
              <m:t>бок</m:t>
            </m:r>
          </m:sub>
        </m:sSub>
      </m:oMath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=0,102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  <w:lang w:val="en-US"/>
        </w:rPr>
        <w:t> 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м</w:t>
      </w:r>
    </w:p>
    <w:p w14:paraId="0284DD2D" w14:textId="77ED2207" w:rsidR="006D40F0" w:rsidRPr="000C0252" w:rsidRDefault="00333748" w:rsidP="00333748">
      <w:pPr>
        <w:spacing w:after="0"/>
        <w:ind w:left="708"/>
        <w:rPr>
          <w:rStyle w:val="katex-mathml"/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Для 3-й риски (n = 3)</w:t>
      </w:r>
      <w:r w:rsidR="006D40F0" w:rsidRPr="000C0252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6"/>
                <w:szCs w:val="26"/>
              </w:rPr>
              <m:t>бок</m:t>
            </m:r>
          </m:sub>
        </m:sSub>
      </m:oMath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=0,127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  <w:lang w:val="en-US"/>
        </w:rPr>
        <w:t> 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м</w:t>
      </w:r>
    </w:p>
    <w:p w14:paraId="3E25AF6F" w14:textId="322B9643" w:rsidR="006D40F0" w:rsidRPr="000C0252" w:rsidRDefault="00333748" w:rsidP="00333748">
      <w:pPr>
        <w:spacing w:after="0"/>
        <w:ind w:left="708"/>
        <w:rPr>
          <w:rStyle w:val="katex-mathml"/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Для 4-й риски (n = 4)</w:t>
      </w:r>
      <w:r w:rsidR="006D40F0" w:rsidRPr="000C0252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6"/>
                <w:szCs w:val="26"/>
              </w:rPr>
              <m:t>бок</m:t>
            </m:r>
          </m:sub>
        </m:sSub>
      </m:oMath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=0,152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  <w:lang w:val="en-US"/>
        </w:rPr>
        <w:t> 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м</w:t>
      </w:r>
    </w:p>
    <w:p w14:paraId="46C815FC" w14:textId="720ED9C2" w:rsidR="006D40F0" w:rsidRPr="000C0252" w:rsidRDefault="00333748" w:rsidP="00333748">
      <w:pPr>
        <w:spacing w:after="0"/>
        <w:ind w:left="708"/>
        <w:rPr>
          <w:rStyle w:val="katex-mathml"/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Для 5-й риски (n = 5)</w:t>
      </w:r>
      <w:r w:rsidR="006D40F0" w:rsidRPr="000C0252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6"/>
                <w:szCs w:val="26"/>
              </w:rPr>
              <m:t>бок</m:t>
            </m:r>
          </m:sub>
        </m:sSub>
      </m:oMath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=0,177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  <w:lang w:val="en-US"/>
        </w:rPr>
        <w:t> 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м</w:t>
      </w:r>
    </w:p>
    <w:p w14:paraId="53871AE4" w14:textId="49926CA8" w:rsidR="004B1587" w:rsidRPr="000C0252" w:rsidRDefault="00333748" w:rsidP="009B4E7A">
      <w:pPr>
        <w:spacing w:after="0"/>
        <w:ind w:left="708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Для 6-й риски (n = 6)</w:t>
      </w:r>
      <w:r w:rsidR="006D40F0" w:rsidRPr="000C0252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eastAsia="Arial" w:hAnsi="Cambria Math" w:cs="Times New Roman"/>
                <w:sz w:val="26"/>
                <w:szCs w:val="26"/>
              </w:rPr>
              <m:t>бок</m:t>
            </m:r>
          </m:sub>
        </m:sSub>
      </m:oMath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=0,202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  <w:lang w:val="en-US"/>
        </w:rPr>
        <w:t> </w:t>
      </w:r>
      <w:r w:rsidR="006D40F0" w:rsidRPr="000C0252">
        <w:rPr>
          <w:rStyle w:val="katex-mathml"/>
          <w:rFonts w:ascii="Times New Roman" w:hAnsi="Times New Roman" w:cs="Times New Roman"/>
          <w:sz w:val="26"/>
          <w:szCs w:val="26"/>
        </w:rPr>
        <w:t>м</w:t>
      </w:r>
    </w:p>
    <w:p w14:paraId="661DD64E" w14:textId="782051BB" w:rsidR="006D40F0" w:rsidRPr="000C0252" w:rsidRDefault="00000000" w:rsidP="000C0252">
      <w:pPr>
        <w:spacing w:after="0" w:line="480" w:lineRule="auto"/>
        <w:rPr>
          <w:rFonts w:ascii="Times New Roman" w:hAnsi="Times New Roman" w:cs="Times New Roman"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гр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гр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верх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 xml:space="preserve">+ 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ниж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+2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бок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)</m:t>
          </m:r>
        </m:oMath>
      </m:oMathPara>
    </w:p>
    <w:p w14:paraId="66952F4C" w14:textId="5E6F9937" w:rsidR="00D30EF2" w:rsidRPr="000C0252" w:rsidRDefault="00D30EF2" w:rsidP="00D30EF2">
      <w:pPr>
        <w:spacing w:after="0" w:line="480" w:lineRule="auto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0C0252">
        <w:rPr>
          <w:rFonts w:ascii="Times New Roman" w:hAnsi="Times New Roman" w:cs="Times New Roman"/>
          <w:i/>
          <w:sz w:val="26"/>
          <w:szCs w:val="26"/>
          <w:lang w:val="en-US"/>
        </w:rPr>
        <w:t xml:space="preserve">    </w:t>
      </w:r>
      <w:r w:rsidRPr="000C0252">
        <w:rPr>
          <w:rFonts w:ascii="Times New Roman" w:hAnsi="Times New Roman" w:cs="Times New Roman"/>
          <w:i/>
          <w:sz w:val="26"/>
          <w:szCs w:val="26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верх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0,077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≈0,00593 </m:t>
        </m:r>
      </m:oMath>
      <w:r w:rsidR="000C0252">
        <w:rPr>
          <w:rFonts w:ascii="Times New Roman" w:hAnsi="Times New Roman" w:cs="Times New Roman"/>
          <w:i/>
          <w:sz w:val="26"/>
          <w:szCs w:val="26"/>
          <w:lang w:val="en-US"/>
        </w:rPr>
        <w:t xml:space="preserve">   </w:t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ниж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0,202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en-US"/>
          </w:rPr>
          <m:t>≈0,04080</m:t>
        </m:r>
      </m:oMath>
      <w:r w:rsidR="00AF49EF" w:rsidRPr="000C0252">
        <w:rPr>
          <w:rFonts w:ascii="Times New Roman" w:hAnsi="Times New Roman" w:cs="Times New Roman"/>
          <w:i/>
          <w:sz w:val="26"/>
          <w:szCs w:val="26"/>
          <w:lang w:val="en-US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бок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0,077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≈0,00593.  </m:t>
        </m:r>
      </m:oMath>
    </w:p>
    <w:p w14:paraId="7D9A8B91" w14:textId="3F4118BB" w:rsidR="00B36043" w:rsidRPr="000C0252" w:rsidRDefault="00B36043" w:rsidP="00B36043">
      <w:pPr>
        <w:pStyle w:val="a8"/>
        <w:rPr>
          <w:sz w:val="26"/>
          <w:szCs w:val="26"/>
          <w:lang w:val="en-US"/>
        </w:rPr>
      </w:pPr>
      <w:r w:rsidRPr="000C0252">
        <w:rPr>
          <w:i/>
          <w:sz w:val="26"/>
          <w:szCs w:val="26"/>
          <w:lang w:val="en-US"/>
        </w:rPr>
        <w:t xml:space="preserve">            </w:t>
      </w:r>
      <m:oMath>
        <m:sSubSup>
          <m:sSubSup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верх</m:t>
            </m:r>
          </m:sub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26"/>
            <w:szCs w:val="26"/>
            <w:lang w:val="en-US"/>
          </w:rPr>
          <m:t xml:space="preserve">+ </m:t>
        </m:r>
        <m:sSubSup>
          <m:sSubSup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ниж</m:t>
            </m:r>
          </m:sub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26"/>
            <w:szCs w:val="26"/>
            <w:lang w:val="en-US"/>
          </w:rPr>
          <m:t>+2</m:t>
        </m:r>
        <m:sSubSup>
          <m:sSubSup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бок</m:t>
            </m:r>
          </m:sub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26"/>
            <w:szCs w:val="26"/>
            <w:lang w:val="en-US"/>
          </w:rPr>
          <m:t xml:space="preserve">=0,00593+0,04080+2 </m:t>
        </m:r>
      </m:oMath>
      <w:r w:rsidRPr="000C0252">
        <w:rPr>
          <w:rFonts w:ascii="Cambria Math" w:hAnsi="Cambria Math" w:cs="Cambria Math"/>
          <w:sz w:val="26"/>
          <w:szCs w:val="26"/>
          <w:lang w:val="en-US"/>
        </w:rPr>
        <w:t>⋅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0,00593≈0,05859</m:t>
        </m:r>
      </m:oMath>
    </w:p>
    <w:p w14:paraId="5670CBBB" w14:textId="2F7821C5" w:rsidR="00B36043" w:rsidRPr="000C0252" w:rsidRDefault="00F32725" w:rsidP="004B1587">
      <w:pPr>
        <w:pStyle w:val="a8"/>
        <w:spacing w:before="0" w:beforeAutospacing="0" w:after="0" w:afterAutospacing="0"/>
        <w:rPr>
          <w:i/>
          <w:sz w:val="26"/>
          <w:szCs w:val="26"/>
          <w:lang w:val="en-US"/>
        </w:rPr>
      </w:pPr>
      <w:r w:rsidRPr="000C0252">
        <w:rPr>
          <w:sz w:val="26"/>
          <w:szCs w:val="26"/>
          <w:lang w:val="en-US"/>
        </w:rPr>
        <w:t xml:space="preserve">        </w:t>
      </w:r>
      <w:r w:rsidR="00422496" w:rsidRPr="000C0252">
        <w:rPr>
          <w:sz w:val="26"/>
          <w:szCs w:val="26"/>
          <w:lang w:val="en-US"/>
        </w:rPr>
        <w:t xml:space="preserve">  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гр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,1</m:t>
            </m:r>
          </m:sub>
        </m:sSub>
        <m:r>
          <w:rPr>
            <w:rFonts w:ascii="Cambria Math" w:hAnsi="Cambria Math"/>
            <w:sz w:val="26"/>
            <w:szCs w:val="26"/>
            <w:lang w:val="en-US"/>
          </w:rPr>
          <m:t>=0,408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⋅0,05859≈0,024</m:t>
        </m:r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</m:oMath>
      <w:r w:rsidR="00415A04" w:rsidRPr="000C0252">
        <w:rPr>
          <w:sz w:val="26"/>
          <w:szCs w:val="26"/>
          <w:lang w:val="en-US"/>
        </w:rPr>
        <w:t xml:space="preserve">   </w:t>
      </w:r>
      <w:r w:rsidR="00415A04" w:rsidRPr="000C0252">
        <w:rPr>
          <w:i/>
          <w:sz w:val="26"/>
          <w:szCs w:val="26"/>
          <w:lang w:val="en-US"/>
        </w:rPr>
        <w:t xml:space="preserve">  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гр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,4</m:t>
            </m:r>
          </m:sub>
        </m:sSub>
        <m:r>
          <w:rPr>
            <w:rFonts w:ascii="Cambria Math" w:hAnsi="Cambria Math"/>
            <w:sz w:val="26"/>
            <w:szCs w:val="26"/>
            <w:lang w:val="en-US"/>
          </w:rPr>
          <m:t>=0,408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⋅0,05859≈0,038</m:t>
        </m:r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</m:oMath>
    </w:p>
    <w:p w14:paraId="728FCC88" w14:textId="66B439FE" w:rsidR="00422496" w:rsidRPr="000C0252" w:rsidRDefault="00422496" w:rsidP="004B1587">
      <w:pPr>
        <w:pStyle w:val="a8"/>
        <w:spacing w:before="0" w:beforeAutospacing="0" w:after="0" w:afterAutospacing="0"/>
        <w:rPr>
          <w:sz w:val="26"/>
          <w:szCs w:val="26"/>
          <w:lang w:val="en-US"/>
        </w:rPr>
      </w:pPr>
      <w:r w:rsidRPr="000C0252">
        <w:rPr>
          <w:i/>
          <w:sz w:val="26"/>
          <w:szCs w:val="26"/>
          <w:lang w:val="en-US"/>
        </w:rPr>
        <w:t xml:space="preserve">        </w:t>
      </w:r>
      <w:r w:rsidR="000C0252">
        <w:rPr>
          <w:i/>
          <w:sz w:val="26"/>
          <w:szCs w:val="26"/>
          <w:lang w:val="en-US"/>
        </w:rPr>
        <w:t xml:space="preserve"> </w:t>
      </w:r>
      <w:r w:rsidRPr="000C0252">
        <w:rPr>
          <w:i/>
          <w:sz w:val="26"/>
          <w:szCs w:val="26"/>
          <w:lang w:val="en-US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гр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,2</m:t>
            </m:r>
          </m:sub>
        </m:sSub>
        <m:r>
          <w:rPr>
            <w:rFonts w:ascii="Cambria Math" w:hAnsi="Cambria Math"/>
            <w:sz w:val="26"/>
            <w:szCs w:val="26"/>
            <w:lang w:val="en-US"/>
          </w:rPr>
          <m:t>=0,408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⋅0,05859≈0,028</m:t>
        </m:r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</m:oMath>
      <w:r w:rsidR="00415A04" w:rsidRPr="000C0252">
        <w:rPr>
          <w:i/>
          <w:sz w:val="26"/>
          <w:szCs w:val="26"/>
          <w:lang w:val="en-US"/>
        </w:rPr>
        <w:t xml:space="preserve">    </w:t>
      </w:r>
      <w:r w:rsidR="00415A04" w:rsidRPr="000C0252">
        <w:rPr>
          <w:sz w:val="26"/>
          <w:szCs w:val="26"/>
          <w:lang w:val="en-US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гр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,5</m:t>
            </m:r>
          </m:sub>
        </m:sSub>
        <m:r>
          <w:rPr>
            <w:rFonts w:ascii="Cambria Math" w:hAnsi="Cambria Math"/>
            <w:sz w:val="26"/>
            <w:szCs w:val="26"/>
            <w:lang w:val="en-US"/>
          </w:rPr>
          <m:t>=0,408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⋅0,05859≈0,045</m:t>
        </m:r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</m:oMath>
    </w:p>
    <w:p w14:paraId="071B955A" w14:textId="0749DFA2" w:rsidR="00415A04" w:rsidRPr="000C0252" w:rsidRDefault="00422496" w:rsidP="004B1587">
      <w:pPr>
        <w:pStyle w:val="a8"/>
        <w:spacing w:before="0" w:beforeAutospacing="0" w:after="0" w:afterAutospacing="0"/>
        <w:rPr>
          <w:i/>
          <w:sz w:val="26"/>
          <w:szCs w:val="26"/>
          <w:lang w:val="en-US"/>
        </w:rPr>
      </w:pPr>
      <w:r w:rsidRPr="000C0252">
        <w:rPr>
          <w:iCs/>
          <w:sz w:val="26"/>
          <w:szCs w:val="26"/>
          <w:lang w:val="en-US"/>
        </w:rPr>
        <w:t xml:space="preserve">        </w:t>
      </w:r>
      <w:r w:rsidRPr="000C0252">
        <w:rPr>
          <w:sz w:val="26"/>
          <w:szCs w:val="26"/>
          <w:lang w:val="en-US"/>
        </w:rPr>
        <w:t xml:space="preserve">  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гр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,3</m:t>
            </m:r>
          </m:sub>
        </m:sSub>
        <m:r>
          <w:rPr>
            <w:rFonts w:ascii="Cambria Math" w:hAnsi="Cambria Math"/>
            <w:sz w:val="26"/>
            <w:szCs w:val="26"/>
            <w:lang w:val="en-US"/>
          </w:rPr>
          <m:t>=0,408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⋅0,05859≈0,032</m:t>
        </m:r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</m:oMath>
      <w:r w:rsidR="00415A04" w:rsidRPr="000C0252">
        <w:rPr>
          <w:sz w:val="26"/>
          <w:szCs w:val="26"/>
          <w:lang w:val="en-US"/>
        </w:rPr>
        <w:t xml:space="preserve">   </w:t>
      </w:r>
      <w:r w:rsidR="00415A04" w:rsidRPr="000C0252">
        <w:rPr>
          <w:i/>
          <w:sz w:val="26"/>
          <w:szCs w:val="26"/>
          <w:lang w:val="en-US"/>
        </w:rPr>
        <w:t xml:space="preserve">  </w:t>
      </w:r>
      <m:oMath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гр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,6</m:t>
            </m:r>
          </m:sub>
        </m:sSub>
        <m:r>
          <w:rPr>
            <w:rFonts w:ascii="Cambria Math" w:hAnsi="Cambria Math"/>
            <w:sz w:val="26"/>
            <w:szCs w:val="26"/>
            <w:lang w:val="en-US"/>
          </w:rPr>
          <m:t>=0,408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⋅0,05859≈0,052</m:t>
        </m:r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 xml:space="preserve"> </m:t>
        </m:r>
      </m:oMath>
    </w:p>
    <w:p w14:paraId="3FC9658E" w14:textId="22A95885" w:rsidR="000F65E2" w:rsidRPr="000C0252" w:rsidRDefault="000C0252" w:rsidP="000C0252">
      <w:pPr>
        <w:spacing w:after="0" w:line="48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=</m:t>
        </m:r>
      </m:oMath>
      <w:r w:rsidR="000F65E2" w:rsidRPr="000C0252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гр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O</m:t>
            </m:r>
          </m:sub>
        </m:sSub>
      </m:oMath>
      <w:r w:rsidR="000F65E2" w:rsidRPr="000C0252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="000F65E2" w:rsidRPr="000C0252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O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=0,008 </m:t>
        </m:r>
        <m:r>
          <w:rPr>
            <w:rFonts w:ascii="Cambria Math" w:hAnsi="Cambria Math" w:cs="Times New Roman"/>
            <w:sz w:val="26"/>
            <w:szCs w:val="26"/>
          </w:rPr>
          <m:t>кг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</w:p>
    <w:p w14:paraId="79D3B53E" w14:textId="1566302C" w:rsidR="000F65E2" w:rsidRPr="000C0252" w:rsidRDefault="005C242A" w:rsidP="000F65E2">
      <w:pPr>
        <w:widowControl w:val="0"/>
        <w:tabs>
          <w:tab w:val="left" w:pos="416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>1-я риска:</w:t>
      </w:r>
      <w:r w:rsidR="000F65E2" w:rsidRPr="000C0252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=0,024+0,008=0,032 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="00415A04" w:rsidRPr="000C0252">
        <w:rPr>
          <w:rFonts w:ascii="Times New Roman" w:hAnsi="Times New Roman" w:cs="Times New Roman"/>
          <w:sz w:val="26"/>
          <w:szCs w:val="26"/>
        </w:rPr>
        <w:t xml:space="preserve">    4-я риска: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=0,038+0,008=0,046 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4C12278A" w14:textId="6AAA2722" w:rsidR="005C242A" w:rsidRPr="000C0252" w:rsidRDefault="005C242A" w:rsidP="005C242A">
      <w:pPr>
        <w:widowControl w:val="0"/>
        <w:tabs>
          <w:tab w:val="left" w:pos="416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2-я риска: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=0,028+0,008=0,036 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="00415A04" w:rsidRPr="000C0252">
        <w:rPr>
          <w:rFonts w:ascii="Times New Roman" w:hAnsi="Times New Roman" w:cs="Times New Roman"/>
          <w:sz w:val="26"/>
          <w:szCs w:val="26"/>
        </w:rPr>
        <w:t xml:space="preserve">    5-я риска: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=0,045+0,008=0,053 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2F93C2D0" w14:textId="5C214A91" w:rsidR="003F0920" w:rsidRPr="000C0252" w:rsidRDefault="005C242A" w:rsidP="009C190B">
      <w:pPr>
        <w:widowControl w:val="0"/>
        <w:tabs>
          <w:tab w:val="left" w:pos="416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C0252">
        <w:rPr>
          <w:rFonts w:ascii="Times New Roman" w:hAnsi="Times New Roman" w:cs="Times New Roman"/>
          <w:sz w:val="26"/>
          <w:szCs w:val="26"/>
        </w:rPr>
        <w:t xml:space="preserve">3-я риска: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=0,032+0,008=0,040 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0C0252">
        <w:rPr>
          <w:rFonts w:ascii="Times New Roman" w:hAnsi="Times New Roman" w:cs="Times New Roman"/>
          <w:sz w:val="26"/>
          <w:szCs w:val="26"/>
        </w:rPr>
        <w:t xml:space="preserve"> </w:t>
      </w:r>
      <w:r w:rsidR="00415A04" w:rsidRPr="000C0252">
        <w:rPr>
          <w:rFonts w:ascii="Times New Roman" w:hAnsi="Times New Roman" w:cs="Times New Roman"/>
          <w:sz w:val="26"/>
          <w:szCs w:val="26"/>
        </w:rPr>
        <w:t xml:space="preserve">   6-я риска: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=0,052+0,008=0,060 кг⋅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м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6FE6618E" w14:textId="77777777" w:rsidR="00747929" w:rsidRPr="000C0252" w:rsidRDefault="00747929" w:rsidP="000F65E2">
      <w:pPr>
        <w:widowControl w:val="0"/>
        <w:tabs>
          <w:tab w:val="left" w:pos="416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9C297EE" w14:textId="3328F2B5" w:rsidR="00747929" w:rsidRPr="00460416" w:rsidRDefault="005127C4" w:rsidP="00744F57">
      <w:pPr>
        <w:spacing w:after="0"/>
        <w:rPr>
          <w:rFonts w:ascii="Times New Roman" w:eastAsia="Arial" w:hAnsi="Times New Roman" w:cs="Times New Roman"/>
          <w:sz w:val="26"/>
          <w:szCs w:val="26"/>
        </w:rPr>
      </w:pPr>
      <w:r w:rsidRPr="00460416">
        <w:rPr>
          <w:rFonts w:ascii="Times New Roman" w:eastAsia="Arial" w:hAnsi="Times New Roman" w:cs="Times New Roman"/>
          <w:sz w:val="26"/>
          <w:szCs w:val="26"/>
        </w:rPr>
        <w:t>Таблица 5.</w:t>
      </w:r>
      <w:r w:rsidR="003B0AA6" w:rsidRPr="00460416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="00744F57" w:rsidRPr="00460416">
        <w:rPr>
          <w:rFonts w:ascii="Times New Roman" w:eastAsia="Arial" w:hAnsi="Times New Roman" w:cs="Times New Roman"/>
          <w:sz w:val="26"/>
          <w:szCs w:val="26"/>
        </w:rPr>
        <w:t>Результаты расчётов</w:t>
      </w:r>
    </w:p>
    <w:p w14:paraId="7D1ACD0E" w14:textId="77777777" w:rsidR="00747929" w:rsidRPr="000C0252" w:rsidRDefault="00747929">
      <w:pPr>
        <w:spacing w:after="0"/>
        <w:rPr>
          <w:rFonts w:ascii="Times New Roman" w:eastAsia="Arial" w:hAnsi="Times New Roman" w:cs="Times New Roman"/>
          <w:sz w:val="24"/>
          <w:lang w:val="en-US"/>
        </w:rPr>
      </w:pPr>
    </w:p>
    <w:tbl>
      <w:tblPr>
        <w:tblW w:w="10689" w:type="dxa"/>
        <w:tblLook w:val="04A0" w:firstRow="1" w:lastRow="0" w:firstColumn="1" w:lastColumn="0" w:noHBand="0" w:noVBand="1"/>
      </w:tblPr>
      <w:tblGrid>
        <w:gridCol w:w="1525"/>
        <w:gridCol w:w="1525"/>
        <w:gridCol w:w="1525"/>
        <w:gridCol w:w="1525"/>
        <w:gridCol w:w="1525"/>
        <w:gridCol w:w="1525"/>
        <w:gridCol w:w="1539"/>
      </w:tblGrid>
      <w:tr w:rsidR="00083147" w:rsidRPr="000C0252" w14:paraId="7E02A087" w14:textId="77777777" w:rsidTr="00422496">
        <w:trPr>
          <w:trHeight w:val="63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827D" w14:textId="77777777" w:rsidR="006C39B4" w:rsidRPr="000C0252" w:rsidRDefault="006C39B4" w:rsidP="006C3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Риски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D2B2" w14:textId="77777777" w:rsidR="006C39B4" w:rsidRPr="000C0252" w:rsidRDefault="006C39B4" w:rsidP="006C3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FD5FA" w14:textId="77777777" w:rsidR="006C39B4" w:rsidRPr="000C0252" w:rsidRDefault="006C39B4" w:rsidP="006C3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08D18" w14:textId="77777777" w:rsidR="006C39B4" w:rsidRPr="000C0252" w:rsidRDefault="006C39B4" w:rsidP="006C3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B12E" w14:textId="77777777" w:rsidR="006C39B4" w:rsidRPr="000C0252" w:rsidRDefault="006C39B4" w:rsidP="006C3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6F512" w14:textId="77777777" w:rsidR="006C39B4" w:rsidRPr="000C0252" w:rsidRDefault="006C39B4" w:rsidP="006C3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498B2" w14:textId="77777777" w:rsidR="006C39B4" w:rsidRPr="000C0252" w:rsidRDefault="006C39B4" w:rsidP="006C3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6C39B4" w:rsidRPr="000C0252" w14:paraId="5A2B2AC1" w14:textId="77777777" w:rsidTr="00083147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6044" w14:textId="7B2E7B74" w:rsidR="006C39B4" w:rsidRPr="000C0252" w:rsidRDefault="006C39B4" w:rsidP="00A2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R</w:t>
            </w:r>
            <w:r w:rsidR="00A26F7C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верх</w:t>
            </w:r>
            <w:r w:rsidR="009F29C2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en-US"/>
              </w:rPr>
              <w:t xml:space="preserve">, </w:t>
            </w:r>
            <w:r w:rsidR="009F29C2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м</w:t>
            </w:r>
          </w:p>
        </w:tc>
        <w:tc>
          <w:tcPr>
            <w:tcW w:w="916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AE90C" w14:textId="675E80F2" w:rsidR="006C39B4" w:rsidRPr="000C0252" w:rsidRDefault="006D40F0" w:rsidP="006C3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0,077</w:t>
            </w:r>
          </w:p>
        </w:tc>
      </w:tr>
      <w:tr w:rsidR="006C39B4" w:rsidRPr="000C0252" w14:paraId="36BAE3CD" w14:textId="77777777" w:rsidTr="00083147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40D33" w14:textId="695948D9" w:rsidR="006C39B4" w:rsidRPr="000C0252" w:rsidRDefault="00A26F7C" w:rsidP="006C3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R</w:t>
            </w: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ниж</w:t>
            </w:r>
            <w:r w:rsidR="009F29C2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en-US"/>
              </w:rPr>
              <w:t>,</w:t>
            </w:r>
            <w:r w:rsidR="009F29C2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 м</w:t>
            </w:r>
          </w:p>
        </w:tc>
        <w:tc>
          <w:tcPr>
            <w:tcW w:w="916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B2443" w14:textId="192E8514" w:rsidR="006C39B4" w:rsidRPr="000C0252" w:rsidRDefault="006D40F0" w:rsidP="006C3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0,202</w:t>
            </w:r>
          </w:p>
        </w:tc>
      </w:tr>
      <w:tr w:rsidR="00083147" w:rsidRPr="000C0252" w14:paraId="12518059" w14:textId="77777777" w:rsidTr="00422496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F18F" w14:textId="3ED292B4" w:rsidR="006C39B4" w:rsidRPr="000C0252" w:rsidRDefault="00A26F7C" w:rsidP="006C3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R</w:t>
            </w: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бок</w:t>
            </w:r>
            <w:r w:rsidR="009F29C2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en-US"/>
              </w:rPr>
              <w:t>,</w:t>
            </w:r>
            <w:r w:rsidR="009F29C2"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CDCBB" w14:textId="655E69D6" w:rsidR="006C39B4" w:rsidRPr="000C0252" w:rsidRDefault="0088193B" w:rsidP="00364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0,077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CCD59" w14:textId="402421D4" w:rsidR="006C39B4" w:rsidRPr="000C0252" w:rsidRDefault="0088193B" w:rsidP="00364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0,102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E99E2" w14:textId="34E8DB2A" w:rsidR="006C39B4" w:rsidRPr="000C0252" w:rsidRDefault="0088193B" w:rsidP="00364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0,127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2690A" w14:textId="4B9703E7" w:rsidR="006C39B4" w:rsidRPr="000C0252" w:rsidRDefault="0088193B" w:rsidP="00364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0,152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47ABA" w14:textId="7A66C5B9" w:rsidR="006C39B4" w:rsidRPr="000C0252" w:rsidRDefault="00A72186" w:rsidP="00364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0,177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50018" w14:textId="0717A1B0" w:rsidR="006C39B4" w:rsidRPr="000C0252" w:rsidRDefault="00A72186" w:rsidP="00364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0,202</w:t>
            </w:r>
          </w:p>
        </w:tc>
      </w:tr>
      <w:tr w:rsidR="00422496" w:rsidRPr="000C0252" w14:paraId="5368A328" w14:textId="77777777" w:rsidTr="00422496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91D3" w14:textId="60AB345C" w:rsidR="00422496" w:rsidRPr="000C0252" w:rsidRDefault="00422496" w:rsidP="0042249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vertAlign w:val="subscript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</w:rPr>
              <w:t>гр</w:t>
            </w: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vertAlign w:val="subscript"/>
                <w:lang w:val="en-US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  <w:vertAlign w:val="subscript"/>
                  <w:lang w:val="en-US"/>
                </w:rPr>
                <m:t>к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  <w:vertAlign w:val="subscript"/>
                </w:rPr>
                <m:t>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м</m:t>
                  </m: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82E08" w14:textId="7F266C2D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</w:t>
            </w:r>
            <w:r w:rsidR="001C0B4C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AD5B4" w14:textId="78A857B9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  <w:r w:rsidR="00C17E45" w:rsidRPr="000C025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52A57" w14:textId="20B4E090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0,032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61E2D" w14:textId="150AEFB6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  <w:r w:rsidR="00C17E45" w:rsidRPr="000C025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084A2" w14:textId="7EA3294A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0,04</w:t>
            </w:r>
            <w:r w:rsidR="00C17E45" w:rsidRPr="000C025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CFDFD" w14:textId="4A337F1B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0,052</w:t>
            </w:r>
          </w:p>
        </w:tc>
      </w:tr>
      <w:tr w:rsidR="00422496" w:rsidRPr="000C0252" w14:paraId="0B9B2FDA" w14:textId="77777777" w:rsidTr="00422496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23F9" w14:textId="1BF3DE8D" w:rsidR="00422496" w:rsidRPr="000C0252" w:rsidRDefault="00422496" w:rsidP="00422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 w:rsidRPr="000C025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0C0252">
              <w:rPr>
                <w:rFonts w:ascii="Times New Roman" w:eastAsia="Times New Roman" w:hAnsi="Times New Roman" w:cs="Times New Roman"/>
                <w:i/>
                <w:sz w:val="26"/>
                <w:szCs w:val="26"/>
                <w:vertAlign w:val="subscript"/>
                <w:lang w:val="en-US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  <w:vertAlign w:val="subscript"/>
                  <w:lang w:val="en-US"/>
                </w:rPr>
                <m:t>к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  <w:vertAlign w:val="subscript"/>
                </w:rPr>
                <m:t>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м</m:t>
                  </m: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8FD9F" w14:textId="416599B1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  <w:r w:rsidR="00C733C0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68178" w14:textId="275D3563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  <w:r w:rsidR="00C733C0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1C815" w14:textId="46997DF8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0,040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5D89F" w14:textId="330C111A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0,04</w:t>
            </w:r>
            <w:r w:rsidR="00C733C0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42381" w14:textId="2FBABE57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  <w:r w:rsidR="00C733C0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2DA3E" w14:textId="34C3498A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0,060</w:t>
            </w:r>
          </w:p>
        </w:tc>
      </w:tr>
      <w:tr w:rsidR="00422496" w:rsidRPr="000C0252" w14:paraId="1438AB5A" w14:textId="77777777" w:rsidTr="00422496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781EE" w14:textId="19E26ABA" w:rsidR="00422496" w:rsidRPr="000C0252" w:rsidRDefault="002357BC" w:rsidP="002357BC">
            <w:pPr>
              <w:pStyle w:val="a8"/>
              <w:rPr>
                <w:sz w:val="26"/>
                <w:szCs w:val="26"/>
              </w:rPr>
            </w:pPr>
            <w:r w:rsidRPr="000C0252">
              <w:rPr>
                <w:rFonts w:ascii="Cambria Math" w:hAnsi="Cambria Math" w:cs="Cambria Math"/>
                <w:sz w:val="26"/>
                <w:szCs w:val="26"/>
              </w:rPr>
              <w:t>𝑙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п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эксп</m:t>
                  </m:r>
                </m:sub>
              </m:sSub>
            </m:oMath>
            <w:r w:rsidR="00422496" w:rsidRPr="000C0252">
              <w:rPr>
                <w:i/>
                <w:sz w:val="26"/>
                <w:szCs w:val="26"/>
                <w:vertAlign w:val="subscript"/>
              </w:rPr>
              <w:t xml:space="preserve"> </w:t>
            </w:r>
            <w:r w:rsidR="004D29DB" w:rsidRPr="000C0252">
              <w:rPr>
                <w:i/>
                <w:sz w:val="26"/>
                <w:szCs w:val="26"/>
                <w:vertAlign w:val="subscript"/>
                <w:lang w:val="en-US"/>
              </w:rPr>
              <w:t>,</w:t>
            </w:r>
            <w:r w:rsidR="004D29DB" w:rsidRPr="000C0252">
              <w:rPr>
                <w:i/>
                <w:sz w:val="26"/>
                <w:szCs w:val="26"/>
                <w:vertAlign w:val="subscript"/>
              </w:rPr>
              <w:t xml:space="preserve"> </w:t>
            </w:r>
            <w:r w:rsidR="004D29DB" w:rsidRPr="000C0252">
              <w:rPr>
                <w:sz w:val="26"/>
                <w:szCs w:val="26"/>
              </w:rPr>
              <w:t xml:space="preserve">м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06917" w14:textId="58031075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</w:t>
            </w:r>
            <w:r w:rsidR="00FA007E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598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C8B32" w14:textId="6519C98E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0,700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4D01B" w14:textId="6CE53B67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0,844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09EEF" w14:textId="4F762C52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0,917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E0BDE" w14:textId="2DA311B8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1,036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A23B5" w14:textId="282808CC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1,161</w:t>
            </w:r>
          </w:p>
        </w:tc>
      </w:tr>
      <w:tr w:rsidR="00422496" w:rsidRPr="000C0252" w14:paraId="1E233E53" w14:textId="77777777" w:rsidTr="00422496">
        <w:trPr>
          <w:trHeight w:val="634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51F1" w14:textId="59FF6085" w:rsidR="00422496" w:rsidRPr="000C0252" w:rsidRDefault="002357BC" w:rsidP="002357BC">
            <w:pPr>
              <w:pStyle w:val="a8"/>
              <w:rPr>
                <w:i/>
                <w:sz w:val="26"/>
                <w:szCs w:val="26"/>
              </w:rPr>
            </w:pPr>
            <w:r w:rsidRPr="000C0252">
              <w:rPr>
                <w:rFonts w:ascii="Cambria Math" w:hAnsi="Cambria Math" w:cs="Cambria Math"/>
                <w:sz w:val="26"/>
                <w:szCs w:val="26"/>
              </w:rPr>
              <w:t>𝑙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п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теор</m:t>
                  </m:r>
                </m:sub>
              </m:sSub>
            </m:oMath>
            <w:r w:rsidR="004D29DB" w:rsidRPr="000C0252">
              <w:rPr>
                <w:sz w:val="26"/>
                <w:szCs w:val="26"/>
              </w:rPr>
              <w:t xml:space="preserve"> </w:t>
            </w:r>
            <w:r w:rsidR="004D29DB" w:rsidRPr="000C0252">
              <w:rPr>
                <w:sz w:val="26"/>
                <w:szCs w:val="26"/>
                <w:lang w:val="en-US"/>
              </w:rPr>
              <w:t>,</w:t>
            </w:r>
            <w:r w:rsidR="004D29DB" w:rsidRPr="000C0252">
              <w:rPr>
                <w:sz w:val="26"/>
                <w:szCs w:val="26"/>
              </w:rPr>
              <w:t xml:space="preserve"> м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E77E0" w14:textId="1428904C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0,506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98060" w14:textId="35271174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0,564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EBEF6" w14:textId="76CD1ECE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0,638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0C647" w14:textId="0B63DBCE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0,72</w:t>
            </w:r>
            <w:r w:rsidR="00173D8C" w:rsidRPr="000C025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33C46" w14:textId="6E8ABF69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0,835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C4942" w14:textId="2D87399F" w:rsidR="00422496" w:rsidRPr="000C0252" w:rsidRDefault="00422496" w:rsidP="00422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C0252">
              <w:rPr>
                <w:rFonts w:ascii="Times New Roman" w:hAnsi="Times New Roman" w:cs="Times New Roman"/>
                <w:sz w:val="26"/>
                <w:szCs w:val="26"/>
              </w:rPr>
              <w:t>0,958</w:t>
            </w:r>
          </w:p>
        </w:tc>
      </w:tr>
    </w:tbl>
    <w:p w14:paraId="4369864C" w14:textId="4251F736" w:rsidR="00A8409E" w:rsidRPr="000C0252" w:rsidRDefault="00A8409E" w:rsidP="00D24CEA">
      <w:pPr>
        <w:rPr>
          <w:rFonts w:ascii="Times New Roman" w:hAnsi="Times New Roman" w:cs="Times New Roman"/>
          <w:sz w:val="24"/>
          <w:szCs w:val="21"/>
          <w:shd w:val="clear" w:color="auto" w:fill="FFFFFF"/>
        </w:rPr>
      </w:pPr>
    </w:p>
    <w:p w14:paraId="29E11F69" w14:textId="707D7066" w:rsidR="00952CC9" w:rsidRPr="000C0252" w:rsidRDefault="000C0252" w:rsidP="00171C05">
      <w:pPr>
        <w:pStyle w:val="a8"/>
        <w:ind w:firstLine="708"/>
        <w:rPr>
          <w:bCs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  <w:lang w:val="en-US"/>
          </w:rPr>
          <m:t>T</m:t>
        </m:r>
        <m:r>
          <w:rPr>
            <w:rFonts w:ascii="Cambria Math" w:hAnsi="Cambria Math"/>
            <w:sz w:val="26"/>
            <w:szCs w:val="26"/>
          </w:rPr>
          <m:t>=2</m:t>
        </m:r>
        <m:r>
          <w:rPr>
            <w:rFonts w:ascii="Cambria Math" w:hAnsi="Cambria Math"/>
            <w:sz w:val="26"/>
            <w:szCs w:val="26"/>
            <w:lang w:val="en-US"/>
          </w:rPr>
          <m:t>π</m:t>
        </m:r>
        <m:rad>
          <m:radPr>
            <m:degHide m:val="1"/>
            <m:ctrlPr>
              <w:rPr>
                <w:rFonts w:ascii="Cambria Math" w:eastAsia="Calibri" w:hAnsi="Cambria Math"/>
                <w:bCs/>
                <w:i/>
                <w:color w:val="000000"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color w:val="000000"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mgl</m:t>
                </m:r>
              </m:den>
            </m:f>
          </m:e>
        </m:rad>
        <m:r>
          <w:rPr>
            <w:rFonts w:ascii="Cambria Math" w:hAnsi="Cambria Math"/>
            <w:sz w:val="26"/>
            <w:szCs w:val="26"/>
          </w:rPr>
          <m:t>=2</m:t>
        </m:r>
        <m:r>
          <w:rPr>
            <w:rFonts w:ascii="Cambria Math" w:hAnsi="Cambria Math"/>
            <w:sz w:val="26"/>
            <w:szCs w:val="26"/>
            <w:lang w:val="en-US"/>
          </w:rPr>
          <m:t>π</m:t>
        </m:r>
        <m:rad>
          <m:radPr>
            <m:degHide m:val="1"/>
            <m:ctrlPr>
              <w:rPr>
                <w:rFonts w:ascii="Cambria Math" w:eastAsia="Calibri" w:hAnsi="Cambria Math"/>
                <w:bCs/>
                <w:i/>
                <w:color w:val="000000"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color w:val="000000"/>
                    <w:sz w:val="26"/>
                    <w:szCs w:val="26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bCs/>
                        <w:i/>
                        <w:color w:val="00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пр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g</m:t>
                </m:r>
              </m:den>
            </m:f>
          </m:e>
        </m:rad>
        <m:r>
          <w:rPr>
            <w:rFonts w:ascii="Cambria Math" w:hAnsi="Cambria Math"/>
            <w:sz w:val="26"/>
            <w:szCs w:val="26"/>
          </w:rPr>
          <m:t>=≫</m:t>
        </m:r>
      </m:oMath>
      <w:r w:rsidR="00171C05"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4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23,59</m:t>
            </m: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num>
          <m:den>
            <m:r>
              <w:rPr>
                <w:rFonts w:ascii="Cambria Math" w:hAnsi="Cambria Math"/>
                <w:sz w:val="26"/>
                <w:szCs w:val="26"/>
              </w:rPr>
              <m:t>39,48</m:t>
            </m:r>
          </m:den>
        </m:f>
        <m:r>
          <w:rPr>
            <w:rFonts w:ascii="Cambria Math" w:hAnsi="Cambria Math"/>
            <w:sz w:val="26"/>
            <w:szCs w:val="26"/>
          </w:rPr>
          <m:t xml:space="preserve">≈0,598 м </m:t>
        </m:r>
      </m:oMath>
      <w:r w:rsidR="003F0920" w:rsidRPr="000C0252">
        <w:rPr>
          <w:bCs/>
          <w:i/>
          <w:sz w:val="26"/>
          <w:szCs w:val="26"/>
        </w:rPr>
        <w:t xml:space="preserve"> </w:t>
      </w:r>
    </w:p>
    <w:p w14:paraId="22891459" w14:textId="27DC83E2" w:rsidR="00AC7F49" w:rsidRPr="000C0252" w:rsidRDefault="00952CC9" w:rsidP="00952CC9">
      <w:pPr>
        <w:spacing w:after="0" w:line="48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0C0252">
        <w:rPr>
          <w:rFonts w:ascii="Times New Roman" w:hAnsi="Times New Roman" w:cs="Times New Roman"/>
          <w:bCs/>
          <w:i/>
          <w:sz w:val="26"/>
          <w:szCs w:val="26"/>
        </w:rPr>
        <w:tab/>
      </w:r>
      <w:r w:rsidRPr="000C0252">
        <w:rPr>
          <w:rFonts w:ascii="Times New Roman" w:hAnsi="Times New Roman" w:cs="Times New Roman"/>
          <w:bCs/>
          <w:iCs/>
          <w:sz w:val="26"/>
          <w:szCs w:val="26"/>
        </w:rPr>
        <w:tab/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6"/>
            <w:szCs w:val="26"/>
            <w:lang w:val="en-US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1,55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6"/>
            <w:szCs w:val="26"/>
            <w:lang w:val="en-US"/>
          </w:rPr>
          <m:t xml:space="preserve">=2,4025 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</w:p>
    <w:p w14:paraId="219031C7" w14:textId="0B10D85E" w:rsidR="00952CC9" w:rsidRPr="000C0252" w:rsidRDefault="00952CC9" w:rsidP="00952CC9">
      <w:pPr>
        <w:spacing w:after="0" w:line="48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0C0252">
        <w:rPr>
          <w:rFonts w:ascii="Times New Roman" w:hAnsi="Times New Roman" w:cs="Times New Roman"/>
          <w:bCs/>
          <w:i/>
          <w:sz w:val="26"/>
          <w:szCs w:val="26"/>
          <w:lang w:val="en-US"/>
        </w:rPr>
        <w:lastRenderedPageBreak/>
        <w:tab/>
      </w:r>
      <w:r w:rsidRPr="000C0252">
        <w:rPr>
          <w:rFonts w:ascii="Times New Roman" w:hAnsi="Times New Roman" w:cs="Times New Roman"/>
          <w:bCs/>
          <w:iCs/>
          <w:sz w:val="26"/>
          <w:szCs w:val="26"/>
          <w:lang w:val="en-US"/>
        </w:rPr>
        <w:tab/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6"/>
                <w:szCs w:val="26"/>
                <w:lang w:val="en-US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6"/>
            <w:szCs w:val="26"/>
            <w:lang w:val="en-US"/>
          </w:rPr>
          <m:t xml:space="preserve">g=2,4025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⋅</m:t>
        </m:r>
        <m:r>
          <w:rPr>
            <w:rFonts w:ascii="Cambria Math" w:hAnsi="Cambria Math" w:cs="Times New Roman"/>
            <w:sz w:val="26"/>
            <w:szCs w:val="26"/>
          </w:rPr>
          <m:t>9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,82≈23,59</m:t>
        </m:r>
      </m:oMath>
    </w:p>
    <w:p w14:paraId="438452BE" w14:textId="2C79BBD2" w:rsidR="00952CC9" w:rsidRPr="000C0252" w:rsidRDefault="00952CC9" w:rsidP="006F0CA4">
      <w:pPr>
        <w:pStyle w:val="a8"/>
        <w:ind w:firstLine="708"/>
        <w:rPr>
          <w:bCs/>
          <w:sz w:val="26"/>
          <w:szCs w:val="26"/>
        </w:rPr>
      </w:pPr>
      <w:r w:rsidRPr="000C0252">
        <w:rPr>
          <w:bCs/>
          <w:sz w:val="26"/>
          <w:szCs w:val="26"/>
        </w:rPr>
        <w:t xml:space="preserve">1 риска:  </w:t>
      </w:r>
      <w:r w:rsidR="00171C05"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эксп, 1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≈0,598 м  </m:t>
        </m:r>
      </m:oMath>
      <w:r w:rsidRPr="000C0252">
        <w:rPr>
          <w:bCs/>
          <w:sz w:val="26"/>
          <w:szCs w:val="26"/>
        </w:rPr>
        <w:t xml:space="preserve">     </w:t>
      </w:r>
      <w:r w:rsidR="0083560F" w:rsidRPr="000C0252">
        <w:rPr>
          <w:bCs/>
          <w:sz w:val="26"/>
          <w:szCs w:val="26"/>
        </w:rPr>
        <w:t xml:space="preserve">      </w:t>
      </w:r>
      <w:r w:rsidR="006F0CA4" w:rsidRPr="000C0252">
        <w:rPr>
          <w:bCs/>
          <w:sz w:val="26"/>
          <w:szCs w:val="26"/>
        </w:rPr>
        <w:t xml:space="preserve">4 риска:  </w:t>
      </w:r>
      <w:r w:rsidR="006F0CA4"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</m:t>
            </m:r>
          </m:sub>
        </m:sSub>
        <m:r>
          <w:rPr>
            <w:rFonts w:ascii="Cambria Math" w:hAnsi="Cambria Math"/>
            <w:sz w:val="26"/>
            <w:szCs w:val="26"/>
          </w:rPr>
          <m:t>≈0,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917</m:t>
        </m:r>
        <m:r>
          <w:rPr>
            <w:rFonts w:ascii="Cambria Math" w:hAnsi="Cambria Math"/>
            <w:sz w:val="26"/>
            <w:szCs w:val="26"/>
          </w:rPr>
          <m:t xml:space="preserve"> м   </m:t>
        </m:r>
      </m:oMath>
    </w:p>
    <w:p w14:paraId="79AAB6EF" w14:textId="714FF1D4" w:rsidR="00171C05" w:rsidRPr="000C0252" w:rsidRDefault="00171C05" w:rsidP="006F0CA4">
      <w:pPr>
        <w:pStyle w:val="a8"/>
        <w:ind w:firstLine="708"/>
        <w:rPr>
          <w:bCs/>
          <w:sz w:val="26"/>
          <w:szCs w:val="26"/>
        </w:rPr>
      </w:pPr>
      <w:r w:rsidRPr="000C0252">
        <w:rPr>
          <w:bCs/>
          <w:sz w:val="26"/>
          <w:szCs w:val="26"/>
        </w:rPr>
        <w:t xml:space="preserve">2 риска: 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≈0,700 м               </m:t>
        </m:r>
      </m:oMath>
      <w:r w:rsidR="006F0CA4" w:rsidRPr="000C0252">
        <w:rPr>
          <w:bCs/>
          <w:sz w:val="26"/>
          <w:szCs w:val="26"/>
        </w:rPr>
        <w:t xml:space="preserve"> 5 риска:  </w:t>
      </w:r>
      <w:r w:rsidR="006F0CA4"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≈1,036 м  </m:t>
        </m:r>
      </m:oMath>
    </w:p>
    <w:p w14:paraId="0B1E112A" w14:textId="6DB31AED" w:rsidR="006F0CA4" w:rsidRPr="000C0252" w:rsidRDefault="00171C05" w:rsidP="006F0CA4">
      <w:pPr>
        <w:pStyle w:val="a8"/>
        <w:ind w:firstLine="708"/>
        <w:rPr>
          <w:bCs/>
          <w:sz w:val="26"/>
          <w:szCs w:val="26"/>
        </w:rPr>
      </w:pPr>
      <w:r w:rsidRPr="000C0252">
        <w:rPr>
          <w:bCs/>
          <w:sz w:val="26"/>
          <w:szCs w:val="26"/>
        </w:rPr>
        <w:t xml:space="preserve">3 риска: 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</m:t>
            </m:r>
          </m:sub>
        </m:sSub>
        <m:r>
          <w:rPr>
            <w:rFonts w:ascii="Cambria Math" w:hAnsi="Cambria Math"/>
            <w:sz w:val="26"/>
            <w:szCs w:val="26"/>
          </w:rPr>
          <m:t>≈0,</m:t>
        </m:r>
        <m:r>
          <m:rPr>
            <m:sty m:val="p"/>
          </m:rPr>
          <w:rPr>
            <w:rFonts w:ascii="Cambria Math" w:hAnsi="Cambria Math"/>
            <w:color w:val="000000"/>
            <w:sz w:val="26"/>
            <w:szCs w:val="26"/>
          </w:rPr>
          <m:t>844</m:t>
        </m:r>
        <m:r>
          <w:rPr>
            <w:rFonts w:ascii="Cambria Math" w:hAnsi="Cambria Math"/>
            <w:sz w:val="26"/>
            <w:szCs w:val="26"/>
          </w:rPr>
          <m:t xml:space="preserve"> м                </m:t>
        </m:r>
      </m:oMath>
      <w:r w:rsidR="006F0CA4" w:rsidRPr="000C0252">
        <w:rPr>
          <w:bCs/>
          <w:sz w:val="26"/>
          <w:szCs w:val="26"/>
        </w:rPr>
        <w:t xml:space="preserve">6 риска:  </w:t>
      </w:r>
      <w:r w:rsidR="006F0CA4"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hAnsi="Cambria Math"/>
            <w:sz w:val="26"/>
            <w:szCs w:val="26"/>
          </w:rPr>
          <m:t>п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эксп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≈1,161 м  </m:t>
        </m:r>
      </m:oMath>
    </w:p>
    <w:p w14:paraId="62B453A0" w14:textId="77777777" w:rsidR="00747929" w:rsidRPr="00813FA1" w:rsidRDefault="00747929" w:rsidP="000C0252">
      <w:pPr>
        <w:pStyle w:val="a8"/>
        <w:rPr>
          <w:bCs/>
          <w:color w:val="000000"/>
          <w:sz w:val="26"/>
          <w:szCs w:val="26"/>
        </w:rPr>
      </w:pPr>
    </w:p>
    <w:p w14:paraId="64DBEED5" w14:textId="0F50CA1D" w:rsidR="00171C05" w:rsidRPr="000C0252" w:rsidRDefault="00747929" w:rsidP="00171C05">
      <w:pPr>
        <w:pStyle w:val="a8"/>
        <w:ind w:firstLine="708"/>
        <w:rPr>
          <w:bCs/>
          <w:i/>
          <w:sz w:val="26"/>
          <w:szCs w:val="26"/>
          <w:lang w:val="en-US"/>
        </w:rPr>
      </w:pPr>
      <w:r w:rsidRPr="000C0252">
        <w:rPr>
          <w:bCs/>
          <w:color w:val="000000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a+b ⋅I</m:t>
        </m:r>
      </m:oMath>
    </w:p>
    <w:p w14:paraId="3A271D58" w14:textId="2963AC67" w:rsidR="001622E6" w:rsidRPr="00A141BF" w:rsidRDefault="00000000" w:rsidP="00171C05">
      <w:pPr>
        <w:pStyle w:val="a8"/>
        <w:ind w:firstLine="708"/>
        <w:rPr>
          <w:bCs/>
          <w:i/>
          <w:sz w:val="26"/>
          <w:szCs w:val="26"/>
          <w:lang w:val="en-US"/>
        </w:rPr>
      </w:pPr>
      <m:oMath>
        <m:sSup>
          <m:sSupPr>
            <m:ctrlPr>
              <w:rPr>
                <w:rFonts w:ascii="Cambria Math" w:eastAsia="Calibri" w:hAnsi="Cambria Math"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π</m:t>
                </m: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e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2</m:t>
                </m:r>
              </m:sup>
            </m:sSup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num>
          <m:den>
            <m:r>
              <w:rPr>
                <w:rFonts w:ascii="Cambria Math" w:hAnsi="Cambria Math"/>
                <w:sz w:val="26"/>
                <w:szCs w:val="26"/>
              </w:rPr>
              <m:t>m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lg</m:t>
            </m:r>
          </m:den>
        </m:f>
        <m:r>
          <w:rPr>
            <w:rFonts w:ascii="Cambria Math" w:hAnsi="Cambria Math"/>
            <w:sz w:val="26"/>
            <w:szCs w:val="26"/>
            <w:lang w:val="en-US"/>
          </w:rPr>
          <m:t xml:space="preserve">I  </m:t>
        </m:r>
      </m:oMath>
      <w:r w:rsidR="001622E6" w:rsidRPr="00A141BF">
        <w:rPr>
          <w:bCs/>
          <w:i/>
          <w:sz w:val="26"/>
          <w:szCs w:val="26"/>
          <w:lang w:val="en-US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en-US"/>
          </w:rPr>
          <m:t>=&gt; b=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mlg</m:t>
            </m:r>
          </m:den>
        </m:f>
      </m:oMath>
      <w:r w:rsidR="00F16F80" w:rsidRPr="00A141BF">
        <w:rPr>
          <w:bCs/>
          <w:i/>
          <w:sz w:val="26"/>
          <w:szCs w:val="26"/>
          <w:lang w:val="en-US"/>
        </w:rPr>
        <w:tab/>
      </w:r>
      <w:r w:rsidR="00F16F80" w:rsidRPr="000C0252">
        <w:rPr>
          <w:bCs/>
          <w:i/>
          <w:sz w:val="26"/>
          <w:szCs w:val="26"/>
          <w:lang w:val="en-US"/>
        </w:rPr>
        <w:t>ml</w:t>
      </w:r>
      <w:r w:rsidR="00F16F80" w:rsidRPr="00A141BF">
        <w:rPr>
          <w:bCs/>
          <w:i/>
          <w:sz w:val="26"/>
          <w:szCs w:val="26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bg</m:t>
            </m:r>
          </m:den>
        </m:f>
      </m:oMath>
      <w:r w:rsidR="00F16F80" w:rsidRPr="00A141BF">
        <w:rPr>
          <w:bCs/>
          <w:i/>
          <w:sz w:val="26"/>
          <w:szCs w:val="26"/>
          <w:lang w:val="en-US"/>
        </w:rPr>
        <w:t xml:space="preserve">  </w:t>
      </w:r>
      <w:r w:rsidR="00F16F80" w:rsidRPr="000C0252">
        <w:rPr>
          <w:bCs/>
          <w:i/>
          <w:sz w:val="26"/>
          <w:szCs w:val="26"/>
          <w:lang w:val="en-US"/>
        </w:rPr>
        <w:t>ml</w:t>
      </w:r>
      <w:r w:rsidR="00F16F80" w:rsidRPr="00A141BF">
        <w:rPr>
          <w:bCs/>
          <w:i/>
          <w:sz w:val="26"/>
          <w:szCs w:val="26"/>
          <w:lang w:val="en-US"/>
        </w:rPr>
        <w:t>≈0,053</w:t>
      </w:r>
      <w:r w:rsidR="00976CCD" w:rsidRPr="00A141BF">
        <w:rPr>
          <w:bCs/>
          <w:i/>
          <w:sz w:val="26"/>
          <w:szCs w:val="26"/>
          <w:lang w:val="en-US"/>
        </w:rPr>
        <w:t xml:space="preserve"> </w:t>
      </w:r>
      <w:r w:rsidR="00F16F80" w:rsidRPr="00A141BF">
        <w:rPr>
          <w:bCs/>
          <w:i/>
          <w:sz w:val="26"/>
          <w:szCs w:val="26"/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sz w:val="26"/>
            <w:szCs w:val="26"/>
            <w:vertAlign w:val="subscript"/>
          </w:rPr>
          <m:t>кг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⋅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м</m:t>
            </m:r>
            <m:ctrlPr>
              <w:rPr>
                <w:rFonts w:ascii="Cambria Math" w:hAnsi="Cambria Math"/>
                <w:bCs/>
                <w:sz w:val="26"/>
                <w:szCs w:val="26"/>
              </w:rPr>
            </m:ctrlPr>
          </m:e>
          <m:sup>
            <m:r>
              <w:rPr>
                <w:rFonts w:ascii="Cambria Math" w:hAnsi="Cambria Math"/>
                <w:sz w:val="26"/>
                <w:szCs w:val="26"/>
                <w:lang w:val="en-US"/>
              </w:rPr>
              <m:t>2</m:t>
            </m:r>
          </m:sup>
        </m:sSup>
      </m:oMath>
    </w:p>
    <w:p w14:paraId="506A71BB" w14:textId="635FC89C" w:rsidR="00171C05" w:rsidRPr="00A141BF" w:rsidRDefault="00804763" w:rsidP="00804763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  <w:lang w:val="en-US"/>
        </w:rPr>
      </w:pP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</m:oMath>
      <w:r w:rsidRPr="00A141B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= 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ml</m:t>
            </m:r>
          </m:den>
        </m:f>
      </m:oMath>
    </w:p>
    <w:p w14:paraId="0F6699CB" w14:textId="186E272F" w:rsidR="00952CC9" w:rsidRPr="000C0252" w:rsidRDefault="00976CCD" w:rsidP="00173D8C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</w:rPr>
      </w:pPr>
      <w:r w:rsidRPr="000C0252">
        <w:rPr>
          <w:rFonts w:ascii="Times New Roman" w:hAnsi="Times New Roman" w:cs="Times New Roman"/>
          <w:bCs/>
          <w:sz w:val="26"/>
          <w:szCs w:val="26"/>
        </w:rPr>
        <w:t xml:space="preserve">Для 1-й риски: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</m:oMath>
      <w:r w:rsidRPr="000C0252">
        <w:rPr>
          <w:rFonts w:ascii="Times New Roman" w:hAnsi="Times New Roman" w:cs="Times New Roman"/>
          <w:bCs/>
          <w:sz w:val="26"/>
          <w:szCs w:val="26"/>
        </w:rPr>
        <w:t xml:space="preserve">= 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ml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0,032</m:t>
            </m:r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0,053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≈0,506 м</m:t>
        </m:r>
      </m:oMath>
    </w:p>
    <w:p w14:paraId="0B97ECF1" w14:textId="12925196" w:rsidR="00173D8C" w:rsidRPr="000C0252" w:rsidRDefault="00173D8C" w:rsidP="00173D8C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</w:rPr>
      </w:pPr>
      <w:r w:rsidRPr="000C0252">
        <w:rPr>
          <w:rFonts w:ascii="Times New Roman" w:hAnsi="Times New Roman" w:cs="Times New Roman"/>
          <w:bCs/>
          <w:i/>
          <w:sz w:val="26"/>
          <w:szCs w:val="26"/>
        </w:rPr>
        <w:t xml:space="preserve"> </w:t>
      </w:r>
      <w:r w:rsidRPr="000C0252">
        <w:rPr>
          <w:rFonts w:ascii="Times New Roman" w:hAnsi="Times New Roman" w:cs="Times New Roman"/>
          <w:bCs/>
          <w:sz w:val="26"/>
          <w:szCs w:val="26"/>
        </w:rPr>
        <w:t xml:space="preserve">Для 2-й риски: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= </m:t>
        </m:r>
      </m:oMath>
      <w:r w:rsidRPr="000C0252">
        <w:rPr>
          <w:rFonts w:ascii="Times New Roman" w:hAnsi="Times New Roman" w:cs="Times New Roman"/>
          <w:bCs/>
          <w:sz w:val="26"/>
          <w:szCs w:val="26"/>
        </w:rPr>
        <w:t>0,564</w:t>
      </w:r>
      <w:r w:rsidR="00301229" w:rsidRPr="000C0252">
        <w:rPr>
          <w:rFonts w:ascii="Times New Roman" w:hAnsi="Times New Roman" w:cs="Times New Roman"/>
          <w:bCs/>
          <w:sz w:val="26"/>
          <w:szCs w:val="26"/>
        </w:rPr>
        <w:t xml:space="preserve"> м </w:t>
      </w:r>
    </w:p>
    <w:p w14:paraId="74EC2EF3" w14:textId="3C04A849" w:rsidR="00173D8C" w:rsidRPr="000C0252" w:rsidRDefault="00173D8C" w:rsidP="00173D8C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</w:rPr>
      </w:pPr>
      <w:r w:rsidRPr="000C0252">
        <w:rPr>
          <w:rFonts w:ascii="Times New Roman" w:hAnsi="Times New Roman" w:cs="Times New Roman"/>
          <w:bCs/>
          <w:sz w:val="26"/>
          <w:szCs w:val="26"/>
        </w:rPr>
        <w:t xml:space="preserve">Для 3-й риски: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0,638</m:t>
        </m:r>
      </m:oMath>
      <w:r w:rsidRPr="000C025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01229" w:rsidRPr="000C0252">
        <w:rPr>
          <w:rFonts w:ascii="Times New Roman" w:hAnsi="Times New Roman" w:cs="Times New Roman"/>
          <w:bCs/>
          <w:sz w:val="26"/>
          <w:szCs w:val="26"/>
        </w:rPr>
        <w:t>м</w:t>
      </w:r>
    </w:p>
    <w:p w14:paraId="23D2129F" w14:textId="0B4D48E4" w:rsidR="00173D8C" w:rsidRPr="000C0252" w:rsidRDefault="00173D8C" w:rsidP="00173D8C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</w:rPr>
      </w:pPr>
      <w:r w:rsidRPr="000C0252">
        <w:rPr>
          <w:rFonts w:ascii="Times New Roman" w:hAnsi="Times New Roman" w:cs="Times New Roman"/>
          <w:bCs/>
          <w:sz w:val="26"/>
          <w:szCs w:val="26"/>
        </w:rPr>
        <w:t xml:space="preserve">Для 4-й риски: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0,729</m:t>
        </m:r>
      </m:oMath>
      <w:r w:rsidR="00301229" w:rsidRPr="000C0252">
        <w:rPr>
          <w:rFonts w:ascii="Times New Roman" w:hAnsi="Times New Roman" w:cs="Times New Roman"/>
          <w:bCs/>
          <w:sz w:val="26"/>
          <w:szCs w:val="26"/>
        </w:rPr>
        <w:t xml:space="preserve"> м</w:t>
      </w:r>
    </w:p>
    <w:p w14:paraId="4D211848" w14:textId="2F204FE4" w:rsidR="00173D8C" w:rsidRPr="000C0252" w:rsidRDefault="00173D8C" w:rsidP="00173D8C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</w:rPr>
      </w:pPr>
      <w:r w:rsidRPr="000C0252">
        <w:rPr>
          <w:rFonts w:ascii="Times New Roman" w:hAnsi="Times New Roman" w:cs="Times New Roman"/>
          <w:bCs/>
          <w:sz w:val="26"/>
          <w:szCs w:val="26"/>
        </w:rPr>
        <w:t xml:space="preserve">Для 5-й риски: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0,835</m:t>
        </m:r>
      </m:oMath>
      <w:r w:rsidR="00301229" w:rsidRPr="000C0252">
        <w:rPr>
          <w:rFonts w:ascii="Times New Roman" w:hAnsi="Times New Roman" w:cs="Times New Roman"/>
          <w:bCs/>
          <w:sz w:val="26"/>
          <w:szCs w:val="26"/>
        </w:rPr>
        <w:t xml:space="preserve"> м</w:t>
      </w:r>
    </w:p>
    <w:p w14:paraId="14EC0510" w14:textId="4C725DAF" w:rsidR="005D4B75" w:rsidRPr="000C0252" w:rsidRDefault="00173D8C" w:rsidP="00971A3D">
      <w:pPr>
        <w:spacing w:after="0" w:line="480" w:lineRule="auto"/>
        <w:ind w:left="708"/>
        <w:rPr>
          <w:rFonts w:ascii="Times New Roman" w:hAnsi="Times New Roman" w:cs="Times New Roman"/>
          <w:bCs/>
          <w:i/>
          <w:sz w:val="26"/>
          <w:szCs w:val="26"/>
        </w:rPr>
      </w:pPr>
      <w:r w:rsidRPr="000C0252">
        <w:rPr>
          <w:rFonts w:ascii="Times New Roman" w:hAnsi="Times New Roman" w:cs="Times New Roman"/>
          <w:bCs/>
          <w:sz w:val="26"/>
          <w:szCs w:val="26"/>
        </w:rPr>
        <w:t xml:space="preserve">Для 6-й риски: </w:t>
      </w:r>
      <w:r w:rsidRPr="000C0252">
        <w:rPr>
          <w:rFonts w:ascii="Cambria Math" w:hAnsi="Cambria Math" w:cs="Cambria Math"/>
          <w:bCs/>
          <w:sz w:val="26"/>
          <w:szCs w:val="26"/>
        </w:rPr>
        <w:t>𝑙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п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теор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0,958</m:t>
        </m:r>
      </m:oMath>
      <w:r w:rsidR="00301229" w:rsidRPr="000C0252">
        <w:rPr>
          <w:rFonts w:ascii="Times New Roman" w:hAnsi="Times New Roman" w:cs="Times New Roman"/>
          <w:bCs/>
          <w:sz w:val="26"/>
          <w:szCs w:val="26"/>
        </w:rPr>
        <w:t xml:space="preserve"> м</w:t>
      </w:r>
    </w:p>
    <w:p w14:paraId="424C2A9E" w14:textId="77777777" w:rsidR="00971A3D" w:rsidRPr="000C0252" w:rsidRDefault="00971A3D" w:rsidP="00971A3D">
      <w:pPr>
        <w:spacing w:after="0" w:line="480" w:lineRule="auto"/>
        <w:ind w:left="708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586CDB62" w14:textId="63291D62" w:rsidR="00DD6017" w:rsidRPr="00A141BF" w:rsidRDefault="00DD6017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3D5C4B13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07B4D381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312908B8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515D1905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368B6987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7209541B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0C5E42E1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6BF1253C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14E198BD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6C3DDEFA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42E87F22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5B2CE4F7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3D38D654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695D0456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28EF333B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0C045142" w14:textId="77777777" w:rsidR="000C0252" w:rsidRPr="00A141BF" w:rsidRDefault="000C025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7606A3BD" w14:textId="31C231C1" w:rsidR="00DA072B" w:rsidRPr="000C0252" w:rsidRDefault="00DA072B" w:rsidP="0003546B">
      <w:pPr>
        <w:spacing w:after="5" w:line="250" w:lineRule="auto"/>
        <w:rPr>
          <w:rFonts w:ascii="Times New Roman" w:hAnsi="Times New Roman" w:cs="Times New Roman"/>
          <w:i/>
        </w:rPr>
      </w:pPr>
    </w:p>
    <w:p w14:paraId="74EC1AAE" w14:textId="079BFF1C" w:rsidR="00942C9C" w:rsidRPr="000C0252" w:rsidRDefault="002754FD">
      <w:pPr>
        <w:numPr>
          <w:ilvl w:val="0"/>
          <w:numId w:val="1"/>
        </w:numPr>
        <w:spacing w:after="5" w:line="250" w:lineRule="auto"/>
        <w:rPr>
          <w:rFonts w:ascii="Times New Roman" w:hAnsi="Times New Roman" w:cs="Times New Roman"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lastRenderedPageBreak/>
        <w:t>Графики</w:t>
      </w:r>
      <w:r w:rsidRPr="000C0252">
        <w:rPr>
          <w:rFonts w:ascii="Times New Roman" w:eastAsia="Arial" w:hAnsi="Times New Roman" w:cs="Times New Roman"/>
          <w:sz w:val="32"/>
          <w:szCs w:val="32"/>
        </w:rPr>
        <w:t xml:space="preserve"> (</w:t>
      </w:r>
      <w:r w:rsidRPr="000C0252">
        <w:rPr>
          <w:rFonts w:ascii="Times New Roman" w:eastAsia="Arial" w:hAnsi="Times New Roman" w:cs="Times New Roman"/>
          <w:i/>
          <w:sz w:val="32"/>
          <w:szCs w:val="32"/>
        </w:rPr>
        <w:t>перечень графиков, которые составляют Приложение 2</w:t>
      </w:r>
      <w:r w:rsidRPr="000C0252">
        <w:rPr>
          <w:rFonts w:ascii="Times New Roman" w:eastAsia="Arial" w:hAnsi="Times New Roman" w:cs="Times New Roman"/>
          <w:sz w:val="32"/>
          <w:szCs w:val="32"/>
        </w:rPr>
        <w:t xml:space="preserve">). </w:t>
      </w:r>
    </w:p>
    <w:p w14:paraId="542E07E5" w14:textId="551771A2" w:rsidR="00F32B98" w:rsidRPr="000C0252" w:rsidRDefault="00F32B98">
      <w:pPr>
        <w:spacing w:after="0"/>
        <w:ind w:left="566"/>
        <w:rPr>
          <w:rFonts w:ascii="Times New Roman" w:hAnsi="Times New Roman" w:cs="Times New Roman"/>
          <w:sz w:val="24"/>
          <w:szCs w:val="24"/>
        </w:rPr>
      </w:pPr>
    </w:p>
    <w:p w14:paraId="04FF415E" w14:textId="71C31A5B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025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E9E5B8" wp14:editId="29D5B03C">
            <wp:simplePos x="0" y="0"/>
            <wp:positionH relativeFrom="page">
              <wp:align>center</wp:align>
            </wp:positionH>
            <wp:positionV relativeFrom="paragraph">
              <wp:posOffset>88265</wp:posOffset>
            </wp:positionV>
            <wp:extent cx="5281404" cy="2970443"/>
            <wp:effectExtent l="0" t="0" r="0" b="1905"/>
            <wp:wrapThrough wrapText="bothSides">
              <wp:wrapPolygon edited="0">
                <wp:start x="0" y="0"/>
                <wp:lineTo x="0" y="21475"/>
                <wp:lineTo x="21504" y="21475"/>
                <wp:lineTo x="21504" y="0"/>
                <wp:lineTo x="0" y="0"/>
              </wp:wrapPolygon>
            </wp:wrapThrough>
            <wp:docPr id="2256883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88365" name="Picture 2256883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404" cy="2970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B4EE4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715DBC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74FDD8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D903A3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B64AB2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CE66C7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D5DA49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4D1ED2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F1165F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8E044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F5E9ED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0F2365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4751B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3E82E1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94A57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B702D7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4CB5DC" w14:textId="77777777" w:rsidR="00FB1639" w:rsidRPr="000C0252" w:rsidRDefault="00FB1639" w:rsidP="00FB1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0252">
        <w:rPr>
          <w:rFonts w:ascii="Times New Roman" w:hAnsi="Times New Roman" w:cs="Times New Roman"/>
          <w:sz w:val="24"/>
          <w:szCs w:val="24"/>
        </w:rPr>
        <w:t>Рис.2 График зависимости амплитуды колебаний от времени.</w:t>
      </w:r>
    </w:p>
    <w:p w14:paraId="29F411A1" w14:textId="54735D09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5A4647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2599D6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DE4DF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85275D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3BC9B2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AF8ED9" w14:textId="77777777" w:rsidR="00FB1639" w:rsidRPr="000C0252" w:rsidRDefault="00FB1639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138AE1" w14:textId="1FBE6DF1" w:rsidR="00FB1639" w:rsidRPr="000C0252" w:rsidRDefault="003245ED" w:rsidP="003245E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0252">
        <w:rPr>
          <w:rFonts w:ascii="Times New Roman" w:hAnsi="Times New Roman" w:cs="Times New Roman"/>
          <w:noProof/>
        </w:rPr>
        <w:drawing>
          <wp:inline distT="0" distB="0" distL="0" distR="0" wp14:anchorId="516CE95E" wp14:editId="7B8D30ED">
            <wp:extent cx="5150319" cy="2967598"/>
            <wp:effectExtent l="0" t="0" r="6350" b="4445"/>
            <wp:docPr id="1731637265" name="Рисунок 32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37265" name="Рисунок 32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121" cy="298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CC9A" w14:textId="77777777" w:rsidR="00FB1639" w:rsidRPr="000C0252" w:rsidRDefault="00FB1639" w:rsidP="00FB1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5BC7DC" w14:textId="77777777" w:rsidR="00FB1639" w:rsidRPr="000C0252" w:rsidRDefault="00FB1639" w:rsidP="00FB1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16F0D3" w14:textId="160EE2FE" w:rsidR="007804E0" w:rsidRPr="000C0252" w:rsidRDefault="00FB1639" w:rsidP="00FB1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0252">
        <w:rPr>
          <w:rFonts w:ascii="Times New Roman" w:hAnsi="Times New Roman" w:cs="Times New Roman"/>
          <w:sz w:val="24"/>
          <w:szCs w:val="24"/>
        </w:rPr>
        <w:t xml:space="preserve">Рис.3 </w:t>
      </w:r>
      <w:r w:rsidR="007804E0" w:rsidRPr="000C0252">
        <w:rPr>
          <w:rFonts w:ascii="Times New Roman" w:hAnsi="Times New Roman" w:cs="Times New Roman"/>
          <w:sz w:val="24"/>
          <w:szCs w:val="24"/>
        </w:rPr>
        <w:t xml:space="preserve">График зависимости </w:t>
      </w:r>
      <w:r w:rsidR="00EA6C61" w:rsidRPr="000C0252">
        <w:rPr>
          <w:rFonts w:ascii="Times New Roman" w:hAnsi="Times New Roman" w:cs="Times New Roman"/>
          <w:sz w:val="24"/>
          <w:szCs w:val="24"/>
        </w:rPr>
        <w:t>квадрата периода от момента инерции маятника.</w:t>
      </w:r>
    </w:p>
    <w:p w14:paraId="11BC4909" w14:textId="113E5215" w:rsidR="00A719A4" w:rsidRPr="000C0252" w:rsidRDefault="00A719A4" w:rsidP="00A71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F122B3" w14:textId="77E8FE39" w:rsidR="00DD6017" w:rsidRPr="000C0252" w:rsidRDefault="001322E9" w:rsidP="003245ED">
      <w:pPr>
        <w:jc w:val="center"/>
        <w:rPr>
          <w:rFonts w:ascii="Times New Roman" w:hAnsi="Times New Roman" w:cs="Times New Roman"/>
          <w:noProof/>
        </w:rPr>
      </w:pPr>
      <w:r w:rsidRPr="000C0252">
        <w:rPr>
          <w:rFonts w:ascii="Times New Roman" w:hAnsi="Times New Roman" w:cs="Times New Roman"/>
          <w:noProof/>
        </w:rPr>
        <w:br w:type="page"/>
      </w:r>
    </w:p>
    <w:p w14:paraId="32E3292E" w14:textId="77777777" w:rsidR="00DD6017" w:rsidRPr="000C0252" w:rsidRDefault="00DD6017">
      <w:pPr>
        <w:spacing w:after="0"/>
        <w:ind w:left="566"/>
        <w:rPr>
          <w:rFonts w:ascii="Times New Roman" w:hAnsi="Times New Roman" w:cs="Times New Roman"/>
        </w:rPr>
      </w:pPr>
    </w:p>
    <w:p w14:paraId="4C4F0790" w14:textId="6FC7BB33" w:rsidR="00942C9C" w:rsidRPr="000C0252" w:rsidRDefault="00EA6C61">
      <w:pPr>
        <w:numPr>
          <w:ilvl w:val="0"/>
          <w:numId w:val="1"/>
        </w:numPr>
        <w:spacing w:after="0" w:line="265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Окончательные результаты.</w:t>
      </w:r>
    </w:p>
    <w:p w14:paraId="2C2FFC2D" w14:textId="3D43E6D8" w:rsidR="00FB1639" w:rsidRPr="000C0252" w:rsidRDefault="00FB1639" w:rsidP="00FB1639">
      <w:pPr>
        <w:spacing w:after="0" w:line="265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eastAsia="Arial" w:hAnsi="Times New Roman" w:cs="Times New Roman"/>
          <w:sz w:val="26"/>
          <w:szCs w:val="26"/>
        </w:rPr>
        <w:t>Преобраладемый тип трения – сухой.</w:t>
      </w:r>
    </w:p>
    <w:p w14:paraId="2BE36B4C" w14:textId="183C9890" w:rsidR="005D4B75" w:rsidRPr="000C0252" w:rsidRDefault="002754FD" w:rsidP="00FB1639">
      <w:pPr>
        <w:spacing w:after="0"/>
        <w:ind w:left="566"/>
        <w:rPr>
          <w:rFonts w:ascii="Times New Roman" w:hAnsi="Times New Roman" w:cs="Times New Roman"/>
          <w:sz w:val="26"/>
          <w:szCs w:val="26"/>
        </w:rPr>
      </w:pPr>
      <w:r w:rsidRPr="000C0252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0FF740E7" w14:textId="4EE894BD" w:rsidR="00FB1639" w:rsidRPr="000C0252" w:rsidRDefault="00000000" w:rsidP="00FB1639">
      <w:pPr>
        <w:spacing w:after="0"/>
        <w:ind w:left="566"/>
        <w:jc w:val="center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эксп 1</m:t>
                </m:r>
              </m:sub>
            </m:sSub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0,598 м.</w:t>
      </w:r>
    </w:p>
    <w:p w14:paraId="2631C240" w14:textId="4B9EED80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эксп 2</m:t>
                </m:r>
              </m:sub>
            </m:sSub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0,700 м.</w:t>
      </w:r>
    </w:p>
    <w:p w14:paraId="32196A06" w14:textId="2B0A3559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эксп 3</m:t>
                </m:r>
              </m:sub>
            </m:sSub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0,844 м.</w:t>
      </w:r>
    </w:p>
    <w:p w14:paraId="6EF95D68" w14:textId="41AD55BF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эксп 4</m:t>
                </m:r>
              </m:sub>
            </m:sSub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0,917 м.</w:t>
      </w:r>
    </w:p>
    <w:p w14:paraId="5BF5248F" w14:textId="31BF65FE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эксп 5</m:t>
                </m:r>
              </m:sub>
            </m:sSub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1,036 м.</w:t>
      </w:r>
    </w:p>
    <w:p w14:paraId="6F2781D6" w14:textId="56766CE6" w:rsidR="00A719A4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эксп 6</m:t>
                </m:r>
              </m:sub>
            </m:sSub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1,161 м.</w:t>
      </w:r>
    </w:p>
    <w:p w14:paraId="46D1CD7C" w14:textId="67B57A17" w:rsidR="00A719A4" w:rsidRPr="000C0252" w:rsidRDefault="00A719A4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</w:p>
    <w:p w14:paraId="47E1DF68" w14:textId="3F24273F" w:rsidR="00942C9C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 xml:space="preserve">теор 1 </m:t>
                </m:r>
              </m:sub>
            </m:sSub>
            <m:r>
              <w:rPr>
                <w:rFonts w:ascii="Cambria Math" w:eastAsia="Arial" w:hAnsi="Cambria Math" w:cs="Times New Roman"/>
                <w:sz w:val="26"/>
                <w:szCs w:val="26"/>
              </w:rPr>
              <m:t xml:space="preserve"> </m:t>
            </m:r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0,506 м.</w:t>
      </w:r>
    </w:p>
    <w:p w14:paraId="7D94E416" w14:textId="69027E91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 xml:space="preserve">теор </m:t>
                </m:r>
              </m:sub>
            </m:sSub>
            <m:r>
              <w:rPr>
                <w:rFonts w:ascii="Cambria Math" w:eastAsia="Arial" w:hAnsi="Cambria Math" w:cs="Times New Roman"/>
                <w:sz w:val="26"/>
                <w:szCs w:val="26"/>
              </w:rPr>
              <m:t xml:space="preserve">2 </m:t>
            </m:r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0,564 м.</w:t>
      </w:r>
    </w:p>
    <w:p w14:paraId="69FEF976" w14:textId="1FBE62FC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 xml:space="preserve">теор 3 </m:t>
                </m:r>
              </m:sub>
            </m:sSub>
            <m:r>
              <w:rPr>
                <w:rFonts w:ascii="Cambria Math" w:eastAsia="Arial" w:hAnsi="Cambria Math" w:cs="Times New Roman"/>
                <w:sz w:val="26"/>
                <w:szCs w:val="26"/>
              </w:rPr>
              <m:t xml:space="preserve"> </m:t>
            </m:r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0,638 м.</w:t>
      </w:r>
    </w:p>
    <w:p w14:paraId="40C74E4C" w14:textId="65E81D02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 xml:space="preserve">теор </m:t>
                </m:r>
              </m:sub>
            </m:sSub>
            <m:r>
              <w:rPr>
                <w:rFonts w:ascii="Cambria Math" w:eastAsia="Arial" w:hAnsi="Cambria Math" w:cs="Times New Roman"/>
                <w:sz w:val="26"/>
                <w:szCs w:val="26"/>
              </w:rPr>
              <m:t xml:space="preserve">4 </m:t>
            </m:r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0,729 м.</w:t>
      </w:r>
    </w:p>
    <w:p w14:paraId="072EA31F" w14:textId="14ADD02A" w:rsidR="00FB1639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теор 5</m:t>
                </m:r>
              </m:sub>
            </m:sSub>
            <m:r>
              <w:rPr>
                <w:rFonts w:ascii="Cambria Math" w:eastAsia="Arial" w:hAnsi="Cambria Math" w:cs="Times New Roman"/>
                <w:sz w:val="26"/>
                <w:szCs w:val="26"/>
              </w:rPr>
              <m:t xml:space="preserve"> </m:t>
            </m:r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0,835 м.</w:t>
      </w:r>
    </w:p>
    <w:p w14:paraId="5846A375" w14:textId="0D718134" w:rsidR="00A719A4" w:rsidRPr="000C0252" w:rsidRDefault="00000000" w:rsidP="00FB1639">
      <w:pPr>
        <w:spacing w:after="0"/>
        <w:ind w:left="566"/>
        <w:jc w:val="center"/>
        <w:rPr>
          <w:rFonts w:ascii="Times New Roman" w:eastAsia="Arial" w:hAnsi="Times New Roman" w:cs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Arial" w:hAnsi="Cambria Math" w:cs="Times New Roman"/>
                <w:sz w:val="26"/>
                <w:szCs w:val="26"/>
              </w:rPr>
              <m:t>l</m:t>
            </m:r>
          </m:e>
          <m:sub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>пр</m:t>
                </m:r>
              </m:e>
              <m:sub>
                <m:r>
                  <w:rPr>
                    <w:rFonts w:ascii="Cambria Math" w:eastAsia="Arial" w:hAnsi="Cambria Math" w:cs="Times New Roman"/>
                    <w:sz w:val="26"/>
                    <w:szCs w:val="26"/>
                  </w:rPr>
                  <m:t xml:space="preserve">теор </m:t>
                </m:r>
              </m:sub>
            </m:sSub>
            <m:r>
              <w:rPr>
                <w:rFonts w:ascii="Cambria Math" w:eastAsia="Arial" w:hAnsi="Cambria Math" w:cs="Times New Roman"/>
                <w:sz w:val="26"/>
                <w:szCs w:val="26"/>
              </w:rPr>
              <m:t xml:space="preserve">6 </m:t>
            </m:r>
          </m:sub>
        </m:sSub>
      </m:oMath>
      <w:r w:rsidR="00FB1639" w:rsidRPr="000C0252">
        <w:rPr>
          <w:rFonts w:ascii="Times New Roman" w:eastAsia="Arial" w:hAnsi="Times New Roman" w:cs="Times New Roman"/>
          <w:i/>
          <w:sz w:val="26"/>
          <w:szCs w:val="26"/>
        </w:rPr>
        <w:t xml:space="preserve"> = </w:t>
      </w:r>
      <w:r w:rsidR="00FB1639" w:rsidRPr="000C0252">
        <w:rPr>
          <w:rFonts w:ascii="Times New Roman" w:hAnsi="Times New Roman" w:cs="Times New Roman"/>
          <w:sz w:val="26"/>
          <w:szCs w:val="26"/>
        </w:rPr>
        <w:t>0,958 м.</w:t>
      </w:r>
    </w:p>
    <w:p w14:paraId="398BA3A1" w14:textId="3D11245D" w:rsidR="00A719A4" w:rsidRPr="000C0252" w:rsidRDefault="00A719A4" w:rsidP="00FB1639">
      <w:pPr>
        <w:spacing w:after="0"/>
        <w:rPr>
          <w:rFonts w:ascii="Times New Roman" w:eastAsia="Arial" w:hAnsi="Times New Roman" w:cs="Times New Roman"/>
          <w:i/>
          <w:sz w:val="24"/>
        </w:rPr>
      </w:pPr>
    </w:p>
    <w:p w14:paraId="55ACEB8F" w14:textId="77777777" w:rsidR="00A719A4" w:rsidRPr="000C0252" w:rsidRDefault="00A719A4">
      <w:pPr>
        <w:spacing w:after="0"/>
        <w:ind w:left="566"/>
        <w:rPr>
          <w:rFonts w:ascii="Times New Roman" w:eastAsia="Arial" w:hAnsi="Times New Roman" w:cs="Times New Roman"/>
          <w:i/>
          <w:sz w:val="24"/>
        </w:rPr>
      </w:pPr>
    </w:p>
    <w:p w14:paraId="7DEF4F10" w14:textId="77777777" w:rsidR="009B2362" w:rsidRPr="000C0252" w:rsidRDefault="009B2362" w:rsidP="009B2362">
      <w:pPr>
        <w:spacing w:after="0"/>
        <w:rPr>
          <w:rFonts w:ascii="Times New Roman" w:hAnsi="Times New Roman" w:cs="Times New Roman"/>
        </w:rPr>
      </w:pPr>
    </w:p>
    <w:p w14:paraId="61432B30" w14:textId="29974632" w:rsidR="00930FB3" w:rsidRPr="000C0252" w:rsidRDefault="002754FD" w:rsidP="009B2362">
      <w:pPr>
        <w:numPr>
          <w:ilvl w:val="0"/>
          <w:numId w:val="1"/>
        </w:numPr>
        <w:spacing w:after="120" w:line="264" w:lineRule="auto"/>
        <w:ind w:left="556"/>
        <w:rPr>
          <w:rFonts w:ascii="Times New Roman" w:hAnsi="Times New Roman" w:cs="Times New Roman"/>
          <w:b/>
          <w:bCs/>
          <w:sz w:val="32"/>
          <w:szCs w:val="32"/>
        </w:rPr>
      </w:pPr>
      <w:r w:rsidRPr="000C0252">
        <w:rPr>
          <w:rFonts w:ascii="Times New Roman" w:eastAsia="Arial" w:hAnsi="Times New Roman" w:cs="Times New Roman"/>
          <w:b/>
          <w:bCs/>
          <w:sz w:val="32"/>
          <w:szCs w:val="32"/>
        </w:rPr>
        <w:t>Выводы и анализ результатов работы</w:t>
      </w:r>
    </w:p>
    <w:p w14:paraId="34DB9B76" w14:textId="7525F89C" w:rsidR="0012564A" w:rsidRPr="000C0252" w:rsidRDefault="000F4F89" w:rsidP="000C0252">
      <w:pPr>
        <w:rPr>
          <w:iCs/>
          <w:sz w:val="26"/>
          <w:szCs w:val="26"/>
        </w:rPr>
      </w:pPr>
      <w:r w:rsidRPr="000C0252">
        <w:rPr>
          <w:rFonts w:ascii="Times New Roman" w:eastAsia="Arial" w:hAnsi="Times New Roman" w:cs="Times New Roman"/>
          <w:iCs/>
          <w:sz w:val="26"/>
          <w:szCs w:val="26"/>
        </w:rPr>
        <w:t>При выполнении данной работы мы изуили характеристики физического маятника. Были проведены измерения периода затухающих колебаний и мы определили зависимость амплитуды затухающих колебаний от времени. В итоге проделанной работы мы выяснили, что преобладающий тип трения в нашей модели маятника – сухое. В ходе дальнейшего выполнения работы мы рассчитали экспериментальную и теоретическую приведённые длинны маятника при его различных конфигурациях</w:t>
      </w:r>
      <w:r w:rsidRPr="000C0252">
        <w:rPr>
          <w:rFonts w:ascii="Arial" w:eastAsia="Arial" w:hAnsi="Arial" w:cs="Arial"/>
          <w:iCs/>
          <w:sz w:val="26"/>
          <w:szCs w:val="26"/>
        </w:rPr>
        <w:t>.</w:t>
      </w:r>
    </w:p>
    <w:p w14:paraId="42796160" w14:textId="77777777" w:rsidR="0012564A" w:rsidRPr="0012564A" w:rsidRDefault="0012564A" w:rsidP="0012564A"/>
    <w:p w14:paraId="2E1E194A" w14:textId="77777777" w:rsidR="0012564A" w:rsidRPr="0012564A" w:rsidRDefault="0012564A" w:rsidP="0012564A"/>
    <w:p w14:paraId="12B73CBB" w14:textId="77777777" w:rsidR="0012564A" w:rsidRPr="0012564A" w:rsidRDefault="0012564A" w:rsidP="0012564A"/>
    <w:p w14:paraId="431A4CB6" w14:textId="77777777" w:rsidR="0012564A" w:rsidRPr="0012564A" w:rsidRDefault="0012564A" w:rsidP="0012564A"/>
    <w:p w14:paraId="3AD5BB0A" w14:textId="77777777" w:rsidR="0012564A" w:rsidRPr="0012564A" w:rsidRDefault="0012564A" w:rsidP="0012564A"/>
    <w:p w14:paraId="11282A1E" w14:textId="77777777" w:rsidR="0012564A" w:rsidRPr="0012564A" w:rsidRDefault="0012564A" w:rsidP="0012564A"/>
    <w:p w14:paraId="736E1740" w14:textId="77777777" w:rsidR="0012564A" w:rsidRPr="0012564A" w:rsidRDefault="0012564A" w:rsidP="0012564A"/>
    <w:p w14:paraId="5DA9A394" w14:textId="77777777" w:rsidR="0012564A" w:rsidRPr="0012564A" w:rsidRDefault="0012564A" w:rsidP="0012564A"/>
    <w:p w14:paraId="0DD738D7" w14:textId="77777777" w:rsidR="0012564A" w:rsidRPr="0012564A" w:rsidRDefault="0012564A" w:rsidP="0012564A"/>
    <w:p w14:paraId="2DD4F1E2" w14:textId="77777777" w:rsidR="0012564A" w:rsidRPr="0012564A" w:rsidRDefault="0012564A" w:rsidP="0012564A"/>
    <w:p w14:paraId="688EE475" w14:textId="77777777" w:rsidR="0012564A" w:rsidRPr="0012564A" w:rsidRDefault="0012564A" w:rsidP="0012564A"/>
    <w:p w14:paraId="2DA15833" w14:textId="77777777" w:rsidR="0012564A" w:rsidRPr="0012564A" w:rsidRDefault="0012564A" w:rsidP="0012564A"/>
    <w:p w14:paraId="1171992A" w14:textId="4E0DAC16" w:rsidR="0012564A" w:rsidRPr="0012564A" w:rsidRDefault="0012564A" w:rsidP="0012564A">
      <w:pPr>
        <w:tabs>
          <w:tab w:val="left" w:pos="1344"/>
        </w:tabs>
      </w:pPr>
      <w:r>
        <w:tab/>
      </w:r>
    </w:p>
    <w:sectPr w:rsidR="0012564A" w:rsidRPr="0012564A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5A5"/>
    <w:multiLevelType w:val="hybridMultilevel"/>
    <w:tmpl w:val="09CC1CDC"/>
    <w:lvl w:ilvl="0" w:tplc="04190011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34A768F"/>
    <w:multiLevelType w:val="hybridMultilevel"/>
    <w:tmpl w:val="4A4E22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904604"/>
    <w:multiLevelType w:val="hybridMultilevel"/>
    <w:tmpl w:val="61CAE80E"/>
    <w:lvl w:ilvl="0" w:tplc="97A2C0AE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" w15:restartNumberingAfterBreak="0">
    <w:nsid w:val="36051EE0"/>
    <w:multiLevelType w:val="hybridMultilevel"/>
    <w:tmpl w:val="81365386"/>
    <w:lvl w:ilvl="0" w:tplc="B7C0C6A8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6DA3A10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D062DA5E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D5163FE6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C756A08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75BC452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011246F0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1E47FA4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40D23AAC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4" w15:restartNumberingAfterBreak="0">
    <w:nsid w:val="466970B9"/>
    <w:multiLevelType w:val="hybridMultilevel"/>
    <w:tmpl w:val="5D723D74"/>
    <w:lvl w:ilvl="0" w:tplc="1584B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BF3297"/>
    <w:multiLevelType w:val="hybridMultilevel"/>
    <w:tmpl w:val="3458819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53A64D30"/>
    <w:multiLevelType w:val="hybridMultilevel"/>
    <w:tmpl w:val="5C86F36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62C57E50"/>
    <w:multiLevelType w:val="hybridMultilevel"/>
    <w:tmpl w:val="D06C39A4"/>
    <w:lvl w:ilvl="0" w:tplc="D252463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566528">
    <w:abstractNumId w:val="7"/>
  </w:num>
  <w:num w:numId="2" w16cid:durableId="1896041338">
    <w:abstractNumId w:val="8"/>
  </w:num>
  <w:num w:numId="3" w16cid:durableId="495342515">
    <w:abstractNumId w:val="9"/>
  </w:num>
  <w:num w:numId="4" w16cid:durableId="911424364">
    <w:abstractNumId w:val="5"/>
  </w:num>
  <w:num w:numId="5" w16cid:durableId="1792630278">
    <w:abstractNumId w:val="2"/>
  </w:num>
  <w:num w:numId="6" w16cid:durableId="720330087">
    <w:abstractNumId w:val="0"/>
  </w:num>
  <w:num w:numId="7" w16cid:durableId="2101759126">
    <w:abstractNumId w:val="6"/>
  </w:num>
  <w:num w:numId="8" w16cid:durableId="1400402956">
    <w:abstractNumId w:val="4"/>
  </w:num>
  <w:num w:numId="9" w16cid:durableId="1344479245">
    <w:abstractNumId w:val="3"/>
  </w:num>
  <w:num w:numId="10" w16cid:durableId="557396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9C"/>
    <w:rsid w:val="0000207A"/>
    <w:rsid w:val="00002F57"/>
    <w:rsid w:val="000046CB"/>
    <w:rsid w:val="00004A5A"/>
    <w:rsid w:val="00031706"/>
    <w:rsid w:val="0003546B"/>
    <w:rsid w:val="0005409B"/>
    <w:rsid w:val="00057188"/>
    <w:rsid w:val="0006368B"/>
    <w:rsid w:val="00064A06"/>
    <w:rsid w:val="00083147"/>
    <w:rsid w:val="00086F5C"/>
    <w:rsid w:val="00095D0C"/>
    <w:rsid w:val="00097AB3"/>
    <w:rsid w:val="000C0252"/>
    <w:rsid w:val="000F33C0"/>
    <w:rsid w:val="000F4F89"/>
    <w:rsid w:val="000F65E2"/>
    <w:rsid w:val="00100CD4"/>
    <w:rsid w:val="0010679E"/>
    <w:rsid w:val="0012564A"/>
    <w:rsid w:val="001322E9"/>
    <w:rsid w:val="0014068B"/>
    <w:rsid w:val="001515A4"/>
    <w:rsid w:val="00155992"/>
    <w:rsid w:val="001622E6"/>
    <w:rsid w:val="00170904"/>
    <w:rsid w:val="00171C05"/>
    <w:rsid w:val="00173D8C"/>
    <w:rsid w:val="00190D80"/>
    <w:rsid w:val="001B074A"/>
    <w:rsid w:val="001C0B4C"/>
    <w:rsid w:val="001D0004"/>
    <w:rsid w:val="001E2020"/>
    <w:rsid w:val="001E7D12"/>
    <w:rsid w:val="001F53A5"/>
    <w:rsid w:val="00200779"/>
    <w:rsid w:val="002113CC"/>
    <w:rsid w:val="002221A4"/>
    <w:rsid w:val="002357BC"/>
    <w:rsid w:val="0024239A"/>
    <w:rsid w:val="00243959"/>
    <w:rsid w:val="00251D89"/>
    <w:rsid w:val="002754FD"/>
    <w:rsid w:val="0029781F"/>
    <w:rsid w:val="002A2FE3"/>
    <w:rsid w:val="002A35AF"/>
    <w:rsid w:val="002A4D03"/>
    <w:rsid w:val="002B1F0A"/>
    <w:rsid w:val="002B4E80"/>
    <w:rsid w:val="002B4EB0"/>
    <w:rsid w:val="002C57FF"/>
    <w:rsid w:val="002D2D7C"/>
    <w:rsid w:val="002D7A4C"/>
    <w:rsid w:val="002E2C6E"/>
    <w:rsid w:val="00301229"/>
    <w:rsid w:val="003013C8"/>
    <w:rsid w:val="0030153C"/>
    <w:rsid w:val="00303294"/>
    <w:rsid w:val="00315F9E"/>
    <w:rsid w:val="003245ED"/>
    <w:rsid w:val="00333748"/>
    <w:rsid w:val="00341D83"/>
    <w:rsid w:val="003424F3"/>
    <w:rsid w:val="00361D3B"/>
    <w:rsid w:val="00364A89"/>
    <w:rsid w:val="003741D2"/>
    <w:rsid w:val="00385319"/>
    <w:rsid w:val="00386280"/>
    <w:rsid w:val="00395CDD"/>
    <w:rsid w:val="003A46A4"/>
    <w:rsid w:val="003B0AA6"/>
    <w:rsid w:val="003F0920"/>
    <w:rsid w:val="00403368"/>
    <w:rsid w:val="00404F04"/>
    <w:rsid w:val="00411FB8"/>
    <w:rsid w:val="00415A04"/>
    <w:rsid w:val="00422496"/>
    <w:rsid w:val="00446F73"/>
    <w:rsid w:val="00460416"/>
    <w:rsid w:val="00470095"/>
    <w:rsid w:val="00477BB8"/>
    <w:rsid w:val="004A09A8"/>
    <w:rsid w:val="004A52DC"/>
    <w:rsid w:val="004B1587"/>
    <w:rsid w:val="004D29DB"/>
    <w:rsid w:val="004E083B"/>
    <w:rsid w:val="004E170E"/>
    <w:rsid w:val="005127C4"/>
    <w:rsid w:val="00516B06"/>
    <w:rsid w:val="00544094"/>
    <w:rsid w:val="005544BB"/>
    <w:rsid w:val="00557989"/>
    <w:rsid w:val="00562588"/>
    <w:rsid w:val="005A190F"/>
    <w:rsid w:val="005A6A81"/>
    <w:rsid w:val="005A7337"/>
    <w:rsid w:val="005C242A"/>
    <w:rsid w:val="005D4B75"/>
    <w:rsid w:val="00637B85"/>
    <w:rsid w:val="00644A52"/>
    <w:rsid w:val="00653FDE"/>
    <w:rsid w:val="006558B2"/>
    <w:rsid w:val="006659F1"/>
    <w:rsid w:val="00686F07"/>
    <w:rsid w:val="006B0776"/>
    <w:rsid w:val="006C39B4"/>
    <w:rsid w:val="006D40F0"/>
    <w:rsid w:val="006E0E06"/>
    <w:rsid w:val="006F0CA4"/>
    <w:rsid w:val="00701C7E"/>
    <w:rsid w:val="00704D0D"/>
    <w:rsid w:val="00706596"/>
    <w:rsid w:val="007105A6"/>
    <w:rsid w:val="00716FA1"/>
    <w:rsid w:val="00730068"/>
    <w:rsid w:val="0074397C"/>
    <w:rsid w:val="00744F57"/>
    <w:rsid w:val="00747929"/>
    <w:rsid w:val="007540AA"/>
    <w:rsid w:val="007551C6"/>
    <w:rsid w:val="00757EE6"/>
    <w:rsid w:val="007804E0"/>
    <w:rsid w:val="0078211A"/>
    <w:rsid w:val="00783A63"/>
    <w:rsid w:val="00785325"/>
    <w:rsid w:val="0079063D"/>
    <w:rsid w:val="007A088B"/>
    <w:rsid w:val="007C142E"/>
    <w:rsid w:val="007E08A3"/>
    <w:rsid w:val="00804763"/>
    <w:rsid w:val="00807CFF"/>
    <w:rsid w:val="00813FA1"/>
    <w:rsid w:val="0083474B"/>
    <w:rsid w:val="0083560F"/>
    <w:rsid w:val="00850F72"/>
    <w:rsid w:val="00856E04"/>
    <w:rsid w:val="00871227"/>
    <w:rsid w:val="00873569"/>
    <w:rsid w:val="0088193B"/>
    <w:rsid w:val="0089145D"/>
    <w:rsid w:val="008A178D"/>
    <w:rsid w:val="008A2B58"/>
    <w:rsid w:val="008E13A6"/>
    <w:rsid w:val="008E5249"/>
    <w:rsid w:val="00905E9C"/>
    <w:rsid w:val="009223F8"/>
    <w:rsid w:val="009256AB"/>
    <w:rsid w:val="00925E2B"/>
    <w:rsid w:val="00930FB3"/>
    <w:rsid w:val="00942C9C"/>
    <w:rsid w:val="00952CC9"/>
    <w:rsid w:val="0096194E"/>
    <w:rsid w:val="00966153"/>
    <w:rsid w:val="00971A3D"/>
    <w:rsid w:val="00976CCD"/>
    <w:rsid w:val="0098270C"/>
    <w:rsid w:val="0098342B"/>
    <w:rsid w:val="009860C2"/>
    <w:rsid w:val="00997869"/>
    <w:rsid w:val="009B2362"/>
    <w:rsid w:val="009B4E7A"/>
    <w:rsid w:val="009B552B"/>
    <w:rsid w:val="009C190B"/>
    <w:rsid w:val="009D1002"/>
    <w:rsid w:val="009E388D"/>
    <w:rsid w:val="009F29C2"/>
    <w:rsid w:val="00A04691"/>
    <w:rsid w:val="00A141BF"/>
    <w:rsid w:val="00A26807"/>
    <w:rsid w:val="00A26F7C"/>
    <w:rsid w:val="00A3678E"/>
    <w:rsid w:val="00A67E88"/>
    <w:rsid w:val="00A719A4"/>
    <w:rsid w:val="00A72186"/>
    <w:rsid w:val="00A77B41"/>
    <w:rsid w:val="00A8181C"/>
    <w:rsid w:val="00A8409E"/>
    <w:rsid w:val="00AB7E26"/>
    <w:rsid w:val="00AC2397"/>
    <w:rsid w:val="00AC7F49"/>
    <w:rsid w:val="00AD329C"/>
    <w:rsid w:val="00AD64CA"/>
    <w:rsid w:val="00AD7BBE"/>
    <w:rsid w:val="00AF49EF"/>
    <w:rsid w:val="00B318F7"/>
    <w:rsid w:val="00B33A16"/>
    <w:rsid w:val="00B36043"/>
    <w:rsid w:val="00B65CD9"/>
    <w:rsid w:val="00B86D97"/>
    <w:rsid w:val="00BA30B7"/>
    <w:rsid w:val="00BB06B3"/>
    <w:rsid w:val="00BD0BE4"/>
    <w:rsid w:val="00BD4DE9"/>
    <w:rsid w:val="00BE42A2"/>
    <w:rsid w:val="00BE43C6"/>
    <w:rsid w:val="00BE5B9F"/>
    <w:rsid w:val="00C10975"/>
    <w:rsid w:val="00C170E2"/>
    <w:rsid w:val="00C17E45"/>
    <w:rsid w:val="00C32714"/>
    <w:rsid w:val="00C62A6E"/>
    <w:rsid w:val="00C668E2"/>
    <w:rsid w:val="00C72482"/>
    <w:rsid w:val="00C733C0"/>
    <w:rsid w:val="00C832B7"/>
    <w:rsid w:val="00CC6495"/>
    <w:rsid w:val="00D222FB"/>
    <w:rsid w:val="00D23011"/>
    <w:rsid w:val="00D24CEA"/>
    <w:rsid w:val="00D27E8E"/>
    <w:rsid w:val="00D30EF2"/>
    <w:rsid w:val="00D56468"/>
    <w:rsid w:val="00D607A7"/>
    <w:rsid w:val="00D96727"/>
    <w:rsid w:val="00DA072B"/>
    <w:rsid w:val="00DC2289"/>
    <w:rsid w:val="00DD243C"/>
    <w:rsid w:val="00DD279B"/>
    <w:rsid w:val="00DD34F9"/>
    <w:rsid w:val="00DD5424"/>
    <w:rsid w:val="00DD6017"/>
    <w:rsid w:val="00DD6F17"/>
    <w:rsid w:val="00DE2A81"/>
    <w:rsid w:val="00E32246"/>
    <w:rsid w:val="00E34CC9"/>
    <w:rsid w:val="00E45FB2"/>
    <w:rsid w:val="00E536B5"/>
    <w:rsid w:val="00E56D90"/>
    <w:rsid w:val="00EA5DDC"/>
    <w:rsid w:val="00EA6C61"/>
    <w:rsid w:val="00EA737C"/>
    <w:rsid w:val="00EB565A"/>
    <w:rsid w:val="00EC0962"/>
    <w:rsid w:val="00F16F80"/>
    <w:rsid w:val="00F32725"/>
    <w:rsid w:val="00F32B98"/>
    <w:rsid w:val="00F4177C"/>
    <w:rsid w:val="00F44489"/>
    <w:rsid w:val="00F47F85"/>
    <w:rsid w:val="00F560C8"/>
    <w:rsid w:val="00F6705D"/>
    <w:rsid w:val="00F72C8E"/>
    <w:rsid w:val="00F82240"/>
    <w:rsid w:val="00F92367"/>
    <w:rsid w:val="00FA007E"/>
    <w:rsid w:val="00FB1639"/>
    <w:rsid w:val="00FD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639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1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DD243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BA30B7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A30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eastAsia="en-US"/>
    </w:rPr>
  </w:style>
  <w:style w:type="paragraph" w:styleId="a6">
    <w:name w:val="Body Text"/>
    <w:basedOn w:val="a"/>
    <w:link w:val="a7"/>
    <w:uiPriority w:val="1"/>
    <w:qFormat/>
    <w:rsid w:val="0073006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color w:val="auto"/>
      <w:sz w:val="24"/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730068"/>
    <w:rPr>
      <w:rFonts w:ascii="Microsoft Sans Serif" w:eastAsia="Microsoft Sans Serif" w:hAnsi="Microsoft Sans Serif" w:cs="Microsoft Sans Serif"/>
      <w:sz w:val="24"/>
      <w:szCs w:val="24"/>
      <w:lang w:eastAsia="en-US"/>
    </w:rPr>
  </w:style>
  <w:style w:type="paragraph" w:styleId="a8">
    <w:name w:val="Normal (Web)"/>
    <w:basedOn w:val="a"/>
    <w:uiPriority w:val="99"/>
    <w:unhideWhenUsed/>
    <w:rsid w:val="002B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9">
    <w:name w:val="Strong"/>
    <w:basedOn w:val="a0"/>
    <w:uiPriority w:val="22"/>
    <w:qFormat/>
    <w:rsid w:val="006659F1"/>
    <w:rPr>
      <w:b/>
      <w:bCs/>
    </w:rPr>
  </w:style>
  <w:style w:type="character" w:customStyle="1" w:styleId="katex-mathml">
    <w:name w:val="katex-mathml"/>
    <w:basedOn w:val="a0"/>
    <w:rsid w:val="006659F1"/>
  </w:style>
  <w:style w:type="character" w:customStyle="1" w:styleId="mord">
    <w:name w:val="mord"/>
    <w:basedOn w:val="a0"/>
    <w:rsid w:val="006659F1"/>
  </w:style>
  <w:style w:type="character" w:customStyle="1" w:styleId="vlist-s">
    <w:name w:val="vlist-s"/>
    <w:basedOn w:val="a0"/>
    <w:rsid w:val="006659F1"/>
  </w:style>
  <w:style w:type="character" w:customStyle="1" w:styleId="mspace">
    <w:name w:val="mspace"/>
    <w:basedOn w:val="a0"/>
    <w:rsid w:val="006659F1"/>
  </w:style>
  <w:style w:type="character" w:customStyle="1" w:styleId="mrel">
    <w:name w:val="mrel"/>
    <w:basedOn w:val="a0"/>
    <w:rsid w:val="006659F1"/>
  </w:style>
  <w:style w:type="character" w:customStyle="1" w:styleId="mpunct">
    <w:name w:val="mpunct"/>
    <w:basedOn w:val="a0"/>
    <w:rsid w:val="00665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414C-345A-4D65-BC8E-6FCCDEA51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9</Pages>
  <Words>1114</Words>
  <Characters>6742</Characters>
  <Application>Microsoft Office Word</Application>
  <DocSecurity>0</DocSecurity>
  <Lines>518</Lines>
  <Paragraphs>392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cp:keywords/>
  <cp:lastModifiedBy>Собитов Анвархон Акмалович</cp:lastModifiedBy>
  <cp:revision>217</cp:revision>
  <cp:lastPrinted>2025-11-23T08:34:00Z</cp:lastPrinted>
  <dcterms:created xsi:type="dcterms:W3CDTF">2022-04-24T15:08:00Z</dcterms:created>
  <dcterms:modified xsi:type="dcterms:W3CDTF">2025-12-11T11:51:00Z</dcterms:modified>
</cp:coreProperties>
</file>