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今年的操作系统大题</w:t>
      </w:r>
    </w:p>
    <w:p>
      <w:pPr>
        <w:rPr>
          <w:rFonts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学弟学妹们可以留着以后看</w:t>
      </w:r>
    </w:p>
    <w:p>
      <w:pPr>
        <w:rPr>
          <w:rFonts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考无聊抄出来的</w:t>
      </w:r>
    </w:p>
    <w:p>
      <w:pPr>
        <w:rPr>
          <w:rFonts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然后偷偷拍了张照</w:t>
      </w:r>
    </w:p>
    <w:p>
      <w:pPr>
        <w:rPr>
          <w:rFonts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原卷交了</w:t>
      </w:r>
      <w:bookmarkStart w:id="0" w:name="_GoBack"/>
      <w:bookmarkEnd w:id="0"/>
    </w:p>
    <w:p/>
    <w:p>
      <w:r>
        <w:drawing>
          <wp:inline distT="0" distB="0" distL="114300" distR="114300">
            <wp:extent cx="5272405" cy="5678170"/>
            <wp:effectExtent l="0" t="0" r="444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7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601980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AA7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2021-06-20T12:55:39Z</dcterms:created>
  <dc:creator>Amade</dc:creator>
  <cp:lastModifiedBy>左纳言</cp:lastModifiedBy>
  <dcterms:modified xsi:type="dcterms:W3CDTF">2021-06-20T12:56:34Z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2822643D7A864E89BC039F3AAD265D00</vt:lpwstr>
  </property>
</Properties>
</file>