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C34" w:rsidRDefault="003316DB" w:rsidP="003316DB">
      <w:pPr>
        <w:pStyle w:val="Tytu"/>
        <w:jc w:val="center"/>
      </w:pPr>
      <w:r>
        <w:t>QUEUE</w:t>
      </w:r>
    </w:p>
    <w:p w:rsidR="003316DB" w:rsidRDefault="003316DB" w:rsidP="003316DB">
      <w:pPr>
        <w:pStyle w:val="Nagwek1"/>
        <w:jc w:val="center"/>
      </w:pPr>
      <w:r>
        <w:t>Sprawozdanie</w:t>
      </w:r>
    </w:p>
    <w:p w:rsidR="003316DB" w:rsidRDefault="003316DB" w:rsidP="003316DB">
      <w:pPr>
        <w:jc w:val="right"/>
      </w:pPr>
      <w:r>
        <w:t>Paweł Ambroziak 125NCI_B</w:t>
      </w:r>
    </w:p>
    <w:p w:rsidR="003316DB" w:rsidRDefault="003316DB" w:rsidP="003316DB"/>
    <w:p w:rsidR="003316DB" w:rsidRDefault="003316DB" w:rsidP="003316DB">
      <w:r>
        <w:t xml:space="preserve">Program kolejki </w:t>
      </w:r>
      <w:r w:rsidR="001310CF">
        <w:t xml:space="preserve">za pomocą </w:t>
      </w:r>
      <w:proofErr w:type="spellStart"/>
      <w:r w:rsidR="001310CF">
        <w:t>range</w:t>
      </w:r>
      <w:proofErr w:type="spellEnd"/>
      <w:r w:rsidR="001310CF">
        <w:t xml:space="preserve"> bierze wartości z podanego zakresu (np. for i </w:t>
      </w:r>
      <w:proofErr w:type="spellStart"/>
      <w:r w:rsidR="001310CF">
        <w:t>in</w:t>
      </w:r>
      <w:proofErr w:type="spellEnd"/>
      <w:r w:rsidR="001310CF">
        <w:t xml:space="preserve"> </w:t>
      </w:r>
      <w:proofErr w:type="spellStart"/>
      <w:r w:rsidR="001310CF">
        <w:t>range</w:t>
      </w:r>
      <w:proofErr w:type="spellEnd"/>
      <w:r w:rsidR="001310CF">
        <w:t xml:space="preserve">(1,10,2) wynik będzie 9 7 5 3 1. Jest to podyktowane temu iż nasza liczbą początkową, a zarazem końcową (w zależności od metody FIFO lub LIFO (First In First Out lub </w:t>
      </w:r>
      <w:proofErr w:type="spellStart"/>
      <w:r w:rsidR="001310CF">
        <w:t>Last</w:t>
      </w:r>
      <w:proofErr w:type="spellEnd"/>
      <w:r w:rsidR="001310CF">
        <w:t xml:space="preserve"> In First Out)) jest w LIFO 1 a w FIFO 10.</w:t>
      </w:r>
    </w:p>
    <w:p w:rsidR="001310CF" w:rsidRDefault="001310CF" w:rsidP="003316DB">
      <w:r>
        <w:t xml:space="preserve">Program jest ustawiony na zakres </w:t>
      </w:r>
      <w:r w:rsidR="00C9763A">
        <w:t>1, dzięki czemu w jednej linii pojawia się tylko jeden wynik. Natomiast jeśli zwiększymy zakres to więcej liczb pojawi się w jednej linii a pomiędzy następną partią wyników a poprzednią będą puste pola.</w:t>
      </w:r>
    </w:p>
    <w:sectPr w:rsidR="001310CF" w:rsidSect="004A7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316DB"/>
    <w:rsid w:val="001310CF"/>
    <w:rsid w:val="00146C70"/>
    <w:rsid w:val="003316DB"/>
    <w:rsid w:val="004A7C34"/>
    <w:rsid w:val="00C97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7C34"/>
  </w:style>
  <w:style w:type="paragraph" w:styleId="Nagwek1">
    <w:name w:val="heading 1"/>
    <w:basedOn w:val="Normalny"/>
    <w:next w:val="Normalny"/>
    <w:link w:val="Nagwek1Znak"/>
    <w:uiPriority w:val="9"/>
    <w:qFormat/>
    <w:rsid w:val="003316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316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316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331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Ambroz</dc:creator>
  <cp:lastModifiedBy>Ambroz</cp:lastModifiedBy>
  <cp:revision>1</cp:revision>
  <dcterms:created xsi:type="dcterms:W3CDTF">2015-12-14T16:42:00Z</dcterms:created>
  <dcterms:modified xsi:type="dcterms:W3CDTF">2015-12-14T17:30:00Z</dcterms:modified>
</cp:coreProperties>
</file>