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9C" w14:textId="05A2F844" w:rsidR="00BD7F50" w:rsidRPr="00B247A9" w:rsidRDefault="00813739" w:rsidP="00B247A9">
      <w:pPr>
        <w:ind w:left="720" w:hanging="360"/>
        <w:jc w:val="center"/>
        <w:rPr>
          <w:b/>
          <w:bCs/>
          <w:sz w:val="28"/>
          <w:szCs w:val="28"/>
        </w:rPr>
      </w:pPr>
      <w:r w:rsidRPr="00813739">
        <w:rPr>
          <w:b/>
          <w:bCs/>
          <w:sz w:val="28"/>
          <w:szCs w:val="28"/>
        </w:rPr>
        <w:t xml:space="preserve">Guide to Setting Up the Database in </w:t>
      </w:r>
      <w:r w:rsidR="005D712E">
        <w:rPr>
          <w:b/>
          <w:bCs/>
          <w:sz w:val="28"/>
          <w:szCs w:val="28"/>
        </w:rPr>
        <w:t>MySQL</w:t>
      </w:r>
    </w:p>
    <w:p w14:paraId="3E1B36DC" w14:textId="2E411285" w:rsidR="00391D9A" w:rsidRPr="00391D9A" w:rsidRDefault="00391D9A" w:rsidP="00DE4D52">
      <w:pPr>
        <w:pStyle w:val="NoSpacing"/>
        <w:spacing w:line="276" w:lineRule="auto"/>
        <w:rPr>
          <w:sz w:val="24"/>
          <w:szCs w:val="24"/>
        </w:rPr>
      </w:pPr>
      <w:r w:rsidRPr="00391D9A">
        <w:rPr>
          <w:b/>
          <w:bCs/>
          <w:sz w:val="26"/>
          <w:szCs w:val="26"/>
        </w:rPr>
        <w:t>Objective:</w:t>
      </w:r>
      <w:r w:rsidRPr="00391D9A">
        <w:rPr>
          <w:b/>
          <w:bCs/>
          <w:sz w:val="26"/>
          <w:szCs w:val="26"/>
        </w:rPr>
        <w:br/>
      </w:r>
      <w:r w:rsidRPr="00391D9A">
        <w:rPr>
          <w:sz w:val="24"/>
          <w:szCs w:val="24"/>
        </w:rPr>
        <w:t>The objective of this guide is to provide clear and concise instructions for setting up the</w:t>
      </w:r>
      <w:r w:rsidR="00CA792C">
        <w:rPr>
          <w:sz w:val="24"/>
          <w:szCs w:val="24"/>
        </w:rPr>
        <w:t xml:space="preserve"> </w:t>
      </w:r>
      <w:proofErr w:type="spellStart"/>
      <w:r w:rsidR="00576158" w:rsidRPr="00576158">
        <w:rPr>
          <w:b/>
          <w:bCs/>
          <w:sz w:val="24"/>
          <w:szCs w:val="24"/>
        </w:rPr>
        <w:t>TriviaDB</w:t>
      </w:r>
      <w:proofErr w:type="spellEnd"/>
      <w:r w:rsidR="00C8762E">
        <w:rPr>
          <w:b/>
          <w:bCs/>
          <w:sz w:val="24"/>
          <w:szCs w:val="24"/>
        </w:rPr>
        <w:t xml:space="preserve"> </w:t>
      </w:r>
      <w:r w:rsidRPr="00391D9A">
        <w:rPr>
          <w:sz w:val="24"/>
          <w:szCs w:val="24"/>
        </w:rPr>
        <w:t xml:space="preserve">database in </w:t>
      </w:r>
      <w:r w:rsidR="00C8762E">
        <w:rPr>
          <w:sz w:val="24"/>
          <w:szCs w:val="24"/>
        </w:rPr>
        <w:t>MySQL</w:t>
      </w:r>
      <w:r w:rsidRPr="00391D9A">
        <w:rPr>
          <w:sz w:val="24"/>
          <w:szCs w:val="24"/>
        </w:rPr>
        <w:t xml:space="preserve">, ensuring proper database creation and configuration for managing </w:t>
      </w:r>
      <w:r w:rsidR="00594153">
        <w:rPr>
          <w:sz w:val="24"/>
          <w:szCs w:val="24"/>
        </w:rPr>
        <w:t xml:space="preserve">movies </w:t>
      </w:r>
      <w:r w:rsidRPr="00391D9A">
        <w:rPr>
          <w:sz w:val="24"/>
          <w:szCs w:val="24"/>
        </w:rPr>
        <w:t>records.</w:t>
      </w:r>
    </w:p>
    <w:p w14:paraId="0FB27CA8" w14:textId="77777777" w:rsidR="00391D9A" w:rsidRPr="00AC28FF" w:rsidRDefault="00391D9A" w:rsidP="00AC28FF">
      <w:pPr>
        <w:pStyle w:val="NoSpacing"/>
      </w:pPr>
    </w:p>
    <w:p w14:paraId="01A26E48" w14:textId="77777777" w:rsidR="00267738" w:rsidRDefault="00267738" w:rsidP="00267738">
      <w:pPr>
        <w:pStyle w:val="NoSpacing"/>
        <w:rPr>
          <w:b/>
          <w:bCs/>
          <w:sz w:val="26"/>
          <w:szCs w:val="26"/>
        </w:rPr>
      </w:pPr>
      <w:r w:rsidRPr="00267738">
        <w:rPr>
          <w:b/>
          <w:bCs/>
          <w:sz w:val="26"/>
          <w:szCs w:val="26"/>
        </w:rPr>
        <w:t>Step 1: Download MySQL</w:t>
      </w:r>
    </w:p>
    <w:p w14:paraId="45192B27" w14:textId="77777777" w:rsidR="00267738" w:rsidRPr="00267738" w:rsidRDefault="00267738" w:rsidP="00267738">
      <w:pPr>
        <w:pStyle w:val="NoSpacing"/>
      </w:pPr>
    </w:p>
    <w:p w14:paraId="4F6D6F10" w14:textId="37D6CBD1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Visit the official MySQL website:</w:t>
      </w:r>
      <w:r>
        <w:rPr>
          <w:sz w:val="24"/>
          <w:szCs w:val="24"/>
        </w:rPr>
        <w:t xml:space="preserve"> </w:t>
      </w:r>
      <w:r w:rsidRPr="00267738">
        <w:rPr>
          <w:rFonts w:ascii="Segoe UI Emoji" w:hAnsi="Segoe UI Emoji" w:cs="Segoe UI Emoji"/>
          <w:sz w:val="24"/>
          <w:szCs w:val="24"/>
        </w:rPr>
        <w:t>🔗</w:t>
      </w:r>
      <w:r w:rsidRPr="00267738">
        <w:rPr>
          <w:sz w:val="24"/>
          <w:szCs w:val="24"/>
        </w:rPr>
        <w:t xml:space="preserve"> </w:t>
      </w:r>
      <w:hyperlink r:id="rId5" w:tgtFrame="_new" w:history="1">
        <w:r w:rsidRPr="00267738">
          <w:rPr>
            <w:rStyle w:val="Hyperlink"/>
            <w:sz w:val="24"/>
            <w:szCs w:val="24"/>
          </w:rPr>
          <w:t>MySQL Community Downloads</w:t>
        </w:r>
      </w:hyperlink>
    </w:p>
    <w:p w14:paraId="344A876A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Scroll down to "MySQL Community (GPL) Downloads »" and click it.</w:t>
      </w:r>
    </w:p>
    <w:p w14:paraId="2A39C134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Click "MySQL Installer for Windows" (if you're using Windows) or select the appropriate version for your operating system.</w:t>
      </w:r>
    </w:p>
    <w:p w14:paraId="04B5BD9D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Choose the "Windows (x86, 64-bit), MSI Installer" (recommended for easy installation).</w:t>
      </w:r>
    </w:p>
    <w:p w14:paraId="3C270647" w14:textId="1DEE2AAD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Click "Download"</w:t>
      </w:r>
      <w:r w:rsidR="004824C9">
        <w:rPr>
          <w:sz w:val="24"/>
          <w:szCs w:val="24"/>
        </w:rPr>
        <w:t>.</w:t>
      </w:r>
    </w:p>
    <w:p w14:paraId="38F4F7B6" w14:textId="6DE31845" w:rsidR="00267738" w:rsidRDefault="00267738" w:rsidP="00267738">
      <w:pPr>
        <w:pStyle w:val="NoSpacing"/>
        <w:rPr>
          <w:b/>
          <w:bCs/>
          <w:sz w:val="26"/>
          <w:szCs w:val="26"/>
        </w:rPr>
      </w:pPr>
      <w:r w:rsidRPr="00267738">
        <w:rPr>
          <w:b/>
          <w:bCs/>
          <w:sz w:val="26"/>
          <w:szCs w:val="26"/>
        </w:rPr>
        <w:t>Step 2: Install MySQL</w:t>
      </w:r>
    </w:p>
    <w:p w14:paraId="7341B80A" w14:textId="77777777" w:rsidR="00267738" w:rsidRPr="00267738" w:rsidRDefault="00267738" w:rsidP="00267738">
      <w:pPr>
        <w:pStyle w:val="NoSpacing"/>
      </w:pPr>
    </w:p>
    <w:p w14:paraId="28CFE11A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Run the downloaded .</w:t>
      </w:r>
      <w:proofErr w:type="spellStart"/>
      <w:r w:rsidRPr="00267738">
        <w:rPr>
          <w:sz w:val="24"/>
          <w:szCs w:val="24"/>
        </w:rPr>
        <w:t>msi</w:t>
      </w:r>
      <w:proofErr w:type="spellEnd"/>
      <w:r w:rsidRPr="00267738">
        <w:rPr>
          <w:sz w:val="24"/>
          <w:szCs w:val="24"/>
        </w:rPr>
        <w:t xml:space="preserve"> file.</w:t>
      </w:r>
    </w:p>
    <w:p w14:paraId="49FB7012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Select "Custom" or "Developer Default" setup type (for full installation).</w:t>
      </w:r>
    </w:p>
    <w:p w14:paraId="4E074345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Ensure that MySQL Server, Workbench, and Shell are selected.</w:t>
      </w:r>
    </w:p>
    <w:p w14:paraId="07AC9B04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Click Next and Install.</w:t>
      </w:r>
    </w:p>
    <w:p w14:paraId="03C39FFB" w14:textId="77777777" w:rsidR="00267738" w:rsidRPr="00267738" w:rsidRDefault="00267738" w:rsidP="00267738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During configuration, set:</w:t>
      </w:r>
    </w:p>
    <w:p w14:paraId="02DD0427" w14:textId="77777777" w:rsidR="00267738" w:rsidRPr="00267738" w:rsidRDefault="00267738" w:rsidP="00A065EF">
      <w:pPr>
        <w:pStyle w:val="ListParagraph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Root password (keep it secure).</w:t>
      </w:r>
    </w:p>
    <w:p w14:paraId="73F506D5" w14:textId="77777777" w:rsidR="00267738" w:rsidRPr="00267738" w:rsidRDefault="00267738" w:rsidP="00A065EF">
      <w:pPr>
        <w:pStyle w:val="ListParagraph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Optionally, create a new MySQL user.</w:t>
      </w:r>
    </w:p>
    <w:p w14:paraId="78A612CA" w14:textId="3F10B587" w:rsidR="0090530A" w:rsidRPr="001335F5" w:rsidRDefault="00267738" w:rsidP="001335F5">
      <w:pPr>
        <w:pStyle w:val="ListParagraph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267738">
        <w:rPr>
          <w:sz w:val="24"/>
          <w:szCs w:val="24"/>
        </w:rPr>
        <w:t>Complete the installation and finish the setup.</w:t>
      </w:r>
    </w:p>
    <w:p w14:paraId="44BE8B39" w14:textId="0B86C498" w:rsidR="0090530A" w:rsidRDefault="0090530A" w:rsidP="0090530A">
      <w:pPr>
        <w:pStyle w:val="NoSpacing"/>
        <w:rPr>
          <w:b/>
          <w:bCs/>
          <w:sz w:val="26"/>
          <w:szCs w:val="26"/>
        </w:rPr>
      </w:pPr>
      <w:r w:rsidRPr="00C12183">
        <w:rPr>
          <w:b/>
          <w:bCs/>
          <w:sz w:val="26"/>
          <w:szCs w:val="26"/>
        </w:rPr>
        <w:t xml:space="preserve">Step </w:t>
      </w:r>
      <w:r w:rsidR="001335F5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:</w:t>
      </w:r>
      <w:r w:rsidRPr="00AC28FF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Creation of the database and collections</w:t>
      </w:r>
    </w:p>
    <w:p w14:paraId="542C396C" w14:textId="77777777" w:rsidR="00FE7EE0" w:rsidRPr="008C417F" w:rsidRDefault="00FE7EE0" w:rsidP="00FE7EE0">
      <w:pPr>
        <w:pStyle w:val="NoSpacing"/>
        <w:rPr>
          <w:sz w:val="12"/>
          <w:szCs w:val="12"/>
        </w:rPr>
      </w:pPr>
    </w:p>
    <w:p w14:paraId="7A43002E" w14:textId="051D3552" w:rsidR="006140A2" w:rsidRDefault="006140A2" w:rsidP="00FE7EE0">
      <w:pPr>
        <w:pStyle w:val="NoSpacing"/>
        <w:rPr>
          <w:b/>
          <w:bCs/>
        </w:rPr>
      </w:pPr>
      <w:r w:rsidRPr="00BC6058">
        <w:t xml:space="preserve">Open </w:t>
      </w:r>
      <w:r w:rsidRPr="00FE7EE0">
        <w:rPr>
          <w:b/>
          <w:bCs/>
        </w:rPr>
        <w:t>MySQL Workbench 8.0 CE</w:t>
      </w:r>
    </w:p>
    <w:p w14:paraId="6FD009F5" w14:textId="77777777" w:rsidR="008C417F" w:rsidRPr="008C417F" w:rsidRDefault="008C417F" w:rsidP="008C417F">
      <w:pPr>
        <w:pStyle w:val="NoSpacing"/>
        <w:rPr>
          <w:sz w:val="10"/>
          <w:szCs w:val="10"/>
        </w:rPr>
      </w:pPr>
    </w:p>
    <w:p w14:paraId="2EE8C2CC" w14:textId="7045AAC2" w:rsidR="00612D19" w:rsidRPr="0071083C" w:rsidRDefault="00BC6058" w:rsidP="00B41BB6">
      <w:pPr>
        <w:pStyle w:val="NoSpacing"/>
        <w:jc w:val="center"/>
      </w:pPr>
      <w:r>
        <w:rPr>
          <w:noProof/>
        </w:rPr>
        <w:drawing>
          <wp:inline distT="0" distB="0" distL="0" distR="0" wp14:anchorId="3BB4D3A1" wp14:editId="44D6B7D4">
            <wp:extent cx="6286500" cy="2743200"/>
            <wp:effectExtent l="19050" t="19050" r="0" b="0"/>
            <wp:docPr id="4888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4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6E426B" w14:textId="45167690" w:rsidR="00402C89" w:rsidRDefault="000173A2" w:rsidP="00BC6058">
      <w:r>
        <w:lastRenderedPageBreak/>
        <w:t xml:space="preserve">Connect to the </w:t>
      </w:r>
      <w:r w:rsidRPr="000173A2">
        <w:rPr>
          <w:b/>
          <w:bCs/>
        </w:rPr>
        <w:t xml:space="preserve">local instance </w:t>
      </w:r>
      <w:r>
        <w:t>with your root password.</w:t>
      </w:r>
    </w:p>
    <w:p w14:paraId="0ED03EE9" w14:textId="3AA9E3B4" w:rsidR="0090530A" w:rsidRDefault="000173A2" w:rsidP="00612D19">
      <w:pPr>
        <w:jc w:val="center"/>
      </w:pPr>
      <w:r>
        <w:rPr>
          <w:noProof/>
        </w:rPr>
        <w:drawing>
          <wp:inline distT="0" distB="0" distL="0" distR="0" wp14:anchorId="229137B9" wp14:editId="543699F4">
            <wp:extent cx="4191000" cy="2312276"/>
            <wp:effectExtent l="0" t="0" r="0" b="0"/>
            <wp:docPr id="6228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880" cy="232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6B2" w14:textId="77777777" w:rsidR="005F0572" w:rsidRPr="00B41BB6" w:rsidRDefault="005F0572" w:rsidP="00B41BB6">
      <w:pPr>
        <w:pStyle w:val="NoSpacing"/>
      </w:pPr>
    </w:p>
    <w:p w14:paraId="436C1D1E" w14:textId="38850ADD" w:rsidR="00C767C2" w:rsidRDefault="00C767C2" w:rsidP="00C767C2">
      <w:pPr>
        <w:rPr>
          <w:sz w:val="24"/>
          <w:szCs w:val="24"/>
        </w:rPr>
      </w:pPr>
      <w:r w:rsidRPr="00C767C2">
        <w:rPr>
          <w:sz w:val="24"/>
          <w:szCs w:val="24"/>
        </w:rPr>
        <w:t xml:space="preserve">Click on </w:t>
      </w:r>
      <w:r w:rsidRPr="00C767C2">
        <w:rPr>
          <w:b/>
          <w:bCs/>
          <w:sz w:val="24"/>
          <w:szCs w:val="24"/>
        </w:rPr>
        <w:t>Create New Schema</w:t>
      </w:r>
      <w:r w:rsidRPr="00C767C2">
        <w:rPr>
          <w:sz w:val="24"/>
          <w:szCs w:val="24"/>
        </w:rPr>
        <w:t xml:space="preserve"> </w:t>
      </w:r>
      <w:r w:rsidR="00B41BB6">
        <w:rPr>
          <w:sz w:val="24"/>
          <w:szCs w:val="24"/>
        </w:rPr>
        <w:t xml:space="preserve">named </w:t>
      </w:r>
      <w:proofErr w:type="spellStart"/>
      <w:r w:rsidR="00941C7E">
        <w:rPr>
          <w:b/>
          <w:bCs/>
          <w:sz w:val="24"/>
          <w:szCs w:val="24"/>
        </w:rPr>
        <w:t>t</w:t>
      </w:r>
      <w:r w:rsidR="00941C7E" w:rsidRPr="00941C7E">
        <w:rPr>
          <w:b/>
          <w:bCs/>
          <w:sz w:val="24"/>
          <w:szCs w:val="24"/>
        </w:rPr>
        <w:t>rivia</w:t>
      </w:r>
      <w:r w:rsidR="00941C7E">
        <w:rPr>
          <w:b/>
          <w:bCs/>
          <w:sz w:val="24"/>
          <w:szCs w:val="24"/>
        </w:rPr>
        <w:t>db</w:t>
      </w:r>
      <w:proofErr w:type="spellEnd"/>
      <w:r w:rsidR="00941C7E">
        <w:rPr>
          <w:b/>
          <w:bCs/>
          <w:sz w:val="24"/>
          <w:szCs w:val="24"/>
        </w:rPr>
        <w:t xml:space="preserve"> </w:t>
      </w:r>
      <w:r w:rsidRPr="00C767C2">
        <w:rPr>
          <w:sz w:val="24"/>
          <w:szCs w:val="24"/>
        </w:rPr>
        <w:t>to open the following tab:</w:t>
      </w:r>
    </w:p>
    <w:p w14:paraId="2C3ED9E5" w14:textId="3F29163B" w:rsidR="00AA14AA" w:rsidRDefault="00AA14AA" w:rsidP="00AA14A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646AF20" wp14:editId="4349C678">
            <wp:extent cx="4813300" cy="2898676"/>
            <wp:effectExtent l="19050" t="19050" r="6350" b="0"/>
            <wp:docPr id="5778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5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311" cy="2917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F7958F" w14:textId="4C8296F6" w:rsidR="00E36C1D" w:rsidRDefault="009C2A5B" w:rsidP="00153992">
      <w:r w:rsidRPr="009C2A5B">
        <w:rPr>
          <w:sz w:val="24"/>
          <w:szCs w:val="24"/>
        </w:rPr>
        <w:t xml:space="preserve">After creating the database, copy and paste the content of the </w:t>
      </w:r>
      <w:proofErr w:type="spellStart"/>
      <w:r w:rsidR="006078DF" w:rsidRPr="007F1AC4">
        <w:rPr>
          <w:b/>
          <w:bCs/>
          <w:sz w:val="24"/>
          <w:szCs w:val="24"/>
        </w:rPr>
        <w:t>TriviaDB</w:t>
      </w:r>
      <w:r w:rsidRPr="009C2A5B">
        <w:rPr>
          <w:b/>
          <w:bCs/>
          <w:sz w:val="24"/>
          <w:szCs w:val="24"/>
        </w:rPr>
        <w:t>.sql</w:t>
      </w:r>
      <w:proofErr w:type="spellEnd"/>
      <w:r w:rsidRPr="009C2A5B">
        <w:rPr>
          <w:sz w:val="24"/>
          <w:szCs w:val="24"/>
        </w:rPr>
        <w:t xml:space="preserve"> file from the </w:t>
      </w:r>
      <w:r w:rsidRPr="009C2A5B">
        <w:rPr>
          <w:b/>
          <w:bCs/>
          <w:sz w:val="24"/>
          <w:szCs w:val="24"/>
        </w:rPr>
        <w:t>database</w:t>
      </w:r>
      <w:r w:rsidRPr="009C2A5B">
        <w:rPr>
          <w:sz w:val="24"/>
          <w:szCs w:val="24"/>
        </w:rPr>
        <w:t xml:space="preserve"> folder</w:t>
      </w:r>
      <w:r w:rsidR="00153992">
        <w:rPr>
          <w:sz w:val="24"/>
          <w:szCs w:val="24"/>
        </w:rPr>
        <w:t xml:space="preserve"> </w:t>
      </w:r>
      <w:r w:rsidR="00153992" w:rsidRPr="00153992">
        <w:rPr>
          <w:sz w:val="24"/>
          <w:szCs w:val="24"/>
        </w:rPr>
        <w:t>into the SQL tab</w:t>
      </w:r>
      <w:r w:rsidRPr="009C2A5B">
        <w:rPr>
          <w:sz w:val="24"/>
          <w:szCs w:val="24"/>
        </w:rPr>
        <w:t>, then execute it to create all tables.</w:t>
      </w:r>
    </w:p>
    <w:sectPr w:rsidR="00E36C1D" w:rsidSect="008D7D59">
      <w:pgSz w:w="11906" w:h="16838"/>
      <w:pgMar w:top="720" w:right="1016" w:bottom="81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72D1"/>
    <w:multiLevelType w:val="hybridMultilevel"/>
    <w:tmpl w:val="A704B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1482"/>
    <w:multiLevelType w:val="hybridMultilevel"/>
    <w:tmpl w:val="A704BE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2009E"/>
    <w:multiLevelType w:val="multilevel"/>
    <w:tmpl w:val="ADC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F0FC3"/>
    <w:multiLevelType w:val="multilevel"/>
    <w:tmpl w:val="C748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E003A"/>
    <w:multiLevelType w:val="multilevel"/>
    <w:tmpl w:val="C304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46D15"/>
    <w:multiLevelType w:val="multilevel"/>
    <w:tmpl w:val="1EB0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C280E"/>
    <w:multiLevelType w:val="hybridMultilevel"/>
    <w:tmpl w:val="AC081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5054"/>
    <w:multiLevelType w:val="hybridMultilevel"/>
    <w:tmpl w:val="DA385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6955"/>
    <w:multiLevelType w:val="hybridMultilevel"/>
    <w:tmpl w:val="4D541A9E"/>
    <w:lvl w:ilvl="0" w:tplc="A3C2BD0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72496"/>
    <w:multiLevelType w:val="multilevel"/>
    <w:tmpl w:val="9E82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93939">
    <w:abstractNumId w:val="0"/>
  </w:num>
  <w:num w:numId="2" w16cid:durableId="1704599057">
    <w:abstractNumId w:val="1"/>
  </w:num>
  <w:num w:numId="3" w16cid:durableId="245650943">
    <w:abstractNumId w:val="3"/>
  </w:num>
  <w:num w:numId="4" w16cid:durableId="783160741">
    <w:abstractNumId w:val="9"/>
  </w:num>
  <w:num w:numId="5" w16cid:durableId="551771077">
    <w:abstractNumId w:val="6"/>
  </w:num>
  <w:num w:numId="6" w16cid:durableId="1452939313">
    <w:abstractNumId w:val="8"/>
  </w:num>
  <w:num w:numId="7" w16cid:durableId="730541227">
    <w:abstractNumId w:val="4"/>
  </w:num>
  <w:num w:numId="8" w16cid:durableId="374701469">
    <w:abstractNumId w:val="7"/>
  </w:num>
  <w:num w:numId="9" w16cid:durableId="984160071">
    <w:abstractNumId w:val="5"/>
  </w:num>
  <w:num w:numId="10" w16cid:durableId="645815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635"/>
    <w:rsid w:val="00000C24"/>
    <w:rsid w:val="00002703"/>
    <w:rsid w:val="000057B7"/>
    <w:rsid w:val="00012DE8"/>
    <w:rsid w:val="000173A2"/>
    <w:rsid w:val="000839C9"/>
    <w:rsid w:val="000B0F39"/>
    <w:rsid w:val="000B5225"/>
    <w:rsid w:val="000E76BA"/>
    <w:rsid w:val="001335F5"/>
    <w:rsid w:val="00153992"/>
    <w:rsid w:val="001A2523"/>
    <w:rsid w:val="001F4942"/>
    <w:rsid w:val="00247273"/>
    <w:rsid w:val="00250961"/>
    <w:rsid w:val="00267738"/>
    <w:rsid w:val="002B581B"/>
    <w:rsid w:val="00391D9A"/>
    <w:rsid w:val="003F1FF6"/>
    <w:rsid w:val="00402C89"/>
    <w:rsid w:val="00424764"/>
    <w:rsid w:val="004824C9"/>
    <w:rsid w:val="004935AB"/>
    <w:rsid w:val="004A5AA3"/>
    <w:rsid w:val="00536044"/>
    <w:rsid w:val="00542E49"/>
    <w:rsid w:val="0055036F"/>
    <w:rsid w:val="00576158"/>
    <w:rsid w:val="00594153"/>
    <w:rsid w:val="005D712E"/>
    <w:rsid w:val="005D7A59"/>
    <w:rsid w:val="005F0572"/>
    <w:rsid w:val="006078DF"/>
    <w:rsid w:val="00612D19"/>
    <w:rsid w:val="006140A2"/>
    <w:rsid w:val="006750BE"/>
    <w:rsid w:val="00682391"/>
    <w:rsid w:val="0071083C"/>
    <w:rsid w:val="00722EDA"/>
    <w:rsid w:val="007607CD"/>
    <w:rsid w:val="00786C81"/>
    <w:rsid w:val="007F1AC4"/>
    <w:rsid w:val="00813739"/>
    <w:rsid w:val="00851CED"/>
    <w:rsid w:val="0086367C"/>
    <w:rsid w:val="008C417F"/>
    <w:rsid w:val="008D7D59"/>
    <w:rsid w:val="008F0C58"/>
    <w:rsid w:val="008F60F2"/>
    <w:rsid w:val="0090530A"/>
    <w:rsid w:val="00934358"/>
    <w:rsid w:val="00941C7E"/>
    <w:rsid w:val="009707B1"/>
    <w:rsid w:val="009C0552"/>
    <w:rsid w:val="009C2A5B"/>
    <w:rsid w:val="00A065EF"/>
    <w:rsid w:val="00A8415A"/>
    <w:rsid w:val="00AA14AA"/>
    <w:rsid w:val="00AC28FF"/>
    <w:rsid w:val="00AD21A0"/>
    <w:rsid w:val="00B14129"/>
    <w:rsid w:val="00B247A9"/>
    <w:rsid w:val="00B41BB6"/>
    <w:rsid w:val="00B57CCF"/>
    <w:rsid w:val="00B60494"/>
    <w:rsid w:val="00BC4BC0"/>
    <w:rsid w:val="00BC6058"/>
    <w:rsid w:val="00BD7F50"/>
    <w:rsid w:val="00BE1635"/>
    <w:rsid w:val="00C12183"/>
    <w:rsid w:val="00C767C2"/>
    <w:rsid w:val="00C8762E"/>
    <w:rsid w:val="00CA0645"/>
    <w:rsid w:val="00CA792C"/>
    <w:rsid w:val="00CD75BC"/>
    <w:rsid w:val="00D627C5"/>
    <w:rsid w:val="00DE4D52"/>
    <w:rsid w:val="00E36C1D"/>
    <w:rsid w:val="00E61634"/>
    <w:rsid w:val="00E81028"/>
    <w:rsid w:val="00EB3188"/>
    <w:rsid w:val="00EF4D29"/>
    <w:rsid w:val="00F20BCD"/>
    <w:rsid w:val="00F744A2"/>
    <w:rsid w:val="00F771FB"/>
    <w:rsid w:val="00FC398F"/>
    <w:rsid w:val="00FE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7329"/>
  <w15:chartTrackingRefBased/>
  <w15:docId w15:val="{30717CF5-38BC-493A-A54E-5F2BE3C0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634"/>
    <w:pPr>
      <w:ind w:left="720"/>
      <w:contextualSpacing/>
    </w:pPr>
  </w:style>
  <w:style w:type="paragraph" w:styleId="NoSpacing">
    <w:name w:val="No Spacing"/>
    <w:uiPriority w:val="1"/>
    <w:qFormat/>
    <w:rsid w:val="00E6163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D7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D7A59"/>
    <w:rPr>
      <w:b/>
      <w:bCs/>
    </w:rPr>
  </w:style>
  <w:style w:type="character" w:styleId="Hyperlink">
    <w:name w:val="Hyperlink"/>
    <w:basedOn w:val="DefaultParagraphFont"/>
    <w:uiPriority w:val="99"/>
    <w:unhideWhenUsed/>
    <w:rsid w:val="00863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6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.mysql.com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75</cp:revision>
  <dcterms:created xsi:type="dcterms:W3CDTF">2024-10-06T15:22:00Z</dcterms:created>
  <dcterms:modified xsi:type="dcterms:W3CDTF">2025-01-16T17:45:00Z</dcterms:modified>
</cp:coreProperties>
</file>