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6D076" w14:textId="77777777" w:rsidR="00D12FDB" w:rsidRPr="00842C06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Absolutely! I can create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updated, exam-focused notes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3 (Setting Up and Managing Six Sigma Projects)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4 (Define Phase)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in a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short, meaningful, easy-to-remember format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, along with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MCQs for each chapter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. I’ll structure it for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learning and memorization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, with mnemonics, examples, and key definitions.</w:t>
      </w:r>
    </w:p>
    <w:p w14:paraId="2A483B07" w14:textId="77777777" w:rsidR="00D12FDB" w:rsidRPr="00842C06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Here’s the complete study guide:</w:t>
      </w:r>
    </w:p>
    <w:p w14:paraId="300D39A9" w14:textId="77777777" w:rsidR="00D12FDB" w:rsidRPr="00842C06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0C9409A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0669D221" w14:textId="77777777" w:rsidR="00D12FDB" w:rsidRPr="00842C06" w:rsidRDefault="00D12FDB" w:rsidP="00D12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Lean Six Sigma Green Belt – Chapters 3 &amp; 4 Exam Notes</w:t>
      </w:r>
    </w:p>
    <w:p w14:paraId="24AEE547" w14:textId="77777777" w:rsidR="00D12FDB" w:rsidRPr="00842C06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3863BF5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649E8B7D" w14:textId="77777777" w:rsidR="00D12FDB" w:rsidRPr="00842C06" w:rsidRDefault="00D12FDB" w:rsidP="00D12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3 – Setting Up and Managing Six Sigma Projects</w:t>
      </w:r>
    </w:p>
    <w:p w14:paraId="315A2B2E" w14:textId="77777777" w:rsidR="00D12FDB" w:rsidRPr="00842C06" w:rsidRDefault="00D12FDB" w:rsidP="00D12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Concepts</w:t>
      </w:r>
    </w:p>
    <w:p w14:paraId="6B374559" w14:textId="77777777" w:rsidR="00D12FDB" w:rsidRPr="00842C06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842C0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Project Selection</w:t>
      </w:r>
    </w:p>
    <w:p w14:paraId="426C45AB" w14:textId="77777777" w:rsidR="00D12FDB" w:rsidRPr="00842C06" w:rsidRDefault="00D12FDB" w:rsidP="00D12F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Choose projects that align with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strategy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needs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benefits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B97EF9" w14:textId="77777777" w:rsidR="00D12FDB" w:rsidRPr="00842C06" w:rsidRDefault="00D12FDB" w:rsidP="00D12F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Tools for selection:</w:t>
      </w:r>
    </w:p>
    <w:p w14:paraId="3D48E5BB" w14:textId="77777777" w:rsidR="00D12FDB" w:rsidRPr="00842C06" w:rsidRDefault="00D12FDB" w:rsidP="00D12FD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measures: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NPV, IRR, Payback Period, BCR, Opportunity Cost.</w:t>
      </w:r>
    </w:p>
    <w:p w14:paraId="30A21784" w14:textId="77777777" w:rsidR="00D12FDB" w:rsidRPr="00842C06" w:rsidRDefault="00D12FDB" w:rsidP="00D12FD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 Generation: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Brainstorming, Surveys, Focus Groups, Kano Model, Nominal Group Technique (NGT).</w:t>
      </w:r>
    </w:p>
    <w:p w14:paraId="556D01F6" w14:textId="77777777" w:rsidR="00D12FDB" w:rsidRPr="00842C06" w:rsidRDefault="00D12FDB" w:rsidP="00D12FD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 Prioritization: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Multivoting, Affinity diagrams.</w:t>
      </w:r>
    </w:p>
    <w:p w14:paraId="51F1207E" w14:textId="77777777" w:rsidR="00D12FDB" w:rsidRPr="00842C06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Mnemonic: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2C0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“B-FIN” → Brainstorm, Focus Groups, Ideas, NPV</w:t>
      </w:r>
    </w:p>
    <w:p w14:paraId="2A7871B8" w14:textId="77777777" w:rsidR="00D12FDB" w:rsidRPr="00842C06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0AAE3F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69AF618E" w14:textId="77777777" w:rsidR="00D12FDB" w:rsidRPr="00842C06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842C0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Project Charter</w:t>
      </w:r>
    </w:p>
    <w:p w14:paraId="083E69E5" w14:textId="77777777" w:rsidR="00D12FDB" w:rsidRPr="00842C06" w:rsidRDefault="00D12FDB" w:rsidP="00D12F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Formal document authorizing the project.</w:t>
      </w:r>
    </w:p>
    <w:p w14:paraId="5D71197B" w14:textId="77777777" w:rsidR="00D12FDB" w:rsidRPr="00842C06" w:rsidRDefault="00D12FDB" w:rsidP="00D12F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56EB72BA" w14:textId="77777777" w:rsidR="00D12FDB" w:rsidRPr="00842C06" w:rsidRDefault="00D12FDB" w:rsidP="00D12FD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Business need</w:t>
      </w:r>
    </w:p>
    <w:p w14:paraId="219D2AC1" w14:textId="77777777" w:rsidR="00D12FDB" w:rsidRPr="00842C06" w:rsidRDefault="00D12FDB" w:rsidP="00D12FD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Problem statement</w:t>
      </w:r>
    </w:p>
    <w:p w14:paraId="257DF825" w14:textId="77777777" w:rsidR="00D12FDB" w:rsidRPr="00842C06" w:rsidRDefault="00D12FDB" w:rsidP="00D12FD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Objectives &amp; scope</w:t>
      </w:r>
    </w:p>
    <w:p w14:paraId="6CA56899" w14:textId="77777777" w:rsidR="00D12FDB" w:rsidRPr="00842C06" w:rsidRDefault="00D12FDB" w:rsidP="00D12FD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Resources &amp; team authority</w:t>
      </w:r>
    </w:p>
    <w:p w14:paraId="20AAA886" w14:textId="77777777" w:rsidR="00D12FDB" w:rsidRPr="00842C06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Tip: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Think of it as the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passport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– without it, project cannot start.</w:t>
      </w:r>
    </w:p>
    <w:p w14:paraId="4E0FE895" w14:textId="77777777" w:rsidR="00D12FDB" w:rsidRPr="00842C06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54E4ECC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535A760B" w14:textId="77777777" w:rsidR="00D12FDB" w:rsidRPr="00842C06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842C0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Core Team &amp; Roles</w:t>
      </w:r>
    </w:p>
    <w:p w14:paraId="506F5CA3" w14:textId="77777777" w:rsidR="00D12FDB" w:rsidRPr="00842C06" w:rsidRDefault="00D12FDB" w:rsidP="00D12F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Manager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→ manages time, cost, scope, risk</w:t>
      </w:r>
    </w:p>
    <w:p w14:paraId="5B41AE7B" w14:textId="77777777" w:rsidR="00D12FDB" w:rsidRPr="00842C06" w:rsidRDefault="00D12FDB" w:rsidP="00D12F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Six Sigma Expert (Green/Black Belt)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→ methodology guide</w:t>
      </w:r>
    </w:p>
    <w:p w14:paraId="01CF99A7" w14:textId="77777777" w:rsidR="00D12FDB" w:rsidRPr="00842C06" w:rsidRDefault="00D12FDB" w:rsidP="00D12F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Members / SMEs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→ provide process expertise</w:t>
      </w:r>
    </w:p>
    <w:p w14:paraId="14463D8A" w14:textId="77777777" w:rsidR="00D12FDB" w:rsidRPr="00842C06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Mnemonic: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2C0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“PM + Belt + SMEs = CORE”</w:t>
      </w:r>
    </w:p>
    <w:p w14:paraId="65B38E81" w14:textId="77777777" w:rsidR="00D12FDB" w:rsidRPr="00842C06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00F2A29E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346EE49F" w14:textId="77777777" w:rsidR="00D12FDB" w:rsidRPr="00842C06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842C0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Stakeholder Management</w:t>
      </w:r>
    </w:p>
    <w:p w14:paraId="1D4587F9" w14:textId="77777777" w:rsidR="00D12FDB" w:rsidRPr="00842C06" w:rsidRDefault="00D12FDB" w:rsidP="00D12F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Identify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stakeholders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(customers, finance, HR, IT)</w:t>
      </w:r>
    </w:p>
    <w:p w14:paraId="0F7E17A1" w14:textId="77777777" w:rsidR="00D12FDB" w:rsidRPr="00842C06" w:rsidRDefault="00D12FDB" w:rsidP="00D12F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Collect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of customer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(VOC) data through surveys, interviews, focus groups</w:t>
      </w:r>
    </w:p>
    <w:p w14:paraId="735D297E" w14:textId="77777777" w:rsidR="00D12FDB" w:rsidRPr="00842C06" w:rsidRDefault="00D12FDB" w:rsidP="00D12F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QFD (Quality Function Deployment)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to map VOC to internal processes</w:t>
      </w:r>
    </w:p>
    <w:p w14:paraId="580DB4D8" w14:textId="77777777" w:rsidR="00D12FDB" w:rsidRPr="00842C06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199793AD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20DF95DE" w14:textId="77777777" w:rsidR="00D12FDB" w:rsidRPr="00842C06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842C0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Tools</w:t>
      </w:r>
    </w:p>
    <w:p w14:paraId="3C851F7E" w14:textId="77777777" w:rsidR="00D12FDB" w:rsidRPr="00842C06" w:rsidRDefault="00D12FDB" w:rsidP="00D12F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Brainstorming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→ collect ideas</w:t>
      </w:r>
    </w:p>
    <w:p w14:paraId="5A16074E" w14:textId="77777777" w:rsidR="00D12FDB" w:rsidRPr="00842C06" w:rsidRDefault="00D12FDB" w:rsidP="00D12F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NGT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→ structured decision-making</w:t>
      </w:r>
    </w:p>
    <w:p w14:paraId="1A230FB5" w14:textId="77777777" w:rsidR="00D12FDB" w:rsidRPr="00842C06" w:rsidRDefault="00D12FDB" w:rsidP="00D12F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Multivoting / Affinity diagram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→ categorize and prioritize ideas</w:t>
      </w:r>
    </w:p>
    <w:p w14:paraId="4E1E5A76" w14:textId="77777777" w:rsidR="00D12FDB" w:rsidRPr="00842C06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4B61CFC0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7D81342F" w14:textId="77777777" w:rsidR="00D12FDB" w:rsidRPr="00842C06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842C0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Benefits</w:t>
      </w:r>
    </w:p>
    <w:p w14:paraId="60BBEEAD" w14:textId="77777777" w:rsidR="00D12FDB" w:rsidRPr="00842C06" w:rsidRDefault="00D12FDB" w:rsidP="00D12F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Clear selection of projects with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 impact</w:t>
      </w:r>
    </w:p>
    <w:p w14:paraId="24C04994" w14:textId="77777777" w:rsidR="00D12FDB" w:rsidRPr="00842C06" w:rsidRDefault="00D12FDB" w:rsidP="00D12F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Avoids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waste of resources</w:t>
      </w:r>
    </w:p>
    <w:p w14:paraId="7FD3675D" w14:textId="77777777" w:rsidR="00D12FDB" w:rsidRPr="00842C06" w:rsidRDefault="00D12FDB" w:rsidP="00D12F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Engages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cross-functional team</w:t>
      </w:r>
    </w:p>
    <w:p w14:paraId="6C314841" w14:textId="77777777" w:rsidR="00D12FDB" w:rsidRPr="00842C06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3D30E81A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39ADCDFD" w14:textId="77777777" w:rsidR="00D12FDB" w:rsidRPr="00842C06" w:rsidRDefault="00D12FDB" w:rsidP="00D12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Chapter 3 – 15 MCQs (Quick)</w:t>
      </w:r>
    </w:p>
    <w:p w14:paraId="5BC43DCC" w14:textId="77777777" w:rsidR="00D12FDB" w:rsidRPr="00842C06" w:rsidRDefault="00D12FDB" w:rsidP="00D12F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Which tool is used for structured decision-making?</w:t>
      </w:r>
    </w:p>
    <w:p w14:paraId="1283A19D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Brainstorming</w:t>
      </w:r>
    </w:p>
    <w:p w14:paraId="5EDBCA17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b) Nominal Group Technique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30E4CE31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Surveys</w:t>
      </w:r>
    </w:p>
    <w:p w14:paraId="54C6EE9D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QFD</w:t>
      </w:r>
    </w:p>
    <w:p w14:paraId="6EBCDB71" w14:textId="77777777" w:rsidR="00D12FDB" w:rsidRPr="00842C06" w:rsidRDefault="00D12FDB" w:rsidP="00D12F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What is the main purpose of a project charter?</w:t>
      </w:r>
    </w:p>
    <w:p w14:paraId="5E3B7928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Collect customer ideas</w:t>
      </w:r>
    </w:p>
    <w:p w14:paraId="2AA3DE28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b) Authorize the project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6B8E6A36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Map processes</w:t>
      </w:r>
    </w:p>
    <w:p w14:paraId="518D96F9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Measure defects</w:t>
      </w:r>
    </w:p>
    <w:p w14:paraId="3FE5A3F3" w14:textId="77777777" w:rsidR="00D12FDB" w:rsidRPr="00842C06" w:rsidRDefault="00D12FDB" w:rsidP="00D12F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Which of the following is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an idea generation tool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7CF84C8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Surveys</w:t>
      </w:r>
    </w:p>
    <w:p w14:paraId="1F25CEE4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b) Focus Groups</w:t>
      </w:r>
    </w:p>
    <w:p w14:paraId="087EB954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c) Affinity diagram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00987D59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Kano Model</w:t>
      </w:r>
    </w:p>
    <w:p w14:paraId="750D6ACA" w14:textId="77777777" w:rsidR="00D12FDB" w:rsidRPr="00842C06" w:rsidRDefault="00D12FDB" w:rsidP="00D12F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Who provides methodology guidance in a Six Sigma project?</w:t>
      </w:r>
    </w:p>
    <w:p w14:paraId="1EC6AEB6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Project Manager</w:t>
      </w:r>
    </w:p>
    <w:p w14:paraId="47294D90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b) Green/Black Belt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1691782A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SMEs</w:t>
      </w:r>
    </w:p>
    <w:p w14:paraId="65BB977B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Executive Sponsor</w:t>
      </w:r>
    </w:p>
    <w:p w14:paraId="68AF3AAC" w14:textId="77777777" w:rsidR="00D12FDB" w:rsidRPr="00842C06" w:rsidRDefault="00D12FDB" w:rsidP="00D12F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Multivoting is used for:</w:t>
      </w:r>
    </w:p>
    <w:p w14:paraId="256AD564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Idea generation</w:t>
      </w:r>
    </w:p>
    <w:p w14:paraId="0E892F4E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b) Idea categorization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3FE86BDF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Financial analysis</w:t>
      </w:r>
    </w:p>
    <w:p w14:paraId="527F2E1D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Process mapping</w:t>
      </w:r>
    </w:p>
    <w:p w14:paraId="74190226" w14:textId="77777777" w:rsidR="00D12FDB" w:rsidRPr="00842C06" w:rsidRDefault="00D12FDB" w:rsidP="00D12F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QFD helps in:</w:t>
      </w:r>
    </w:p>
    <w:p w14:paraId="7E74500E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Prioritizing team roles</w:t>
      </w:r>
    </w:p>
    <w:p w14:paraId="4F302AA3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b) Mapping VOC to internal processes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05E08B4E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Managing project cost</w:t>
      </w:r>
    </w:p>
    <w:p w14:paraId="124CEBE2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Measuring defects</w:t>
      </w:r>
    </w:p>
    <w:p w14:paraId="2C01E796" w14:textId="77777777" w:rsidR="00D12FDB" w:rsidRPr="00842C06" w:rsidRDefault="00D12FDB" w:rsidP="00D12F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Which measure helps prioritize projects financially?</w:t>
      </w:r>
    </w:p>
    <w:p w14:paraId="601E3EF4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Affinity diagram</w:t>
      </w:r>
    </w:p>
    <w:p w14:paraId="03621234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b) NPV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6460F628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Brainstorming</w:t>
      </w:r>
    </w:p>
    <w:p w14:paraId="76D04F3E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VOC</w:t>
      </w:r>
    </w:p>
    <w:p w14:paraId="307D0140" w14:textId="77777777" w:rsidR="00D12FDB" w:rsidRPr="00842C06" w:rsidRDefault="00D12FDB" w:rsidP="00D12F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Executive sponsors are responsible for:</w:t>
      </w:r>
    </w:p>
    <w:p w14:paraId="46A5B42A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Process mapping</w:t>
      </w:r>
    </w:p>
    <w:p w14:paraId="5DFD86C6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b) Funding and support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622839C3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Conducting surveys</w:t>
      </w:r>
    </w:p>
    <w:p w14:paraId="3C3CD3E5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Brainstorming sessions</w:t>
      </w:r>
    </w:p>
    <w:p w14:paraId="0499BACE" w14:textId="77777777" w:rsidR="00D12FDB" w:rsidRPr="00842C06" w:rsidRDefault="00D12FDB" w:rsidP="00D12F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What is NGT?</w:t>
      </w:r>
    </w:p>
    <w:p w14:paraId="18A036AC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Brainstorming</w:t>
      </w:r>
    </w:p>
    <w:p w14:paraId="555E230C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b) Focus Group</w:t>
      </w:r>
    </w:p>
    <w:p w14:paraId="177376E7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c) Nominal Group Technique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43A532D7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QFD</w:t>
      </w:r>
    </w:p>
    <w:p w14:paraId="339C416A" w14:textId="77777777" w:rsidR="00D12FDB" w:rsidRPr="00842C06" w:rsidRDefault="00D12FDB" w:rsidP="00D12F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Core team consists of:</w:t>
      </w:r>
    </w:p>
    <w:p w14:paraId="0C865B26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a) Project Manager, Belt, SMEs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196379E7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b) CEO</w:t>
      </w:r>
    </w:p>
    <w:p w14:paraId="18485622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HR only</w:t>
      </w:r>
    </w:p>
    <w:p w14:paraId="2A1D0735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Executive Sponsor only</w:t>
      </w:r>
    </w:p>
    <w:p w14:paraId="36AA4037" w14:textId="77777777" w:rsidR="00D12FDB" w:rsidRPr="00842C06" w:rsidRDefault="00D12FDB" w:rsidP="00D12F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Kano Model is used for:</w:t>
      </w:r>
    </w:p>
    <w:p w14:paraId="3C6E4E27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Process mapping</w:t>
      </w:r>
    </w:p>
    <w:p w14:paraId="6EB915A4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b) Customer satisfaction analysis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4D802EDC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Cost calculation</w:t>
      </w:r>
    </w:p>
    <w:p w14:paraId="4992988B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Risk management</w:t>
      </w:r>
    </w:p>
    <w:p w14:paraId="17F2F88C" w14:textId="77777777" w:rsidR="00D12FDB" w:rsidRPr="00842C06" w:rsidRDefault="00D12FDB" w:rsidP="00D12F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Affinity diagrams are used for:</w:t>
      </w:r>
    </w:p>
    <w:p w14:paraId="5F35C37C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Idea generation</w:t>
      </w:r>
    </w:p>
    <w:p w14:paraId="2C9967D4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b) Idea categorization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14310C8E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Project authorization</w:t>
      </w:r>
    </w:p>
    <w:p w14:paraId="38BB6393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VOC collection</w:t>
      </w:r>
    </w:p>
    <w:p w14:paraId="07E7DCE4" w14:textId="77777777" w:rsidR="00D12FDB" w:rsidRPr="00842C06" w:rsidRDefault="00D12FDB" w:rsidP="00D12F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Brainstorming is useful for:</w:t>
      </w:r>
    </w:p>
    <w:p w14:paraId="6511CC2D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a) Problem solving and idea collection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76D2C0C6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b) Financial analysis</w:t>
      </w:r>
    </w:p>
    <w:p w14:paraId="0E3A5163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Metrics definition</w:t>
      </w:r>
    </w:p>
    <w:p w14:paraId="6E50F431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Project authorization</w:t>
      </w:r>
    </w:p>
    <w:p w14:paraId="32B4E29B" w14:textId="77777777" w:rsidR="00D12FDB" w:rsidRPr="00842C06" w:rsidRDefault="00D12FDB" w:rsidP="00D12F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Which is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financial measure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0660FE0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NPV</w:t>
      </w:r>
    </w:p>
    <w:p w14:paraId="467BEDB9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b) Payback Period</w:t>
      </w:r>
    </w:p>
    <w:p w14:paraId="1B5BBAE2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c) Affinity diagram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291D406D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IRR</w:t>
      </w:r>
    </w:p>
    <w:p w14:paraId="623D64A5" w14:textId="77777777" w:rsidR="00D12FDB" w:rsidRPr="00842C06" w:rsidRDefault="00D12FDB" w:rsidP="00D12F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Which of the following ensures cross-functional engagement?</w:t>
      </w:r>
    </w:p>
    <w:p w14:paraId="684AFFFB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a) Brainstorming sessions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204B2B8F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b) Financial analysis only</w:t>
      </w:r>
    </w:p>
    <w:p w14:paraId="7ED2CB96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Project charter</w:t>
      </w:r>
    </w:p>
    <w:p w14:paraId="77D933FF" w14:textId="77777777" w:rsidR="00D12FDB" w:rsidRPr="00842C06" w:rsidRDefault="00D12FDB" w:rsidP="00D12FDB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Pareto chart</w:t>
      </w:r>
    </w:p>
    <w:p w14:paraId="62ACBD3D" w14:textId="77777777" w:rsidR="00D12FDB" w:rsidRPr="00842C06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614C384D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17E4B3E4" w14:textId="77777777" w:rsidR="00D12FDB" w:rsidRPr="00842C06" w:rsidRDefault="00D12FDB" w:rsidP="00D12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4 – Define Phase</w:t>
      </w:r>
    </w:p>
    <w:p w14:paraId="3BD5E66E" w14:textId="77777777" w:rsidR="00D12FDB" w:rsidRPr="00842C06" w:rsidRDefault="00D12FDB" w:rsidP="00D12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Concepts</w:t>
      </w:r>
    </w:p>
    <w:p w14:paraId="17F5D112" w14:textId="77777777" w:rsidR="00D12FDB" w:rsidRPr="00842C06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842C0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Purpose of Define Phase</w:t>
      </w:r>
    </w:p>
    <w:p w14:paraId="4C62617A" w14:textId="77777777" w:rsidR="00D12FDB" w:rsidRPr="00842C06" w:rsidRDefault="00D12FDB" w:rsidP="00D12F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Define the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problem, scope, and goals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42592A" w14:textId="77777777" w:rsidR="00D12FDB" w:rsidRPr="00842C06" w:rsidRDefault="00D12FDB" w:rsidP="00D12F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Establish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 metrics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roles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6383EA" w14:textId="77777777" w:rsidR="00D12FDB" w:rsidRPr="00842C06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3F0FB4E8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3DC871D0" w14:textId="77777777" w:rsidR="00D12FDB" w:rsidRPr="00842C06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842C0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6765"/>
      </w:tblGrid>
      <w:tr w:rsidR="00D12FDB" w:rsidRPr="00842C06" w14:paraId="20994173" w14:textId="77777777" w:rsidTr="00C60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30F2E" w14:textId="77777777" w:rsidR="00D12FDB" w:rsidRPr="00842C06" w:rsidRDefault="00D12FDB" w:rsidP="00C60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F2A30A6" w14:textId="77777777" w:rsidR="00D12FDB" w:rsidRPr="00842C06" w:rsidRDefault="00D12FDB" w:rsidP="00C60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Points</w:t>
            </w:r>
          </w:p>
        </w:tc>
      </w:tr>
      <w:tr w:rsidR="00D12FDB" w:rsidRPr="00842C06" w14:paraId="1C4C6563" w14:textId="77777777" w:rsidTr="00C6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96E5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 for Six Sigma Project</w:t>
            </w:r>
          </w:p>
        </w:tc>
        <w:tc>
          <w:tcPr>
            <w:tcW w:w="0" w:type="auto"/>
            <w:vAlign w:val="center"/>
            <w:hideMark/>
          </w:tcPr>
          <w:p w14:paraId="245998EC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customer satisfaction, reduce defects/costs, process improvement</w:t>
            </w:r>
          </w:p>
        </w:tc>
      </w:tr>
      <w:tr w:rsidR="00D12FDB" w:rsidRPr="00842C06" w14:paraId="3474A5E5" w14:textId="77777777" w:rsidTr="00C6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3DAA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Sponsor</w:t>
            </w:r>
          </w:p>
        </w:tc>
        <w:tc>
          <w:tcPr>
            <w:tcW w:w="0" w:type="auto"/>
            <w:vAlign w:val="center"/>
            <w:hideMark/>
          </w:tcPr>
          <w:p w14:paraId="047C6D2A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resources, support, coordination</w:t>
            </w:r>
          </w:p>
        </w:tc>
      </w:tr>
      <w:tr w:rsidR="00D12FDB" w:rsidRPr="00842C06" w14:paraId="424A4898" w14:textId="77777777" w:rsidTr="00C6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D2086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Team</w:t>
            </w:r>
          </w:p>
        </w:tc>
        <w:tc>
          <w:tcPr>
            <w:tcW w:w="0" w:type="auto"/>
            <w:vAlign w:val="center"/>
            <w:hideMark/>
          </w:tcPr>
          <w:p w14:paraId="64A5A8D1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PM, Green/Black Belt, SMEs</w:t>
            </w:r>
          </w:p>
        </w:tc>
      </w:tr>
      <w:tr w:rsidR="00D12FDB" w:rsidRPr="00842C06" w14:paraId="097C76CD" w14:textId="77777777" w:rsidTr="00C6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D3EC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Organization Hierarchy</w:t>
            </w:r>
          </w:p>
        </w:tc>
        <w:tc>
          <w:tcPr>
            <w:tcW w:w="0" w:type="auto"/>
            <w:vAlign w:val="center"/>
            <w:hideMark/>
          </w:tcPr>
          <w:p w14:paraId="5E01E35E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 who has knowledge/resources</w:t>
            </w:r>
          </w:p>
        </w:tc>
      </w:tr>
    </w:tbl>
    <w:p w14:paraId="06E64E4C" w14:textId="77777777" w:rsidR="00D12FDB" w:rsidRPr="00842C06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Mnemonic: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2C0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“NEC-O” → Need, Executive, Core, Org hierarchy</w:t>
      </w:r>
    </w:p>
    <w:p w14:paraId="4C567973" w14:textId="77777777" w:rsidR="00D12FDB" w:rsidRPr="00842C06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5F5F2AA7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2C7E0154" w14:textId="77777777" w:rsidR="00D12FDB" w:rsidRPr="00842C06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842C0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4381"/>
      </w:tblGrid>
      <w:tr w:rsidR="00D12FDB" w:rsidRPr="00842C06" w14:paraId="3C32079E" w14:textId="77777777" w:rsidTr="00C60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5B11B" w14:textId="77777777" w:rsidR="00D12FDB" w:rsidRPr="00842C06" w:rsidRDefault="00D12FDB" w:rsidP="00C60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A683E7C" w14:textId="77777777" w:rsidR="00D12FDB" w:rsidRPr="00842C06" w:rsidRDefault="00D12FDB" w:rsidP="00C60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D12FDB" w:rsidRPr="00842C06" w14:paraId="3E17AEBA" w14:textId="77777777" w:rsidTr="00C6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B19CE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Maps</w:t>
            </w:r>
          </w:p>
        </w:tc>
        <w:tc>
          <w:tcPr>
            <w:tcW w:w="0" w:type="auto"/>
            <w:vAlign w:val="center"/>
            <w:hideMark/>
          </w:tcPr>
          <w:p w14:paraId="4FF9D2C5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Visualize “As-Is” and “To-Be” processes</w:t>
            </w:r>
          </w:p>
        </w:tc>
      </w:tr>
      <w:tr w:rsidR="00D12FDB" w:rsidRPr="00842C06" w14:paraId="73DF0906" w14:textId="77777777" w:rsidTr="00C6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E346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Pareto Chart</w:t>
            </w:r>
          </w:p>
        </w:tc>
        <w:tc>
          <w:tcPr>
            <w:tcW w:w="0" w:type="auto"/>
            <w:vAlign w:val="center"/>
            <w:hideMark/>
          </w:tcPr>
          <w:p w14:paraId="1099B5C5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on 20% causes causing 80% problems</w:t>
            </w:r>
          </w:p>
        </w:tc>
      </w:tr>
      <w:tr w:rsidR="00D12FDB" w:rsidRPr="00842C06" w14:paraId="7B905E5D" w14:textId="77777777" w:rsidTr="00C6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2FCD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Brainstorming, NGT</w:t>
            </w:r>
          </w:p>
        </w:tc>
        <w:tc>
          <w:tcPr>
            <w:tcW w:w="0" w:type="auto"/>
            <w:vAlign w:val="center"/>
            <w:hideMark/>
          </w:tcPr>
          <w:p w14:paraId="5AB8B8A4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ideas</w:t>
            </w:r>
          </w:p>
        </w:tc>
      </w:tr>
      <w:tr w:rsidR="00D12FDB" w:rsidRPr="00842C06" w14:paraId="7BB26227" w14:textId="77777777" w:rsidTr="00C6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207A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Multivoting, Affinity Diagram</w:t>
            </w:r>
          </w:p>
        </w:tc>
        <w:tc>
          <w:tcPr>
            <w:tcW w:w="0" w:type="auto"/>
            <w:vAlign w:val="center"/>
            <w:hideMark/>
          </w:tcPr>
          <w:p w14:paraId="30C7CA8D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Prioritize ideas</w:t>
            </w:r>
          </w:p>
        </w:tc>
      </w:tr>
    </w:tbl>
    <w:p w14:paraId="056C77B2" w14:textId="77777777" w:rsidR="00D12FDB" w:rsidRPr="00842C06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Symbols for Process Maps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388F01" w14:textId="77777777" w:rsidR="00D12FDB" w:rsidRPr="00842C06" w:rsidRDefault="00D12FDB" w:rsidP="00D12F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Rectangle → Process step</w:t>
      </w:r>
    </w:p>
    <w:p w14:paraId="6DD2DAB3" w14:textId="77777777" w:rsidR="00D12FDB" w:rsidRPr="00842C06" w:rsidRDefault="00D12FDB" w:rsidP="00D12F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Diamond → Decision step</w:t>
      </w:r>
    </w:p>
    <w:p w14:paraId="4D1CEDDA" w14:textId="77777777" w:rsidR="00D12FDB" w:rsidRPr="00842C06" w:rsidRDefault="00D12FDB" w:rsidP="00D12F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Oval → Start/Stop</w:t>
      </w:r>
    </w:p>
    <w:p w14:paraId="69DDA287" w14:textId="77777777" w:rsidR="00D12FDB" w:rsidRPr="00842C06" w:rsidRDefault="00D12FDB" w:rsidP="00D12F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Arrow → Flow</w:t>
      </w:r>
    </w:p>
    <w:p w14:paraId="76B1092E" w14:textId="77777777" w:rsidR="00D12FDB" w:rsidRPr="00842C06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1D329D09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00BA1862" w14:textId="77777777" w:rsidR="00D12FDB" w:rsidRPr="00842C06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842C0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5801"/>
      </w:tblGrid>
      <w:tr w:rsidR="00D12FDB" w:rsidRPr="00842C06" w14:paraId="38F20327" w14:textId="77777777" w:rsidTr="00C60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62603" w14:textId="77777777" w:rsidR="00D12FDB" w:rsidRPr="00842C06" w:rsidRDefault="00D12FDB" w:rsidP="00C60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42D4D0E" w14:textId="77777777" w:rsidR="00D12FDB" w:rsidRPr="00842C06" w:rsidRDefault="00D12FDB" w:rsidP="00C60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Points</w:t>
            </w:r>
          </w:p>
        </w:tc>
      </w:tr>
      <w:tr w:rsidR="00D12FDB" w:rsidRPr="00842C06" w14:paraId="01F81E17" w14:textId="77777777" w:rsidTr="00C6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FCCAE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Charter</w:t>
            </w:r>
          </w:p>
        </w:tc>
        <w:tc>
          <w:tcPr>
            <w:tcW w:w="0" w:type="auto"/>
            <w:vAlign w:val="center"/>
            <w:hideMark/>
          </w:tcPr>
          <w:p w14:paraId="570BFD0F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Authorizes project, defines scope and objectives</w:t>
            </w:r>
          </w:p>
        </w:tc>
      </w:tr>
      <w:tr w:rsidR="00D12FDB" w:rsidRPr="00842C06" w14:paraId="44656946" w14:textId="77777777" w:rsidTr="00C6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1294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72807069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&amp; Consequential metrics (cost, cycle time, quality)</w:t>
            </w:r>
          </w:p>
        </w:tc>
      </w:tr>
      <w:tr w:rsidR="00D12FDB" w:rsidRPr="00842C06" w14:paraId="5AF00906" w14:textId="77777777" w:rsidTr="00C6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894F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54945E3C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baseline and improvement goal</w:t>
            </w:r>
          </w:p>
        </w:tc>
      </w:tr>
      <w:tr w:rsidR="00D12FDB" w:rsidRPr="00842C06" w14:paraId="29C26FE1" w14:textId="77777777" w:rsidTr="00C6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71FB1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Roles &amp; Responsibilities</w:t>
            </w:r>
          </w:p>
        </w:tc>
        <w:tc>
          <w:tcPr>
            <w:tcW w:w="0" w:type="auto"/>
            <w:vAlign w:val="center"/>
            <w:hideMark/>
          </w:tcPr>
          <w:p w14:paraId="51A7B473" w14:textId="77777777" w:rsidR="00D12FDB" w:rsidRPr="00842C06" w:rsidRDefault="00D12FDB" w:rsidP="00C60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does what, accountability matrix</w:t>
            </w:r>
          </w:p>
        </w:tc>
      </w:tr>
    </w:tbl>
    <w:p w14:paraId="234AC4E2" w14:textId="77777777" w:rsidR="00D12FDB" w:rsidRPr="00842C06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Mnemonic: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2C0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“CPMR” → Charter, Problem, Metrics, Roles</w:t>
      </w:r>
    </w:p>
    <w:p w14:paraId="066FEA25" w14:textId="77777777" w:rsidR="00D12FDB" w:rsidRPr="00842C06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09D29839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0E765154" w14:textId="77777777" w:rsidR="00D12FDB" w:rsidRPr="00842C06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842C0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Example – Pareto Chart</w:t>
      </w:r>
    </w:p>
    <w:p w14:paraId="6C1ACCB8" w14:textId="77777777" w:rsidR="00D12FDB" w:rsidRPr="00842C06" w:rsidRDefault="00D12FDB" w:rsidP="00D12F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Lost bags at airline (wrong tagging 51%, human error 35%)</w:t>
      </w:r>
    </w:p>
    <w:p w14:paraId="5B2C9A70" w14:textId="77777777" w:rsidR="00D12FDB" w:rsidRPr="00842C06" w:rsidRDefault="00D12FDB" w:rsidP="00D12F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Focus on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wrong tagging &amp; human error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 → maximum impact</w:t>
      </w:r>
    </w:p>
    <w:p w14:paraId="592DB498" w14:textId="77777777" w:rsidR="00D12FDB" w:rsidRPr="00842C06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7A4430FB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4976195D" w14:textId="77777777" w:rsidR="00D12FDB" w:rsidRPr="00842C06" w:rsidRDefault="00D12FDB" w:rsidP="00D12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2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Chapter 4 – 15 MCQs (Quick)</w:t>
      </w:r>
    </w:p>
    <w:p w14:paraId="52B7DF13" w14:textId="77777777" w:rsidR="00D12FDB" w:rsidRPr="00842C06" w:rsidRDefault="00D12FDB" w:rsidP="00D12F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Six Sigma Define phase starts with:</w:t>
      </w:r>
    </w:p>
    <w:p w14:paraId="72F5B105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Problem statement</w:t>
      </w:r>
    </w:p>
    <w:p w14:paraId="5694F3D7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b) Project need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2B5B7605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Metrics</w:t>
      </w:r>
    </w:p>
    <w:p w14:paraId="6ECB5B68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Roles assignment</w:t>
      </w:r>
    </w:p>
    <w:p w14:paraId="0A7E8A76" w14:textId="77777777" w:rsidR="00D12FDB" w:rsidRPr="00842C06" w:rsidRDefault="00D12FDB" w:rsidP="00D12F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Which is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an input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3929713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Need for project</w:t>
      </w:r>
    </w:p>
    <w:p w14:paraId="19BA9550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b) Problem statement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25FED6A3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Executive sponsorship</w:t>
      </w:r>
    </w:p>
    <w:p w14:paraId="3C7CE403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Core team identified</w:t>
      </w:r>
    </w:p>
    <w:p w14:paraId="1E4414CB" w14:textId="77777777" w:rsidR="00D12FDB" w:rsidRPr="00842C06" w:rsidRDefault="00D12FDB" w:rsidP="00D12F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Which is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tool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4DE7116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Process Map</w:t>
      </w:r>
    </w:p>
    <w:p w14:paraId="54A51B74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b) Pareto Chart</w:t>
      </w:r>
    </w:p>
    <w:p w14:paraId="5D1B0F66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c) Project Charter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722AA939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Organization hierarchy</w:t>
      </w:r>
    </w:p>
    <w:p w14:paraId="69AAE27F" w14:textId="77777777" w:rsidR="00D12FDB" w:rsidRPr="00842C06" w:rsidRDefault="00D12FDB" w:rsidP="00D12F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Which is </w:t>
      </w:r>
      <w:r w:rsidRPr="00842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an output</w:t>
      </w: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BC00677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Project Charter</w:t>
      </w:r>
    </w:p>
    <w:p w14:paraId="70C4E562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b) Metrics</w:t>
      </w:r>
    </w:p>
    <w:p w14:paraId="4CA0DEDB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c) Organization hierarchy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529253F2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Problem Statement</w:t>
      </w:r>
    </w:p>
    <w:p w14:paraId="52AB4354" w14:textId="77777777" w:rsidR="00D12FDB" w:rsidRPr="00842C06" w:rsidRDefault="00D12FDB" w:rsidP="00D12F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Project may satisfy:</w:t>
      </w:r>
    </w:p>
    <w:p w14:paraId="0F42D43F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One need</w:t>
      </w:r>
    </w:p>
    <w:p w14:paraId="11D5297D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b) One or more needs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39A56785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Several needs</w:t>
      </w:r>
    </w:p>
    <w:p w14:paraId="19811B42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None</w:t>
      </w:r>
    </w:p>
    <w:p w14:paraId="08FF6076" w14:textId="77777777" w:rsidR="00D12FDB" w:rsidRPr="00842C06" w:rsidRDefault="00D12FDB" w:rsidP="00D12F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Who motivates the team to start the project?</w:t>
      </w:r>
    </w:p>
    <w:p w14:paraId="48244C29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Green Belt</w:t>
      </w:r>
    </w:p>
    <w:p w14:paraId="338A8AB3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b) Executive Sponsor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64F7CBA4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Black Belt</w:t>
      </w:r>
    </w:p>
    <w:p w14:paraId="114C51E2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SME</w:t>
      </w:r>
    </w:p>
    <w:p w14:paraId="37EE15E1" w14:textId="77777777" w:rsidR="00D12FDB" w:rsidRPr="00842C06" w:rsidRDefault="00D12FDB" w:rsidP="00D12F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Core team always includes:</w:t>
      </w:r>
    </w:p>
    <w:p w14:paraId="43CA3D38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a) Green/Black Belt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409B5713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b) SME only</w:t>
      </w:r>
    </w:p>
    <w:p w14:paraId="2268438E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Champion</w:t>
      </w:r>
    </w:p>
    <w:p w14:paraId="14F45549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None</w:t>
      </w:r>
    </w:p>
    <w:p w14:paraId="7C789BEC" w14:textId="77777777" w:rsidR="00D12FDB" w:rsidRPr="00842C06" w:rsidRDefault="00D12FDB" w:rsidP="00D12F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Process map benefits include:</w:t>
      </w:r>
    </w:p>
    <w:p w14:paraId="3A0294BC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Clarify steps</w:t>
      </w:r>
    </w:p>
    <w:p w14:paraId="1010CEA3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b) Appreciation of team work</w:t>
      </w:r>
    </w:p>
    <w:p w14:paraId="6FD3EAA0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Show alternatives</w:t>
      </w:r>
    </w:p>
    <w:p w14:paraId="2FDCEACC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d) All of the above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49285286" w14:textId="77777777" w:rsidR="00D12FDB" w:rsidRPr="00842C06" w:rsidRDefault="00D12FDB" w:rsidP="00D12F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Process map is a:</w:t>
      </w:r>
    </w:p>
    <w:p w14:paraId="2AF2C449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a) Graphic representation of workflow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3E60E3AF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b) Org hierarchy</w:t>
      </w:r>
    </w:p>
    <w:p w14:paraId="260B8F23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Brainstorming tool</w:t>
      </w:r>
    </w:p>
    <w:p w14:paraId="247EEE09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PERT chart</w:t>
      </w:r>
    </w:p>
    <w:p w14:paraId="347E8B37" w14:textId="77777777" w:rsidR="00D12FDB" w:rsidRPr="00842C06" w:rsidRDefault="00D12FDB" w:rsidP="00D12F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Progressive elaboration means:</w:t>
      </w:r>
    </w:p>
    <w:p w14:paraId="75AF7C71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Core process separation</w:t>
      </w:r>
    </w:p>
    <w:p w14:paraId="6845F57B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b) Standard flowchart</w:t>
      </w:r>
    </w:p>
    <w:p w14:paraId="5EE7683E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c) Gradual detailing as knowledge grows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6E96F653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None</w:t>
      </w:r>
    </w:p>
    <w:p w14:paraId="3074CC42" w14:textId="77777777" w:rsidR="00D12FDB" w:rsidRPr="00842C06" w:rsidRDefault="00D12FDB" w:rsidP="00D12F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Decision step symbol in process map:</w:t>
      </w:r>
    </w:p>
    <w:p w14:paraId="0BCCCE6E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Rectangle</w:t>
      </w:r>
    </w:p>
    <w:p w14:paraId="4B180C41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b) Diamond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749AFF96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Oval</w:t>
      </w:r>
    </w:p>
    <w:p w14:paraId="794C25DC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Arrow</w:t>
      </w:r>
    </w:p>
    <w:p w14:paraId="7955593C" w14:textId="77777777" w:rsidR="00D12FDB" w:rsidRPr="00842C06" w:rsidRDefault="00D12FDB" w:rsidP="00D12F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Process step/action symbol:</w:t>
      </w:r>
    </w:p>
    <w:p w14:paraId="5A4D5DCA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a) Rectangle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6513E61F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b) Diamond</w:t>
      </w:r>
    </w:p>
    <w:p w14:paraId="47702800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Oval</w:t>
      </w:r>
    </w:p>
    <w:p w14:paraId="34BB61B1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Arrow</w:t>
      </w:r>
    </w:p>
    <w:p w14:paraId="139F870A" w14:textId="77777777" w:rsidR="00D12FDB" w:rsidRPr="00842C06" w:rsidRDefault="00D12FDB" w:rsidP="00D12F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80-20 rule refers to:</w:t>
      </w:r>
    </w:p>
    <w:p w14:paraId="6A0C45E6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NGT</w:t>
      </w:r>
    </w:p>
    <w:p w14:paraId="73E27C64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b) Process map</w:t>
      </w:r>
    </w:p>
    <w:p w14:paraId="52CB017D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c) Pareto principle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5104E74F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Multivoting</w:t>
      </w:r>
    </w:p>
    <w:p w14:paraId="442AA5CE" w14:textId="77777777" w:rsidR="00D12FDB" w:rsidRPr="00842C06" w:rsidRDefault="00D12FDB" w:rsidP="00D12F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Tools for idea categorization:</w:t>
      </w:r>
    </w:p>
    <w:p w14:paraId="33279D17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Surveys</w:t>
      </w:r>
    </w:p>
    <w:p w14:paraId="11C23940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b) Focus Groups</w:t>
      </w:r>
    </w:p>
    <w:p w14:paraId="631B0113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NGT</w:t>
      </w:r>
    </w:p>
    <w:p w14:paraId="1E0511EB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d) Multivoting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438D19F2" w14:textId="77777777" w:rsidR="00D12FDB" w:rsidRPr="00842C06" w:rsidRDefault="00D12FDB" w:rsidP="00D12F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Pareto Chart helps in:</w:t>
      </w:r>
    </w:p>
    <w:p w14:paraId="17292DE3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a) Generating ideas</w:t>
      </w:r>
    </w:p>
    <w:p w14:paraId="21D21032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 xml:space="preserve">b) Prioritizing high-impact opportunities </w:t>
      </w:r>
      <w:r w:rsidRPr="00842C0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12C40085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c) Mapping VOC</w:t>
      </w:r>
    </w:p>
    <w:p w14:paraId="0454A432" w14:textId="77777777" w:rsidR="00D12FDB" w:rsidRPr="00842C06" w:rsidRDefault="00D12FDB" w:rsidP="00D12FD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C06">
        <w:rPr>
          <w:rFonts w:ascii="Times New Roman" w:eastAsia="Times New Roman" w:hAnsi="Times New Roman" w:cs="Times New Roman"/>
          <w:kern w:val="0"/>
          <w14:ligatures w14:val="none"/>
        </w:rPr>
        <w:t>d) Assigning roles</w:t>
      </w:r>
    </w:p>
    <w:p w14:paraId="59902FF4" w14:textId="77777777" w:rsidR="00D12FDB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5D414F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71453F65" w14:textId="77777777" w:rsidR="00D12FDB" w:rsidRPr="00B0311F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849C96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089DEBE6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B031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CHAPTER 5 – MEASURE PHASE</w:t>
      </w:r>
    </w:p>
    <w:p w14:paraId="2D6F80BE" w14:textId="77777777" w:rsidR="00D12FDB" w:rsidRPr="00B0311F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(Easy 15 marks chapter if basics are clear)</w:t>
      </w:r>
    </w:p>
    <w:p w14:paraId="29AAB69E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B03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Objective of Measure Phase</w:t>
      </w:r>
    </w:p>
    <w:p w14:paraId="152C8AB7" w14:textId="77777777" w:rsidR="00D12FDB" w:rsidRPr="00B0311F" w:rsidRDefault="00D12FDB" w:rsidP="00D12F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Collect data to understand current process</w:t>
      </w:r>
    </w:p>
    <w:p w14:paraId="68D2549C" w14:textId="77777777" w:rsidR="00D12FDB" w:rsidRPr="00B0311F" w:rsidRDefault="00D12FDB" w:rsidP="00D12F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Validate measurement system</w:t>
      </w:r>
    </w:p>
    <w:p w14:paraId="6804E579" w14:textId="77777777" w:rsidR="00D12FDB" w:rsidRPr="00B0311F" w:rsidRDefault="00D12FDB" w:rsidP="00D12F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Establish </w:t>
      </w: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 process capability</w:t>
      </w:r>
    </w:p>
    <w:p w14:paraId="1EE43604" w14:textId="77777777" w:rsidR="00D12FDB" w:rsidRPr="00B0311F" w:rsidRDefault="00D12FDB" w:rsidP="00D12F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Decide </w:t>
      </w: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success will be measured</w:t>
      </w:r>
    </w:p>
    <w:p w14:paraId="33F8EFE0" w14:textId="77777777" w:rsidR="00D12FDB" w:rsidRPr="00B0311F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line: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31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“Measure before Improve”</w:t>
      </w:r>
    </w:p>
    <w:p w14:paraId="70173598" w14:textId="77777777" w:rsidR="00D12FDB" w:rsidRPr="00B0311F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A473C4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5700486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B03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Inputs (EXAM FAVORITE)</w:t>
      </w:r>
    </w:p>
    <w:p w14:paraId="756A6FB4" w14:textId="77777777" w:rsidR="00D12FDB" w:rsidRPr="00B0311F" w:rsidRDefault="00D12FDB" w:rsidP="00D12F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Project Charter</w:t>
      </w:r>
    </w:p>
    <w:p w14:paraId="0F4C433B" w14:textId="77777777" w:rsidR="00D12FDB" w:rsidRPr="00B0311F" w:rsidRDefault="00D12FDB" w:rsidP="00D12F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Roles &amp; Responsibilities</w:t>
      </w:r>
    </w:p>
    <w:p w14:paraId="7BBBE50E" w14:textId="77777777" w:rsidR="00D12FDB" w:rsidRPr="00B0311F" w:rsidRDefault="00D12FDB" w:rsidP="00D12F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Problem Statement</w:t>
      </w:r>
    </w:p>
    <w:p w14:paraId="724F33E2" w14:textId="77777777" w:rsidR="00D12FDB" w:rsidRPr="00B0311F" w:rsidRDefault="00D12FDB" w:rsidP="00D12F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Stakeholder Requirements</w:t>
      </w:r>
    </w:p>
    <w:p w14:paraId="63865139" w14:textId="77777777" w:rsidR="00D12FDB" w:rsidRPr="00B0311F" w:rsidRDefault="00D12FDB" w:rsidP="00D12F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Established Metrics</w:t>
      </w:r>
    </w:p>
    <w:p w14:paraId="32E6D5BE" w14:textId="77777777" w:rsidR="00D12FDB" w:rsidRPr="00B0311F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AEAD5C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CA2B24A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B03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Tools (REMEMBER THIS LIST)</w:t>
      </w:r>
    </w:p>
    <w:p w14:paraId="689E99AC" w14:textId="77777777" w:rsidR="00D12FDB" w:rsidRPr="00B0311F" w:rsidRDefault="00D12FDB" w:rsidP="00D12F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Data collection tools (Check Sheet)</w:t>
      </w:r>
    </w:p>
    <w:p w14:paraId="277A3EB1" w14:textId="77777777" w:rsidR="00D12FDB" w:rsidRPr="00B0311F" w:rsidRDefault="00D12FDB" w:rsidP="00D12F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Measurement scales</w:t>
      </w:r>
    </w:p>
    <w:p w14:paraId="17C3D2A9" w14:textId="77777777" w:rsidR="00D12FDB" w:rsidRPr="00B0311F" w:rsidRDefault="00D12FDB" w:rsidP="00D12F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Validation techniques</w:t>
      </w:r>
    </w:p>
    <w:p w14:paraId="4E756660" w14:textId="77777777" w:rsidR="00D12FDB" w:rsidRPr="00B0311F" w:rsidRDefault="00D12FDB" w:rsidP="00D12F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Statistical distributions</w:t>
      </w:r>
    </w:p>
    <w:p w14:paraId="08E54792" w14:textId="77777777" w:rsidR="00D12FDB" w:rsidRPr="00B0311F" w:rsidRDefault="00D12FDB" w:rsidP="00D12F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Data mining</w:t>
      </w:r>
    </w:p>
    <w:p w14:paraId="5EF76595" w14:textId="77777777" w:rsidR="00D12FDB" w:rsidRPr="00B0311F" w:rsidRDefault="00D12FDB" w:rsidP="00D12F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Run charts</w:t>
      </w:r>
    </w:p>
    <w:p w14:paraId="5400F226" w14:textId="77777777" w:rsidR="00D12FDB" w:rsidRPr="00B0311F" w:rsidRDefault="00D12FDB" w:rsidP="00D12F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Process maps</w:t>
      </w:r>
    </w:p>
    <w:p w14:paraId="435680A9" w14:textId="77777777" w:rsidR="00D12FDB" w:rsidRPr="00B0311F" w:rsidRDefault="00D12FDB" w:rsidP="00D12F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Process costs</w:t>
      </w:r>
    </w:p>
    <w:p w14:paraId="6892999A" w14:textId="77777777" w:rsidR="00D12FDB" w:rsidRPr="00B0311F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D7DC37B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5B1B8A5A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B03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Types</w:t>
      </w:r>
    </w:p>
    <w:p w14:paraId="4A977DA1" w14:textId="77777777" w:rsidR="00D12FDB" w:rsidRPr="00B0311F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(Variables)</w:t>
      </w:r>
    </w:p>
    <w:p w14:paraId="30BB68A6" w14:textId="77777777" w:rsidR="00D12FDB" w:rsidRPr="00B0311F" w:rsidRDefault="00D12FDB" w:rsidP="00D12F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Measured, decimal possible</w:t>
      </w:r>
    </w:p>
    <w:p w14:paraId="20AA7602" w14:textId="77777777" w:rsidR="00D12FDB" w:rsidRPr="00B0311F" w:rsidRDefault="00D12FDB" w:rsidP="00D12F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Examples: Time, Temperature, Weight</w:t>
      </w:r>
    </w:p>
    <w:p w14:paraId="467DEC10" w14:textId="77777777" w:rsidR="00D12FDB" w:rsidRPr="00B0311F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Discrete (Attributes)</w:t>
      </w:r>
    </w:p>
    <w:p w14:paraId="67D60AA3" w14:textId="77777777" w:rsidR="00D12FDB" w:rsidRPr="00B0311F" w:rsidRDefault="00D12FDB" w:rsidP="00D12F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Count, Yes/No</w:t>
      </w:r>
    </w:p>
    <w:p w14:paraId="1962ED7A" w14:textId="77777777" w:rsidR="00D12FDB" w:rsidRPr="00B0311F" w:rsidRDefault="00D12FDB" w:rsidP="00D12F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Examples: Defects, Number of customers</w:t>
      </w:r>
    </w:p>
    <w:p w14:paraId="033D2822" w14:textId="77777777" w:rsidR="00D12FDB" w:rsidRPr="00B0311F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18D8A6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C39466A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🎯</w:t>
      </w:r>
      <w:r w:rsidRPr="00B03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Measurement Scales (VERY IMPORTANT)</w:t>
      </w:r>
    </w:p>
    <w:p w14:paraId="1C4F34D7" w14:textId="77777777" w:rsidR="00D12FDB" w:rsidRPr="00B0311F" w:rsidRDefault="00D12FDB" w:rsidP="00D12F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Nominal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 → Category only (Gender)</w:t>
      </w:r>
    </w:p>
    <w:p w14:paraId="25AAEEE7" w14:textId="77777777" w:rsidR="00D12FDB" w:rsidRPr="00B0311F" w:rsidRDefault="00D12FDB" w:rsidP="00D12F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Ordinal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 → Ordered, no equal gap (Rating)</w:t>
      </w:r>
    </w:p>
    <w:p w14:paraId="299BE2BF" w14:textId="77777777" w:rsidR="00D12FDB" w:rsidRPr="00B0311F" w:rsidRDefault="00D12FDB" w:rsidP="00D12F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Interval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 → Equal gap, no zero (Temperature)</w:t>
      </w:r>
    </w:p>
    <w:p w14:paraId="5C567028" w14:textId="77777777" w:rsidR="00D12FDB" w:rsidRPr="00B0311F" w:rsidRDefault="00D12FDB" w:rsidP="00D12F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 → Equal gap + true zero (Profit, Age)</w:t>
      </w:r>
    </w:p>
    <w:p w14:paraId="7B19A643" w14:textId="77777777" w:rsidR="00D12FDB" w:rsidRPr="00B0311F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 rule: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 Profit = Ratio scale</w:t>
      </w:r>
    </w:p>
    <w:p w14:paraId="220C6296" w14:textId="77777777" w:rsidR="00D12FDB" w:rsidRPr="00B0311F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17B202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502ECCEA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B03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Validation &amp; Measurement System</w:t>
      </w:r>
    </w:p>
    <w:p w14:paraId="2E77FE3B" w14:textId="77777777" w:rsidR="00D12FDB" w:rsidRPr="00B0311F" w:rsidRDefault="00D12FDB" w:rsidP="00D12F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 → Closeness to true value</w:t>
      </w:r>
    </w:p>
    <w:p w14:paraId="4C60F360" w14:textId="77777777" w:rsidR="00D12FDB" w:rsidRPr="00B0311F" w:rsidRDefault="00D12FDB" w:rsidP="00D12F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 → Closeness of readings</w:t>
      </w:r>
    </w:p>
    <w:p w14:paraId="3E6590D4" w14:textId="77777777" w:rsidR="00D12FDB" w:rsidRPr="00B0311F" w:rsidRDefault="00D12FDB" w:rsidP="00D12F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Linearity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 → Performance over range</w:t>
      </w:r>
    </w:p>
    <w:p w14:paraId="5971DE85" w14:textId="77777777" w:rsidR="00D12FDB" w:rsidRPr="00B0311F" w:rsidRDefault="00D12FDB" w:rsidP="00D12F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Stability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 → Performance over time</w:t>
      </w:r>
    </w:p>
    <w:p w14:paraId="0072756D" w14:textId="77777777" w:rsidR="00D12FDB" w:rsidRPr="00B0311F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Variation = Process + Measurement</w:t>
      </w:r>
    </w:p>
    <w:p w14:paraId="420F99A9" w14:textId="77777777" w:rsidR="00D12FDB" w:rsidRPr="00B0311F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BC828E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6B86B1AC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B03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Gauge R&amp;R</w:t>
      </w:r>
    </w:p>
    <w:p w14:paraId="295B1184" w14:textId="77777777" w:rsidR="00D12FDB" w:rsidRPr="00B0311F" w:rsidRDefault="00D12FDB" w:rsidP="00D12FD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Repeatability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 → Same person, same result</w:t>
      </w:r>
    </w:p>
    <w:p w14:paraId="25BBBC5D" w14:textId="77777777" w:rsidR="00D12FDB" w:rsidRPr="00B0311F" w:rsidRDefault="00D12FDB" w:rsidP="00D12FD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Reproducibility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 → Different people, same result</w:t>
      </w:r>
    </w:p>
    <w:p w14:paraId="2E35F33C" w14:textId="77777777" w:rsidR="00D12FDB" w:rsidRPr="00B0311F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91E2AF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6C10828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B03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Outputs of Measure</w:t>
      </w:r>
    </w:p>
    <w:p w14:paraId="1662CBB0" w14:textId="77777777" w:rsidR="00D12FDB" w:rsidRPr="00B0311F" w:rsidRDefault="00D12FDB" w:rsidP="00D12FD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Well-defined processes</w:t>
      </w:r>
    </w:p>
    <w:p w14:paraId="672CDAA7" w14:textId="77777777" w:rsidR="00D12FDB" w:rsidRPr="00B0311F" w:rsidRDefault="00D12FDB" w:rsidP="00D12FD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Baseline process capability</w:t>
      </w:r>
    </w:p>
    <w:p w14:paraId="3ECD2FF4" w14:textId="77777777" w:rsidR="00D12FDB" w:rsidRPr="00B0311F" w:rsidRDefault="00D12FDB" w:rsidP="00D12FD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Process parameters affecting CTQ</w:t>
      </w:r>
    </w:p>
    <w:p w14:paraId="60B58412" w14:textId="77777777" w:rsidR="00D12FDB" w:rsidRPr="00B0311F" w:rsidRDefault="00D12FDB" w:rsidP="00D12FD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COPQ</w:t>
      </w:r>
    </w:p>
    <w:p w14:paraId="2E989DFA" w14:textId="77777777" w:rsidR="00D12FDB" w:rsidRPr="00B0311F" w:rsidRDefault="00D12FDB" w:rsidP="00D12FD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Measurement systems</w:t>
      </w:r>
    </w:p>
    <w:p w14:paraId="2FF147D4" w14:textId="77777777" w:rsidR="00D12FDB" w:rsidRPr="00B0311F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086224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65D58D8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🟦</w:t>
      </w:r>
      <w:r w:rsidRPr="00B03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CHAPTER 5 – 15 MCQs</w:t>
      </w:r>
    </w:p>
    <w:p w14:paraId="56264596" w14:textId="77777777" w:rsidR="00D12FDB" w:rsidRPr="00B0311F" w:rsidRDefault="00D12FDB" w:rsidP="00D12F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Main objective of Measure phase is: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Find solutions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Collect reliable data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Control process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Train employees</w:t>
      </w:r>
    </w:p>
    <w:p w14:paraId="154873A5" w14:textId="77777777" w:rsidR="00D12FDB" w:rsidRPr="00B0311F" w:rsidRDefault="00D12FDB" w:rsidP="00D12F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Which is NOT an input to Measure phase?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Project Charter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Established metrics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Statistical distributions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Problem statement</w:t>
      </w:r>
    </w:p>
    <w:p w14:paraId="178946DA" w14:textId="77777777" w:rsidR="00D12FDB" w:rsidRPr="00B0311F" w:rsidRDefault="00D12FDB" w:rsidP="00D12F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Baseline process capability is an output of: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Define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Measure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Analyze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Improve</w:t>
      </w:r>
    </w:p>
    <w:p w14:paraId="086FDEBC" w14:textId="77777777" w:rsidR="00D12FDB" w:rsidRPr="00B0311F" w:rsidRDefault="00D12FDB" w:rsidP="00D12F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Temperature is an example of: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Discrete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Continuous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Nominal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Ordinal</w:t>
      </w:r>
    </w:p>
    <w:p w14:paraId="46C074FD" w14:textId="77777777" w:rsidR="00D12FDB" w:rsidRPr="00B0311F" w:rsidRDefault="00D12FDB" w:rsidP="00D12F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Number of defects is: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Continuous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Discrete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Interval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Ratio</w:t>
      </w:r>
    </w:p>
    <w:p w14:paraId="6054EB92" w14:textId="77777777" w:rsidR="00D12FDB" w:rsidRPr="00B0311F" w:rsidRDefault="00D12FDB" w:rsidP="00D12F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Scale with categories only: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Nominal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Ordinal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Interval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Ratio</w:t>
      </w:r>
    </w:p>
    <w:p w14:paraId="34DE1BD4" w14:textId="77777777" w:rsidR="00D12FDB" w:rsidRPr="00B0311F" w:rsidRDefault="00D12FDB" w:rsidP="00D12F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Scale with true zero: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Nominal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Ordinal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Interval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Ratio</w:t>
      </w:r>
    </w:p>
    <w:p w14:paraId="47DE5B0C" w14:textId="77777777" w:rsidR="00D12FDB" w:rsidRPr="00B0311F" w:rsidRDefault="00D12FDB" w:rsidP="00D12F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Tool mainly used for data collection: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Fishbone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Check Sheet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FMEA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Pareto</w:t>
      </w:r>
    </w:p>
    <w:p w14:paraId="3857BCB1" w14:textId="77777777" w:rsidR="00D12FDB" w:rsidRPr="00B0311F" w:rsidRDefault="00D12FDB" w:rsidP="00D12F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Accuracy means: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Readings close to each other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Readings close to true value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Performance over time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Performance over range</w:t>
      </w:r>
    </w:p>
    <w:p w14:paraId="18EEAA45" w14:textId="77777777" w:rsidR="00D12FDB" w:rsidRPr="00B0311F" w:rsidRDefault="00D12FDB" w:rsidP="00D12F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Precision refers to: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True value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Data clustering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Time stability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Linearity</w:t>
      </w:r>
    </w:p>
    <w:p w14:paraId="1706D5FC" w14:textId="77777777" w:rsidR="00D12FDB" w:rsidRPr="00B0311F" w:rsidRDefault="00D12FDB" w:rsidP="00D12F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Performance over time is called: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Accuracy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Precision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Linearity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Stability</w:t>
      </w:r>
    </w:p>
    <w:p w14:paraId="7C4BF1DF" w14:textId="77777777" w:rsidR="00D12FDB" w:rsidRPr="00B0311F" w:rsidRDefault="00D12FDB" w:rsidP="00D12F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Gauge R&amp;R evaluates: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Process capability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Measurement system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Customer needs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COPQ</w:t>
      </w:r>
    </w:p>
    <w:p w14:paraId="088AE33D" w14:textId="77777777" w:rsidR="00D12FDB" w:rsidRPr="00B0311F" w:rsidRDefault="00D12FDB" w:rsidP="00D12F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COPQ means: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Cost of Process Quality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Cost of Poor Quality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Control of Process Quality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Cost of Performance Quality</w:t>
      </w:r>
    </w:p>
    <w:p w14:paraId="533C4BF0" w14:textId="77777777" w:rsidR="00D12FDB" w:rsidRPr="00B0311F" w:rsidRDefault="00D12FDB" w:rsidP="00D12F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Run charts are used to: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Find causes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Show data over time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Calculate RPN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Measure profit</w:t>
      </w:r>
    </w:p>
    <w:p w14:paraId="4B3A198B" w14:textId="77777777" w:rsidR="00D12FDB" w:rsidRPr="00B0311F" w:rsidRDefault="00D12FDB" w:rsidP="00D12F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Measure phase focuses on: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Root causes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Data &amp; baseline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Solutions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Control</w:t>
      </w:r>
    </w:p>
    <w:p w14:paraId="0EF2BDCB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031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Answer Key – Chapter 5</w:t>
      </w:r>
    </w:p>
    <w:p w14:paraId="1167D57D" w14:textId="77777777" w:rsidR="00D12FDB" w:rsidRPr="00B0311F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1-B, 2-C, 3-B, 4-B, 5-B, 6-A, 7-D, 8-B, 9-B, 10-B,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11-D, 12-B, 13-B, 14-B, 15-B</w:t>
      </w:r>
    </w:p>
    <w:p w14:paraId="5775CD7D" w14:textId="77777777" w:rsidR="00D12FDB" w:rsidRPr="00B0311F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E84F5E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5D590D46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B031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CHAPTER 6 – ANALYZE PHASE</w:t>
      </w:r>
    </w:p>
    <w:p w14:paraId="3C5F209B" w14:textId="77777777" w:rsidR="00D12FDB" w:rsidRPr="00B0311F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(Logic-based, very scoring chapter)</w:t>
      </w:r>
    </w:p>
    <w:p w14:paraId="28729C8C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B03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Objective of Analyze Phase</w:t>
      </w:r>
    </w:p>
    <w:p w14:paraId="4FEC7037" w14:textId="77777777" w:rsidR="00D12FDB" w:rsidRPr="00B0311F" w:rsidRDefault="00D12FDB" w:rsidP="00D12FD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Analyze current system</w:t>
      </w:r>
    </w:p>
    <w:p w14:paraId="3C99C127" w14:textId="77777777" w:rsidR="00D12FDB" w:rsidRPr="00B0311F" w:rsidRDefault="00D12FDB" w:rsidP="00D12FD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Identify </w:t>
      </w: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causes (Vital X)</w:t>
      </w:r>
    </w:p>
    <w:p w14:paraId="7193C078" w14:textId="77777777" w:rsidR="00D12FDB" w:rsidRPr="00B0311F" w:rsidRDefault="00D12FDB" w:rsidP="00D12FD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Study failures &amp; risks</w:t>
      </w:r>
    </w:p>
    <w:p w14:paraId="4C4BAA7D" w14:textId="77777777" w:rsidR="00D12FDB" w:rsidRPr="00B0311F" w:rsidRDefault="00D12FDB" w:rsidP="00D12FD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Evaluate process capability improvement</w:t>
      </w:r>
    </w:p>
    <w:p w14:paraId="0DD850A9" w14:textId="77777777" w:rsidR="00D12FDB" w:rsidRPr="00B0311F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line: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31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“Find cause before fix”</w:t>
      </w:r>
    </w:p>
    <w:p w14:paraId="3E9B0F4E" w14:textId="77777777" w:rsidR="00D12FDB" w:rsidRPr="00B0311F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EE5BD6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DA6E7BE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B03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Inputs</w:t>
      </w:r>
    </w:p>
    <w:p w14:paraId="67155E01" w14:textId="77777777" w:rsidR="00D12FDB" w:rsidRPr="00B0311F" w:rsidRDefault="00D12FDB" w:rsidP="00D12FD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Well-defined processes</w:t>
      </w:r>
    </w:p>
    <w:p w14:paraId="39C4417A" w14:textId="77777777" w:rsidR="00D12FDB" w:rsidRPr="00B0311F" w:rsidRDefault="00D12FDB" w:rsidP="00D12FD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Baseline process capability</w:t>
      </w:r>
    </w:p>
    <w:p w14:paraId="3910BB7D" w14:textId="77777777" w:rsidR="00D12FDB" w:rsidRPr="00B0311F" w:rsidRDefault="00D12FDB" w:rsidP="00D12FD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CTQ parameters</w:t>
      </w:r>
    </w:p>
    <w:p w14:paraId="51F57FE7" w14:textId="77777777" w:rsidR="00D12FDB" w:rsidRPr="00B0311F" w:rsidRDefault="00D12FDB" w:rsidP="00D12FD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COPQ</w:t>
      </w:r>
    </w:p>
    <w:p w14:paraId="5238A46C" w14:textId="77777777" w:rsidR="00D12FDB" w:rsidRPr="00B0311F" w:rsidRDefault="00D12FDB" w:rsidP="00D12FD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Measurement systems</w:t>
      </w:r>
    </w:p>
    <w:p w14:paraId="6208A577" w14:textId="77777777" w:rsidR="00D12FDB" w:rsidRPr="00B0311F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C35110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0C0A518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B03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Tools</w:t>
      </w:r>
    </w:p>
    <w:p w14:paraId="798A3B8B" w14:textId="77777777" w:rsidR="00D12FDB" w:rsidRPr="00B0311F" w:rsidRDefault="00D12FDB" w:rsidP="00D12FD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Ishikawa (Fishbone) diagram</w:t>
      </w:r>
    </w:p>
    <w:p w14:paraId="471B3BAF" w14:textId="77777777" w:rsidR="00D12FDB" w:rsidRPr="00B0311F" w:rsidRDefault="00D12FDB" w:rsidP="00D12FD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FMEA</w:t>
      </w:r>
    </w:p>
    <w:p w14:paraId="7ACD7513" w14:textId="77777777" w:rsidR="00D12FDB" w:rsidRPr="00B0311F" w:rsidRDefault="00D12FDB" w:rsidP="00D12FD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Hypothesis testing</w:t>
      </w:r>
    </w:p>
    <w:p w14:paraId="37114533" w14:textId="77777777" w:rsidR="00D12FDB" w:rsidRPr="00B0311F" w:rsidRDefault="00D12FDB" w:rsidP="00D12FD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Process capability study</w:t>
      </w:r>
    </w:p>
    <w:p w14:paraId="2C989390" w14:textId="77777777" w:rsidR="00D12FDB" w:rsidRPr="00B0311F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3671B5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461D393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B03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Ishikawa Diagram</w:t>
      </w:r>
    </w:p>
    <w:p w14:paraId="67FEAD8E" w14:textId="77777777" w:rsidR="00D12FDB" w:rsidRPr="00B0311F" w:rsidRDefault="00D12FDB" w:rsidP="00D12FD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Cause-and-effect diagram</w:t>
      </w:r>
    </w:p>
    <w:p w14:paraId="305503DE" w14:textId="77777777" w:rsidR="00D12FDB" w:rsidRPr="00B0311F" w:rsidRDefault="00D12FDB" w:rsidP="00D12FD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Developed by </w:t>
      </w: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Kaoru Ishikawa</w:t>
      </w:r>
    </w:p>
    <w:p w14:paraId="488228F9" w14:textId="77777777" w:rsidR="00D12FDB" w:rsidRPr="00B0311F" w:rsidRDefault="00D12FDB" w:rsidP="00D12FD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Used to identify </w:t>
      </w: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Vital Xs</w:t>
      </w:r>
    </w:p>
    <w:p w14:paraId="446AC3AE" w14:textId="77777777" w:rsidR="00D12FDB" w:rsidRPr="00B0311F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E95BD2B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EE1C147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B03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FMEA (VERY IMPORTANT)</w:t>
      </w:r>
    </w:p>
    <w:p w14:paraId="45C09D2E" w14:textId="77777777" w:rsidR="00D12FDB" w:rsidRPr="00B0311F" w:rsidRDefault="00D12FDB" w:rsidP="00D12FD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Identify failures</w:t>
      </w:r>
    </w:p>
    <w:p w14:paraId="095AC621" w14:textId="77777777" w:rsidR="00D12FDB" w:rsidRPr="00B0311F" w:rsidRDefault="00D12FDB" w:rsidP="00D12FD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Reduce risk</w:t>
      </w:r>
    </w:p>
    <w:p w14:paraId="7A6FA059" w14:textId="77777777" w:rsidR="00D12FDB" w:rsidRPr="00B0311F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terms:</w:t>
      </w:r>
    </w:p>
    <w:p w14:paraId="276777A9" w14:textId="77777777" w:rsidR="00D12FDB" w:rsidRPr="00B0311F" w:rsidRDefault="00D12FDB" w:rsidP="00D12FD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Failure Mode → What went wrong</w:t>
      </w:r>
    </w:p>
    <w:p w14:paraId="47665580" w14:textId="77777777" w:rsidR="00D12FDB" w:rsidRPr="00B0311F" w:rsidRDefault="00D12FDB" w:rsidP="00D12FD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Failure Effect → Impact on customer</w:t>
      </w:r>
    </w:p>
    <w:p w14:paraId="3BEAF7CD" w14:textId="77777777" w:rsidR="00D12FDB" w:rsidRPr="00B0311F" w:rsidRDefault="00D12FDB" w:rsidP="00D12FD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Failure Cause → Root cause</w:t>
      </w:r>
    </w:p>
    <w:p w14:paraId="40314751" w14:textId="77777777" w:rsidR="00D12FDB" w:rsidRPr="00B0311F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Ratings:</w:t>
      </w:r>
    </w:p>
    <w:p w14:paraId="3D89D215" w14:textId="77777777" w:rsidR="00D12FDB" w:rsidRPr="00B0311F" w:rsidRDefault="00D12FDB" w:rsidP="00D12FD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Severity → Seriousness</w:t>
      </w:r>
    </w:p>
    <w:p w14:paraId="6B4D396E" w14:textId="77777777" w:rsidR="00D12FDB" w:rsidRPr="00B0311F" w:rsidRDefault="00D12FDB" w:rsidP="00D12FD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Occurrence → Probability</w:t>
      </w:r>
    </w:p>
    <w:p w14:paraId="0CA12DF2" w14:textId="77777777" w:rsidR="00D12FDB" w:rsidRPr="00B0311F" w:rsidRDefault="00D12FDB" w:rsidP="00D12FD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Detection → Ability to detect</w:t>
      </w:r>
    </w:p>
    <w:p w14:paraId="1E6C4F7E" w14:textId="77777777" w:rsidR="00D12FDB" w:rsidRPr="00B0311F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RPN = S × O × D</w:t>
      </w:r>
    </w:p>
    <w:p w14:paraId="3C325F8D" w14:textId="77777777" w:rsidR="00D12FDB" w:rsidRPr="00B0311F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73A447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38888B3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B03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Hypothesis Testing</w:t>
      </w:r>
    </w:p>
    <w:p w14:paraId="57F12B1E" w14:textId="77777777" w:rsidR="00D12FDB" w:rsidRPr="00B0311F" w:rsidRDefault="00D12FDB" w:rsidP="00D12FD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Used when decision is based on </w:t>
      </w: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data</w:t>
      </w:r>
    </w:p>
    <w:p w14:paraId="5A1013E9" w14:textId="77777777" w:rsidR="00D12FDB" w:rsidRPr="00B0311F" w:rsidRDefault="00D12FDB" w:rsidP="00D12FD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H₀ (Null)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 → No difference</w:t>
      </w:r>
    </w:p>
    <w:p w14:paraId="35D8AEB5" w14:textId="77777777" w:rsidR="00D12FDB" w:rsidRPr="00B0311F" w:rsidRDefault="00D12FDB" w:rsidP="00D12FD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I error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 → Reject true H₀</w:t>
      </w:r>
    </w:p>
    <w:p w14:paraId="54B32028" w14:textId="77777777" w:rsidR="00D12FDB" w:rsidRPr="00B0311F" w:rsidRDefault="00D12FDB" w:rsidP="00D12FD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II error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t xml:space="preserve"> → Accept false H₀</w:t>
      </w:r>
    </w:p>
    <w:p w14:paraId="76E58687" w14:textId="77777777" w:rsidR="00D12FDB" w:rsidRPr="00B0311F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BD070D0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E66EDBD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B03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Outputs</w:t>
      </w:r>
    </w:p>
    <w:p w14:paraId="2DBB5FE0" w14:textId="77777777" w:rsidR="00D12FDB" w:rsidRPr="00B0311F" w:rsidRDefault="00D12FDB" w:rsidP="00D12FD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Important causes of defects</w:t>
      </w:r>
    </w:p>
    <w:p w14:paraId="0859E3A7" w14:textId="77777777" w:rsidR="00D12FDB" w:rsidRPr="00B0311F" w:rsidRDefault="00D12FDB" w:rsidP="00D12FD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Special &amp; common causes of variation</w:t>
      </w:r>
    </w:p>
    <w:p w14:paraId="7B7F37E2" w14:textId="77777777" w:rsidR="00D12FDB" w:rsidRPr="00B0311F" w:rsidRDefault="00D12FDB" w:rsidP="00D12FD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DPMO &amp; Sigma level</w:t>
      </w:r>
    </w:p>
    <w:p w14:paraId="5A8FDE79" w14:textId="77777777" w:rsidR="00D12FDB" w:rsidRPr="00B0311F" w:rsidRDefault="002622A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3B574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C56AE15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🟦</w:t>
      </w:r>
      <w:r w:rsidRPr="00B03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CHAPTER 6 – 15 MCQs</w:t>
      </w:r>
    </w:p>
    <w:p w14:paraId="04614B93" w14:textId="77777777" w:rsidR="00D12FDB" w:rsidRPr="00B0311F" w:rsidRDefault="00D12FDB" w:rsidP="00D12F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Main objective of Analyze phase is to: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Collect data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Identify root causes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Implement solutions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Control process</w:t>
      </w:r>
    </w:p>
    <w:p w14:paraId="239D081E" w14:textId="77777777" w:rsidR="00D12FDB" w:rsidRPr="00B0311F" w:rsidRDefault="00D12FDB" w:rsidP="00D12F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Input to Analyze phase is: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Project Charter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COPQ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Control plan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Run chart</w:t>
      </w:r>
    </w:p>
    <w:p w14:paraId="5A4D25D6" w14:textId="77777777" w:rsidR="00D12FDB" w:rsidRPr="00B0311F" w:rsidRDefault="00D12FDB" w:rsidP="00D12F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Ishikawa diagram is also called: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Pareto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Fishbone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Histogram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Control chart</w:t>
      </w:r>
    </w:p>
    <w:p w14:paraId="5CB172C2" w14:textId="77777777" w:rsidR="00D12FDB" w:rsidRPr="00B0311F" w:rsidRDefault="00D12FDB" w:rsidP="00D12F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Ishikawa was developed by: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Deming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Juran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Crosby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Ishikawa</w:t>
      </w:r>
    </w:p>
    <w:p w14:paraId="1E8C6B86" w14:textId="77777777" w:rsidR="00D12FDB" w:rsidRPr="00B0311F" w:rsidRDefault="00D12FDB" w:rsidP="00D12F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FMEA is used to: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Collect data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Identify failures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Control process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Improve training</w:t>
      </w:r>
    </w:p>
    <w:p w14:paraId="0C05AE80" w14:textId="77777777" w:rsidR="00D12FDB" w:rsidRPr="00B0311F" w:rsidRDefault="00D12FDB" w:rsidP="00D12F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Failure mode means: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Impact on customer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Root cause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Description of failure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Detection method</w:t>
      </w:r>
    </w:p>
    <w:p w14:paraId="51042E87" w14:textId="77777777" w:rsidR="00D12FDB" w:rsidRPr="00B0311F" w:rsidRDefault="00D12FDB" w:rsidP="00D12F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Failure effect refers to: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Mode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Cause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Impact on customer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Control</w:t>
      </w:r>
    </w:p>
    <w:p w14:paraId="2879DC91" w14:textId="77777777" w:rsidR="00D12FDB" w:rsidRPr="00B0311F" w:rsidRDefault="00D12FDB" w:rsidP="00D12F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Root cause in FMEA is called: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Failure mode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Failure effect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Failure cause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Detection</w:t>
      </w:r>
    </w:p>
    <w:p w14:paraId="660F7340" w14:textId="77777777" w:rsidR="00D12FDB" w:rsidRPr="00B0311F" w:rsidRDefault="00D12FDB" w:rsidP="00D12F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Severity rating measures: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Probability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Detectability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Seriousness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Frequency</w:t>
      </w:r>
    </w:p>
    <w:p w14:paraId="79C55083" w14:textId="77777777" w:rsidR="00D12FDB" w:rsidRPr="00B0311F" w:rsidRDefault="00D12FDB" w:rsidP="00D12F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Occurrence rating measures: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Seriousness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Probability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Detection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Impact</w:t>
      </w:r>
    </w:p>
    <w:p w14:paraId="21AEB1DF" w14:textId="77777777" w:rsidR="00D12FDB" w:rsidRPr="00B0311F" w:rsidRDefault="00D12FDB" w:rsidP="00D12F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Detection rating measures: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Failure chance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Detection ability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Severity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Root cause</w:t>
      </w:r>
    </w:p>
    <w:p w14:paraId="45EA6A4A" w14:textId="77777777" w:rsidR="00D12FDB" w:rsidRPr="00B0311F" w:rsidRDefault="00D12FDB" w:rsidP="00D12F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RPN is calculated as: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S + O + D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S × O × D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S − O − D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S ÷ O ÷ D</w:t>
      </w:r>
    </w:p>
    <w:p w14:paraId="4CFC6E27" w14:textId="77777777" w:rsidR="00D12FDB" w:rsidRPr="00B0311F" w:rsidRDefault="00D12FDB" w:rsidP="00D12F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Corrective action is needed when: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Detection is low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Severity or RPN is high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Occurrence is zero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Controls exist</w:t>
      </w:r>
    </w:p>
    <w:p w14:paraId="0B1A9CC5" w14:textId="77777777" w:rsidR="00D12FDB" w:rsidRPr="00B0311F" w:rsidRDefault="00D12FDB" w:rsidP="00D12F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Hypothesis testing is used for: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Population data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Sample data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Historical data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Opinion data</w:t>
      </w:r>
    </w:p>
    <w:p w14:paraId="16FCF9CD" w14:textId="77777777" w:rsidR="00D12FDB" w:rsidRPr="00B0311F" w:rsidRDefault="00D12FDB" w:rsidP="00D12F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Analyze phase output includes: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A. Control plan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B. Root causes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C. Project charter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D. Training plan</w:t>
      </w:r>
    </w:p>
    <w:p w14:paraId="0207E4D9" w14:textId="77777777" w:rsidR="00D12FDB" w:rsidRPr="00B0311F" w:rsidRDefault="00D12FDB" w:rsidP="00D12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11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031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Answer Key – Chapter 6</w:t>
      </w:r>
    </w:p>
    <w:p w14:paraId="03E3153A" w14:textId="77777777" w:rsidR="00D12FDB" w:rsidRPr="00B0311F" w:rsidRDefault="00D12FDB" w:rsidP="00D1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1F">
        <w:rPr>
          <w:rFonts w:ascii="Times New Roman" w:eastAsia="Times New Roman" w:hAnsi="Times New Roman" w:cs="Times New Roman"/>
          <w:kern w:val="0"/>
          <w14:ligatures w14:val="none"/>
        </w:rPr>
        <w:t>1-B, 2-B, 3-B, 4-D, 5-B, 6-C, 7-C, 8-C, 9-C, 10-B,</w:t>
      </w:r>
      <w:r w:rsidRPr="00B0311F">
        <w:rPr>
          <w:rFonts w:ascii="Times New Roman" w:eastAsia="Times New Roman" w:hAnsi="Times New Roman" w:cs="Times New Roman"/>
          <w:kern w:val="0"/>
          <w14:ligatures w14:val="none"/>
        </w:rPr>
        <w:br/>
        <w:t>11-B, 12-B, 13-B, 14-B, 15-B</w:t>
      </w:r>
    </w:p>
    <w:p w14:paraId="127BF2EB" w14:textId="1E45756B" w:rsidR="00D12FDB" w:rsidRPr="00D12FDB" w:rsidRDefault="00D12FDB" w:rsidP="00D12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E6E495" w14:textId="77777777" w:rsidR="00D12FDB" w:rsidRDefault="00D12FD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9AEBE8" w14:textId="77777777" w:rsidR="00D12FDB" w:rsidRDefault="00D12FD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05A778" w14:textId="53DBF6E1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007BE5">
          <v:rect id="Horizontal Line 1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F68289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7 – Improve Phase (Lean Six Sigma Green Belt)</w:t>
      </w:r>
    </w:p>
    <w:p w14:paraId="44FA7060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56B5EBF7" w14:textId="77777777" w:rsidR="00111061" w:rsidRPr="00111061" w:rsidRDefault="00111061" w:rsidP="001110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Maximize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ROI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by selecting the best solution.</w:t>
      </w:r>
    </w:p>
    <w:p w14:paraId="1C2A3B73" w14:textId="77777777" w:rsidR="00111061" w:rsidRPr="00111061" w:rsidRDefault="00111061" w:rsidP="001110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Identify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cause-effect relationships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using DOE &amp; Solution Design Matrix.</w:t>
      </w:r>
    </w:p>
    <w:p w14:paraId="1B3760A7" w14:textId="77777777" w:rsidR="00111061" w:rsidRPr="00111061" w:rsidRDefault="00111061" w:rsidP="001110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Plan activities, create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breakdown structures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, and implement project.</w:t>
      </w:r>
    </w:p>
    <w:p w14:paraId="3683B126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B996026">
          <v:rect id="Horizontal Line 2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2FC768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</w:t>
      </w:r>
    </w:p>
    <w:p w14:paraId="4501E15C" w14:textId="77777777" w:rsidR="00111061" w:rsidRPr="00111061" w:rsidRDefault="00111061" w:rsidP="001110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Outputs from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 phase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(Chapter 6)</w:t>
      </w:r>
    </w:p>
    <w:p w14:paraId="742F5492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9D6BAE">
          <v:rect id="Horizontal Line 3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CC502F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</w:t>
      </w:r>
    </w:p>
    <w:p w14:paraId="772D1188" w14:textId="77777777" w:rsidR="00111061" w:rsidRPr="00111061" w:rsidRDefault="00111061" w:rsidP="001110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ROI (Return on Investment)</w:t>
      </w:r>
    </w:p>
    <w:p w14:paraId="17069548" w14:textId="77777777" w:rsidR="00111061" w:rsidRPr="00111061" w:rsidRDefault="00111061" w:rsidP="001110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ROI = Benefits ÷ Cost</w:t>
      </w:r>
    </w:p>
    <w:p w14:paraId="72999CD5" w14:textId="77777777" w:rsidR="00111061" w:rsidRPr="00111061" w:rsidRDefault="00111061" w:rsidP="001110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Benefits: ↑Revenue, ↓Cost, Cost avoidance, ↑Productivity, ↑Customer satisfaction</w:t>
      </w:r>
    </w:p>
    <w:p w14:paraId="0A2281A1" w14:textId="77777777" w:rsidR="00111061" w:rsidRPr="00111061" w:rsidRDefault="00111061" w:rsidP="001110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Costs: Human resources, Infrastructure, Materials</w:t>
      </w:r>
    </w:p>
    <w:p w14:paraId="68D3C6B1" w14:textId="77777777" w:rsidR="00111061" w:rsidRPr="00111061" w:rsidRDefault="00111061" w:rsidP="001110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 Design Matrix</w:t>
      </w:r>
    </w:p>
    <w:p w14:paraId="1F7A5FE6" w14:textId="77777777" w:rsidR="00111061" w:rsidRPr="00111061" w:rsidRDefault="00111061" w:rsidP="001110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Compare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solutions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vs existing system</w:t>
      </w:r>
    </w:p>
    <w:p w14:paraId="34BDCE1A" w14:textId="77777777" w:rsidR="00111061" w:rsidRPr="00111061" w:rsidRDefault="00111061" w:rsidP="001110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70988339" w14:textId="77777777" w:rsidR="00111061" w:rsidRPr="00111061" w:rsidRDefault="00111061" w:rsidP="0011106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Determine key criteria (from Charter, QFD, Kano, Ishikawa)</w:t>
      </w:r>
    </w:p>
    <w:p w14:paraId="25EF225C" w14:textId="77777777" w:rsidR="00111061" w:rsidRPr="00111061" w:rsidRDefault="00111061" w:rsidP="0011106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Form knowledgeable team</w:t>
      </w:r>
    </w:p>
    <w:p w14:paraId="6205F89D" w14:textId="77777777" w:rsidR="00111061" w:rsidRPr="00111061" w:rsidRDefault="00111061" w:rsidP="0011106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Rate existing solution = 0, new solution = -1, 0, +1</w:t>
      </w:r>
    </w:p>
    <w:p w14:paraId="1A1F8D08" w14:textId="77777777" w:rsidR="00111061" w:rsidRPr="00111061" w:rsidRDefault="00111061" w:rsidP="0011106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Rate importance 1–5</w:t>
      </w:r>
    </w:p>
    <w:p w14:paraId="47723842" w14:textId="77777777" w:rsidR="00111061" w:rsidRPr="00111061" w:rsidRDefault="00111061" w:rsidP="0011106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Calculate weighted sum: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Weighted positives − Weighted negatives</w:t>
      </w:r>
    </w:p>
    <w:p w14:paraId="03E51957" w14:textId="77777777" w:rsidR="00111061" w:rsidRPr="00111061" w:rsidRDefault="00111061" w:rsidP="001110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Pick solution with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 score</w:t>
      </w:r>
    </w:p>
    <w:p w14:paraId="0709DE86" w14:textId="77777777" w:rsidR="00111061" w:rsidRPr="00111061" w:rsidRDefault="00111061" w:rsidP="001110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of Experiments (DOE)</w:t>
      </w:r>
    </w:p>
    <w:p w14:paraId="20AA6BD6" w14:textId="77777777" w:rsidR="00111061" w:rsidRPr="00111061" w:rsidRDefault="00111061" w:rsidP="001110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Systematic study of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factors (X)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(Y)</w:t>
      </w:r>
    </w:p>
    <w:p w14:paraId="44F7AA36" w14:textId="77777777" w:rsidR="00111061" w:rsidRPr="00111061" w:rsidRDefault="00111061" w:rsidP="001110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Factor: Influences process</w:t>
      </w:r>
    </w:p>
    <w:p w14:paraId="6C49BFAB" w14:textId="77777777" w:rsidR="00111061" w:rsidRPr="00111061" w:rsidRDefault="00111061" w:rsidP="001110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Level: Value/category of factor</w:t>
      </w:r>
    </w:p>
    <w:p w14:paraId="644AEC18" w14:textId="77777777" w:rsidR="00111061" w:rsidRPr="00111061" w:rsidRDefault="00111061" w:rsidP="001110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Response Variable: Parameter to measure improvement</w:t>
      </w:r>
    </w:p>
    <w:p w14:paraId="295040FE" w14:textId="77777777" w:rsidR="00111061" w:rsidRPr="00111061" w:rsidRDefault="00111061" w:rsidP="001110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Types:</w:t>
      </w:r>
    </w:p>
    <w:p w14:paraId="06DA15D0" w14:textId="77777777" w:rsidR="00111061" w:rsidRPr="00111061" w:rsidRDefault="00111061" w:rsidP="0011106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One-factor-at-a-time (OAT)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– simplest</w:t>
      </w:r>
    </w:p>
    <w:p w14:paraId="77836F40" w14:textId="77777777" w:rsidR="00111061" w:rsidRPr="00111061" w:rsidRDefault="00111061" w:rsidP="0011106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Factorial design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– 2-factorial, fractional factorial, full factorial</w:t>
      </w:r>
    </w:p>
    <w:p w14:paraId="084FEE47" w14:textId="77777777" w:rsidR="00111061" w:rsidRPr="00111061" w:rsidRDefault="00111061" w:rsidP="001110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Benefit: ↓Cycle time, ↓Defects, ↑ROI &amp; Customer satisfaction</w:t>
      </w:r>
    </w:p>
    <w:p w14:paraId="7D74CF37" w14:textId="77777777" w:rsidR="00111061" w:rsidRPr="00111061" w:rsidRDefault="00111061" w:rsidP="001110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Taguchi Robustness Concepts</w:t>
      </w:r>
    </w:p>
    <w:p w14:paraId="053E5E61" w14:textId="77777777" w:rsidR="00111061" w:rsidRPr="00111061" w:rsidRDefault="00111061" w:rsidP="001110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Controllable variables → optimized to reduce variation</w:t>
      </w:r>
    </w:p>
    <w:p w14:paraId="44B76A35" w14:textId="77777777" w:rsidR="00111061" w:rsidRPr="00111061" w:rsidRDefault="00111061" w:rsidP="001110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Uncontrollable variables → reduce impact of noise</w:t>
      </w:r>
    </w:p>
    <w:p w14:paraId="4B724B38" w14:textId="77777777" w:rsidR="00111061" w:rsidRPr="00111061" w:rsidRDefault="00111061" w:rsidP="001110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Surface Methodology (RSM)</w:t>
      </w:r>
    </w:p>
    <w:p w14:paraId="7ABC869F" w14:textId="77777777" w:rsidR="00111061" w:rsidRPr="00111061" w:rsidRDefault="00111061" w:rsidP="001110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Use DOE results to study response</w:t>
      </w:r>
    </w:p>
    <w:p w14:paraId="2D857574" w14:textId="77777777" w:rsidR="00111061" w:rsidRPr="00111061" w:rsidRDefault="00111061" w:rsidP="001110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Steps: Screening → Steepest ascent → Optimize response</w:t>
      </w:r>
    </w:p>
    <w:p w14:paraId="73F7A7FF" w14:textId="77777777" w:rsidR="00111061" w:rsidRPr="00111061" w:rsidRDefault="00111061" w:rsidP="001110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Planning &amp; Management Tools</w:t>
      </w:r>
    </w:p>
    <w:p w14:paraId="7EF4DF10" w14:textId="77777777" w:rsidR="00111061" w:rsidRPr="00111061" w:rsidRDefault="00111061" w:rsidP="001110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Gantt charts, WBS, prototypes</w:t>
      </w:r>
    </w:p>
    <w:p w14:paraId="131E6B91" w14:textId="77777777" w:rsidR="00111061" w:rsidRPr="00111061" w:rsidRDefault="00111061" w:rsidP="001110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Prototypes</w:t>
      </w:r>
    </w:p>
    <w:p w14:paraId="11114BCE" w14:textId="77777777" w:rsidR="00111061" w:rsidRPr="00111061" w:rsidRDefault="00111061" w:rsidP="001110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Small-scale model to test &amp; reduce risk before full-scale implementation</w:t>
      </w:r>
    </w:p>
    <w:p w14:paraId="5F95E52B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7E36CE27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4857977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Outputs</w:t>
      </w:r>
    </w:p>
    <w:p w14:paraId="5F9191B6" w14:textId="77777777" w:rsidR="00111061" w:rsidRPr="00111061" w:rsidRDefault="00111061" w:rsidP="001110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Cost/Benefit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analysis for alternatives</w:t>
      </w:r>
    </w:p>
    <w:p w14:paraId="6E8FD7E5" w14:textId="77777777" w:rsidR="00111061" w:rsidRPr="00111061" w:rsidRDefault="00111061" w:rsidP="001110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Selected solution</w:t>
      </w:r>
    </w:p>
    <w:p w14:paraId="1F5A51CC" w14:textId="77777777" w:rsidR="00111061" w:rsidRPr="00111061" w:rsidRDefault="00111061" w:rsidP="001110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plan</w:t>
      </w:r>
    </w:p>
    <w:p w14:paraId="6700BE46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2AAE3026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29061FE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Mnemonic for Tools</w:t>
      </w:r>
    </w:p>
    <w:p w14:paraId="180C0998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“Really Smart Dogs Take Really Proper Positions”</w:t>
      </w:r>
    </w:p>
    <w:p w14:paraId="20D8C82A" w14:textId="77777777" w:rsidR="00111061" w:rsidRPr="00111061" w:rsidRDefault="00111061" w:rsidP="00111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 – ROI</w:t>
      </w:r>
    </w:p>
    <w:p w14:paraId="3783B2B9" w14:textId="77777777" w:rsidR="00111061" w:rsidRPr="00111061" w:rsidRDefault="00111061" w:rsidP="00111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 – Solution Design Matrix</w:t>
      </w:r>
    </w:p>
    <w:p w14:paraId="526C3747" w14:textId="77777777" w:rsidR="00111061" w:rsidRPr="00111061" w:rsidRDefault="00111061" w:rsidP="00111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 – DOE</w:t>
      </w:r>
    </w:p>
    <w:p w14:paraId="1C9170FE" w14:textId="77777777" w:rsidR="00111061" w:rsidRPr="00111061" w:rsidRDefault="00111061" w:rsidP="00111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T – Taguchi</w:t>
      </w:r>
    </w:p>
    <w:p w14:paraId="12A87DB8" w14:textId="77777777" w:rsidR="00111061" w:rsidRPr="00111061" w:rsidRDefault="00111061" w:rsidP="00111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R – RSM</w:t>
      </w:r>
    </w:p>
    <w:p w14:paraId="64EBAD38" w14:textId="77777777" w:rsidR="00111061" w:rsidRPr="00111061" w:rsidRDefault="00111061" w:rsidP="00111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P – Project Planning</w:t>
      </w:r>
    </w:p>
    <w:p w14:paraId="40613215" w14:textId="77777777" w:rsidR="00111061" w:rsidRPr="00111061" w:rsidRDefault="00111061" w:rsidP="00111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P – Prototype</w:t>
      </w:r>
    </w:p>
    <w:p w14:paraId="6BCB2951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0F1B3949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BFCF286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MCQs – Chapter 7 (Improve)</w:t>
      </w:r>
    </w:p>
    <w:p w14:paraId="61F0E04F" w14:textId="77777777" w:rsidR="00111061" w:rsidRPr="00111061" w:rsidRDefault="00111061" w:rsidP="00111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Which is NOT a tool of Improve phase?</w:t>
      </w:r>
    </w:p>
    <w:p w14:paraId="70DA2A9C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ROI</w:t>
      </w:r>
    </w:p>
    <w:p w14:paraId="7CA1A2CC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Solution Design Matrix</w:t>
      </w:r>
    </w:p>
    <w:p w14:paraId="5FEF5D2D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RSM</w:t>
      </w:r>
    </w:p>
    <w:p w14:paraId="7CD664EE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D. Implementation Plan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47EAF9A5" w14:textId="77777777" w:rsidR="00111061" w:rsidRPr="00111061" w:rsidRDefault="00111061" w:rsidP="00111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Output of Improve phase?</w:t>
      </w:r>
    </w:p>
    <w:p w14:paraId="1C77FA19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ROI</w:t>
      </w:r>
    </w:p>
    <w:p w14:paraId="41C24BAD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Taguchi concepts</w:t>
      </w:r>
    </w:p>
    <w:p w14:paraId="55DE0756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RSM</w:t>
      </w:r>
    </w:p>
    <w:p w14:paraId="41CC3FC4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D. Cost/Benefit for solutions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53B70DA8" w14:textId="77777777" w:rsidR="00111061" w:rsidRPr="00111061" w:rsidRDefault="00111061" w:rsidP="00111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ROI = ?</w:t>
      </w:r>
    </w:p>
    <w:p w14:paraId="3093BC80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Assets ÷ Income</w:t>
      </w:r>
    </w:p>
    <w:p w14:paraId="2EB34581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Net Profit ÷ Cost</w:t>
      </w:r>
    </w:p>
    <w:p w14:paraId="2E7E38E3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Gross Profit ÷ Investment</w:t>
      </w:r>
    </w:p>
    <w:p w14:paraId="3B5919D5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D. Profit ÷ Investment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6440D126" w14:textId="77777777" w:rsidR="00111061" w:rsidRPr="00111061" w:rsidRDefault="00111061" w:rsidP="00111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In Six Sigma ROI, Investment = ?</w:t>
      </w:r>
    </w:p>
    <w:p w14:paraId="25A497AA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Materials only</w:t>
      </w:r>
    </w:p>
    <w:p w14:paraId="365B2E13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B. All project costs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63035628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HR costs only</w:t>
      </w:r>
    </w:p>
    <w:p w14:paraId="120D32C5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None</w:t>
      </w:r>
    </w:p>
    <w:p w14:paraId="1F617B2C" w14:textId="77777777" w:rsidR="00111061" w:rsidRPr="00111061" w:rsidRDefault="00111061" w:rsidP="00111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Main objective of project selection:</w:t>
      </w:r>
    </w:p>
    <w:p w14:paraId="79BF0506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Minimize investment</w:t>
      </w:r>
    </w:p>
    <w:p w14:paraId="3030A04E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Minimize cost</w:t>
      </w:r>
    </w:p>
    <w:p w14:paraId="5482A42E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C. Maximize ROI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32E15C5E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Maximize investment</w:t>
      </w:r>
    </w:p>
    <w:p w14:paraId="0AA14BF5" w14:textId="77777777" w:rsidR="00111061" w:rsidRPr="00111061" w:rsidRDefault="00111061" w:rsidP="00111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Examples of project benefits?</w:t>
      </w:r>
    </w:p>
    <w:p w14:paraId="68EBA641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HR cost</w:t>
      </w:r>
    </w:p>
    <w:p w14:paraId="33560AEB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Project cost</w:t>
      </w:r>
    </w:p>
    <w:p w14:paraId="06EDA427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ROI</w:t>
      </w:r>
    </w:p>
    <w:p w14:paraId="65BF2A48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D. ↑Revenue, ↓Cost, ↑Customer satisfaction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71C5FC3F" w14:textId="77777777" w:rsidR="00111061" w:rsidRPr="00111061" w:rsidRDefault="00111061" w:rsidP="00111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Tool to compare alternatives vs existing system:</w:t>
      </w:r>
    </w:p>
    <w:p w14:paraId="536AF2E6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Kano Model</w:t>
      </w:r>
    </w:p>
    <w:p w14:paraId="48F53EB1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QFD</w:t>
      </w:r>
    </w:p>
    <w:p w14:paraId="0372DDAD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C. Solution Design Matrix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68AEF35D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ROI</w:t>
      </w:r>
    </w:p>
    <w:p w14:paraId="1ABB157F" w14:textId="77777777" w:rsidR="00111061" w:rsidRPr="00111061" w:rsidRDefault="00111061" w:rsidP="00111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Criteria for Solution Design Matrix is NOT from:</w:t>
      </w:r>
    </w:p>
    <w:p w14:paraId="16347365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Project Charter</w:t>
      </w:r>
    </w:p>
    <w:p w14:paraId="753B9D64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Kano Model</w:t>
      </w:r>
    </w:p>
    <w:p w14:paraId="0B11EBE9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Ishikawa</w:t>
      </w:r>
    </w:p>
    <w:p w14:paraId="4993F062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D. Implementation Plan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4B79B5EB" w14:textId="77777777" w:rsidR="00111061" w:rsidRPr="00111061" w:rsidRDefault="00111061" w:rsidP="00111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Benefit rating for existing design = ?</w:t>
      </w:r>
    </w:p>
    <w:p w14:paraId="1744DBCE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A. 0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47B122BC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-1</w:t>
      </w:r>
    </w:p>
    <w:p w14:paraId="718E6946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1</w:t>
      </w:r>
    </w:p>
    <w:p w14:paraId="7F69A09B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Depends</w:t>
      </w:r>
    </w:p>
    <w:p w14:paraId="12435605" w14:textId="77777777" w:rsidR="00111061" w:rsidRPr="00111061" w:rsidRDefault="00111061" w:rsidP="00111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Variable influencing a process = ?</w:t>
      </w:r>
    </w:p>
    <w:p w14:paraId="3C47AD19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A. Factor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24C8632A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Level</w:t>
      </w:r>
    </w:p>
    <w:p w14:paraId="3690F5E2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Trial</w:t>
      </w:r>
    </w:p>
    <w:p w14:paraId="7235BEB5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Response</w:t>
      </w:r>
    </w:p>
    <w:p w14:paraId="12E21D45" w14:textId="77777777" w:rsidR="00111061" w:rsidRPr="00111061" w:rsidRDefault="00111061" w:rsidP="00111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Parameter to measure improvement = ?</w:t>
      </w:r>
    </w:p>
    <w:p w14:paraId="078988C2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Factor</w:t>
      </w:r>
    </w:p>
    <w:p w14:paraId="42501FCB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Level</w:t>
      </w:r>
    </w:p>
    <w:p w14:paraId="16E073C2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Trial</w:t>
      </w:r>
    </w:p>
    <w:p w14:paraId="3BC5981E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D. Response Variable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26698B0B" w14:textId="77777777" w:rsidR="00111061" w:rsidRPr="00111061" w:rsidRDefault="00111061" w:rsidP="00111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Category or setting of a factor = ?</w:t>
      </w:r>
    </w:p>
    <w:p w14:paraId="3A07FE29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Factor</w:t>
      </w:r>
    </w:p>
    <w:p w14:paraId="5FAE4A94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B. Level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3C6FE7E2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Trial</w:t>
      </w:r>
    </w:p>
    <w:p w14:paraId="2C1F93F5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Response</w:t>
      </w:r>
    </w:p>
    <w:p w14:paraId="527BE316" w14:textId="77777777" w:rsidR="00111061" w:rsidRPr="00111061" w:rsidRDefault="00111061" w:rsidP="00111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Simplest DOE = ?</w:t>
      </w:r>
    </w:p>
    <w:p w14:paraId="75C3AEF6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Zero factor</w:t>
      </w:r>
    </w:p>
    <w:p w14:paraId="6F1C09C0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B. One-factor-at-a-time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21AF0AA8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Two-factorial</w:t>
      </w:r>
    </w:p>
    <w:p w14:paraId="533884E7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Full factorial</w:t>
      </w:r>
    </w:p>
    <w:p w14:paraId="3A4F82C3" w14:textId="77777777" w:rsidR="00111061" w:rsidRPr="00111061" w:rsidRDefault="00111061" w:rsidP="00111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Only some factor combinations studied = ?</w:t>
      </w:r>
    </w:p>
    <w:p w14:paraId="17583B73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Zero factor</w:t>
      </w:r>
    </w:p>
    <w:p w14:paraId="2EED5EA1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One factor</w:t>
      </w:r>
    </w:p>
    <w:p w14:paraId="635414A3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C. Fractional factorial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2BA89C5D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Full factorial</w:t>
      </w:r>
    </w:p>
    <w:p w14:paraId="7E836BE1" w14:textId="77777777" w:rsidR="00111061" w:rsidRPr="00111061" w:rsidRDefault="00111061" w:rsidP="00111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All combinations studied simultaneously = ?</w:t>
      </w:r>
    </w:p>
    <w:p w14:paraId="12CE9D9D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Zero factor</w:t>
      </w:r>
    </w:p>
    <w:p w14:paraId="1B8141B7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One factor</w:t>
      </w:r>
    </w:p>
    <w:p w14:paraId="48C2CD5E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Fractional factorial</w:t>
      </w:r>
    </w:p>
    <w:p w14:paraId="744D585A" w14:textId="77777777" w:rsidR="00111061" w:rsidRPr="00111061" w:rsidRDefault="00111061" w:rsidP="00111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D. Full factorial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5643604B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2D8E271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1D1F0CA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Chapter 8 – Control Phase (Lean Six Sigma Green Belt)</w:t>
      </w:r>
    </w:p>
    <w:p w14:paraId="1E0F6388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4F6A0C55" w14:textId="77777777" w:rsidR="00111061" w:rsidRPr="00111061" w:rsidRDefault="00111061" w:rsidP="001110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Control project parameters: risk, cost, scope, schedule, quality, changes</w:t>
      </w:r>
    </w:p>
    <w:p w14:paraId="3267EE00" w14:textId="77777777" w:rsidR="00111061" w:rsidRPr="00111061" w:rsidRDefault="00111061" w:rsidP="001110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Measure gains using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SPC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&amp; control charts</w:t>
      </w:r>
    </w:p>
    <w:p w14:paraId="582236A9" w14:textId="77777777" w:rsidR="00111061" w:rsidRPr="00111061" w:rsidRDefault="00111061" w:rsidP="001110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sustained benefits</w:t>
      </w:r>
    </w:p>
    <w:p w14:paraId="3397E83B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7C4FD897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5B4FC6B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</w:t>
      </w:r>
    </w:p>
    <w:p w14:paraId="6B447EAB" w14:textId="77777777" w:rsidR="00111061" w:rsidRPr="00111061" w:rsidRDefault="00111061" w:rsidP="001110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Outputs from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 phase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: Cost/Benefit, Selected solution, Implementation plan</w:t>
      </w:r>
    </w:p>
    <w:p w14:paraId="3DBC523E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1661191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CABF28E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</w:t>
      </w:r>
    </w:p>
    <w:p w14:paraId="6B853036" w14:textId="77777777" w:rsidR="00111061" w:rsidRPr="00111061" w:rsidRDefault="00111061" w:rsidP="001110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Plan</w:t>
      </w:r>
    </w:p>
    <w:p w14:paraId="6F9786C5" w14:textId="77777777" w:rsidR="00111061" w:rsidRPr="00111061" w:rsidRDefault="00111061" w:rsidP="001110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Systematic method to collect/process data</w:t>
      </w:r>
    </w:p>
    <w:p w14:paraId="231A16D9" w14:textId="77777777" w:rsidR="00111061" w:rsidRPr="00111061" w:rsidRDefault="00111061" w:rsidP="001110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Sections:</w:t>
      </w:r>
    </w:p>
    <w:p w14:paraId="3AEB503C" w14:textId="77777777" w:rsidR="00111061" w:rsidRPr="00111061" w:rsidRDefault="00111061" w:rsidP="0011106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Header: Who, contact, measurement owner</w:t>
      </w:r>
    </w:p>
    <w:p w14:paraId="7071D99F" w14:textId="77777777" w:rsidR="00111061" w:rsidRPr="00111061" w:rsidRDefault="00111061" w:rsidP="0011106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Process: Steps &amp; characteristics to measure</w:t>
      </w:r>
    </w:p>
    <w:p w14:paraId="5AB6A212" w14:textId="77777777" w:rsidR="00111061" w:rsidRPr="00111061" w:rsidRDefault="00111061" w:rsidP="0011106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Control: Data type, sample size, frequency, corrective actions</w:t>
      </w:r>
    </w:p>
    <w:p w14:paraId="2B746960" w14:textId="77777777" w:rsidR="00111061" w:rsidRPr="00111061" w:rsidRDefault="00111061" w:rsidP="001110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Process Control (SPC)</w:t>
      </w:r>
    </w:p>
    <w:p w14:paraId="2BFB63BD" w14:textId="77777777" w:rsidR="00111061" w:rsidRPr="00111061" w:rsidRDefault="00111061" w:rsidP="001110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Detect &amp; fix errors using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charts</w:t>
      </w:r>
    </w:p>
    <w:p w14:paraId="662E17A9" w14:textId="77777777" w:rsidR="00111061" w:rsidRPr="00111061" w:rsidRDefault="00111061" w:rsidP="001110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Terms:</w:t>
      </w:r>
    </w:p>
    <w:p w14:paraId="114E8B9C" w14:textId="77777777" w:rsidR="00111061" w:rsidRPr="00111061" w:rsidRDefault="00111061" w:rsidP="0011106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= average</w:t>
      </w:r>
    </w:p>
    <w:p w14:paraId="0D4E91A7" w14:textId="77777777" w:rsidR="00111061" w:rsidRPr="00111061" w:rsidRDefault="00111061" w:rsidP="0011106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USL/LCL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= specification limits (customer)</w:t>
      </w:r>
    </w:p>
    <w:p w14:paraId="1A366D11" w14:textId="77777777" w:rsidR="00111061" w:rsidRPr="00111061" w:rsidRDefault="00111061" w:rsidP="0011106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UCL/LCL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= control limits (process)</w:t>
      </w:r>
    </w:p>
    <w:p w14:paraId="3502DDE6" w14:textId="77777777" w:rsidR="00111061" w:rsidRPr="00111061" w:rsidRDefault="00111061" w:rsidP="0011106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Out-of-control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: point outside control limits or 7 points above/below mean</w:t>
      </w:r>
    </w:p>
    <w:p w14:paraId="4A078749" w14:textId="77777777" w:rsidR="00111061" w:rsidRPr="00111061" w:rsidRDefault="00111061" w:rsidP="001110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Lean Enterprise Tools</w:t>
      </w:r>
    </w:p>
    <w:p w14:paraId="1DDDE758" w14:textId="77777777" w:rsidR="00111061" w:rsidRPr="00111061" w:rsidRDefault="00111061" w:rsidP="001110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5S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Kaizen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Kanban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TPM</w:t>
      </w:r>
    </w:p>
    <w:p w14:paraId="6500DD0E" w14:textId="77777777" w:rsidR="00111061" w:rsidRPr="00111061" w:rsidRDefault="00111061" w:rsidP="001110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5S</w:t>
      </w:r>
    </w:p>
    <w:p w14:paraId="6D2D43DD" w14:textId="77777777" w:rsidR="00111061" w:rsidRPr="00111061" w:rsidRDefault="00111061" w:rsidP="001110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Sort, Straighten, Shine, Standardize, Sustain</w:t>
      </w:r>
    </w:p>
    <w:p w14:paraId="7C91770F" w14:textId="77777777" w:rsidR="00111061" w:rsidRPr="00111061" w:rsidRDefault="00111061" w:rsidP="001110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Kaizen</w:t>
      </w:r>
    </w:p>
    <w:p w14:paraId="73916B5D" w14:textId="77777777" w:rsidR="00111061" w:rsidRPr="00111061" w:rsidRDefault="00111061" w:rsidP="001110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Continuous small improvements</w:t>
      </w:r>
    </w:p>
    <w:p w14:paraId="2CD0C4CC" w14:textId="77777777" w:rsidR="00111061" w:rsidRPr="00111061" w:rsidRDefault="00111061" w:rsidP="001110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Involves everyone in process</w:t>
      </w:r>
    </w:p>
    <w:p w14:paraId="601AA33E" w14:textId="77777777" w:rsidR="00111061" w:rsidRPr="00111061" w:rsidRDefault="00111061" w:rsidP="001110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Kanban</w:t>
      </w:r>
    </w:p>
    <w:p w14:paraId="78F57941" w14:textId="77777777" w:rsidR="00111061" w:rsidRPr="00111061" w:rsidRDefault="00111061" w:rsidP="001110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Card-based system to control WIP, JIT, inventory</w:t>
      </w:r>
    </w:p>
    <w:p w14:paraId="7C39BCDA" w14:textId="77777777" w:rsidR="00111061" w:rsidRPr="00111061" w:rsidRDefault="00111061" w:rsidP="001110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Types: Withdrawal, Production</w:t>
      </w:r>
    </w:p>
    <w:p w14:paraId="4E0EFC58" w14:textId="77777777" w:rsidR="00111061" w:rsidRPr="00111061" w:rsidRDefault="00111061" w:rsidP="001110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Prerequisites: 6 rules (no extra production, no defective parts, smooth flow…)</w:t>
      </w:r>
    </w:p>
    <w:p w14:paraId="2FF38D44" w14:textId="77777777" w:rsidR="00111061" w:rsidRPr="00111061" w:rsidRDefault="00111061" w:rsidP="001110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Productive Maintenance (TPM)</w:t>
      </w:r>
    </w:p>
    <w:p w14:paraId="2D7F469E" w14:textId="77777777" w:rsidR="00111061" w:rsidRPr="00111061" w:rsidRDefault="00111061" w:rsidP="001110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Everyone participates in maintenance</w:t>
      </w:r>
    </w:p>
    <w:p w14:paraId="06C4D7DF" w14:textId="77777777" w:rsidR="00111061" w:rsidRPr="00111061" w:rsidRDefault="00111061" w:rsidP="001110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OEE = Availability × Performance × Quality</w:t>
      </w:r>
    </w:p>
    <w:p w14:paraId="489A2987" w14:textId="77777777" w:rsidR="00111061" w:rsidRPr="00111061" w:rsidRDefault="00111061" w:rsidP="001110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Reduce “6 big losses”: Downtime, Adjustments, Minor stops, Breaks, Rework, Waste</w:t>
      </w:r>
    </w:p>
    <w:p w14:paraId="5D37FDA0" w14:textId="77777777" w:rsidR="00111061" w:rsidRPr="00111061" w:rsidRDefault="00111061" w:rsidP="001110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Measurement system reanalysis</w:t>
      </w:r>
    </w:p>
    <w:p w14:paraId="4809DE4F" w14:textId="77777777" w:rsidR="00111061" w:rsidRPr="00111061" w:rsidRDefault="00111061" w:rsidP="001110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Ensure measurement accuracy after SPC</w:t>
      </w:r>
    </w:p>
    <w:p w14:paraId="3DA247DA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74C2B2C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5AB5728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Outputs</w:t>
      </w:r>
    </w:p>
    <w:p w14:paraId="693B4EA7" w14:textId="77777777" w:rsidR="00111061" w:rsidRPr="00111061" w:rsidRDefault="00111061" w:rsidP="001110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Implemented solutions</w:t>
      </w:r>
    </w:p>
    <w:p w14:paraId="2345548E" w14:textId="77777777" w:rsidR="00111061" w:rsidRPr="00111061" w:rsidRDefault="00111061" w:rsidP="001110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Revised measurement system</w:t>
      </w:r>
    </w:p>
    <w:p w14:paraId="35C9970A" w14:textId="77777777" w:rsidR="00111061" w:rsidRPr="00111061" w:rsidRDefault="00111061" w:rsidP="001110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Control plan for sustaining benefits</w:t>
      </w:r>
    </w:p>
    <w:p w14:paraId="11B4311A" w14:textId="77777777" w:rsidR="00111061" w:rsidRPr="00111061" w:rsidRDefault="00111061" w:rsidP="001110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Improved process capability</w:t>
      </w:r>
    </w:p>
    <w:p w14:paraId="48CC7D73" w14:textId="77777777" w:rsidR="00111061" w:rsidRPr="00111061" w:rsidRDefault="00111061" w:rsidP="001110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Lessons learned</w:t>
      </w:r>
    </w:p>
    <w:p w14:paraId="67F577CC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29B7D81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F01B0D7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Mnemonic for Tools</w:t>
      </w:r>
    </w:p>
    <w:p w14:paraId="0EE9F8E2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“Cats Smile Kicking Koalas Totally Mad”</w:t>
      </w:r>
    </w:p>
    <w:p w14:paraId="40FDA23C" w14:textId="77777777" w:rsidR="00111061" w:rsidRPr="00111061" w:rsidRDefault="00111061" w:rsidP="001110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 – Control Plan</w:t>
      </w:r>
    </w:p>
    <w:p w14:paraId="5D45B11C" w14:textId="77777777" w:rsidR="00111061" w:rsidRPr="00111061" w:rsidRDefault="00111061" w:rsidP="001110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 – SPC</w:t>
      </w:r>
    </w:p>
    <w:p w14:paraId="55A86CCA" w14:textId="77777777" w:rsidR="00111061" w:rsidRPr="00111061" w:rsidRDefault="00111061" w:rsidP="001110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K – Kaizen</w:t>
      </w:r>
    </w:p>
    <w:p w14:paraId="3962779F" w14:textId="77777777" w:rsidR="00111061" w:rsidRPr="00111061" w:rsidRDefault="00111061" w:rsidP="001110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K – Kanban</w:t>
      </w:r>
    </w:p>
    <w:p w14:paraId="1193DA5E" w14:textId="77777777" w:rsidR="00111061" w:rsidRPr="00111061" w:rsidRDefault="00111061" w:rsidP="001110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T – TPM</w:t>
      </w:r>
    </w:p>
    <w:p w14:paraId="702D0630" w14:textId="77777777" w:rsidR="00111061" w:rsidRPr="00111061" w:rsidRDefault="00111061" w:rsidP="001110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M – Measurement system reanalysis</w:t>
      </w:r>
    </w:p>
    <w:p w14:paraId="0A534891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0DBA85D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8139028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MCQs – Chapter 8 (Control)</w:t>
      </w:r>
    </w:p>
    <w:p w14:paraId="618E322F" w14:textId="77777777" w:rsidR="00111061" w:rsidRPr="00111061" w:rsidRDefault="00111061" w:rsidP="001110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Input to Control phase = ?</w:t>
      </w:r>
    </w:p>
    <w:p w14:paraId="2728253E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A. Cost/Benefit of solutions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4A299224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Lessons Learned</w:t>
      </w:r>
    </w:p>
    <w:p w14:paraId="37D84805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Revised measurement system</w:t>
      </w:r>
    </w:p>
    <w:p w14:paraId="7F4FB297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Control Plan</w:t>
      </w:r>
    </w:p>
    <w:p w14:paraId="2F8355B3" w14:textId="77777777" w:rsidR="00111061" w:rsidRPr="00111061" w:rsidRDefault="00111061" w:rsidP="001110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NOT a Control tool?</w:t>
      </w:r>
    </w:p>
    <w:p w14:paraId="5C7B7DD5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Control plan</w:t>
      </w:r>
    </w:p>
    <w:p w14:paraId="08972B00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SPC</w:t>
      </w:r>
    </w:p>
    <w:p w14:paraId="2A595194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C. Lessons Learned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3F9B658B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Kanban</w:t>
      </w:r>
    </w:p>
    <w:p w14:paraId="479369FA" w14:textId="77777777" w:rsidR="00111061" w:rsidRPr="00111061" w:rsidRDefault="00111061" w:rsidP="001110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Output from Control phase = ?</w:t>
      </w:r>
    </w:p>
    <w:p w14:paraId="7D55658C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Business Case</w:t>
      </w:r>
    </w:p>
    <w:p w14:paraId="5025A1DF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SPC</w:t>
      </w:r>
    </w:p>
    <w:p w14:paraId="4EBFC526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C. Implemented solutions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2DFB142E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 Implementation plan</w:t>
      </w:r>
    </w:p>
    <w:p w14:paraId="1441E63B" w14:textId="77777777" w:rsidR="00111061" w:rsidRPr="00111061" w:rsidRDefault="00111061" w:rsidP="001110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Systematic method to collect process data = ?</w:t>
      </w:r>
    </w:p>
    <w:p w14:paraId="3F2A1DC8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A. Control plan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4DC54BE9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SPC</w:t>
      </w:r>
    </w:p>
    <w:p w14:paraId="24FE03B6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Control chart</w:t>
      </w:r>
    </w:p>
    <w:p w14:paraId="3FE11D55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Implementation plan</w:t>
      </w:r>
    </w:p>
    <w:p w14:paraId="3A2F12E8" w14:textId="77777777" w:rsidR="00111061" w:rsidRPr="00111061" w:rsidRDefault="00111061" w:rsidP="001110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Control plan contains?</w:t>
      </w:r>
    </w:p>
    <w:p w14:paraId="3AF51DA2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Control methods</w:t>
      </w:r>
    </w:p>
    <w:p w14:paraId="687E9109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Data to be collected</w:t>
      </w:r>
    </w:p>
    <w:p w14:paraId="5A8F0785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Corrective actions</w:t>
      </w:r>
    </w:p>
    <w:p w14:paraId="3C205FD2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D. All of the above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4108C159" w14:textId="77777777" w:rsidR="00111061" w:rsidRPr="00111061" w:rsidRDefault="00111061" w:rsidP="001110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Header section = ?</w:t>
      </w:r>
    </w:p>
    <w:p w14:paraId="07EE46CE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A. States creator, contact, measurer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5B1F0DA6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Describes process</w:t>
      </w:r>
    </w:p>
    <w:p w14:paraId="515B77B7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Describes data</w:t>
      </w:r>
    </w:p>
    <w:p w14:paraId="3D0C7C3A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Not important</w:t>
      </w:r>
    </w:p>
    <w:p w14:paraId="23068142" w14:textId="77777777" w:rsidR="00111061" w:rsidRPr="00111061" w:rsidRDefault="00111061" w:rsidP="001110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Control methods section = ?</w:t>
      </w:r>
    </w:p>
    <w:p w14:paraId="4B997FB1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Header info</w:t>
      </w:r>
    </w:p>
    <w:p w14:paraId="5AC4846A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Process steps</w:t>
      </w:r>
    </w:p>
    <w:p w14:paraId="4018AB8D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C. Data type, sample, corrective actions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0D7A2049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Not important</w:t>
      </w:r>
    </w:p>
    <w:p w14:paraId="21353EC1" w14:textId="77777777" w:rsidR="00111061" w:rsidRPr="00111061" w:rsidRDefault="00111061" w:rsidP="001110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Process section = ?</w:t>
      </w:r>
    </w:p>
    <w:p w14:paraId="12B5285D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Header info</w:t>
      </w:r>
    </w:p>
    <w:p w14:paraId="4ADA3EBE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B. Process characteristics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31A5D963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Control data</w:t>
      </w:r>
    </w:p>
    <w:p w14:paraId="4291870D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Not important</w:t>
      </w:r>
    </w:p>
    <w:p w14:paraId="63F6E0A0" w14:textId="77777777" w:rsidR="00111061" w:rsidRPr="00111061" w:rsidRDefault="00111061" w:rsidP="001110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Arithmetic average = ?</w:t>
      </w:r>
    </w:p>
    <w:p w14:paraId="11145157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A. Mean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538129B5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Median</w:t>
      </w:r>
    </w:p>
    <w:p w14:paraId="1D29D9F3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Control Limit</w:t>
      </w:r>
    </w:p>
    <w:p w14:paraId="699B06E8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Spec Limit</w:t>
      </w:r>
    </w:p>
    <w:p w14:paraId="7B64E4FE" w14:textId="77777777" w:rsidR="00111061" w:rsidRPr="00111061" w:rsidRDefault="00111061" w:rsidP="001110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Customer input helps define?</w:t>
      </w:r>
    </w:p>
    <w:p w14:paraId="68B1E7FF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A. Spec Limits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0C1E07EB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Control Limits</w:t>
      </w:r>
    </w:p>
    <w:p w14:paraId="77227385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Out-of-control points</w:t>
      </w:r>
    </w:p>
    <w:p w14:paraId="7FB6BB82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None</w:t>
      </w:r>
    </w:p>
    <w:p w14:paraId="204476B8" w14:textId="77777777" w:rsidR="00111061" w:rsidRPr="00111061" w:rsidRDefault="00111061" w:rsidP="001110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Process data helps determine?</w:t>
      </w:r>
    </w:p>
    <w:p w14:paraId="7D8B3A7F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Spec Limits</w:t>
      </w:r>
    </w:p>
    <w:p w14:paraId="6150092E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B. Control Limits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567D0AE4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Out-of-control points</w:t>
      </w:r>
    </w:p>
    <w:p w14:paraId="1617BD39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None</w:t>
      </w:r>
    </w:p>
    <w:p w14:paraId="27C2F8DE" w14:textId="77777777" w:rsidR="00111061" w:rsidRPr="00111061" w:rsidRDefault="00111061" w:rsidP="001110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Out-of-control = ?</w:t>
      </w:r>
    </w:p>
    <w:p w14:paraId="7DD22939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A. All points within UCL/LCL</w:t>
      </w:r>
    </w:p>
    <w:p w14:paraId="028461FA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B. 1+ points outside UCL/LCL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2BAF6773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Only mean points above</w:t>
      </w:r>
    </w:p>
    <w:p w14:paraId="03206007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 None</w:t>
      </w:r>
    </w:p>
    <w:p w14:paraId="0C10AE55" w14:textId="77777777" w:rsidR="00111061" w:rsidRPr="00111061" w:rsidRDefault="00111061" w:rsidP="001110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Lean reduces?</w:t>
      </w:r>
    </w:p>
    <w:p w14:paraId="76FCB8C9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A. Cost &amp; Cycle time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5849F9E9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Quality</w:t>
      </w:r>
    </w:p>
    <w:p w14:paraId="290536CA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ROI</w:t>
      </w:r>
    </w:p>
    <w:p w14:paraId="4813A060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Customers</w:t>
      </w:r>
    </w:p>
    <w:p w14:paraId="33FC572C" w14:textId="77777777" w:rsidR="00111061" w:rsidRPr="00111061" w:rsidRDefault="00111061" w:rsidP="001110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5S = ?</w:t>
      </w:r>
    </w:p>
    <w:p w14:paraId="72A8F3B8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A. Sort, Shine, Standardize, Sustain, Straighten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569AD7A6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Sort, Shine, Standardize, Sustain, Simplify</w:t>
      </w:r>
    </w:p>
    <w:p w14:paraId="0D4FD43F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Sort, Set, Shine, Standardize, Sustain</w:t>
      </w:r>
    </w:p>
    <w:p w14:paraId="4A8E3FAA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Sort, Straighten, Shine, Simplify, Sustain</w:t>
      </w:r>
    </w:p>
    <w:p w14:paraId="4E2D413C" w14:textId="77777777" w:rsidR="00111061" w:rsidRPr="00111061" w:rsidRDefault="00111061" w:rsidP="001110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OEE = ?</w:t>
      </w:r>
    </w:p>
    <w:p w14:paraId="392C8AE4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A. Availability × Performance × Quality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7CD91C79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B. Performance × Cost × Quality</w:t>
      </w:r>
    </w:p>
    <w:p w14:paraId="30265162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C. Availability × Downtime × Waste</w:t>
      </w:r>
    </w:p>
    <w:p w14:paraId="490CE701" w14:textId="77777777" w:rsidR="00111061" w:rsidRPr="00111061" w:rsidRDefault="00111061" w:rsidP="001110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D. Performance × Availability × Lean</w:t>
      </w:r>
    </w:p>
    <w:p w14:paraId="69B54C1F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Absolutely! Let’s create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9: Strategic Buffers &amp; Pull Systems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in a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Lean Six Sigma exam-focused style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— short, easy to memorize, with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simple MCQs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. I’ll make it concise, exam-oriented, and easy to read.</w:t>
      </w:r>
    </w:p>
    <w:p w14:paraId="6B363F5D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BC3E35">
          <v:rect id="Horizontal Line 27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29C787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9: Strategic Buffers &amp; Pull Systems</w:t>
      </w:r>
    </w:p>
    <w:p w14:paraId="2CD8395F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Strategic Buffer</w:t>
      </w:r>
    </w:p>
    <w:p w14:paraId="7E1DB53E" w14:textId="77777777" w:rsidR="00111061" w:rsidRPr="00111061" w:rsidRDefault="00111061" w:rsidP="001110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Extra inventory kept to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handle variability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in production or demand.</w:t>
      </w:r>
    </w:p>
    <w:p w14:paraId="54BF1384" w14:textId="77777777" w:rsidR="00111061" w:rsidRPr="00111061" w:rsidRDefault="00111061" w:rsidP="001110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Ensures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stockouts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and smooth production flow.</w:t>
      </w:r>
    </w:p>
    <w:p w14:paraId="415CA2DE" w14:textId="77777777" w:rsidR="00111061" w:rsidRPr="00111061" w:rsidRDefault="00111061" w:rsidP="001110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Types of uncertainties it handles: demand spikes, supply delays, transport issues.</w:t>
      </w:r>
    </w:p>
    <w:p w14:paraId="19E0F86A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Toy factory keeps extra 100 dolls in stock for sudden demand.</w:t>
      </w:r>
    </w:p>
    <w:p w14:paraId="66A6C536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505751A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6E88621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Components of Strategic Buffer</w:t>
      </w:r>
    </w:p>
    <w:p w14:paraId="416E6DD7" w14:textId="77777777" w:rsidR="00111061" w:rsidRPr="00111061" w:rsidRDefault="00111061" w:rsidP="001110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Manufacturing Lead Time Buffer</w:t>
      </w:r>
    </w:p>
    <w:p w14:paraId="4478A061" w14:textId="77777777" w:rsidR="00111061" w:rsidRPr="00111061" w:rsidRDefault="00111061" w:rsidP="0011106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Extra time for production delays.</w:t>
      </w:r>
    </w:p>
    <w:p w14:paraId="62AD89D2" w14:textId="77777777" w:rsidR="00111061" w:rsidRPr="00111061" w:rsidRDefault="00111061" w:rsidP="001110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Cycle Time Interval Buffer (CTI)</w:t>
      </w:r>
    </w:p>
    <w:p w14:paraId="368D1C4D" w14:textId="77777777" w:rsidR="00111061" w:rsidRPr="00111061" w:rsidRDefault="00111061" w:rsidP="0011106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Time for factory to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cycle back to first product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when making multiple products in order.</w:t>
      </w:r>
    </w:p>
    <w:p w14:paraId="5E8375BC" w14:textId="77777777" w:rsidR="00111061" w:rsidRPr="00111061" w:rsidRDefault="00111061" w:rsidP="0011106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Products A → B → C → D; CTI = time to return to A after finishing D.</w:t>
      </w:r>
    </w:p>
    <w:p w14:paraId="74489D3D" w14:textId="77777777" w:rsidR="00111061" w:rsidRPr="00111061" w:rsidRDefault="00111061" w:rsidP="001110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Transport Time Buffer</w:t>
      </w:r>
    </w:p>
    <w:p w14:paraId="20C5153D" w14:textId="77777777" w:rsidR="00111061" w:rsidRPr="00111061" w:rsidRDefault="00111061" w:rsidP="0011106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Extra stock when supply and demand are geographically apart.</w:t>
      </w:r>
    </w:p>
    <w:p w14:paraId="43CC842D" w14:textId="77777777" w:rsidR="00111061" w:rsidRPr="00111061" w:rsidRDefault="00111061" w:rsidP="001110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Safety Stock</w:t>
      </w:r>
    </w:p>
    <w:p w14:paraId="17F782F9" w14:textId="77777777" w:rsidR="00111061" w:rsidRPr="00111061" w:rsidRDefault="00111061" w:rsidP="0011106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Covers supply &amp; demand variability.</w:t>
      </w:r>
    </w:p>
    <w:p w14:paraId="0D684F05" w14:textId="77777777" w:rsidR="00111061" w:rsidRPr="00111061" w:rsidRDefault="00111061" w:rsidP="0011106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Formula:</w:t>
      </w:r>
    </w:p>
    <w:p w14:paraId="75AC2E02" w14:textId="77777777" w:rsidR="00111061" w:rsidRPr="00111061" w:rsidRDefault="00111061" w:rsidP="00111061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Safety Stock = Avg supply time ± variation + Avg demand time ± variation</w:t>
      </w:r>
    </w:p>
    <w:p w14:paraId="696DEF98" w14:textId="77777777" w:rsidR="00111061" w:rsidRPr="00111061" w:rsidRDefault="00111061" w:rsidP="001110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Seasonality or Promotions</w:t>
      </w:r>
    </w:p>
    <w:p w14:paraId="398D9793" w14:textId="77777777" w:rsidR="00111061" w:rsidRPr="00111061" w:rsidRDefault="00111061" w:rsidP="0011106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Extra inventory for future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demand spikes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based on historical, actual, and forecasted consumption.</w:t>
      </w:r>
    </w:p>
    <w:p w14:paraId="07FCB7D3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026B1CF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524CFD4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Pull Systems</w:t>
      </w:r>
    </w:p>
    <w:p w14:paraId="7045B800" w14:textId="77777777" w:rsidR="00111061" w:rsidRPr="00111061" w:rsidRDefault="00111061" w:rsidP="001110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Production is triggered by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demand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, not forecast.</w:t>
      </w:r>
    </w:p>
    <w:p w14:paraId="3DB0DCD9" w14:textId="77777777" w:rsidR="00111061" w:rsidRPr="00111061" w:rsidRDefault="00111061" w:rsidP="001110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Reduces overproduction and waste.</w:t>
      </w:r>
    </w:p>
    <w:p w14:paraId="45154C9F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Types:</w:t>
      </w:r>
    </w:p>
    <w:p w14:paraId="5D2936CB" w14:textId="77777777" w:rsidR="00111061" w:rsidRPr="00111061" w:rsidRDefault="00111061" w:rsidP="001110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Synchronous Pull System</w:t>
      </w:r>
    </w:p>
    <w:p w14:paraId="1127EB15" w14:textId="77777777" w:rsidR="00111061" w:rsidRPr="00111061" w:rsidRDefault="00111061" w:rsidP="0011106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Production triggered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part moves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to next station.</w:t>
      </w:r>
    </w:p>
    <w:p w14:paraId="4372363B" w14:textId="77777777" w:rsidR="00111061" w:rsidRPr="00111061" w:rsidRDefault="00111061" w:rsidP="0011106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Used in multi-stage assembly lines.</w:t>
      </w:r>
    </w:p>
    <w:p w14:paraId="0F9758B8" w14:textId="77777777" w:rsidR="00111061" w:rsidRPr="00111061" w:rsidRDefault="00111061" w:rsidP="001110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Asynchronous Pull System</w:t>
      </w:r>
    </w:p>
    <w:p w14:paraId="3C3331CF" w14:textId="77777777" w:rsidR="00111061" w:rsidRPr="00111061" w:rsidRDefault="00111061" w:rsidP="0011106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preset timing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; reacts only to demand.</w:t>
      </w:r>
    </w:p>
    <w:p w14:paraId="130A9710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1851F185" w14:textId="77777777" w:rsidR="00111061" w:rsidRPr="00111061" w:rsidRDefault="00111061" w:rsidP="001110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Synchronous: Car assembly – engine production starts only when chassis moves forward.</w:t>
      </w:r>
    </w:p>
    <w:p w14:paraId="1AAB3158" w14:textId="77777777" w:rsidR="00111061" w:rsidRPr="00111061" w:rsidRDefault="00111061" w:rsidP="001110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Asynchronous: Spare parts warehouse – parts replenished only when picked.</w:t>
      </w:r>
    </w:p>
    <w:p w14:paraId="3490AF06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5E5616E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D97398B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How Buffers Support Pull Systems</w:t>
      </w:r>
    </w:p>
    <w:p w14:paraId="1D876476" w14:textId="77777777" w:rsidR="00111061" w:rsidRPr="00111061" w:rsidRDefault="00111061" w:rsidP="001110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Buffers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 stockouts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and smooth flow.</w:t>
      </w:r>
    </w:p>
    <w:p w14:paraId="6E25C9F9" w14:textId="77777777" w:rsidR="00111061" w:rsidRPr="00111061" w:rsidRDefault="00111061" w:rsidP="001110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CTI helps manage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multi-product sequences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C23DC2" w14:textId="77777777" w:rsidR="00111061" w:rsidRPr="00111061" w:rsidRDefault="00111061" w:rsidP="001110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Transport buffer covers distance delays.</w:t>
      </w:r>
    </w:p>
    <w:p w14:paraId="48C80F52" w14:textId="77777777" w:rsidR="00111061" w:rsidRPr="00111061" w:rsidRDefault="00111061" w:rsidP="001110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Safety stock manages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demand &amp; supply variations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00A072" w14:textId="77777777" w:rsidR="00111061" w:rsidRPr="00111061" w:rsidRDefault="00111061" w:rsidP="001110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Seasonal buffer prepares for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promotions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17FF38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50B0362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8A6DDF5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Quick Exam Tips</w:t>
      </w:r>
    </w:p>
    <w:p w14:paraId="649DFF4E" w14:textId="77777777" w:rsidR="00111061" w:rsidRPr="00111061" w:rsidRDefault="00111061" w:rsidP="001110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buffer = safety net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for production.</w:t>
      </w:r>
    </w:p>
    <w:p w14:paraId="1C58447B" w14:textId="77777777" w:rsidR="00111061" w:rsidRPr="00111061" w:rsidRDefault="00111061" w:rsidP="001110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Asynchronous pull = reactive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Synchronous pull = triggered by movement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47E0CE" w14:textId="77777777" w:rsidR="00111061" w:rsidRPr="00111061" w:rsidRDefault="00111061" w:rsidP="001110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CTI =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time to first product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in linear production.</w:t>
      </w:r>
    </w:p>
    <w:p w14:paraId="3D87E234" w14:textId="77777777" w:rsidR="00111061" w:rsidRPr="00111061" w:rsidRDefault="00111061" w:rsidP="001110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Transport buffer = only when supply and demand are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geographically separated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FDB48B" w14:textId="77777777" w:rsidR="00111061" w:rsidRPr="00111061" w:rsidRDefault="00111061" w:rsidP="001110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Safety stock =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variation in supply + variation in demand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03FAA8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016AD11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3B3E7C7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9: 15 MCQs</w:t>
      </w:r>
    </w:p>
    <w:p w14:paraId="57CFBAF2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Strategic buffer is used to:</w:t>
      </w:r>
    </w:p>
    <w:p w14:paraId="5743C748" w14:textId="77777777" w:rsidR="00111061" w:rsidRPr="00111061" w:rsidRDefault="00111061" w:rsidP="001110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Reduce quality</w:t>
      </w:r>
    </w:p>
    <w:p w14:paraId="5E40E82D" w14:textId="77777777" w:rsidR="00111061" w:rsidRPr="00111061" w:rsidRDefault="00111061" w:rsidP="001110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Handle variability and prevent stockouts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7B17EA13" w14:textId="77777777" w:rsidR="00111061" w:rsidRPr="00111061" w:rsidRDefault="00111061" w:rsidP="001110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Increase lead time</w:t>
      </w:r>
    </w:p>
    <w:p w14:paraId="5F7BD209" w14:textId="77777777" w:rsidR="00111061" w:rsidRPr="00111061" w:rsidRDefault="00111061" w:rsidP="001110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Remove all waste</w:t>
      </w:r>
    </w:p>
    <w:p w14:paraId="2C359C21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Which is NOT a component of strategic buffer?</w:t>
      </w:r>
    </w:p>
    <w:p w14:paraId="1FB3774E" w14:textId="77777777" w:rsidR="00111061" w:rsidRPr="00111061" w:rsidRDefault="00111061" w:rsidP="001110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Manufacturing lead time buffer</w:t>
      </w:r>
    </w:p>
    <w:p w14:paraId="42F4B298" w14:textId="77777777" w:rsidR="00111061" w:rsidRPr="00111061" w:rsidRDefault="00111061" w:rsidP="001110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Cycle time interval buffer</w:t>
      </w:r>
    </w:p>
    <w:p w14:paraId="40744118" w14:textId="77777777" w:rsidR="00111061" w:rsidRPr="00111061" w:rsidRDefault="00111061" w:rsidP="001110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Operator skill buffer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46F20152" w14:textId="77777777" w:rsidR="00111061" w:rsidRPr="00111061" w:rsidRDefault="00111061" w:rsidP="001110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Safety stock</w:t>
      </w:r>
    </w:p>
    <w:p w14:paraId="4D298B31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Cycle time interval buffer refers to:</w:t>
      </w:r>
    </w:p>
    <w:p w14:paraId="4DCDBFED" w14:textId="77777777" w:rsidR="00111061" w:rsidRPr="00111061" w:rsidRDefault="00111061" w:rsidP="001110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Time to produce first batch</w:t>
      </w:r>
    </w:p>
    <w:p w14:paraId="6948BADE" w14:textId="77777777" w:rsidR="00111061" w:rsidRPr="00111061" w:rsidRDefault="00111061" w:rsidP="001110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Time to cycle back to first batch in multi-product production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2635B356" w14:textId="77777777" w:rsidR="00111061" w:rsidRPr="00111061" w:rsidRDefault="00111061" w:rsidP="001110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Transport time</w:t>
      </w:r>
    </w:p>
    <w:p w14:paraId="752DB82A" w14:textId="77777777" w:rsidR="00111061" w:rsidRPr="00111061" w:rsidRDefault="00111061" w:rsidP="001110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Safety stock</w:t>
      </w:r>
    </w:p>
    <w:p w14:paraId="75FF1FDC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Transport time buffer is needed when:</w:t>
      </w:r>
    </w:p>
    <w:p w14:paraId="57763DD2" w14:textId="77777777" w:rsidR="00111061" w:rsidRPr="00111061" w:rsidRDefault="00111061" w:rsidP="001110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Factory near demand</w:t>
      </w:r>
    </w:p>
    <w:p w14:paraId="6E2E87B7" w14:textId="77777777" w:rsidR="00111061" w:rsidRPr="00111061" w:rsidRDefault="00111061" w:rsidP="001110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Supply and demand are geographically separated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0A195CF0" w14:textId="77777777" w:rsidR="00111061" w:rsidRPr="00111061" w:rsidRDefault="00111061" w:rsidP="001110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Demand decreasing</w:t>
      </w:r>
    </w:p>
    <w:p w14:paraId="0A0F146B" w14:textId="77777777" w:rsidR="00111061" w:rsidRPr="00111061" w:rsidRDefault="00111061" w:rsidP="001110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Forecasting is perfect</w:t>
      </w:r>
    </w:p>
    <w:p w14:paraId="7F8F0D4E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Safety stock formula includes:</w:t>
      </w:r>
    </w:p>
    <w:p w14:paraId="2DFE71A2" w14:textId="77777777" w:rsidR="00111061" w:rsidRPr="00111061" w:rsidRDefault="00111061" w:rsidP="001110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Avg supply time only</w:t>
      </w:r>
    </w:p>
    <w:p w14:paraId="155A16EA" w14:textId="77777777" w:rsidR="00111061" w:rsidRPr="00111061" w:rsidRDefault="00111061" w:rsidP="001110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Avg demand time only</w:t>
      </w:r>
    </w:p>
    <w:p w14:paraId="3C2DD84A" w14:textId="77777777" w:rsidR="00111061" w:rsidRPr="00111061" w:rsidRDefault="00111061" w:rsidP="001110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Avg supply time ± variation + avg demand time ± variation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45CF5B16" w14:textId="77777777" w:rsidR="00111061" w:rsidRPr="00111061" w:rsidRDefault="00111061" w:rsidP="001110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Avg production time</w:t>
      </w:r>
    </w:p>
    <w:p w14:paraId="3EE62A6B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Seasonality or promotions buffer is based on:</w:t>
      </w:r>
    </w:p>
    <w:p w14:paraId="1EF61308" w14:textId="77777777" w:rsidR="00111061" w:rsidRPr="00111061" w:rsidRDefault="00111061" w:rsidP="001110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Forecasted consumption only</w:t>
      </w:r>
    </w:p>
    <w:p w14:paraId="6144CA4F" w14:textId="77777777" w:rsidR="00111061" w:rsidRPr="00111061" w:rsidRDefault="00111061" w:rsidP="001110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Historical consumption only</w:t>
      </w:r>
    </w:p>
    <w:p w14:paraId="27121F94" w14:textId="77777777" w:rsidR="00111061" w:rsidRPr="00111061" w:rsidRDefault="00111061" w:rsidP="001110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Historical + actual + forecasted consumption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7D52334C" w14:textId="77777777" w:rsidR="00111061" w:rsidRPr="00111061" w:rsidRDefault="00111061" w:rsidP="001110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Safety stock</w:t>
      </w:r>
    </w:p>
    <w:p w14:paraId="5586F633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Synchronous pull system:</w:t>
      </w:r>
    </w:p>
    <w:p w14:paraId="359FEBA7" w14:textId="77777777" w:rsidR="00111061" w:rsidRPr="00111061" w:rsidRDefault="00111061" w:rsidP="001110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Has no preset timing</w:t>
      </w:r>
    </w:p>
    <w:p w14:paraId="53203970" w14:textId="77777777" w:rsidR="00111061" w:rsidRPr="00111061" w:rsidRDefault="00111061" w:rsidP="001110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Production triggered when part moves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16485A60" w14:textId="77777777" w:rsidR="00111061" w:rsidRPr="00111061" w:rsidRDefault="00111061" w:rsidP="001110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Ignores demand</w:t>
      </w:r>
    </w:p>
    <w:p w14:paraId="70BFE2CC" w14:textId="77777777" w:rsidR="00111061" w:rsidRPr="00111061" w:rsidRDefault="00111061" w:rsidP="001110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Produces in bulk</w:t>
      </w:r>
    </w:p>
    <w:p w14:paraId="0C6CA8B8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Asynchronous pull system:</w:t>
      </w:r>
    </w:p>
    <w:p w14:paraId="3F915104" w14:textId="77777777" w:rsidR="00111061" w:rsidRPr="00111061" w:rsidRDefault="00111061" w:rsidP="001110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Triggered by part movement</w:t>
      </w:r>
    </w:p>
    <w:p w14:paraId="44DDECCE" w14:textId="77777777" w:rsidR="00111061" w:rsidRPr="00111061" w:rsidRDefault="00111061" w:rsidP="001110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Follows preset timing</w:t>
      </w:r>
    </w:p>
    <w:p w14:paraId="10D27953" w14:textId="77777777" w:rsidR="00111061" w:rsidRPr="00111061" w:rsidRDefault="00111061" w:rsidP="001110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Reacts only to actual demand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75851A80" w14:textId="77777777" w:rsidR="00111061" w:rsidRPr="00111061" w:rsidRDefault="00111061" w:rsidP="001110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Always overproduces</w:t>
      </w:r>
    </w:p>
    <w:p w14:paraId="0E5686EE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Main purpose of strategic buffer:</w:t>
      </w:r>
    </w:p>
    <w:p w14:paraId="288317A1" w14:textId="77777777" w:rsidR="00111061" w:rsidRPr="00111061" w:rsidRDefault="00111061" w:rsidP="001110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Maximize waste</w:t>
      </w:r>
    </w:p>
    <w:p w14:paraId="482E33AF" w14:textId="77777777" w:rsidR="00111061" w:rsidRPr="00111061" w:rsidRDefault="00111061" w:rsidP="001110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Handle production uncertainties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2F81A342" w14:textId="77777777" w:rsidR="00111061" w:rsidRPr="00111061" w:rsidRDefault="00111061" w:rsidP="001110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Delay customer orders</w:t>
      </w:r>
    </w:p>
    <w:p w14:paraId="1B60D6EC" w14:textId="77777777" w:rsidR="00111061" w:rsidRPr="00111061" w:rsidRDefault="00111061" w:rsidP="001110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Reduce inventory</w:t>
      </w:r>
    </w:p>
    <w:p w14:paraId="6D21DB32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If a factory makes A → B → C → D, what is CTI?</w:t>
      </w:r>
    </w:p>
    <w:p w14:paraId="46E30799" w14:textId="77777777" w:rsidR="00111061" w:rsidRPr="00111061" w:rsidRDefault="00111061" w:rsidP="001110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Time to make A</w:t>
      </w:r>
    </w:p>
    <w:p w14:paraId="0EA74AC8" w14:textId="77777777" w:rsidR="00111061" w:rsidRPr="00111061" w:rsidRDefault="00111061" w:rsidP="001110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Time to transport D</w:t>
      </w:r>
    </w:p>
    <w:p w14:paraId="42EC9819" w14:textId="77777777" w:rsidR="00111061" w:rsidRPr="00111061" w:rsidRDefault="00111061" w:rsidP="001110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Time to cycle back to A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0993CED4" w14:textId="77777777" w:rsidR="00111061" w:rsidRPr="00111061" w:rsidRDefault="00111061" w:rsidP="001110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Safety stock time</w:t>
      </w:r>
    </w:p>
    <w:p w14:paraId="06724308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Which buffer handles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geographical supply/demand separation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8823D3B" w14:textId="77777777" w:rsidR="00111061" w:rsidRPr="00111061" w:rsidRDefault="00111061" w:rsidP="001110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Manufacturing lead time</w:t>
      </w:r>
    </w:p>
    <w:p w14:paraId="6773EA88" w14:textId="77777777" w:rsidR="00111061" w:rsidRPr="00111061" w:rsidRDefault="00111061" w:rsidP="001110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Cycle time interval</w:t>
      </w:r>
    </w:p>
    <w:p w14:paraId="64F94509" w14:textId="77777777" w:rsidR="00111061" w:rsidRPr="00111061" w:rsidRDefault="00111061" w:rsidP="001110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Transport buffer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49DA5E1C" w14:textId="77777777" w:rsidR="00111061" w:rsidRPr="00111061" w:rsidRDefault="00111061" w:rsidP="001110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Safety stock</w:t>
      </w:r>
    </w:p>
    <w:p w14:paraId="59592AF7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Which buffer handles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promotions or seasonal demand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CD23AEB" w14:textId="77777777" w:rsidR="00111061" w:rsidRPr="00111061" w:rsidRDefault="00111061" w:rsidP="001110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Safety stock</w:t>
      </w:r>
    </w:p>
    <w:p w14:paraId="382B2682" w14:textId="77777777" w:rsidR="00111061" w:rsidRPr="00111061" w:rsidRDefault="00111061" w:rsidP="001110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CTI</w:t>
      </w:r>
    </w:p>
    <w:p w14:paraId="6A711A99" w14:textId="77777777" w:rsidR="00111061" w:rsidRPr="00111061" w:rsidRDefault="00111061" w:rsidP="001110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Seasonality buffer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10164377" w14:textId="77777777" w:rsidR="00111061" w:rsidRPr="00111061" w:rsidRDefault="00111061" w:rsidP="001110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Transport buffer</w:t>
      </w:r>
    </w:p>
    <w:p w14:paraId="4126E494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Q13.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Formula for safety stock includes:</w:t>
      </w:r>
    </w:p>
    <w:p w14:paraId="0C1BCC06" w14:textId="77777777" w:rsidR="00111061" w:rsidRPr="00111061" w:rsidRDefault="00111061" w:rsidP="001110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Supply process variations + demand variations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216EB5E2" w14:textId="77777777" w:rsidR="00111061" w:rsidRPr="00111061" w:rsidRDefault="00111061" w:rsidP="001110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Transport time only</w:t>
      </w:r>
    </w:p>
    <w:p w14:paraId="2F445F51" w14:textId="77777777" w:rsidR="00111061" w:rsidRPr="00111061" w:rsidRDefault="00111061" w:rsidP="001110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Only historical consumption</w:t>
      </w:r>
    </w:p>
    <w:p w14:paraId="6D097373" w14:textId="77777777" w:rsidR="00111061" w:rsidRPr="00111061" w:rsidRDefault="00111061" w:rsidP="001110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Only forecasted demand</w:t>
      </w:r>
    </w:p>
    <w:p w14:paraId="1E9EF87E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Purpose of pull systems:</w:t>
      </w:r>
    </w:p>
    <w:p w14:paraId="53AFBB09" w14:textId="77777777" w:rsidR="00111061" w:rsidRPr="00111061" w:rsidRDefault="00111061" w:rsidP="001110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Produce based on forecast</w:t>
      </w:r>
    </w:p>
    <w:p w14:paraId="17A72A21" w14:textId="77777777" w:rsidR="00111061" w:rsidRPr="00111061" w:rsidRDefault="00111061" w:rsidP="001110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Produce based on demand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0307F003" w14:textId="77777777" w:rsidR="00111061" w:rsidRPr="00111061" w:rsidRDefault="00111061" w:rsidP="001110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Produce excess to stock</w:t>
      </w:r>
    </w:p>
    <w:p w14:paraId="628F4328" w14:textId="77777777" w:rsidR="00111061" w:rsidRPr="00111061" w:rsidRDefault="00111061" w:rsidP="001110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Delay production</w:t>
      </w:r>
    </w:p>
    <w:p w14:paraId="2D104BD9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Which is true about strategic buffer?</w:t>
      </w:r>
    </w:p>
    <w:p w14:paraId="653A870A" w14:textId="77777777" w:rsidR="00111061" w:rsidRPr="00111061" w:rsidRDefault="00111061" w:rsidP="001110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It always increases lead time</w:t>
      </w:r>
    </w:p>
    <w:p w14:paraId="115B8837" w14:textId="77777777" w:rsidR="00111061" w:rsidRPr="00111061" w:rsidRDefault="00111061" w:rsidP="001110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It prevents stockouts and handles variability </w:t>
      </w:r>
      <w:r w:rsidRPr="001110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7F8569F0" w14:textId="77777777" w:rsidR="00111061" w:rsidRPr="00111061" w:rsidRDefault="00111061" w:rsidP="001110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It eliminates production entirely</w:t>
      </w:r>
    </w:p>
    <w:p w14:paraId="3C3E12BA" w14:textId="77777777" w:rsidR="00111061" w:rsidRPr="00111061" w:rsidRDefault="00111061" w:rsidP="001110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It is only for transport</w:t>
      </w:r>
    </w:p>
    <w:p w14:paraId="560F2D2A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Perfect! Let’s make a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Lean Six Sigma Green Belt Chapter 9 cheat sheet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that’s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exam-ready, one-page, and visually easy to memorize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. I’ll include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formulas, diagrams, and key points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in a compact layout.</w:t>
      </w:r>
    </w:p>
    <w:p w14:paraId="1F447B7A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D83EE1">
          <v:rect id="Horizontal Line 41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41BB48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9: Lean Six Sigma – Strategic Buffers, Pull Systems &amp; Cycle/Takt Time (One-Page Cheat Sheet)</w:t>
      </w:r>
    </w:p>
    <w:p w14:paraId="71BA8954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793A19">
          <v:rect id="Horizontal Line 42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3342FE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Lean Principles – Speed &amp; Waste Reduction</w:t>
      </w:r>
    </w:p>
    <w:p w14:paraId="759DDE44" w14:textId="77777777" w:rsidR="00111061" w:rsidRPr="00111061" w:rsidRDefault="00111061" w:rsidP="001110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Reduce waste → Increase speed → Improve quality → Lower cost.</w:t>
      </w:r>
    </w:p>
    <w:p w14:paraId="4464C84B" w14:textId="77777777" w:rsidR="00111061" w:rsidRPr="00111061" w:rsidRDefault="00111061" w:rsidP="001110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80/20 Rule: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20% of workstations cause 80% of delays.</w:t>
      </w:r>
    </w:p>
    <w:p w14:paraId="6964CD2B" w14:textId="77777777" w:rsidR="00111061" w:rsidRPr="00111061" w:rsidRDefault="00111061" w:rsidP="001110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Cycle Efficiency (CE):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br/>
        <w:t>CE = \frac{\text{Value-Added Time}}{\text{Total Lead Time}} \times 100%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B1FE859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CE &gt; 25% → Lean process</w:t>
      </w:r>
    </w:p>
    <w:p w14:paraId="72219697" w14:textId="77777777" w:rsidR="00111061" w:rsidRPr="00111061" w:rsidRDefault="00111061" w:rsidP="001110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Waste Sources: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Scrap, rework, excess inventory, waiting, unnecessary motion.</w:t>
      </w:r>
    </w:p>
    <w:p w14:paraId="0D9B0D27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68D7289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0545308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Value Stream Mapping (VSM)</w:t>
      </w:r>
    </w:p>
    <w:p w14:paraId="0E0226C9" w14:textId="77777777" w:rsidR="00111061" w:rsidRPr="00111061" w:rsidRDefault="00111061" w:rsidP="001110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Visualize material &amp; information flow → Identify value-added vs. non-value-added activities.</w:t>
      </w:r>
    </w:p>
    <w:p w14:paraId="0396AE70" w14:textId="77777777" w:rsidR="00111061" w:rsidRPr="00111061" w:rsidRDefault="00111061" w:rsidP="001110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Process map, production variety funnel, quality filter, demand amplification, decision points, physical structure mapping.</w:t>
      </w:r>
    </w:p>
    <w:p w14:paraId="46AEA1C1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22AB">
        <w:rPr>
          <w:rFonts w:ascii="Times New Roman" w:eastAsia="Times New Roman" w:hAnsi="Times New Roman" w:cs="Times New Roman"/>
          <w:noProof/>
          <w:kern w:val="0"/>
        </w:rPr>
        <w:pict w14:anchorId="1BC086F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4804341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Pull System &amp; Strategic Buffers</w:t>
      </w:r>
    </w:p>
    <w:p w14:paraId="37A0DBCC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Pull System: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Produce based on actual demand, not forecast.</w:t>
      </w:r>
    </w:p>
    <w:p w14:paraId="311CEA04" w14:textId="77777777" w:rsidR="00111061" w:rsidRPr="00111061" w:rsidRDefault="00111061" w:rsidP="001110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Synchronous Pull: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Triggered by product movement to next station (aligned with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takt time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D4A6B2D" w14:textId="77777777" w:rsidR="00111061" w:rsidRPr="00111061" w:rsidRDefault="00111061" w:rsidP="001110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Asynchronous Pull: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Triggered only by actual demand, no preset timing</w:t>
      </w:r>
    </w:p>
    <w:p w14:paraId="6AFE8160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Buffer Components:</w:t>
      </w:r>
    </w:p>
    <w:p w14:paraId="40B62C85" w14:textId="77777777" w:rsidR="00111061" w:rsidRPr="00111061" w:rsidRDefault="00111061" w:rsidP="001110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Manufacturing Lead Time Buffer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→ covers production delays</w:t>
      </w:r>
    </w:p>
    <w:p w14:paraId="27D6D2B1" w14:textId="77777777" w:rsidR="00111061" w:rsidRPr="00111061" w:rsidRDefault="00111061" w:rsidP="001110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Cycle Time Interval (CTI)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→ time to cycle back to first product in multi-product line</w:t>
      </w:r>
    </w:p>
    <w:p w14:paraId="775DAB1C" w14:textId="77777777" w:rsidR="00111061" w:rsidRPr="00111061" w:rsidRDefault="00111061" w:rsidP="001110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Transport Time Buffer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→ when supply &amp; demand are geographically separated</w:t>
      </w:r>
    </w:p>
    <w:p w14:paraId="5F7A5711" w14:textId="77777777" w:rsidR="00111061" w:rsidRPr="00111061" w:rsidRDefault="00111061" w:rsidP="001110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Stock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→ covers variability in supply &amp; demand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br/>
        <w:t>SS = Avg\ Supply\ Time \pm Variation + Avg\ Demand \pm Variation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736B17CA" w14:textId="77777777" w:rsidR="00111061" w:rsidRPr="00111061" w:rsidRDefault="00111061" w:rsidP="001110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Seasonality / Promotions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→ extra inventory for future demand (historical + actual + forecasted)</w:t>
      </w:r>
    </w:p>
    <w:p w14:paraId="6E7CA0CF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Kanban / Strategic Buffer Formula: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br/>
        <w:t>\text{Kanban Qty} = (MLT \times D) + (CTI \times D) + SS + Seasonality + (TT \times D)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E320BC7" w14:textId="77777777" w:rsidR="00111061" w:rsidRPr="00111061" w:rsidRDefault="00111061" w:rsidP="001110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MLT = Manufacturing Lead Time, CTI = Cycle Time Interval, D = Demand, TT = Transport Time</w:t>
      </w:r>
    </w:p>
    <w:p w14:paraId="20FA9E65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B107F2">
          <v:rect id="Horizontal Line 45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9B5F02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Lean Logistics</w:t>
      </w:r>
    </w:p>
    <w:p w14:paraId="6898B327" w14:textId="77777777" w:rsidR="00111061" w:rsidRPr="00111061" w:rsidRDefault="00111061" w:rsidP="001110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Reduce inventory &amp; related costs</w:t>
      </w:r>
    </w:p>
    <w:p w14:paraId="451DE0CB" w14:textId="77777777" w:rsidR="00111061" w:rsidRPr="00111061" w:rsidRDefault="00111061" w:rsidP="001110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 Types: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Safety, cycle, WIP, in-transit, speculative</w:t>
      </w:r>
    </w:p>
    <w:p w14:paraId="2645AEBA" w14:textId="77777777" w:rsidR="00111061" w:rsidRPr="00111061" w:rsidRDefault="00111061" w:rsidP="001110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Methods: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Optimized transport, lot sizes, returnable packaging, leveled flow, pipeline visibility, KPI measurement</w:t>
      </w:r>
    </w:p>
    <w:p w14:paraId="5A4CED63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769F0A">
          <v:rect id="Horizontal Line 46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3BC44F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Standard Operations &amp; Operator Instructions</w:t>
      </w:r>
    </w:p>
    <w:p w14:paraId="13E6E045" w14:textId="77777777" w:rsidR="00111061" w:rsidRPr="00111061" w:rsidRDefault="00111061" w:rsidP="001110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Work: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Same output every time → reduces errors &amp; cycle time variation</w:t>
      </w:r>
    </w:p>
    <w:p w14:paraId="1B367B2E" w14:textId="77777777" w:rsidR="00111061" w:rsidRPr="00111061" w:rsidRDefault="00111061" w:rsidP="001110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Operator Instructions: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Stepwise + visual aids → clear, safe, high-quality workflow</w:t>
      </w:r>
    </w:p>
    <w:p w14:paraId="14204B76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2235AC">
          <v:rect id="Horizontal Line 47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FBA6BD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Cycle Time vs. Takt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126"/>
        <w:gridCol w:w="4172"/>
      </w:tblGrid>
      <w:tr w:rsidR="00111061" w:rsidRPr="00111061" w14:paraId="64EA02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87555" w14:textId="77777777" w:rsidR="00111061" w:rsidRPr="00111061" w:rsidRDefault="00111061" w:rsidP="001110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10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F9FB19" w14:textId="77777777" w:rsidR="00111061" w:rsidRPr="00111061" w:rsidRDefault="00111061" w:rsidP="001110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10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Cycle Time (CT)</w:t>
            </w:r>
          </w:p>
        </w:tc>
        <w:tc>
          <w:tcPr>
            <w:tcW w:w="0" w:type="auto"/>
            <w:vAlign w:val="center"/>
            <w:hideMark/>
          </w:tcPr>
          <w:p w14:paraId="0322B0EC" w14:textId="77777777" w:rsidR="00111061" w:rsidRPr="00111061" w:rsidRDefault="00111061" w:rsidP="001110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10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Takt Time (TT)</w:t>
            </w:r>
          </w:p>
        </w:tc>
      </w:tr>
      <w:tr w:rsidR="00111061" w:rsidRPr="00111061" w14:paraId="09972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C4BE" w14:textId="77777777" w:rsidR="00111061" w:rsidRPr="00111061" w:rsidRDefault="00111061" w:rsidP="00111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0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50B6BF6" w14:textId="77777777" w:rsidR="00111061" w:rsidRPr="00111061" w:rsidRDefault="00111061" w:rsidP="00111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0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time to complete a task</w:t>
            </w:r>
          </w:p>
        </w:tc>
        <w:tc>
          <w:tcPr>
            <w:tcW w:w="0" w:type="auto"/>
            <w:vAlign w:val="center"/>
            <w:hideMark/>
          </w:tcPr>
          <w:p w14:paraId="5239AC63" w14:textId="77777777" w:rsidR="00111061" w:rsidRPr="00111061" w:rsidRDefault="00111061" w:rsidP="00111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0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 of production per customer demand</w:t>
            </w:r>
          </w:p>
        </w:tc>
      </w:tr>
      <w:tr w:rsidR="00111061" w:rsidRPr="00111061" w14:paraId="7C3EF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146D" w14:textId="77777777" w:rsidR="00111061" w:rsidRPr="00111061" w:rsidRDefault="00111061" w:rsidP="00111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0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F1B4FC5" w14:textId="77777777" w:rsidR="00111061" w:rsidRPr="00111061" w:rsidRDefault="00111061" w:rsidP="00111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0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non-value-added activities</w:t>
            </w:r>
          </w:p>
        </w:tc>
        <w:tc>
          <w:tcPr>
            <w:tcW w:w="0" w:type="auto"/>
            <w:vAlign w:val="center"/>
            <w:hideMark/>
          </w:tcPr>
          <w:p w14:paraId="65D01EEB" w14:textId="77777777" w:rsidR="00111061" w:rsidRPr="00111061" w:rsidRDefault="00111061" w:rsidP="00111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0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Align production with demand</w:t>
            </w:r>
          </w:p>
        </w:tc>
      </w:tr>
      <w:tr w:rsidR="00111061" w:rsidRPr="00111061" w14:paraId="11E70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DC46" w14:textId="77777777" w:rsidR="00111061" w:rsidRPr="00111061" w:rsidRDefault="00111061" w:rsidP="00111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0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41F297F" w14:textId="77777777" w:rsidR="00111061" w:rsidRPr="00111061" w:rsidRDefault="00111061" w:rsidP="00111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0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Measured per task</w:t>
            </w:r>
          </w:p>
        </w:tc>
        <w:tc>
          <w:tcPr>
            <w:tcW w:w="0" w:type="auto"/>
            <w:vAlign w:val="center"/>
            <w:hideMark/>
          </w:tcPr>
          <w:p w14:paraId="0A87AC3B" w14:textId="77777777" w:rsidR="00111061" w:rsidRPr="00111061" w:rsidRDefault="00111061" w:rsidP="00111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0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TT = Available Hours / Customer Demand</w:t>
            </w:r>
          </w:p>
        </w:tc>
      </w:tr>
      <w:tr w:rsidR="00111061" w:rsidRPr="00111061" w14:paraId="147F7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AAE32" w14:textId="77777777" w:rsidR="00111061" w:rsidRPr="00111061" w:rsidRDefault="00111061" w:rsidP="00111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0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 Tip</w:t>
            </w:r>
          </w:p>
        </w:tc>
        <w:tc>
          <w:tcPr>
            <w:tcW w:w="0" w:type="auto"/>
            <w:vAlign w:val="center"/>
            <w:hideMark/>
          </w:tcPr>
          <w:p w14:paraId="3CE99619" w14:textId="77777777" w:rsidR="00111061" w:rsidRPr="00111061" w:rsidRDefault="00111061" w:rsidP="00111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0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Minimize delays &amp; maximize value-added</w:t>
            </w:r>
          </w:p>
        </w:tc>
        <w:tc>
          <w:tcPr>
            <w:tcW w:w="0" w:type="auto"/>
            <w:vAlign w:val="center"/>
            <w:hideMark/>
          </w:tcPr>
          <w:p w14:paraId="68300011" w14:textId="77777777" w:rsidR="00111061" w:rsidRPr="00111061" w:rsidRDefault="00111061" w:rsidP="00111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0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Helps balance production line &amp; staffing</w:t>
            </w:r>
          </w:p>
        </w:tc>
      </w:tr>
    </w:tbl>
    <w:p w14:paraId="78B29F84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179FBC">
          <v:rect id="Horizontal Line 48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9E805D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Quick Exam Tips</w:t>
      </w:r>
    </w:p>
    <w:p w14:paraId="16AF61E7" w14:textId="77777777" w:rsidR="00111061" w:rsidRPr="00111061" w:rsidRDefault="00111061" w:rsidP="001110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Lean → speed + waste reduction</w:t>
      </w:r>
    </w:p>
    <w:p w14:paraId="614BA6F8" w14:textId="77777777" w:rsidR="00111061" w:rsidRPr="00111061" w:rsidRDefault="00111061" w:rsidP="001110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20% of workstations → 80% delays</w:t>
      </w:r>
    </w:p>
    <w:p w14:paraId="2E515FF2" w14:textId="77777777" w:rsidR="00111061" w:rsidRPr="00111061" w:rsidRDefault="00111061" w:rsidP="001110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Cycle Efficiency = Value-Added / Total Lead Time</w:t>
      </w:r>
    </w:p>
    <w:p w14:paraId="02DA9751" w14:textId="77777777" w:rsidR="00111061" w:rsidRPr="00111061" w:rsidRDefault="00111061" w:rsidP="001110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VSM → eliminate non-value-added activities</w:t>
      </w:r>
    </w:p>
    <w:p w14:paraId="16EBAE15" w14:textId="77777777" w:rsidR="00111061" w:rsidRPr="00111061" w:rsidRDefault="00111061" w:rsidP="001110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Pull system &amp; buffers → ensure supply meets demand</w:t>
      </w:r>
    </w:p>
    <w:p w14:paraId="6A82232F" w14:textId="77777777" w:rsidR="00111061" w:rsidRPr="00111061" w:rsidRDefault="00111061" w:rsidP="001110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CTI → multi-product production sequence</w:t>
      </w:r>
    </w:p>
    <w:p w14:paraId="1D8CC4D4" w14:textId="77777777" w:rsidR="00111061" w:rsidRPr="00111061" w:rsidRDefault="00111061" w:rsidP="001110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Safety Stock → supply + demand variation</w:t>
      </w:r>
    </w:p>
    <w:p w14:paraId="3C67AB11" w14:textId="77777777" w:rsidR="00111061" w:rsidRPr="00111061" w:rsidRDefault="00111061" w:rsidP="001110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Seasonality → prepare for promotions or spikes</w:t>
      </w:r>
    </w:p>
    <w:p w14:paraId="701A91E6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3B7A3BD">
          <v:rect id="Horizontal Line 49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5C25E1" w14:textId="77777777" w:rsidR="00111061" w:rsidRPr="00111061" w:rsidRDefault="00111061" w:rsidP="0011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Visual Cheat</w:t>
      </w:r>
    </w:p>
    <w:p w14:paraId="58261635" w14:textId="77777777" w:rsidR="00111061" w:rsidRPr="00111061" w:rsidRDefault="00111061" w:rsidP="00111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[Customer Demand] ← Safety Stock ← CTI ← Manufacturing Lead Time ← Production Line ← Raw Material</w:t>
      </w:r>
    </w:p>
    <w:p w14:paraId="482ED78E" w14:textId="77777777" w:rsidR="00111061" w:rsidRPr="00111061" w:rsidRDefault="00111061" w:rsidP="001110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Pull system replenishes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on-demand</w:t>
      </w:r>
    </w:p>
    <w:p w14:paraId="4810366E" w14:textId="77777777" w:rsidR="00111061" w:rsidRPr="00111061" w:rsidRDefault="00111061" w:rsidP="001110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Strategic buffer = net stock to prevent shortages</w:t>
      </w:r>
    </w:p>
    <w:p w14:paraId="3104FD9E" w14:textId="77777777" w:rsidR="00111061" w:rsidRPr="00111061" w:rsidRDefault="002622AB" w:rsidP="00111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FD0297">
          <v:rect id="Horizontal Lin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826034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also create a full 15-question MCQ set based on this cheat sheet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exam-oriented, easy-to-memorize answers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 xml:space="preserve"> so you can </w:t>
      </w:r>
      <w:r w:rsidRPr="001110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right from the cheat sheet</w:t>
      </w: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B18182" w14:textId="77777777" w:rsidR="00111061" w:rsidRPr="00111061" w:rsidRDefault="00111061" w:rsidP="0011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61">
        <w:rPr>
          <w:rFonts w:ascii="Times New Roman" w:eastAsia="Times New Roman" w:hAnsi="Times New Roman" w:cs="Times New Roman"/>
          <w:kern w:val="0"/>
          <w14:ligatures w14:val="none"/>
        </w:rPr>
        <w:t>Do you want me to create that MCQ set next?</w:t>
      </w:r>
    </w:p>
    <w:p w14:paraId="1FB3F0BC" w14:textId="1A41AA1D" w:rsidR="00D4793E" w:rsidRDefault="00111061">
      <w:r w:rsidRPr="00111061">
        <w:t>Customer Demand ← Safety Stock ← CTI ← Manufacturing Lead Time ← Production Line ← Raw Material</w:t>
      </w:r>
    </w:p>
    <w:sectPr w:rsidR="00D47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7891"/>
    <w:multiLevelType w:val="multilevel"/>
    <w:tmpl w:val="44F25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07CD5"/>
    <w:multiLevelType w:val="multilevel"/>
    <w:tmpl w:val="A0B6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F19F4"/>
    <w:multiLevelType w:val="multilevel"/>
    <w:tmpl w:val="C774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902D5"/>
    <w:multiLevelType w:val="multilevel"/>
    <w:tmpl w:val="9538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A34E7"/>
    <w:multiLevelType w:val="multilevel"/>
    <w:tmpl w:val="8F3A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95BE7"/>
    <w:multiLevelType w:val="multilevel"/>
    <w:tmpl w:val="E034D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F34E93"/>
    <w:multiLevelType w:val="multilevel"/>
    <w:tmpl w:val="507C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32B60"/>
    <w:multiLevelType w:val="multilevel"/>
    <w:tmpl w:val="89DAE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522DCC"/>
    <w:multiLevelType w:val="multilevel"/>
    <w:tmpl w:val="631A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5B1622"/>
    <w:multiLevelType w:val="multilevel"/>
    <w:tmpl w:val="8B5A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528C3"/>
    <w:multiLevelType w:val="multilevel"/>
    <w:tmpl w:val="D20C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0520A3"/>
    <w:multiLevelType w:val="multilevel"/>
    <w:tmpl w:val="6AD0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E71D6"/>
    <w:multiLevelType w:val="multilevel"/>
    <w:tmpl w:val="FEAA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2204EE"/>
    <w:multiLevelType w:val="multilevel"/>
    <w:tmpl w:val="80D8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C40F09"/>
    <w:multiLevelType w:val="multilevel"/>
    <w:tmpl w:val="E428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6536D"/>
    <w:multiLevelType w:val="multilevel"/>
    <w:tmpl w:val="787E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E26EDA"/>
    <w:multiLevelType w:val="multilevel"/>
    <w:tmpl w:val="E5C41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FE01FC"/>
    <w:multiLevelType w:val="multilevel"/>
    <w:tmpl w:val="ADFE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4E4744"/>
    <w:multiLevelType w:val="multilevel"/>
    <w:tmpl w:val="98DA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D02B56"/>
    <w:multiLevelType w:val="multilevel"/>
    <w:tmpl w:val="5928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64B2D"/>
    <w:multiLevelType w:val="multilevel"/>
    <w:tmpl w:val="5F10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B22AA"/>
    <w:multiLevelType w:val="multilevel"/>
    <w:tmpl w:val="3AEC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E71151"/>
    <w:multiLevelType w:val="multilevel"/>
    <w:tmpl w:val="0088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D660C0"/>
    <w:multiLevelType w:val="multilevel"/>
    <w:tmpl w:val="F62E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B542B9"/>
    <w:multiLevelType w:val="multilevel"/>
    <w:tmpl w:val="FE08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4A0AA5"/>
    <w:multiLevelType w:val="multilevel"/>
    <w:tmpl w:val="1882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6A0DB6"/>
    <w:multiLevelType w:val="multilevel"/>
    <w:tmpl w:val="486E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FC6BF4"/>
    <w:multiLevelType w:val="multilevel"/>
    <w:tmpl w:val="6186C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882289"/>
    <w:multiLevelType w:val="multilevel"/>
    <w:tmpl w:val="4784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994F8F"/>
    <w:multiLevelType w:val="multilevel"/>
    <w:tmpl w:val="AE42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8D4C15"/>
    <w:multiLevelType w:val="multilevel"/>
    <w:tmpl w:val="2F20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CA7B1B"/>
    <w:multiLevelType w:val="multilevel"/>
    <w:tmpl w:val="0528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2062EE"/>
    <w:multiLevelType w:val="multilevel"/>
    <w:tmpl w:val="03A4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FE0A03"/>
    <w:multiLevelType w:val="multilevel"/>
    <w:tmpl w:val="8D625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683BE5"/>
    <w:multiLevelType w:val="multilevel"/>
    <w:tmpl w:val="F29A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9F7EE4"/>
    <w:multiLevelType w:val="multilevel"/>
    <w:tmpl w:val="6F30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082283"/>
    <w:multiLevelType w:val="multilevel"/>
    <w:tmpl w:val="4B22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1C3432"/>
    <w:multiLevelType w:val="multilevel"/>
    <w:tmpl w:val="25F8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561CE9"/>
    <w:multiLevelType w:val="multilevel"/>
    <w:tmpl w:val="B484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F55955"/>
    <w:multiLevelType w:val="multilevel"/>
    <w:tmpl w:val="C392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7D490D"/>
    <w:multiLevelType w:val="multilevel"/>
    <w:tmpl w:val="6186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2B3FC0"/>
    <w:multiLevelType w:val="multilevel"/>
    <w:tmpl w:val="EDEE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7F612A"/>
    <w:multiLevelType w:val="multilevel"/>
    <w:tmpl w:val="CA62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AD3176"/>
    <w:multiLevelType w:val="multilevel"/>
    <w:tmpl w:val="907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CC5089"/>
    <w:multiLevelType w:val="multilevel"/>
    <w:tmpl w:val="9670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A0E3944"/>
    <w:multiLevelType w:val="multilevel"/>
    <w:tmpl w:val="532C3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B309B1"/>
    <w:multiLevelType w:val="multilevel"/>
    <w:tmpl w:val="0CD21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C407A4"/>
    <w:multiLevelType w:val="multilevel"/>
    <w:tmpl w:val="895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8D2BC7"/>
    <w:multiLevelType w:val="multilevel"/>
    <w:tmpl w:val="750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9254CA"/>
    <w:multiLevelType w:val="multilevel"/>
    <w:tmpl w:val="217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4379A0"/>
    <w:multiLevelType w:val="multilevel"/>
    <w:tmpl w:val="785C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4554FF"/>
    <w:multiLevelType w:val="multilevel"/>
    <w:tmpl w:val="1B9C9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F934E3"/>
    <w:multiLevelType w:val="multilevel"/>
    <w:tmpl w:val="59DE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0E6FD3"/>
    <w:multiLevelType w:val="multilevel"/>
    <w:tmpl w:val="6644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BA5553"/>
    <w:multiLevelType w:val="multilevel"/>
    <w:tmpl w:val="3058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042DBA"/>
    <w:multiLevelType w:val="multilevel"/>
    <w:tmpl w:val="C4D2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222332"/>
    <w:multiLevelType w:val="multilevel"/>
    <w:tmpl w:val="BBA8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8C0E4A"/>
    <w:multiLevelType w:val="multilevel"/>
    <w:tmpl w:val="C8E8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B4B0C68"/>
    <w:multiLevelType w:val="multilevel"/>
    <w:tmpl w:val="6336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553DFF"/>
    <w:multiLevelType w:val="multilevel"/>
    <w:tmpl w:val="44C2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C3356C"/>
    <w:multiLevelType w:val="multilevel"/>
    <w:tmpl w:val="59C6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F805BB"/>
    <w:multiLevelType w:val="multilevel"/>
    <w:tmpl w:val="2FEA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784D4E"/>
    <w:multiLevelType w:val="multilevel"/>
    <w:tmpl w:val="C1D6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9F36EF"/>
    <w:multiLevelType w:val="multilevel"/>
    <w:tmpl w:val="6764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2F0B66"/>
    <w:multiLevelType w:val="multilevel"/>
    <w:tmpl w:val="F856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5B1CCC"/>
    <w:multiLevelType w:val="multilevel"/>
    <w:tmpl w:val="CEE4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D1B6724"/>
    <w:multiLevelType w:val="multilevel"/>
    <w:tmpl w:val="4226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D727AC"/>
    <w:multiLevelType w:val="multilevel"/>
    <w:tmpl w:val="3960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675F68"/>
    <w:multiLevelType w:val="multilevel"/>
    <w:tmpl w:val="B5F6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483E99"/>
    <w:multiLevelType w:val="multilevel"/>
    <w:tmpl w:val="6E3C7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7A437D"/>
    <w:multiLevelType w:val="multilevel"/>
    <w:tmpl w:val="862A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0034A9"/>
    <w:multiLevelType w:val="multilevel"/>
    <w:tmpl w:val="F4CE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E3467F"/>
    <w:multiLevelType w:val="multilevel"/>
    <w:tmpl w:val="83D04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B1412CA"/>
    <w:multiLevelType w:val="multilevel"/>
    <w:tmpl w:val="2B90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9606EC"/>
    <w:multiLevelType w:val="multilevel"/>
    <w:tmpl w:val="933E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AD49C8"/>
    <w:multiLevelType w:val="multilevel"/>
    <w:tmpl w:val="9C2E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F604D96"/>
    <w:multiLevelType w:val="multilevel"/>
    <w:tmpl w:val="6072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416608">
    <w:abstractNumId w:val="70"/>
  </w:num>
  <w:num w:numId="2" w16cid:durableId="1187017463">
    <w:abstractNumId w:val="26"/>
  </w:num>
  <w:num w:numId="3" w16cid:durableId="1305237959">
    <w:abstractNumId w:val="41"/>
  </w:num>
  <w:num w:numId="4" w16cid:durableId="1610433840">
    <w:abstractNumId w:val="4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939609359">
    <w:abstractNumId w:val="3"/>
  </w:num>
  <w:num w:numId="6" w16cid:durableId="1464153421">
    <w:abstractNumId w:val="12"/>
  </w:num>
  <w:num w:numId="7" w16cid:durableId="650062895">
    <w:abstractNumId w:val="75"/>
  </w:num>
  <w:num w:numId="8" w16cid:durableId="558632607">
    <w:abstractNumId w:val="24"/>
  </w:num>
  <w:num w:numId="9" w16cid:durableId="991714999">
    <w:abstractNumId w:val="13"/>
  </w:num>
  <w:num w:numId="10" w16cid:durableId="350374732">
    <w:abstractNumId w:val="45"/>
  </w:num>
  <w:num w:numId="11" w16cid:durableId="1150901030">
    <w:abstractNumId w:val="66"/>
  </w:num>
  <w:num w:numId="12" w16cid:durableId="1057818529">
    <w:abstractNumId w:val="76"/>
  </w:num>
  <w:num w:numId="13" w16cid:durableId="1209800797">
    <w:abstractNumId w:val="46"/>
  </w:num>
  <w:num w:numId="14" w16cid:durableId="621113014">
    <w:abstractNumId w:val="31"/>
  </w:num>
  <w:num w:numId="15" w16cid:durableId="1884947894">
    <w:abstractNumId w:val="8"/>
  </w:num>
  <w:num w:numId="16" w16cid:durableId="193228464">
    <w:abstractNumId w:val="48"/>
  </w:num>
  <w:num w:numId="17" w16cid:durableId="1628468256">
    <w:abstractNumId w:val="22"/>
  </w:num>
  <w:num w:numId="18" w16cid:durableId="1993411035">
    <w:abstractNumId w:val="42"/>
  </w:num>
  <w:num w:numId="19" w16cid:durableId="1390886174">
    <w:abstractNumId w:val="40"/>
  </w:num>
  <w:num w:numId="20" w16cid:durableId="2094355698">
    <w:abstractNumId w:val="56"/>
  </w:num>
  <w:num w:numId="21" w16cid:durableId="30620985">
    <w:abstractNumId w:val="7"/>
  </w:num>
  <w:num w:numId="22" w16cid:durableId="1914075574">
    <w:abstractNumId w:val="69"/>
  </w:num>
  <w:num w:numId="23" w16cid:durableId="1331517833">
    <w:abstractNumId w:val="5"/>
  </w:num>
  <w:num w:numId="24" w16cid:durableId="655767150">
    <w:abstractNumId w:val="27"/>
  </w:num>
  <w:num w:numId="25" w16cid:durableId="318196507">
    <w:abstractNumId w:val="39"/>
  </w:num>
  <w:num w:numId="26" w16cid:durableId="1577006952">
    <w:abstractNumId w:val="15"/>
  </w:num>
  <w:num w:numId="27" w16cid:durableId="389038801">
    <w:abstractNumId w:val="44"/>
  </w:num>
  <w:num w:numId="28" w16cid:durableId="117796721">
    <w:abstractNumId w:val="17"/>
  </w:num>
  <w:num w:numId="29" w16cid:durableId="2112236647">
    <w:abstractNumId w:val="0"/>
  </w:num>
  <w:num w:numId="30" w16cid:durableId="571235813">
    <w:abstractNumId w:val="16"/>
  </w:num>
  <w:num w:numId="31" w16cid:durableId="1089885972">
    <w:abstractNumId w:val="50"/>
  </w:num>
  <w:num w:numId="32" w16cid:durableId="810369255">
    <w:abstractNumId w:val="52"/>
  </w:num>
  <w:num w:numId="33" w16cid:durableId="1602880697">
    <w:abstractNumId w:val="18"/>
  </w:num>
  <w:num w:numId="34" w16cid:durableId="1443695004">
    <w:abstractNumId w:val="51"/>
  </w:num>
  <w:num w:numId="35" w16cid:durableId="2052994317">
    <w:abstractNumId w:val="53"/>
  </w:num>
  <w:num w:numId="36" w16cid:durableId="638415123">
    <w:abstractNumId w:val="1"/>
  </w:num>
  <w:num w:numId="37" w16cid:durableId="14888969">
    <w:abstractNumId w:val="19"/>
  </w:num>
  <w:num w:numId="38" w16cid:durableId="1751271309">
    <w:abstractNumId w:val="11"/>
  </w:num>
  <w:num w:numId="39" w16cid:durableId="1581870336">
    <w:abstractNumId w:val="23"/>
  </w:num>
  <w:num w:numId="40" w16cid:durableId="1968782103">
    <w:abstractNumId w:val="72"/>
  </w:num>
  <w:num w:numId="41" w16cid:durableId="1401710634">
    <w:abstractNumId w:val="14"/>
  </w:num>
  <w:num w:numId="42" w16cid:durableId="440498009">
    <w:abstractNumId w:val="63"/>
  </w:num>
  <w:num w:numId="43" w16cid:durableId="353045209">
    <w:abstractNumId w:val="55"/>
  </w:num>
  <w:num w:numId="44" w16cid:durableId="263418051">
    <w:abstractNumId w:val="21"/>
  </w:num>
  <w:num w:numId="45" w16cid:durableId="1304240153">
    <w:abstractNumId w:val="36"/>
  </w:num>
  <w:num w:numId="46" w16cid:durableId="917709017">
    <w:abstractNumId w:val="74"/>
  </w:num>
  <w:num w:numId="47" w16cid:durableId="414517195">
    <w:abstractNumId w:val="47"/>
  </w:num>
  <w:num w:numId="48" w16cid:durableId="783580293">
    <w:abstractNumId w:val="20"/>
  </w:num>
  <w:num w:numId="49" w16cid:durableId="1378505938">
    <w:abstractNumId w:val="38"/>
  </w:num>
  <w:num w:numId="50" w16cid:durableId="453409708">
    <w:abstractNumId w:val="30"/>
  </w:num>
  <w:num w:numId="51" w16cid:durableId="869412886">
    <w:abstractNumId w:val="49"/>
  </w:num>
  <w:num w:numId="52" w16cid:durableId="908005861">
    <w:abstractNumId w:val="62"/>
  </w:num>
  <w:num w:numId="53" w16cid:durableId="2141997025">
    <w:abstractNumId w:val="25"/>
  </w:num>
  <w:num w:numId="54" w16cid:durableId="1240675055">
    <w:abstractNumId w:val="59"/>
  </w:num>
  <w:num w:numId="55" w16cid:durableId="69471925">
    <w:abstractNumId w:val="68"/>
  </w:num>
  <w:num w:numId="56" w16cid:durableId="1592349869">
    <w:abstractNumId w:val="57"/>
  </w:num>
  <w:num w:numId="57" w16cid:durableId="191387174">
    <w:abstractNumId w:val="33"/>
  </w:num>
  <w:num w:numId="58" w16cid:durableId="1875650312">
    <w:abstractNumId w:val="29"/>
  </w:num>
  <w:num w:numId="59" w16cid:durableId="580405965">
    <w:abstractNumId w:val="9"/>
  </w:num>
  <w:num w:numId="60" w16cid:durableId="1983583277">
    <w:abstractNumId w:val="64"/>
  </w:num>
  <w:num w:numId="61" w16cid:durableId="1505902667">
    <w:abstractNumId w:val="35"/>
  </w:num>
  <w:num w:numId="62" w16cid:durableId="588005949">
    <w:abstractNumId w:val="43"/>
  </w:num>
  <w:num w:numId="63" w16cid:durableId="6561461">
    <w:abstractNumId w:val="54"/>
  </w:num>
  <w:num w:numId="64" w16cid:durableId="1879900809">
    <w:abstractNumId w:val="28"/>
  </w:num>
  <w:num w:numId="65" w16cid:durableId="1767268631">
    <w:abstractNumId w:val="60"/>
  </w:num>
  <w:num w:numId="66" w16cid:durableId="2060979269">
    <w:abstractNumId w:val="2"/>
  </w:num>
  <w:num w:numId="67" w16cid:durableId="926889233">
    <w:abstractNumId w:val="65"/>
  </w:num>
  <w:num w:numId="68" w16cid:durableId="519272242">
    <w:abstractNumId w:val="71"/>
  </w:num>
  <w:num w:numId="69" w16cid:durableId="674845644">
    <w:abstractNumId w:val="73"/>
  </w:num>
  <w:num w:numId="70" w16cid:durableId="568465279">
    <w:abstractNumId w:val="6"/>
  </w:num>
  <w:num w:numId="71" w16cid:durableId="1260140426">
    <w:abstractNumId w:val="4"/>
  </w:num>
  <w:num w:numId="72" w16cid:durableId="1547059842">
    <w:abstractNumId w:val="67"/>
  </w:num>
  <w:num w:numId="73" w16cid:durableId="907543348">
    <w:abstractNumId w:val="32"/>
  </w:num>
  <w:num w:numId="74" w16cid:durableId="542907085">
    <w:abstractNumId w:val="10"/>
  </w:num>
  <w:num w:numId="75" w16cid:durableId="1275357800">
    <w:abstractNumId w:val="61"/>
  </w:num>
  <w:num w:numId="76" w16cid:durableId="127093629">
    <w:abstractNumId w:val="58"/>
  </w:num>
  <w:num w:numId="77" w16cid:durableId="837501704">
    <w:abstractNumId w:val="37"/>
  </w:num>
  <w:num w:numId="78" w16cid:durableId="164877891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61"/>
    <w:rsid w:val="00111061"/>
    <w:rsid w:val="002622AB"/>
    <w:rsid w:val="0054784E"/>
    <w:rsid w:val="00834A1D"/>
    <w:rsid w:val="00D12FDB"/>
    <w:rsid w:val="00D4793E"/>
    <w:rsid w:val="00E1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453C6227"/>
  <w15:chartTrackingRefBased/>
  <w15:docId w15:val="{9EAA0E57-839A-7C4E-B091-FC675F383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1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0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1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1061"/>
    <w:rPr>
      <w:b/>
      <w:bCs/>
    </w:rPr>
  </w:style>
  <w:style w:type="character" w:styleId="Emphasis">
    <w:name w:val="Emphasis"/>
    <w:basedOn w:val="DefaultParagraphFont"/>
    <w:uiPriority w:val="20"/>
    <w:qFormat/>
    <w:rsid w:val="0011106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0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06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10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4472</Words>
  <Characters>22499</Characters>
  <Application>Microsoft Office Word</Application>
  <DocSecurity>0</DocSecurity>
  <Lines>1323</Lines>
  <Paragraphs>728</Paragraphs>
  <ScaleCrop>false</ScaleCrop>
  <Company/>
  <LinksUpToDate>false</LinksUpToDate>
  <CharactersWithSpaces>26243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Prabul Das S R</dc:creator>
  <cp:keywords/>
  <dc:description/>
  <cp:lastModifiedBy>Prabul Das S R</cp:lastModifiedBy>
  <cp:revision>2</cp:revision>
  <dcterms:created xsi:type="dcterms:W3CDTF">2026-01-21T03:43:00Z</dcterms:created>
  <dcterms:modified xsi:type="dcterms:W3CDTF">2026-01-21T04:08:00Z</dcterms:modified>
</cp:coreProperties>
</file>