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PREGUNTAS ABIERTAS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desafíos enfrenta la florería en términos de ventas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gestión de inventario perecedero(pérdidas[flores y plantas que se echan a perder])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desafíos enfrenta en operaciones?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Usar el sistema de la tarjeta/los sistemas de pago electrónico.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¿Cuáles son sus expectativas respecto al sitio web?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expectativa es llegar a mas personas, que sean más fáciles las transacciones de venta.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consultas son las más frecuentes?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 redes sociales “si tengo redes sociales”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le gustaría en la sección de plantas?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Plantas interior, exterior, cuidados de plantas.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¿Cuáles son sus métodos de pago preferidos?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Métodos electrónicos y efectivo.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funciones quiere?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Inicio de seción, categoría, métodos de pago, dirección y contacto.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se vende más?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Ramos florales y plantas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servicio único ofrece que se deba destacar en el sitio?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Arreglos personalizados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le gustaría en la sección de flores?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Que se diferencien los ramos, por los tipos de flores.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le gustaría en la sección de regalos?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Que estén bien diferenciados de acuerdo al producto.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plantas de interior venden?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De todos los tamaños. Algunas con flores y otras no.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plantas de exterior venden? Variados plantas con flores pequeñas, grandes de acuerdo a la estación, también crasulas, como las suculentas y cactus.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Pregunta Cerrada ¿quiere incluir tips/ayudas?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¿Envío gratis dependiendo qué monto?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No hay envíos gratis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¿Quieren búsqueda con palabras clave?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¿Login obligatorio ?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¿Piensa hacer promociones en día especiales ?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¿Cuánto tarda un envío? 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Depende de la zona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¿Cómo se llama la florería?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Floraly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tipo de productos venden? Ramos florales, centro de mesa, souvenir , rosas eternas, plantas (interior y exterior), suculentas, cactus, accesorios como porta macetas ( macramé y tejidos) y regalos.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¿Cuál es el producto más rentable?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Los ramos florales y las plantas.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¿Venden arreglos florales personalizados?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 ¿Venden flores artificiales?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¿Venden regalos sin flores?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¿Trabajan con eventos(fiestas/cumpleaños)?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tienda física?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 más de 1 local?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¿Quisiera alguna descripción sobre plantas?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¿Quisiera alguna descripción sobre flores?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¿Quisiera alguna descripción sobre regalos?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horario de atención? 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9:00 a 20 hs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¿Dónde está ubicada la tienda?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Av. Corrientes 4705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fechas generan más ventas? Especiales: ejemplo día de la madre.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¿Cuánto tardan en hacer los arreglos florales?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Depende del pedido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¿Qué problema suelen tener con los clientes? 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Preguntan mucho.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problemas de stock?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En temporada de invierno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flores venden?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Rosas, lirios, gerbera, girasol, margarita, lisiantus, san Vicente, etc.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regalos venden?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Regalos en cajas con peluches, chocolates y flores, variados.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peluches?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¿Venden chocolates?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Si, en conjunto con la caja del regalo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tarjetas?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No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porta macetas? 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combos de regalo?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¿Hay descuento en fechas especiales?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¿Trabajan todos los días?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Si , menos los domingos 10 a 14hs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¿Los productos cambian dependiendo la temporada?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¿Las flores dependen de la estación del año?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¿Cuántas categorías de productos tienen?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6 Categorías: flores, plantas, regalos, jardinaria, arreglos florales, eventos.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productos considera que deberían destacar?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Arreglos florales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pueden cancelar pagos?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¿Los productos tienen diferentes tamaños? 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pueden combinar productos? 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¿Quieren vender directamente en la web? 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¿Quieren mostrar simplemente los productos?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Con descripción (precio).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¿Hacen pedidos a domicilio? 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Depende de la zona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¿Hacen pedidos por teléfono?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paga antes o al recibir?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pueden modificar pedidos? 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confirman los pedidos? Compra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¿Cuánto tiempo antes hay que pedir? Depende de la cantidad de compra.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¿Hay mínimo de compra?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¿Hay descuento por cantidad? Depende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¿Realizan envíos? 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 programar entregas?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zonas entregan?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En Villa Crespo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¿Hay entrega el mismo día?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Depende del producto deseado y la disponibilidad del momento.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 realiza los envíos?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El encargado del momento.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 seguir el envío? 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No ( depende el servicio contratado)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puede cambiar la dirección? 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entrega los domingos?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¿Se entregan feriados? 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logo? 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tipografía definida? 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estilo prefieren?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Minimalista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pesticidas? 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 una descripción para cada producto?  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 una sección de preguntas? No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¿Una sección “sobre nosotros”? 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fotos de los productos? 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¿Las fotos son profesionales? 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No ( son hechas por mi).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¿Quieren mostrar fotos sobre los eventos ?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Si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Instagram? 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facebook?  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TikTok? 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Pinterest? 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¿Tienen Youtube? 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¿Quieren integrar las redes sociales? Si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¿Quieren botón de contacto rápido? 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¿Venden semillas? 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¿Venden fertilizante? 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 ¿Necesitan editar precios? 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¿Necesitan gestión de stock? 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¿Necesita verificar la identidad del cliente? 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¿Necesitan DNI? 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¿Hay rango de edad? 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¿Tiene pensado expandirse? 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Más adelante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que se especializa su florería? 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En  adornos florales.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