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FB807" w14:textId="5EBC3980" w:rsidR="00FC46BC" w:rsidRDefault="00041F6A" w:rsidP="00041F6A">
      <w:pPr>
        <w:rPr>
          <w:b/>
          <w:bCs/>
        </w:rPr>
      </w:pPr>
      <w:hyperlink r:id="rId5" w:history="1">
        <w:r w:rsidRPr="00214B07">
          <w:rPr>
            <w:rStyle w:val="Hyperlink"/>
            <w:b/>
            <w:bCs/>
          </w:rPr>
          <w:t>https://blog.treblle.com/mastering-net-web-api-best-practices-for-building-powerful-apis/</w:t>
        </w:r>
      </w:hyperlink>
    </w:p>
    <w:p w14:paraId="486E9FCA" w14:textId="77777777" w:rsidR="00041F6A" w:rsidRDefault="00041F6A" w:rsidP="00041F6A">
      <w:pPr>
        <w:rPr>
          <w:b/>
          <w:bCs/>
        </w:rPr>
      </w:pPr>
    </w:p>
    <w:p w14:paraId="171AD526" w14:textId="77777777" w:rsidR="00041F6A" w:rsidRPr="00041F6A" w:rsidRDefault="00041F6A" w:rsidP="00041F6A"/>
    <w:sectPr w:rsidR="00041F6A" w:rsidRPr="0004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6A01"/>
    <w:multiLevelType w:val="multilevel"/>
    <w:tmpl w:val="F378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E455B"/>
    <w:multiLevelType w:val="multilevel"/>
    <w:tmpl w:val="F964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6652"/>
    <w:multiLevelType w:val="multilevel"/>
    <w:tmpl w:val="2488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639EC"/>
    <w:multiLevelType w:val="multilevel"/>
    <w:tmpl w:val="BD70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97549"/>
    <w:multiLevelType w:val="multilevel"/>
    <w:tmpl w:val="78A2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E3834"/>
    <w:multiLevelType w:val="multilevel"/>
    <w:tmpl w:val="A4A8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2219A"/>
    <w:multiLevelType w:val="multilevel"/>
    <w:tmpl w:val="96EE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07687"/>
    <w:multiLevelType w:val="multilevel"/>
    <w:tmpl w:val="D8EA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1957478">
    <w:abstractNumId w:val="3"/>
  </w:num>
  <w:num w:numId="2" w16cid:durableId="1066028709">
    <w:abstractNumId w:val="4"/>
  </w:num>
  <w:num w:numId="3" w16cid:durableId="631403120">
    <w:abstractNumId w:val="6"/>
  </w:num>
  <w:num w:numId="4" w16cid:durableId="744109192">
    <w:abstractNumId w:val="0"/>
  </w:num>
  <w:num w:numId="5" w16cid:durableId="1109357495">
    <w:abstractNumId w:val="2"/>
  </w:num>
  <w:num w:numId="6" w16cid:durableId="1105924818">
    <w:abstractNumId w:val="1"/>
  </w:num>
  <w:num w:numId="7" w16cid:durableId="1452699244">
    <w:abstractNumId w:val="5"/>
  </w:num>
  <w:num w:numId="8" w16cid:durableId="3423193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BF"/>
    <w:rsid w:val="00041F6A"/>
    <w:rsid w:val="004217BF"/>
    <w:rsid w:val="005A3CF4"/>
    <w:rsid w:val="00870A45"/>
    <w:rsid w:val="00AA4475"/>
    <w:rsid w:val="00DD5FE6"/>
    <w:rsid w:val="00FC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B09DC"/>
  <w15:chartTrackingRefBased/>
  <w15:docId w15:val="{7210FAC2-2D3E-4E03-9425-1CEDDBA2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7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7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7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7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7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7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7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7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7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7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7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1F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798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266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8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1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50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6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5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52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5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69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7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73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35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3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497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74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0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05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18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60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23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1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67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7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49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9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27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40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964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7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80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7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95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2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9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10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90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6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79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25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0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81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72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61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0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00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85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7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40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06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8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533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7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23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4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7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326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3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80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0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1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8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86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0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84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9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53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83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73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40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54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86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38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9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54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35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1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434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762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3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1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80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47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4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2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36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77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5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73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90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3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41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11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9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13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73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35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88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94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17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09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2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1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45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34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15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33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08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76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0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65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077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76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16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75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66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71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42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2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3953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651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1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5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84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86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09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9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81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32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93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41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1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69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43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71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81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31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01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69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301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98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34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8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7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66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5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65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59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9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37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68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28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60486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55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7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52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8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31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3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773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76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71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3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6685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7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2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2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72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0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61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88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73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94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64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73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16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94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29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85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39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77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66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1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51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37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2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5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0812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81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9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58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09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40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20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47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77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34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9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8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40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04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04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85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68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324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95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1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52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6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58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78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8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4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51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43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5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5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73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865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12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08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2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84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32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46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7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0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5008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63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4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73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9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1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23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443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0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9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96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8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68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92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44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2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53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44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1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9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09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8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73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76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74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10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47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2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43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8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9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03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60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51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57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87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25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8377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7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05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75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1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96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8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32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32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5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4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0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98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27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4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96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42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1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40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0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17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76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4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73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94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63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9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57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6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0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9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55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2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64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9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48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6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6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0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treblle.com/mastering-net-web-api-best-practices-for-building-powerful-ap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Pradeepkumar Mahor</dc:creator>
  <cp:keywords/>
  <dc:description/>
  <cp:lastModifiedBy>Pradeepkumar Mahor</cp:lastModifiedBy>
  <cp:revision>2</cp:revision>
  <dcterms:created xsi:type="dcterms:W3CDTF">2025-01-22T10:08:00Z</dcterms:created>
  <dcterms:modified xsi:type="dcterms:W3CDTF">2025-01-22T10:13:00Z</dcterms:modified>
</cp:coreProperties>
</file>