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4DE" w:rsidRDefault="00A0490D" w:rsidP="00A0490D">
      <w:pPr>
        <w:jc w:val="center"/>
        <w:rPr>
          <w:rFonts w:ascii="Calibri" w:hAnsi="Calibri" w:cs="Calibri"/>
          <w:b/>
          <w:sz w:val="40"/>
        </w:rPr>
      </w:pPr>
      <w:r>
        <w:rPr>
          <w:rFonts w:ascii="Calibri" w:hAnsi="Calibri" w:cs="Calibri"/>
          <w:b/>
          <w:sz w:val="40"/>
        </w:rPr>
        <w:t>Office Print Server</w:t>
      </w:r>
    </w:p>
    <w:p w:rsidR="00A0490D" w:rsidRDefault="00A0490D" w:rsidP="00A0490D">
      <w:pPr>
        <w:jc w:val="center"/>
        <w:rPr>
          <w:rFonts w:ascii="Calibri" w:hAnsi="Calibri" w:cs="Calibri"/>
          <w:sz w:val="28"/>
        </w:rPr>
      </w:pPr>
      <w:r>
        <w:rPr>
          <w:rFonts w:ascii="Calibri" w:hAnsi="Calibri" w:cs="Calibri"/>
          <w:sz w:val="28"/>
        </w:rPr>
        <w:t>Panduan Koneksi Client ke Server Print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Server IP: 193.13.7.61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Port: 18080 (IPP) + 9100 (Raw TCP)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Dokumen ini berisi 3 metode untuk menghubungkan komputer client ke printer server. Pilih salah satu metode yang paling sesuai.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METODE A - Standard TCP/IP Port (RECOMMENDED)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Metode paling stabil dan kompatibel dengan semua versi Windows.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Print job dikirim langsung ke port 9100 server tanpa melalui protokol IPP.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1. Buka Control Panel &gt; Devices and Printers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2. Klik 'Add a printer'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3. Pilih 'Add a printer using an IP address or hostname'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4. Device type: 'TCP/IP Device'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5. Hostname or IP address: 193.13.7.61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6. Port name: (biarkan default)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7. Uncheck 'Query the printer and automatically select the driver to use'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8. Klik Next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9. Jika muncul 'Additional port information required', pilih 'Standard' dan klik Next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10. Pada halaman 'Device Type': Standard, Network Card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11. KLIK 'Next' (abaikan peringatan tidak terdeteksi)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12. Pilih 'Have Disk' jika punya driver, atau pilih manufacturer Epson: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13.   - EPSON L1110 Series (jika ada)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14.   - Alternatif: EPSON L3110 Series, L3210, atau L1210 (semua kompatibel)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15. Klik Next &gt; Finish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16. Klik kanan printer &gt; 'Printer Properties'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17. Klik tab 'Ports' &gt; Configure Port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18. Protocol: Raw, Port Number: 9100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19. Uncheck 'SNMP Status Enabled'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20. OK &gt; Apply &gt; OK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21. Selesai. Printer siap digunakan.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METODE B - IPP (Internet Printing Protocol)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Metode alternatif menggunakan protokol IPP standar.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Catatan: Metode ini mungkin gagal di beberapa versi Windows (error 'couldn't connect').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Gunakan Metode A jika metode ini gagal.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1. Buka Control Panel &gt; Devices and Printers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2. Klik 'Add a printer'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3. Pilih 'Add a printer using an IP address or hostname'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4. Device type: 'TCP/IP Device'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5. Hostname: 193.13.7.61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6. Port name: biarkan default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7. Uncheck 'Query the printer...'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8. Klik Next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9. Standard &gt; Network Card &gt; Next (abaikan not detected)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10. Pilih 'Create a new port' &gt; Type: 'Standard TCP/IP Port'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11. ATAU jika ada opsi: URL: http://193.13.7.61:18080/ipp/EPSON L1110 Series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12. Jika pakai URL, port otomatis 18080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13. Pilih driver Epson L1110 Series (atau L3110/L3210)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14. Klik Next &gt; Finish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METODE C - WPF Dashboard Client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Aplikasi Windows dengan fitur drag-drop PDF dan monitoring print job.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1. Install client: jalankan 'Install-Client.bat' (dari folder Publish\Client)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2. ATAU copy langsung OfficePrintClient.WPF.exe ke PC client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3. Double-click OfficePrintClient.WPF.exe (atau shortcut Desktop)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4. Dashboard akan muncul, menampilkan daftar printer 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5. Drag-drop file PDF ke dashboard untuk print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6. Atau klik 'Print' untuk memilih file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7. Status print job akan muncul di dashboard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TROUBLESHOOTING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Printer tidak muncul di daftar Add Printer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Pastikan firewall server mengizinkan port 9100. Test: Test-NetConnection 193.13.7.61 -Port 9100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Error Windows could not connect to printer (Metode IPP)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Gunakan Metode A (Standard TCP/IP Port) sebagai gantinya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Test page gagal cetak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Pastikan printer USB di server menyala dan online. Cek log server lihat file .log di folder C:\Program Files\OfficePrintServer\logs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Printer driver tidak ada di daftar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Pilih driver Epson L3110 atau L3210 sebagai alternatif - semua kompatibel (ESC/P-R)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Add Printer device is not found on the network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Pilih Standard, lalu uncheck SNMP saat configure port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Q: Server IP berubah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A: Hapus printer client, add ulang dengan IP baru. Update Install-Server.bat dengan IP baru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32"/>
        </w:rPr>
      </w:pPr>
      <w:r>
        <w:rPr>
          <w:rFonts w:ascii="Calibri" w:hAnsi="Calibri" w:cs="Calibri"/>
          <w:b/>
          <w:sz w:val="32"/>
        </w:rPr>
        <w:t>INFORMASI 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Server IP: 193.13.7.61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RAW TCP Port: 9100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IPP Port: 18080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Service Name: OfficePrintServer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Install folder: C:\Program Files\OfficePrintServer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Cek status server: Get-Service OfficePrintServer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Restart server: Restart-Service OfficePrintServer</w:t>
      </w:r>
    </w:p>
    <w:p w:rsidR="00A0490D" w:rsidRDefault="00A0490D" w:rsidP="00A0490D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Cek log server: Get-Content C:\Program Files\OfficePrintServer\logs\*.log -Tail 20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Perintah Diagnostik</w:t>
      </w:r>
    </w:p>
    <w:p w:rsidR="00A0490D" w:rsidRDefault="00A0490D" w:rsidP="00A0490D">
      <w:pPr>
        <w:jc w:val="center"/>
        <w:rPr>
          <w:rFonts w:ascii="Calibri" w:hAnsi="Calibri" w:cs="Calibri"/>
        </w:rPr>
      </w:pPr>
    </w:p>
    <w:p w:rsidR="00A0490D" w:rsidRDefault="00A0490D" w:rsidP="00A0490D">
      <w:pPr>
        <w:jc w:val="center"/>
        <w:rPr>
          <w:rFonts w:ascii="Consolas" w:hAnsi="Consolas" w:cs="Calibri"/>
        </w:rPr>
      </w:pPr>
      <w:r>
        <w:rPr>
          <w:rFonts w:ascii="Consolas" w:hAnsi="Consolas" w:cs="Calibri"/>
        </w:rPr>
        <w:t>Test koneksi:          Test-NetConnection 193.13.7.61 -Port 9100</w:t>
      </w:r>
    </w:p>
    <w:p w:rsidR="00A0490D" w:rsidRDefault="00A0490D" w:rsidP="00A0490D">
      <w:pPr>
        <w:jc w:val="center"/>
        <w:rPr>
          <w:rFonts w:ascii="Consolas" w:hAnsi="Consolas" w:cs="Calibri"/>
        </w:rPr>
      </w:pPr>
      <w:r>
        <w:rPr>
          <w:rFonts w:ascii="Consolas" w:hAnsi="Consolas" w:cs="Calibri"/>
        </w:rPr>
        <w:t>Cek API printer:       Invoke-RestMethod http://193.13.7.61:18080/api/printers</w:t>
      </w:r>
    </w:p>
    <w:p w:rsidR="00A0490D" w:rsidRDefault="00A0490D" w:rsidP="00A0490D">
      <w:pPr>
        <w:jc w:val="center"/>
        <w:rPr>
          <w:rFonts w:ascii="Consolas" w:hAnsi="Consolas" w:cs="Calibri"/>
        </w:rPr>
      </w:pPr>
      <w:r>
        <w:rPr>
          <w:rFonts w:ascii="Consolas" w:hAnsi="Consolas" w:cs="Calibri"/>
        </w:rPr>
        <w:t>Cek status service:    Get-Service OfficePrintServer</w:t>
      </w:r>
    </w:p>
    <w:p w:rsidR="00A0490D" w:rsidRDefault="00A0490D" w:rsidP="00A0490D">
      <w:pPr>
        <w:jc w:val="center"/>
        <w:rPr>
          <w:rFonts w:ascii="Consolas" w:hAnsi="Consolas" w:cs="Calibri"/>
        </w:rPr>
      </w:pPr>
      <w:r>
        <w:rPr>
          <w:rFonts w:ascii="Consolas" w:hAnsi="Consolas" w:cs="Calibri"/>
        </w:rPr>
        <w:t>Lihat log:             Get-ChildItem C:\Program Files\OfficePrintServer\logs\*.log | Get-Content -Tail 20</w:t>
      </w:r>
    </w:p>
    <w:p w:rsidR="00A0490D" w:rsidRPr="00A0490D" w:rsidRDefault="00A0490D" w:rsidP="00A0490D">
      <w:pPr>
        <w:jc w:val="center"/>
        <w:rPr>
          <w:rFonts w:ascii="Calibri" w:hAnsi="Calibri" w:cs="Calibri"/>
        </w:rPr>
      </w:pPr>
      <w:bookmarkStart w:id="0" w:name="_GoBack"/>
      <w:bookmarkEnd w:id="0"/>
    </w:p>
    <w:sectPr w:rsidR="00A0490D" w:rsidRPr="00A049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90D"/>
    <w:rsid w:val="00232005"/>
    <w:rsid w:val="00753104"/>
    <w:rsid w:val="00A0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300F1A-40B5-4D3F-9A87-6E70619A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BGS</dc:creator>
  <cp:keywords/>
  <dc:description/>
  <cp:lastModifiedBy>IT BGS</cp:lastModifiedBy>
  <cp:revision>1</cp:revision>
  <dcterms:created xsi:type="dcterms:W3CDTF">2026-06-26T09:01:00Z</dcterms:created>
  <dcterms:modified xsi:type="dcterms:W3CDTF">2026-06-26T09:01:00Z</dcterms:modified>
</cp:coreProperties>
</file>