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EB7" w:rsidRDefault="00F13EB7">
      <w:r>
        <w:t>Hi</w:t>
      </w:r>
    </w:p>
    <w:p w:rsidR="00F13EB7" w:rsidRDefault="00F13EB7"/>
    <w:p w:rsidR="00F13EB7" w:rsidRDefault="00F13EB7"/>
    <w:p w:rsidR="00F13EB7" w:rsidRDefault="00F13EB7">
      <w:r>
        <w:t>Customer’s signature</w:t>
      </w:r>
    </w:p>
    <w:p w:rsidR="00F13EB7" w:rsidRDefault="00F13EB7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4F8269D2-F4BD-4DFD-B38F-03F5EA186B89}" provid="{00000000-0000-0000-0000-000000000000}" o:suggestedsigner="Pragathi Bv" o:suggestedsigner2="Customer" allowcomments="t" issignatureline="t"/>
          </v:shape>
        </w:pict>
      </w:r>
      <w:bookmarkEnd w:id="0"/>
    </w:p>
    <w:sectPr w:rsidR="00F1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B7"/>
    <w:rsid w:val="00F1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13424"/>
  <w15:chartTrackingRefBased/>
  <w15:docId w15:val="{5117A62E-36F0-4689-A960-2E8AB1D4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</cp:revision>
  <dcterms:created xsi:type="dcterms:W3CDTF">2019-03-04T10:11:00Z</dcterms:created>
  <dcterms:modified xsi:type="dcterms:W3CDTF">2019-03-04T10:12:00Z</dcterms:modified>
</cp:coreProperties>
</file>