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432D" w14:textId="032086AD" w:rsidR="003925F2" w:rsidRDefault="00606635">
      <w:pPr>
        <w:rPr>
          <w:b/>
          <w:bCs/>
          <w:u w:val="single"/>
        </w:rPr>
      </w:pPr>
      <w:r>
        <w:rPr>
          <w:b/>
          <w:bCs/>
          <w:u w:val="single"/>
        </w:rPr>
        <w:t>PRAGMA OPERATING SYSTEM STACK COMPONENTS</w:t>
      </w:r>
    </w:p>
    <w:p w14:paraId="25FC7075" w14:textId="77777777" w:rsidR="00606635" w:rsidRDefault="00606635">
      <w:pPr>
        <w:rPr>
          <w:b/>
          <w:bCs/>
          <w:u w:val="single"/>
        </w:rPr>
      </w:pPr>
    </w:p>
    <w:p w14:paraId="367FEF14" w14:textId="26A79CAC" w:rsidR="00606635" w:rsidRDefault="00606635">
      <w:r>
        <w:t>LAST UPDATE TO THIS DOCUMENT</w:t>
      </w:r>
    </w:p>
    <w:p w14:paraId="2B0C52D9" w14:textId="34031AD1" w:rsidR="00606635" w:rsidRDefault="00606635">
      <w:r>
        <w:t>3/5/26</w:t>
      </w:r>
    </w:p>
    <w:p w14:paraId="6AF73432" w14:textId="77777777" w:rsidR="000C7EBF" w:rsidRDefault="000C7EBF"/>
    <w:p w14:paraId="6C9326FC" w14:textId="3FA1A4C1" w:rsidR="000C7EBF" w:rsidRDefault="000C7EBF">
      <w:r>
        <w:t xml:space="preserve">Current </w:t>
      </w:r>
      <w:r w:rsidR="00DA4C4E">
        <w:t>Design Plan:</w:t>
      </w:r>
    </w:p>
    <w:p w14:paraId="513E3DFB" w14:textId="4EE29640" w:rsidR="00DA4C4E" w:rsidRDefault="00DA4C4E">
      <w:r>
        <w:t xml:space="preserve">Use Linux as a stripped core image for hardware compatibility and ML/Data functionality. Zero need to reinvent the wheel. </w:t>
      </w:r>
      <w:hyperlink w:anchor="WhyLinux" w:history="1">
        <w:r w:rsidR="00EF1F1E" w:rsidRPr="00EF1F1E">
          <w:rPr>
            <w:rStyle w:val="Hyperlink"/>
          </w:rPr>
          <w:t>Here’s a high-level shortlist of what Linux already offers</w:t>
        </w:r>
      </w:hyperlink>
      <w:r>
        <w:t>.</w:t>
      </w:r>
    </w:p>
    <w:p w14:paraId="4B347B08" w14:textId="4BB71ECC" w:rsidR="00880034" w:rsidRDefault="00880034">
      <w:r>
        <w:t>And here’s a list of what you can, maybe shouldn’t, and simply can’t strip out of Linux easily.</w:t>
      </w:r>
    </w:p>
    <w:p w14:paraId="16A69D1B" w14:textId="78925997" w:rsidR="00EF1F1E" w:rsidRDefault="00EF1F1E">
      <w:r>
        <w:t>Then patch this all together into a one stop or few-stop solution with docs that explain configurability. Add in DPDK, SPDK, any other stacks so long as you can get compatibility with Linux. That’s literally it.</w:t>
      </w:r>
    </w:p>
    <w:p w14:paraId="5D0DC002" w14:textId="77777777" w:rsidR="00EF1F1E" w:rsidRDefault="00EF1F1E"/>
    <w:p w14:paraId="13E4E74B" w14:textId="69C4C9B2" w:rsidR="00EF1F1E" w:rsidRDefault="00EF1F1E">
      <w:hyperlink w:anchor="StackPlan" w:history="1">
        <w:r w:rsidRPr="00EF1F1E">
          <w:rPr>
            <w:rStyle w:val="Hyperlink"/>
          </w:rPr>
          <w:t>Current Modeled Stack</w:t>
        </w:r>
      </w:hyperlink>
      <w:r>
        <w:t>:</w:t>
      </w:r>
    </w:p>
    <w:p w14:paraId="5C175991" w14:textId="12DB41C2" w:rsidR="00EF1F1E" w:rsidRDefault="00EF1F1E">
      <w:r>
        <w:t>Detailed in link above.</w:t>
      </w:r>
    </w:p>
    <w:p w14:paraId="36458154" w14:textId="0A8847C4" w:rsidR="00F2155A" w:rsidRDefault="00F2155A">
      <w:r>
        <w:t>Would work in this manner</w:t>
      </w:r>
    </w:p>
    <w:p w14:paraId="5D0F5B10" w14:textId="77777777" w:rsidR="00D02DCD" w:rsidRPr="00D02DCD" w:rsidRDefault="00D02DCD" w:rsidP="00D02DCD">
      <w:pPr>
        <w:rPr>
          <w:rFonts w:ascii="MS Gothic" w:eastAsia="MS Gothic" w:hAnsi="MS Gothic" w:cs="MS Gothic"/>
        </w:rPr>
      </w:pPr>
      <w:r w:rsidRPr="00D02DCD">
        <w:rPr>
          <w:rFonts w:ascii="MS Gothic" w:eastAsia="MS Gothic" w:hAnsi="MS Gothic" w:cs="MS Gothic"/>
        </w:rPr>
        <w:t>Your OS **is** the root. Linux is mounted as a driver inside it, and its filesystem tree gets selectively exposed:</w:t>
      </w:r>
    </w:p>
    <w:p w14:paraId="31255C71" w14:textId="77777777" w:rsidR="00D02DCD" w:rsidRPr="00D02DCD" w:rsidRDefault="00D02DCD" w:rsidP="00D02DCD">
      <w:pPr>
        <w:rPr>
          <w:rFonts w:ascii="MS Gothic" w:eastAsia="MS Gothic" w:hAnsi="MS Gothic" w:cs="MS Gothic"/>
        </w:rPr>
      </w:pPr>
      <w:r w:rsidRPr="00D02DCD">
        <w:rPr>
          <w:rFonts w:ascii="MS Gothic" w:eastAsia="MS Gothic" w:hAnsi="MS Gothic" w:cs="MS Gothic"/>
        </w:rPr>
        <w:t>```</w:t>
      </w:r>
    </w:p>
    <w:p w14:paraId="0158168C" w14:textId="77777777" w:rsidR="00D02DCD" w:rsidRPr="00D02DCD" w:rsidRDefault="00D02DCD" w:rsidP="00D02DCD">
      <w:pPr>
        <w:rPr>
          <w:rFonts w:ascii="MS Gothic" w:eastAsia="MS Gothic" w:hAnsi="MS Gothic" w:cs="MS Gothic"/>
        </w:rPr>
      </w:pPr>
      <w:r w:rsidRPr="00D02DCD">
        <w:rPr>
          <w:rFonts w:ascii="MS Gothic" w:eastAsia="MS Gothic" w:hAnsi="MS Gothic" w:cs="MS Gothic"/>
        </w:rPr>
        <w:t>/ (Pragma OS root)</w:t>
      </w:r>
    </w:p>
    <w:p w14:paraId="2B65B4E1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>├── /home/</w:t>
      </w:r>
    </w:p>
    <w:p w14:paraId="77D8E22B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>├── /</w:t>
      </w:r>
      <w:proofErr w:type="spellStart"/>
      <w:r w:rsidRPr="00D02DCD">
        <w:rPr>
          <w:rFonts w:ascii="MS Gothic" w:eastAsia="MS Gothic" w:hAnsi="MS Gothic" w:cs="MS Gothic" w:hint="eastAsia"/>
        </w:rPr>
        <w:t>usr</w:t>
      </w:r>
      <w:proofErr w:type="spellEnd"/>
      <w:r w:rsidRPr="00D02DCD">
        <w:rPr>
          <w:rFonts w:ascii="MS Gothic" w:eastAsia="MS Gothic" w:hAnsi="MS Gothic" w:cs="MS Gothic" w:hint="eastAsia"/>
        </w:rPr>
        <w:t>/</w:t>
      </w:r>
    </w:p>
    <w:p w14:paraId="56698D6F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>├── /net/</w:t>
      </w:r>
    </w:p>
    <w:p w14:paraId="2A63BCA8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>├── /data/</w:t>
      </w:r>
    </w:p>
    <w:p w14:paraId="4F4950FF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>└── /drivers/</w:t>
      </w:r>
    </w:p>
    <w:p w14:paraId="4AB529EB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 xml:space="preserve">    └── /</w:t>
      </w:r>
      <w:proofErr w:type="spellStart"/>
      <w:r w:rsidRPr="00D02DCD">
        <w:rPr>
          <w:rFonts w:ascii="MS Gothic" w:eastAsia="MS Gothic" w:hAnsi="MS Gothic" w:cs="MS Gothic" w:hint="eastAsia"/>
        </w:rPr>
        <w:t>linux</w:t>
      </w:r>
      <w:proofErr w:type="spellEnd"/>
      <w:r w:rsidRPr="00D02DCD">
        <w:rPr>
          <w:rFonts w:ascii="MS Gothic" w:eastAsia="MS Gothic" w:hAnsi="MS Gothic" w:cs="MS Gothic" w:hint="eastAsia"/>
        </w:rPr>
        <w:t>/          ← Linux mounted here as a driver</w:t>
      </w:r>
    </w:p>
    <w:p w14:paraId="2315E9B3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lastRenderedPageBreak/>
        <w:t xml:space="preserve">        ├── /bin/</w:t>
      </w:r>
    </w:p>
    <w:p w14:paraId="1AB33CE4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 xml:space="preserve">        ├── /</w:t>
      </w:r>
      <w:proofErr w:type="spellStart"/>
      <w:r w:rsidRPr="00D02DCD">
        <w:rPr>
          <w:rFonts w:ascii="MS Gothic" w:eastAsia="MS Gothic" w:hAnsi="MS Gothic" w:cs="MS Gothic" w:hint="eastAsia"/>
        </w:rPr>
        <w:t>usr</w:t>
      </w:r>
      <w:proofErr w:type="spellEnd"/>
      <w:r w:rsidRPr="00D02DCD">
        <w:rPr>
          <w:rFonts w:ascii="MS Gothic" w:eastAsia="MS Gothic" w:hAnsi="MS Gothic" w:cs="MS Gothic" w:hint="eastAsia"/>
        </w:rPr>
        <w:t>/</w:t>
      </w:r>
    </w:p>
    <w:p w14:paraId="6933A788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 xml:space="preserve">        └── /home/</w:t>
      </w:r>
    </w:p>
    <w:p w14:paraId="7DAEE8CA" w14:textId="77777777" w:rsidR="00D02DCD" w:rsidRPr="00D02DCD" w:rsidRDefault="00D02DCD" w:rsidP="00D02DCD">
      <w:pPr>
        <w:rPr>
          <w:rFonts w:ascii="MS Gothic" w:eastAsia="MS Gothic" w:hAnsi="MS Gothic" w:cs="MS Gothic"/>
        </w:rPr>
      </w:pPr>
      <w:r w:rsidRPr="00D02DCD">
        <w:rPr>
          <w:rFonts w:ascii="MS Gothic" w:eastAsia="MS Gothic" w:hAnsi="MS Gothic" w:cs="MS Gothic"/>
        </w:rPr>
        <w:t>```</w:t>
      </w:r>
    </w:p>
    <w:p w14:paraId="3A258C2A" w14:textId="77777777" w:rsidR="00D02DCD" w:rsidRPr="00D02DCD" w:rsidRDefault="00D02DCD" w:rsidP="00D02DCD">
      <w:pPr>
        <w:rPr>
          <w:rFonts w:ascii="MS Gothic" w:eastAsia="MS Gothic" w:hAnsi="MS Gothic" w:cs="MS Gothic"/>
        </w:rPr>
      </w:pPr>
    </w:p>
    <w:p w14:paraId="4D7EE79F" w14:textId="77777777" w:rsidR="00D02DCD" w:rsidRPr="00D02DCD" w:rsidRDefault="00D02DCD" w:rsidP="00D02DCD">
      <w:pPr>
        <w:rPr>
          <w:rFonts w:ascii="MS Gothic" w:eastAsia="MS Gothic" w:hAnsi="MS Gothic" w:cs="MS Gothic"/>
        </w:rPr>
      </w:pPr>
      <w:r w:rsidRPr="00D02DCD">
        <w:rPr>
          <w:rFonts w:ascii="MS Gothic" w:eastAsia="MS Gothic" w:hAnsi="MS Gothic" w:cs="MS Gothic"/>
        </w:rPr>
        <w:t>Then bind mounts pull specific Linux subtrees up into your namespace:</w:t>
      </w:r>
    </w:p>
    <w:p w14:paraId="188899BA" w14:textId="77777777" w:rsidR="00D02DCD" w:rsidRPr="00D02DCD" w:rsidRDefault="00D02DCD" w:rsidP="00D02DCD">
      <w:pPr>
        <w:rPr>
          <w:rFonts w:ascii="MS Gothic" w:eastAsia="MS Gothic" w:hAnsi="MS Gothic" w:cs="MS Gothic"/>
        </w:rPr>
      </w:pPr>
      <w:r w:rsidRPr="00D02DCD">
        <w:rPr>
          <w:rFonts w:ascii="MS Gothic" w:eastAsia="MS Gothic" w:hAnsi="MS Gothic" w:cs="MS Gothic"/>
        </w:rPr>
        <w:t>```</w:t>
      </w:r>
    </w:p>
    <w:p w14:paraId="4B7E3BAD" w14:textId="77777777" w:rsidR="00D02DCD" w:rsidRPr="00D02DCD" w:rsidRDefault="00D02DCD" w:rsidP="00D02DCD">
      <w:pPr>
        <w:rPr>
          <w:rFonts w:ascii="MS Gothic" w:eastAsia="MS Gothic" w:hAnsi="MS Gothic" w:cs="MS Gothic" w:hint="eastAsia"/>
        </w:rPr>
      </w:pPr>
      <w:r w:rsidRPr="00D02DCD">
        <w:rPr>
          <w:rFonts w:ascii="MS Gothic" w:eastAsia="MS Gothic" w:hAnsi="MS Gothic" w:cs="MS Gothic" w:hint="eastAsia"/>
        </w:rPr>
        <w:t>/</w:t>
      </w:r>
      <w:proofErr w:type="spellStart"/>
      <w:r w:rsidRPr="00D02DCD">
        <w:rPr>
          <w:rFonts w:ascii="MS Gothic" w:eastAsia="MS Gothic" w:hAnsi="MS Gothic" w:cs="MS Gothic" w:hint="eastAsia"/>
        </w:rPr>
        <w:t>usr</w:t>
      </w:r>
      <w:proofErr w:type="spellEnd"/>
      <w:r w:rsidRPr="00D02DCD">
        <w:rPr>
          <w:rFonts w:ascii="MS Gothic" w:eastAsia="MS Gothic" w:hAnsi="MS Gothic" w:cs="MS Gothic" w:hint="eastAsia"/>
        </w:rPr>
        <w:t>/lib  →  bind mount from /drivers/</w:t>
      </w:r>
      <w:proofErr w:type="spellStart"/>
      <w:r w:rsidRPr="00D02DCD">
        <w:rPr>
          <w:rFonts w:ascii="MS Gothic" w:eastAsia="MS Gothic" w:hAnsi="MS Gothic" w:cs="MS Gothic" w:hint="eastAsia"/>
        </w:rPr>
        <w:t>linux</w:t>
      </w:r>
      <w:proofErr w:type="spellEnd"/>
      <w:r w:rsidRPr="00D02DCD">
        <w:rPr>
          <w:rFonts w:ascii="MS Gothic" w:eastAsia="MS Gothic" w:hAnsi="MS Gothic" w:cs="MS Gothic" w:hint="eastAsia"/>
        </w:rPr>
        <w:t>/</w:t>
      </w:r>
      <w:proofErr w:type="spellStart"/>
      <w:r w:rsidRPr="00D02DCD">
        <w:rPr>
          <w:rFonts w:ascii="MS Gothic" w:eastAsia="MS Gothic" w:hAnsi="MS Gothic" w:cs="MS Gothic" w:hint="eastAsia"/>
        </w:rPr>
        <w:t>usr</w:t>
      </w:r>
      <w:proofErr w:type="spellEnd"/>
      <w:r w:rsidRPr="00D02DCD">
        <w:rPr>
          <w:rFonts w:ascii="MS Gothic" w:eastAsia="MS Gothic" w:hAnsi="MS Gothic" w:cs="MS Gothic" w:hint="eastAsia"/>
        </w:rPr>
        <w:t>/lib</w:t>
      </w:r>
    </w:p>
    <w:p w14:paraId="12A2EC98" w14:textId="44C44426" w:rsidR="00F2155A" w:rsidRDefault="00D02DCD" w:rsidP="00D02DCD">
      <w:r w:rsidRPr="00D02DCD">
        <w:rPr>
          <w:rFonts w:ascii="MS Gothic" w:eastAsia="MS Gothic" w:hAnsi="MS Gothic" w:cs="MS Gothic" w:hint="eastAsia"/>
        </w:rPr>
        <w:t>/data     →  bind mount from /drivers/</w:t>
      </w:r>
      <w:proofErr w:type="spellStart"/>
      <w:r w:rsidRPr="00D02DCD">
        <w:rPr>
          <w:rFonts w:ascii="MS Gothic" w:eastAsia="MS Gothic" w:hAnsi="MS Gothic" w:cs="MS Gothic" w:hint="eastAsia"/>
        </w:rPr>
        <w:t>linux</w:t>
      </w:r>
      <w:proofErr w:type="spellEnd"/>
      <w:r w:rsidRPr="00D02DCD">
        <w:rPr>
          <w:rFonts w:ascii="MS Gothic" w:eastAsia="MS Gothic" w:hAnsi="MS Gothic" w:cs="MS Gothic" w:hint="eastAsia"/>
        </w:rPr>
        <w:t>/home/user/datasets</w:t>
      </w:r>
    </w:p>
    <w:p w14:paraId="5F763E85" w14:textId="77777777" w:rsidR="00DA4C4E" w:rsidRDefault="00DA4C4E"/>
    <w:p w14:paraId="439D3A6A" w14:textId="77777777" w:rsidR="000C7EBF" w:rsidRDefault="000C7EBF"/>
    <w:p w14:paraId="26BA34E5" w14:textId="77777777" w:rsidR="000C7EBF" w:rsidRDefault="000C7EBF"/>
    <w:p w14:paraId="282C6E74" w14:textId="77777777" w:rsidR="000C7EBF" w:rsidRDefault="000C7EBF"/>
    <w:p w14:paraId="59FD1364" w14:textId="77777777" w:rsidR="000C7EBF" w:rsidRDefault="000C7EBF"/>
    <w:p w14:paraId="44C84899" w14:textId="77777777" w:rsidR="000C7EBF" w:rsidRDefault="000C7EBF"/>
    <w:p w14:paraId="5F02FD67" w14:textId="77777777" w:rsidR="000C7EBF" w:rsidRDefault="000C7EBF"/>
    <w:p w14:paraId="3A09CBFE" w14:textId="77777777" w:rsidR="000C7EBF" w:rsidRDefault="000C7EBF"/>
    <w:p w14:paraId="4AE765B6" w14:textId="77777777" w:rsidR="000C7EBF" w:rsidRDefault="000C7EBF"/>
    <w:p w14:paraId="6BC6ADE2" w14:textId="77777777" w:rsidR="000C7EBF" w:rsidRDefault="000C7EBF"/>
    <w:p w14:paraId="4D855735" w14:textId="77777777" w:rsidR="000C7EBF" w:rsidRDefault="000C7EBF"/>
    <w:p w14:paraId="3EEBE10E" w14:textId="77777777" w:rsidR="000C7EBF" w:rsidRDefault="000C7EBF"/>
    <w:p w14:paraId="13EBFC7D" w14:textId="77777777" w:rsidR="000C7EBF" w:rsidRDefault="000C7EBF"/>
    <w:p w14:paraId="0006765E" w14:textId="77777777" w:rsidR="000C7EBF" w:rsidRDefault="000C7EBF"/>
    <w:p w14:paraId="40C703BB" w14:textId="77777777" w:rsidR="000C7EBF" w:rsidRDefault="000C7EBF"/>
    <w:p w14:paraId="7C038D05" w14:textId="77777777" w:rsidR="000C7EBF" w:rsidRDefault="000C7EBF"/>
    <w:p w14:paraId="73490366" w14:textId="77777777" w:rsidR="00DA4C4E" w:rsidRPr="00DA4C4E" w:rsidRDefault="00DA4C4E" w:rsidP="00DA4C4E">
      <w:bookmarkStart w:id="0" w:name="WhyLinux"/>
      <w:bookmarkEnd w:id="0"/>
      <w:r w:rsidRPr="00DA4C4E">
        <w:lastRenderedPageBreak/>
        <w:t>Linux offers all of it. Every single category we listed:</w:t>
      </w:r>
    </w:p>
    <w:p w14:paraId="5314638E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Process scheduling</w:t>
      </w:r>
      <w:r w:rsidRPr="00DA4C4E">
        <w:t xml:space="preserve"> — CFS, SCHED_FIFO, SCHED_DEADLINE, SCHED_RR, and you can write custom schedulers via </w:t>
      </w:r>
      <w:proofErr w:type="spellStart"/>
      <w:r w:rsidRPr="00DA4C4E">
        <w:t>sched_ext</w:t>
      </w:r>
      <w:proofErr w:type="spellEnd"/>
      <w:r w:rsidRPr="00DA4C4E">
        <w:t xml:space="preserve"> (added in kernel 6.12)</w:t>
      </w:r>
    </w:p>
    <w:p w14:paraId="503C1008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Memory management</w:t>
      </w:r>
      <w:r w:rsidRPr="00DA4C4E">
        <w:t xml:space="preserve"> — page sizes, NUMA policies, overcommit, OOM behavior, huge pages, swap, all configurable</w:t>
      </w:r>
    </w:p>
    <w:p w14:paraId="2B3FEDC1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IPC</w:t>
      </w:r>
      <w:r w:rsidRPr="00DA4C4E">
        <w:t xml:space="preserve"> — shared memory, message queues, pipes, Unix sockets, </w:t>
      </w:r>
      <w:proofErr w:type="spellStart"/>
      <w:r w:rsidRPr="00DA4C4E">
        <w:t>futexes</w:t>
      </w:r>
      <w:proofErr w:type="spellEnd"/>
      <w:r w:rsidRPr="00DA4C4E">
        <w:t>, all built in</w:t>
      </w:r>
    </w:p>
    <w:p w14:paraId="4E90DFB3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Network stack</w:t>
      </w:r>
      <w:r w:rsidRPr="00DA4C4E">
        <w:t xml:space="preserve"> — congestion control algorithms, buffer sizes, RSS, XDP/</w:t>
      </w:r>
      <w:proofErr w:type="spellStart"/>
      <w:r w:rsidRPr="00DA4C4E">
        <w:t>eBPF</w:t>
      </w:r>
      <w:proofErr w:type="spellEnd"/>
      <w:r w:rsidRPr="00DA4C4E">
        <w:t>, namespaces, QoS, firewalling, all there</w:t>
      </w:r>
    </w:p>
    <w:p w14:paraId="26E2C705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Storage</w:t>
      </w:r>
      <w:r w:rsidRPr="00DA4C4E">
        <w:t xml:space="preserve"> — multiple filesystems, multiple IO schedulers, readahead, writeback, all selectable</w:t>
      </w:r>
    </w:p>
    <w:p w14:paraId="64F9E15B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Security</w:t>
      </w:r>
      <w:r w:rsidRPr="00DA4C4E">
        <w:t xml:space="preserve"> — namespaces, capabilities, seccomp, </w:t>
      </w:r>
      <w:proofErr w:type="spellStart"/>
      <w:r w:rsidRPr="00DA4C4E">
        <w:t>SELinux</w:t>
      </w:r>
      <w:proofErr w:type="spellEnd"/>
      <w:r w:rsidRPr="00DA4C4E">
        <w:t xml:space="preserve">, </w:t>
      </w:r>
      <w:proofErr w:type="spellStart"/>
      <w:r w:rsidRPr="00DA4C4E">
        <w:t>AppArmor</w:t>
      </w:r>
      <w:proofErr w:type="spellEnd"/>
      <w:r w:rsidRPr="00DA4C4E">
        <w:t>, ASLR, all configurable</w:t>
      </w:r>
    </w:p>
    <w:p w14:paraId="61475864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Power</w:t>
      </w:r>
      <w:r w:rsidRPr="00DA4C4E">
        <w:t xml:space="preserve"> — frequency governors, C-states, P-states, RAPL, all exposed</w:t>
      </w:r>
    </w:p>
    <w:p w14:paraId="0916E998" w14:textId="77777777" w:rsidR="00DA4C4E" w:rsidRPr="00DA4C4E" w:rsidRDefault="00DA4C4E" w:rsidP="00DA4C4E">
      <w:pPr>
        <w:numPr>
          <w:ilvl w:val="0"/>
          <w:numId w:val="2"/>
        </w:numPr>
      </w:pPr>
      <w:r w:rsidRPr="00DA4C4E">
        <w:rPr>
          <w:b/>
          <w:bCs/>
        </w:rPr>
        <w:t>Device/Hardware</w:t>
      </w:r>
      <w:r w:rsidRPr="00DA4C4E">
        <w:t xml:space="preserve"> — PCIe settings, interrupt affinity, DMA, all tunable</w:t>
      </w:r>
    </w:p>
    <w:p w14:paraId="4F0C29F6" w14:textId="77777777" w:rsidR="00DA4C4E" w:rsidRPr="00DA4C4E" w:rsidRDefault="00DA4C4E" w:rsidP="00DA4C4E">
      <w:r w:rsidRPr="00DA4C4E">
        <w:t>There is nothing in that list that Linux can't do. Zero reinventing the wheel.</w:t>
      </w:r>
    </w:p>
    <w:p w14:paraId="20B28F9F" w14:textId="77777777" w:rsidR="00DA4C4E" w:rsidRPr="00DA4C4E" w:rsidRDefault="00DA4C4E" w:rsidP="00DA4C4E">
      <w:r w:rsidRPr="00DA4C4E">
        <w:t xml:space="preserve">The only thing I'd flag: Linux can't hot-swap its own scheduler or memory manager while running without </w:t>
      </w:r>
      <w:proofErr w:type="spellStart"/>
      <w:r w:rsidRPr="00DA4C4E">
        <w:t>kexec</w:t>
      </w:r>
      <w:proofErr w:type="spellEnd"/>
      <w:r w:rsidRPr="00DA4C4E">
        <w:t xml:space="preserve"> or a reboot in most cases. Some things are runtime-tunable (</w:t>
      </w:r>
      <w:proofErr w:type="spellStart"/>
      <w:r w:rsidRPr="00DA4C4E">
        <w:t>sysctl</w:t>
      </w:r>
      <w:proofErr w:type="spellEnd"/>
      <w:r w:rsidRPr="00DA4C4E">
        <w:t>), some require a reboot (boot parameters), some require recompilation (</w:t>
      </w:r>
      <w:proofErr w:type="spellStart"/>
      <w:r w:rsidRPr="00DA4C4E">
        <w:t>Kconfig</w:t>
      </w:r>
      <w:proofErr w:type="spellEnd"/>
      <w:r w:rsidRPr="00DA4C4E">
        <w:t>).</w:t>
      </w:r>
    </w:p>
    <w:p w14:paraId="294CB3B4" w14:textId="77777777" w:rsidR="000C7EBF" w:rsidRDefault="000C7EBF"/>
    <w:p w14:paraId="77A72FFF" w14:textId="77777777" w:rsidR="000C7EBF" w:rsidRDefault="000C7EBF"/>
    <w:p w14:paraId="075553C5" w14:textId="77777777" w:rsidR="000C7EBF" w:rsidRDefault="000C7EBF"/>
    <w:p w14:paraId="1010D02E" w14:textId="77777777" w:rsidR="00606635" w:rsidRDefault="00606635"/>
    <w:p w14:paraId="5636BB78" w14:textId="77777777" w:rsidR="00DA4C4E" w:rsidRDefault="00DA4C4E" w:rsidP="00606635"/>
    <w:p w14:paraId="27610336" w14:textId="77777777" w:rsidR="00DA4C4E" w:rsidRDefault="00DA4C4E" w:rsidP="00606635"/>
    <w:p w14:paraId="54F66145" w14:textId="77777777" w:rsidR="00DA4C4E" w:rsidRDefault="00DA4C4E" w:rsidP="00606635"/>
    <w:p w14:paraId="5F26FF4E" w14:textId="77777777" w:rsidR="00DA4C4E" w:rsidRDefault="00DA4C4E" w:rsidP="00606635"/>
    <w:p w14:paraId="584C89AA" w14:textId="77777777" w:rsidR="00DA4C4E" w:rsidRDefault="00DA4C4E" w:rsidP="00606635"/>
    <w:p w14:paraId="2312B697" w14:textId="77777777" w:rsidR="00A56BD4" w:rsidRDefault="00A56BD4" w:rsidP="00606635"/>
    <w:p w14:paraId="470B47D2" w14:textId="69F97BE4" w:rsidR="00606635" w:rsidRPr="00606635" w:rsidRDefault="00606635" w:rsidP="00606635">
      <w:bookmarkStart w:id="1" w:name="StackPlan"/>
      <w:bookmarkEnd w:id="1"/>
      <w:r>
        <w:lastRenderedPageBreak/>
        <w:t>Stack listed in no particular order:</w:t>
      </w:r>
    </w:p>
    <w:p w14:paraId="16CF26A6" w14:textId="77777777" w:rsidR="00606635" w:rsidRPr="00606635" w:rsidRDefault="00606635" w:rsidP="00606635">
      <w:pPr>
        <w:numPr>
          <w:ilvl w:val="0"/>
          <w:numId w:val="1"/>
        </w:numPr>
      </w:pPr>
      <w:proofErr w:type="spellStart"/>
      <w:r w:rsidRPr="00606635">
        <w:rPr>
          <w:b/>
          <w:bCs/>
        </w:rPr>
        <w:t>coreboot</w:t>
      </w:r>
      <w:proofErr w:type="spellEnd"/>
      <w:r w:rsidRPr="00606635">
        <w:t xml:space="preserve"> — firmware (already exists, you're building the catalog and optimizer)</w:t>
      </w:r>
    </w:p>
    <w:p w14:paraId="240A5C3D" w14:textId="77777777" w:rsidR="00606635" w:rsidRPr="00606635" w:rsidRDefault="00606635" w:rsidP="00606635">
      <w:pPr>
        <w:numPr>
          <w:ilvl w:val="0"/>
          <w:numId w:val="1"/>
        </w:numPr>
      </w:pPr>
      <w:r w:rsidRPr="00606635">
        <w:rPr>
          <w:b/>
          <w:bCs/>
        </w:rPr>
        <w:t>Stripped Linux kernel</w:t>
      </w:r>
      <w:r w:rsidRPr="00606635">
        <w:t xml:space="preserve"> — hardware drivers and nothing else (Kconfig, already possible)</w:t>
      </w:r>
    </w:p>
    <w:p w14:paraId="3C8150E6" w14:textId="77777777" w:rsidR="00606635" w:rsidRPr="00606635" w:rsidRDefault="00606635" w:rsidP="00606635">
      <w:pPr>
        <w:numPr>
          <w:ilvl w:val="0"/>
          <w:numId w:val="1"/>
        </w:numPr>
      </w:pPr>
      <w:r w:rsidRPr="00606635">
        <w:rPr>
          <w:b/>
          <w:bCs/>
        </w:rPr>
        <w:t>Pragma policy layer</w:t>
      </w:r>
      <w:r w:rsidRPr="00606635">
        <w:t xml:space="preserve"> — scheduling, memory, security decisions (kernel modules, </w:t>
      </w:r>
      <w:proofErr w:type="spellStart"/>
      <w:r w:rsidRPr="00606635">
        <w:t>sched_ext</w:t>
      </w:r>
      <w:proofErr w:type="spellEnd"/>
      <w:r w:rsidRPr="00606635">
        <w:t xml:space="preserve">, </w:t>
      </w:r>
      <w:proofErr w:type="spellStart"/>
      <w:r w:rsidRPr="00606635">
        <w:t>eBPF</w:t>
      </w:r>
      <w:proofErr w:type="spellEnd"/>
      <w:r w:rsidRPr="00606635">
        <w:t>)</w:t>
      </w:r>
    </w:p>
    <w:p w14:paraId="48095EFF" w14:textId="77777777" w:rsidR="00606635" w:rsidRPr="00606635" w:rsidRDefault="00606635" w:rsidP="00606635">
      <w:pPr>
        <w:numPr>
          <w:ilvl w:val="0"/>
          <w:numId w:val="1"/>
        </w:numPr>
      </w:pPr>
      <w:r w:rsidRPr="00606635">
        <w:rPr>
          <w:b/>
          <w:bCs/>
        </w:rPr>
        <w:t>DPDK + F-Stack</w:t>
      </w:r>
      <w:r w:rsidRPr="00606635">
        <w:t xml:space="preserve"> — high-performance networking when needed (already exists)</w:t>
      </w:r>
    </w:p>
    <w:p w14:paraId="2A8E3581" w14:textId="77777777" w:rsidR="00606635" w:rsidRPr="00606635" w:rsidRDefault="00606635" w:rsidP="00606635">
      <w:pPr>
        <w:numPr>
          <w:ilvl w:val="0"/>
          <w:numId w:val="1"/>
        </w:numPr>
      </w:pPr>
      <w:r w:rsidRPr="00606635">
        <w:rPr>
          <w:b/>
          <w:bCs/>
        </w:rPr>
        <w:t>SPDK</w:t>
      </w:r>
      <w:r w:rsidRPr="00606635">
        <w:t xml:space="preserve"> — high-performance storage when needed (already exists)</w:t>
      </w:r>
    </w:p>
    <w:p w14:paraId="2CA759AD" w14:textId="77777777" w:rsidR="00606635" w:rsidRPr="00606635" w:rsidRDefault="00606635" w:rsidP="00606635">
      <w:pPr>
        <w:numPr>
          <w:ilvl w:val="0"/>
          <w:numId w:val="1"/>
        </w:numPr>
      </w:pPr>
      <w:r w:rsidRPr="00606635">
        <w:rPr>
          <w:b/>
          <w:bCs/>
        </w:rPr>
        <w:t>Pragma language</w:t>
      </w:r>
      <w:r w:rsidRPr="00606635">
        <w:t xml:space="preserve"> — unified configuration for all of the above (new, but it's glue not infrastructure)</w:t>
      </w:r>
    </w:p>
    <w:p w14:paraId="1023CF82" w14:textId="77777777" w:rsidR="00606635" w:rsidRDefault="00606635"/>
    <w:p w14:paraId="726F4151" w14:textId="77777777" w:rsidR="00880034" w:rsidRDefault="00880034"/>
    <w:p w14:paraId="27CD2950" w14:textId="77777777" w:rsidR="00880034" w:rsidRDefault="00880034"/>
    <w:p w14:paraId="6CD2B272" w14:textId="77777777" w:rsidR="00880034" w:rsidRDefault="00880034"/>
    <w:p w14:paraId="3966BDCE" w14:textId="77777777" w:rsidR="00880034" w:rsidRDefault="00880034"/>
    <w:p w14:paraId="6258C060" w14:textId="77777777" w:rsidR="00880034" w:rsidRDefault="00880034"/>
    <w:p w14:paraId="7FDC0230" w14:textId="77777777" w:rsidR="00880034" w:rsidRDefault="00880034"/>
    <w:p w14:paraId="3ECB08E8" w14:textId="77777777" w:rsidR="00880034" w:rsidRDefault="00880034"/>
    <w:p w14:paraId="385C76D6" w14:textId="77777777" w:rsidR="00880034" w:rsidRDefault="00880034"/>
    <w:p w14:paraId="34A8384F" w14:textId="77777777" w:rsidR="00880034" w:rsidRDefault="00880034"/>
    <w:p w14:paraId="6C806081" w14:textId="77777777" w:rsidR="00880034" w:rsidRDefault="00880034"/>
    <w:p w14:paraId="220C2127" w14:textId="77777777" w:rsidR="00880034" w:rsidRDefault="00880034"/>
    <w:p w14:paraId="113588FC" w14:textId="4EB45C4C" w:rsidR="00880034" w:rsidRPr="00AD4A22" w:rsidRDefault="00AD4A22">
      <w:pPr>
        <w:rPr>
          <w:b/>
          <w:bCs/>
          <w:u w:val="single"/>
        </w:rPr>
      </w:pPr>
      <w:r w:rsidRPr="00AD4A22">
        <w:rPr>
          <w:b/>
          <w:bCs/>
          <w:u w:val="single"/>
        </w:rPr>
        <w:t>Wh</w:t>
      </w:r>
      <w:bookmarkStart w:id="2" w:name="LinuxStrip"/>
      <w:bookmarkEnd w:id="2"/>
      <w:r w:rsidRPr="00AD4A22">
        <w:rPr>
          <w:b/>
          <w:bCs/>
          <w:u w:val="single"/>
        </w:rPr>
        <w:t>at you can easily strip out from the Linux kernel</w:t>
      </w:r>
    </w:p>
    <w:p w14:paraId="2618B8DB" w14:textId="57DB3BFC" w:rsidR="00AD4A22" w:rsidRPr="00AD4A22" w:rsidRDefault="00AD4A22" w:rsidP="00AD4A22">
      <w:r w:rsidRPr="00AD4A22">
        <w:t xml:space="preserve">Linux already has a mechanism for this — make </w:t>
      </w:r>
      <w:proofErr w:type="spellStart"/>
      <w:r w:rsidRPr="00AD4A22">
        <w:t>menuconfig</w:t>
      </w:r>
      <w:proofErr w:type="spellEnd"/>
      <w:r w:rsidRPr="00AD4A22">
        <w:t xml:space="preserve"> with </w:t>
      </w:r>
      <w:proofErr w:type="spellStart"/>
      <w:r w:rsidRPr="00AD4A22">
        <w:t>Kconfig</w:t>
      </w:r>
      <w:proofErr w:type="spellEnd"/>
      <w:r w:rsidRPr="00AD4A22">
        <w:t>. You can strip out:</w:t>
      </w:r>
    </w:p>
    <w:p w14:paraId="1D785FBC" w14:textId="77777777" w:rsidR="00AD4A22" w:rsidRPr="00AD4A22" w:rsidRDefault="00AD4A22" w:rsidP="00AD4A22">
      <w:r w:rsidRPr="00AD4A22">
        <w:rPr>
          <w:b/>
          <w:bCs/>
        </w:rPr>
        <w:t>Safe to remove (not hardware related):</w:t>
      </w:r>
    </w:p>
    <w:p w14:paraId="2DFD6F49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lastRenderedPageBreak/>
        <w:t xml:space="preserve">The entire scheduler (CFS, EEVDF) — replace with yours via </w:t>
      </w:r>
      <w:proofErr w:type="spellStart"/>
      <w:r w:rsidRPr="00AD4A22">
        <w:t>sched_ext</w:t>
      </w:r>
      <w:proofErr w:type="spellEnd"/>
      <w:r w:rsidRPr="00AD4A22">
        <w:t xml:space="preserve"> or a custom implementation</w:t>
      </w:r>
    </w:p>
    <w:p w14:paraId="6EA32200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>The default OOM killer — replace with your own policy</w:t>
      </w:r>
    </w:p>
    <w:p w14:paraId="035C5C14" w14:textId="77777777" w:rsidR="00AD4A22" w:rsidRPr="00AD4A22" w:rsidRDefault="00AD4A22" w:rsidP="00AD4A22">
      <w:pPr>
        <w:numPr>
          <w:ilvl w:val="0"/>
          <w:numId w:val="3"/>
        </w:numPr>
      </w:pPr>
      <w:proofErr w:type="spellStart"/>
      <w:r w:rsidRPr="00AD4A22">
        <w:t>SELinux</w:t>
      </w:r>
      <w:proofErr w:type="spellEnd"/>
      <w:r w:rsidRPr="00AD4A22">
        <w:t>/</w:t>
      </w:r>
      <w:proofErr w:type="spellStart"/>
      <w:r w:rsidRPr="00AD4A22">
        <w:t>AppArmor</w:t>
      </w:r>
      <w:proofErr w:type="spellEnd"/>
      <w:r w:rsidRPr="00AD4A22">
        <w:t xml:space="preserve"> — replace with your security model</w:t>
      </w:r>
    </w:p>
    <w:p w14:paraId="09452B55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>The entire audit subsystem</w:t>
      </w:r>
    </w:p>
    <w:p w14:paraId="3D9C1AF8" w14:textId="77777777" w:rsidR="00AD4A22" w:rsidRPr="00AD4A22" w:rsidRDefault="00AD4A22" w:rsidP="00AD4A22">
      <w:pPr>
        <w:numPr>
          <w:ilvl w:val="0"/>
          <w:numId w:val="3"/>
        </w:numPr>
      </w:pPr>
      <w:proofErr w:type="spellStart"/>
      <w:r w:rsidRPr="00AD4A22">
        <w:t>cgroups</w:t>
      </w:r>
      <w:proofErr w:type="spellEnd"/>
      <w:r w:rsidRPr="00AD4A22">
        <w:t xml:space="preserve"> v1 (keep v2 or replace entirely)</w:t>
      </w:r>
    </w:p>
    <w:p w14:paraId="28C373B0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>Most of /proc and /sys virtual filesystem entries you don't use</w:t>
      </w:r>
    </w:p>
    <w:p w14:paraId="6D39E760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>The built-in firewall (</w:t>
      </w:r>
      <w:proofErr w:type="spellStart"/>
      <w:r w:rsidRPr="00AD4A22">
        <w:t>netfilter</w:t>
      </w:r>
      <w:proofErr w:type="spellEnd"/>
      <w:r w:rsidRPr="00AD4A22">
        <w:t>/</w:t>
      </w:r>
      <w:proofErr w:type="spellStart"/>
      <w:r w:rsidRPr="00AD4A22">
        <w:t>nftables</w:t>
      </w:r>
      <w:proofErr w:type="spellEnd"/>
      <w:r w:rsidRPr="00AD4A22">
        <w:t>) — replace with your own via XDP/</w:t>
      </w:r>
      <w:proofErr w:type="spellStart"/>
      <w:r w:rsidRPr="00AD4A22">
        <w:t>eBPF</w:t>
      </w:r>
      <w:proofErr w:type="spellEnd"/>
    </w:p>
    <w:p w14:paraId="616E2FCE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>All sound subsystem (ALSA) on a server</w:t>
      </w:r>
    </w:p>
    <w:p w14:paraId="5B2CDB42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>All input device handling beyond basic keyboard</w:t>
      </w:r>
    </w:p>
    <w:p w14:paraId="62E4629E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>Print subsystem</w:t>
      </w:r>
    </w:p>
    <w:p w14:paraId="6EA839F6" w14:textId="77777777" w:rsidR="00AD4A22" w:rsidRPr="00AD4A22" w:rsidRDefault="00AD4A22" w:rsidP="00AD4A22">
      <w:pPr>
        <w:numPr>
          <w:ilvl w:val="0"/>
          <w:numId w:val="3"/>
        </w:numPr>
      </w:pPr>
      <w:r w:rsidRPr="00AD4A22">
        <w:t xml:space="preserve">Most filesystem implementations you'll never use (keep ext4 and </w:t>
      </w:r>
      <w:proofErr w:type="spellStart"/>
      <w:r w:rsidRPr="00AD4A22">
        <w:t>tmpfs</w:t>
      </w:r>
      <w:proofErr w:type="spellEnd"/>
      <w:r w:rsidRPr="00AD4A22">
        <w:t xml:space="preserve">, drop </w:t>
      </w:r>
      <w:proofErr w:type="spellStart"/>
      <w:r w:rsidRPr="00AD4A22">
        <w:t>btrfs</w:t>
      </w:r>
      <w:proofErr w:type="spellEnd"/>
      <w:r w:rsidRPr="00AD4A22">
        <w:t xml:space="preserve">, </w:t>
      </w:r>
      <w:proofErr w:type="spellStart"/>
      <w:r w:rsidRPr="00AD4A22">
        <w:t>reiserfs</w:t>
      </w:r>
      <w:proofErr w:type="spellEnd"/>
      <w:r w:rsidRPr="00AD4A22">
        <w:t xml:space="preserve">, </w:t>
      </w:r>
      <w:proofErr w:type="spellStart"/>
      <w:r w:rsidRPr="00AD4A22">
        <w:t>ntfs</w:t>
      </w:r>
      <w:proofErr w:type="spellEnd"/>
      <w:r w:rsidRPr="00AD4A22">
        <w:t>, etc.)</w:t>
      </w:r>
    </w:p>
    <w:p w14:paraId="46C48828" w14:textId="77777777" w:rsidR="00AD4A22" w:rsidRPr="00AD4A22" w:rsidRDefault="00AD4A22" w:rsidP="00AD4A22">
      <w:r w:rsidRPr="00AD4A22">
        <w:rPr>
          <w:b/>
          <w:bCs/>
        </w:rPr>
        <w:t>Risky to remove:</w:t>
      </w:r>
    </w:p>
    <w:p w14:paraId="7CA82EAF" w14:textId="77777777" w:rsidR="00AD4A22" w:rsidRPr="00AD4A22" w:rsidRDefault="00AD4A22" w:rsidP="00AD4A22">
      <w:pPr>
        <w:numPr>
          <w:ilvl w:val="0"/>
          <w:numId w:val="4"/>
        </w:numPr>
      </w:pPr>
      <w:r w:rsidRPr="00AD4A22">
        <w:t>The VFS layer — it's the abstraction all filesystem drivers use, hardware drivers depend on it</w:t>
      </w:r>
    </w:p>
    <w:p w14:paraId="5B13ECB4" w14:textId="77777777" w:rsidR="00AD4A22" w:rsidRPr="00AD4A22" w:rsidRDefault="00AD4A22" w:rsidP="00AD4A22">
      <w:pPr>
        <w:numPr>
          <w:ilvl w:val="0"/>
          <w:numId w:val="4"/>
        </w:numPr>
      </w:pPr>
      <w:r w:rsidRPr="00AD4A22">
        <w:t>The memory management core (page allocator, slab allocator) — drivers allocate memory through these</w:t>
      </w:r>
    </w:p>
    <w:p w14:paraId="266C9C6B" w14:textId="77777777" w:rsidR="00AD4A22" w:rsidRPr="00AD4A22" w:rsidRDefault="00AD4A22" w:rsidP="00AD4A22">
      <w:pPr>
        <w:numPr>
          <w:ilvl w:val="0"/>
          <w:numId w:val="4"/>
        </w:numPr>
      </w:pPr>
      <w:r w:rsidRPr="00AD4A22">
        <w:t>The interrupt handling framework — hardware needs this</w:t>
      </w:r>
    </w:p>
    <w:p w14:paraId="2FB98558" w14:textId="77777777" w:rsidR="00AD4A22" w:rsidRPr="00AD4A22" w:rsidRDefault="00AD4A22" w:rsidP="00AD4A22">
      <w:pPr>
        <w:numPr>
          <w:ilvl w:val="0"/>
          <w:numId w:val="4"/>
        </w:numPr>
      </w:pPr>
      <w:r w:rsidRPr="00AD4A22">
        <w:t>The PCI/PCIe subsystem — every modern device connects through this</w:t>
      </w:r>
    </w:p>
    <w:p w14:paraId="7B3D5DF4" w14:textId="77777777" w:rsidR="00AD4A22" w:rsidRPr="00AD4A22" w:rsidRDefault="00AD4A22" w:rsidP="00AD4A22">
      <w:pPr>
        <w:numPr>
          <w:ilvl w:val="0"/>
          <w:numId w:val="4"/>
        </w:numPr>
      </w:pPr>
      <w:r w:rsidRPr="00AD4A22">
        <w:t>The block layer — storage drivers depend on it</w:t>
      </w:r>
    </w:p>
    <w:p w14:paraId="7C4A4370" w14:textId="77777777" w:rsidR="00AD4A22" w:rsidRPr="00AD4A22" w:rsidRDefault="00AD4A22" w:rsidP="00AD4A22">
      <w:r w:rsidRPr="00AD4A22">
        <w:rPr>
          <w:b/>
          <w:bCs/>
        </w:rPr>
        <w:t>Cannot remove:</w:t>
      </w:r>
    </w:p>
    <w:p w14:paraId="480A0BCF" w14:textId="77777777" w:rsidR="00AD4A22" w:rsidRPr="00AD4A22" w:rsidRDefault="00AD4A22" w:rsidP="00AD4A22">
      <w:pPr>
        <w:numPr>
          <w:ilvl w:val="0"/>
          <w:numId w:val="5"/>
        </w:numPr>
      </w:pPr>
      <w:r w:rsidRPr="00AD4A22">
        <w:t>Process/thread primitives — drivers create kernel threads</w:t>
      </w:r>
    </w:p>
    <w:p w14:paraId="4473E23C" w14:textId="77777777" w:rsidR="00AD4A22" w:rsidRPr="00AD4A22" w:rsidRDefault="00AD4A22" w:rsidP="00AD4A22">
      <w:pPr>
        <w:numPr>
          <w:ilvl w:val="0"/>
          <w:numId w:val="5"/>
        </w:numPr>
      </w:pPr>
      <w:r w:rsidRPr="00AD4A22">
        <w:t>Basic memory mapping — DMA depends on this</w:t>
      </w:r>
    </w:p>
    <w:p w14:paraId="2CBAF010" w14:textId="77777777" w:rsidR="00AD4A22" w:rsidRPr="00AD4A22" w:rsidRDefault="00AD4A22" w:rsidP="00AD4A22">
      <w:pPr>
        <w:numPr>
          <w:ilvl w:val="0"/>
          <w:numId w:val="5"/>
        </w:numPr>
      </w:pPr>
      <w:r w:rsidRPr="00AD4A22">
        <w:t>The module loader — unless you compile everything statically</w:t>
      </w:r>
    </w:p>
    <w:p w14:paraId="1A986E9B" w14:textId="77777777" w:rsidR="00AD4A22" w:rsidRPr="00AD4A22" w:rsidRDefault="00AD4A22" w:rsidP="00AD4A22">
      <w:r w:rsidRPr="00AD4A22">
        <w:t xml:space="preserve">The stripped kernel is still Linux, but it's Linux reduced to a hardware abstraction layer. You'd remove every policy component and replace it with yours. The kernel gets smaller, </w:t>
      </w:r>
      <w:r w:rsidRPr="00AD4A22">
        <w:lastRenderedPageBreak/>
        <w:t>boots faster, has less attack surface, and the parts that remain are purely "talk to hardware" code.</w:t>
      </w:r>
    </w:p>
    <w:p w14:paraId="64D7ED26" w14:textId="77777777" w:rsidR="00AD4A22" w:rsidRPr="00AD4A22" w:rsidRDefault="00AD4A22" w:rsidP="00AD4A22">
      <w:r w:rsidRPr="00AD4A22">
        <w:t xml:space="preserve">This is actually what the </w:t>
      </w:r>
      <w:proofErr w:type="spellStart"/>
      <w:r w:rsidRPr="00AD4A22">
        <w:t>unikernel</w:t>
      </w:r>
      <w:proofErr w:type="spellEnd"/>
      <w:r w:rsidRPr="00AD4A22">
        <w:t xml:space="preserve"> projects tried to do, but they went too far and lost driver compatibility. You'd stop at the line where drivers still work.</w:t>
      </w:r>
    </w:p>
    <w:p w14:paraId="244309C9" w14:textId="77777777" w:rsidR="00AD4A22" w:rsidRDefault="00AD4A22"/>
    <w:p w14:paraId="26582E7C" w14:textId="77777777" w:rsidR="00AD4A22" w:rsidRDefault="00AD4A22"/>
    <w:p w14:paraId="5D8240D9" w14:textId="77777777" w:rsidR="00AD4A22" w:rsidRDefault="00AD4A22"/>
    <w:p w14:paraId="0BA11815" w14:textId="77777777" w:rsidR="00AD4A22" w:rsidRDefault="00AD4A22"/>
    <w:p w14:paraId="41E36E7D" w14:textId="77777777" w:rsidR="00AD4A22" w:rsidRDefault="00AD4A22"/>
    <w:p w14:paraId="5D4972D7" w14:textId="77777777" w:rsidR="00AD4A22" w:rsidRDefault="00AD4A22"/>
    <w:p w14:paraId="33AB04E7" w14:textId="77777777" w:rsidR="00AD4A22" w:rsidRDefault="00AD4A22"/>
    <w:p w14:paraId="54667901" w14:textId="77777777" w:rsidR="00AD4A22" w:rsidRDefault="00AD4A22"/>
    <w:p w14:paraId="10697420" w14:textId="77777777" w:rsidR="00AD4A22" w:rsidRDefault="00AD4A22"/>
    <w:p w14:paraId="5390644A" w14:textId="77777777" w:rsidR="00AD4A22" w:rsidRDefault="00AD4A22"/>
    <w:p w14:paraId="51AA8A84" w14:textId="77777777" w:rsidR="00AD4A22" w:rsidRDefault="00AD4A22"/>
    <w:p w14:paraId="4E79E8F7" w14:textId="77777777" w:rsidR="00AD4A22" w:rsidRDefault="00AD4A22"/>
    <w:p w14:paraId="1871EAB2" w14:textId="77777777" w:rsidR="00AD4A22" w:rsidRDefault="00AD4A22"/>
    <w:p w14:paraId="365C1C81" w14:textId="77777777" w:rsidR="00AD4A22" w:rsidRDefault="00AD4A22"/>
    <w:p w14:paraId="4D4ED838" w14:textId="77777777" w:rsidR="00AD4A22" w:rsidRDefault="00AD4A22"/>
    <w:p w14:paraId="2C83D689" w14:textId="77777777" w:rsidR="00AD4A22" w:rsidRDefault="00AD4A22"/>
    <w:p w14:paraId="5CA73B4B" w14:textId="77777777" w:rsidR="00AD4A22" w:rsidRDefault="00AD4A22"/>
    <w:p w14:paraId="40AF5052" w14:textId="77777777" w:rsidR="00AD4A22" w:rsidRDefault="00AD4A22"/>
    <w:p w14:paraId="1559C2BC" w14:textId="77777777" w:rsidR="00AD4A22" w:rsidRDefault="00AD4A22"/>
    <w:p w14:paraId="4F74D6BD" w14:textId="72690314" w:rsidR="00AD4A22" w:rsidRDefault="00AD4A22">
      <w:pPr>
        <w:rPr>
          <w:b/>
          <w:bCs/>
          <w:u w:val="single"/>
        </w:rPr>
      </w:pPr>
      <w:bookmarkStart w:id="3" w:name="HowToStrip"/>
      <w:bookmarkEnd w:id="3"/>
      <w:r w:rsidRPr="00AD4A22">
        <w:rPr>
          <w:b/>
          <w:bCs/>
          <w:u w:val="single"/>
        </w:rPr>
        <w:t>How it gets stripped out</w:t>
      </w:r>
    </w:p>
    <w:p w14:paraId="7C8A30DB" w14:textId="77777777" w:rsidR="00F45F7A" w:rsidRPr="00F45F7A" w:rsidRDefault="00F45F7A" w:rsidP="00F45F7A">
      <w:r w:rsidRPr="00F45F7A">
        <w:t xml:space="preserve">Not directly. make </w:t>
      </w:r>
      <w:proofErr w:type="spellStart"/>
      <w:r w:rsidRPr="00F45F7A">
        <w:t>menuconfig</w:t>
      </w:r>
      <w:proofErr w:type="spellEnd"/>
      <w:r w:rsidRPr="00F45F7A">
        <w:t xml:space="preserve"> opens a terminal GUI where you check/uncheck kernel features — it generates a .config file. Then you run make and it compiles the kernel based on those selections. The output is a </w:t>
      </w:r>
      <w:proofErr w:type="spellStart"/>
      <w:r w:rsidRPr="00F45F7A">
        <w:t>vmlinuz</w:t>
      </w:r>
      <w:proofErr w:type="spellEnd"/>
      <w:r w:rsidRPr="00F45F7A">
        <w:t xml:space="preserve"> (compressed kernel image) and modules.</w:t>
      </w:r>
    </w:p>
    <w:p w14:paraId="5C813E03" w14:textId="77777777" w:rsidR="00F45F7A" w:rsidRPr="00F45F7A" w:rsidRDefault="00F45F7A" w:rsidP="00F45F7A">
      <w:r w:rsidRPr="00F45F7A">
        <w:lastRenderedPageBreak/>
        <w:t>That kernel image is what boots, but it's not a complete bootable system by itself. You still need:</w:t>
      </w:r>
    </w:p>
    <w:p w14:paraId="6534EE0D" w14:textId="77777777" w:rsidR="00F45F7A" w:rsidRPr="00F45F7A" w:rsidRDefault="00F45F7A" w:rsidP="00F45F7A">
      <w:pPr>
        <w:numPr>
          <w:ilvl w:val="0"/>
          <w:numId w:val="6"/>
        </w:numPr>
      </w:pPr>
      <w:r w:rsidRPr="00F45F7A">
        <w:rPr>
          <w:b/>
          <w:bCs/>
        </w:rPr>
        <w:t>A bootloader</w:t>
      </w:r>
      <w:r w:rsidRPr="00F45F7A">
        <w:t xml:space="preserve"> (GRUB, </w:t>
      </w:r>
      <w:proofErr w:type="spellStart"/>
      <w:r w:rsidRPr="00F45F7A">
        <w:t>coreboot</w:t>
      </w:r>
      <w:proofErr w:type="spellEnd"/>
      <w:r w:rsidRPr="00F45F7A">
        <w:t>, etc.) that loads the kernel</w:t>
      </w:r>
    </w:p>
    <w:p w14:paraId="3A9D5751" w14:textId="77777777" w:rsidR="00F45F7A" w:rsidRPr="00F45F7A" w:rsidRDefault="00F45F7A" w:rsidP="00F45F7A">
      <w:pPr>
        <w:numPr>
          <w:ilvl w:val="0"/>
          <w:numId w:val="6"/>
        </w:numPr>
      </w:pPr>
      <w:r w:rsidRPr="00F45F7A">
        <w:rPr>
          <w:b/>
          <w:bCs/>
        </w:rPr>
        <w:t xml:space="preserve">An </w:t>
      </w:r>
      <w:proofErr w:type="spellStart"/>
      <w:r w:rsidRPr="00F45F7A">
        <w:rPr>
          <w:b/>
          <w:bCs/>
        </w:rPr>
        <w:t>initramfs</w:t>
      </w:r>
      <w:proofErr w:type="spellEnd"/>
      <w:r w:rsidRPr="00F45F7A">
        <w:t xml:space="preserve"> — a tiny filesystem loaded into RAM that has just enough to mount your real root filesystem</w:t>
      </w:r>
    </w:p>
    <w:p w14:paraId="412B9C29" w14:textId="77777777" w:rsidR="00F45F7A" w:rsidRPr="00F45F7A" w:rsidRDefault="00F45F7A" w:rsidP="00F45F7A">
      <w:pPr>
        <w:numPr>
          <w:ilvl w:val="0"/>
          <w:numId w:val="6"/>
        </w:numPr>
      </w:pPr>
      <w:r w:rsidRPr="00F45F7A">
        <w:rPr>
          <w:b/>
          <w:bCs/>
        </w:rPr>
        <w:t>A root filesystem</w:t>
      </w:r>
      <w:r w:rsidRPr="00F45F7A">
        <w:t xml:space="preserve"> — the actual disk with your programs, libraries, config files</w:t>
      </w:r>
    </w:p>
    <w:p w14:paraId="4112B3A6" w14:textId="77777777" w:rsidR="00F45F7A" w:rsidRPr="00F45F7A" w:rsidRDefault="00F45F7A" w:rsidP="00F45F7A">
      <w:r w:rsidRPr="00F45F7A">
        <w:t xml:space="preserve">So the chain is: make </w:t>
      </w:r>
      <w:proofErr w:type="spellStart"/>
      <w:r w:rsidRPr="00F45F7A">
        <w:t>menuconfig</w:t>
      </w:r>
      <w:proofErr w:type="spellEnd"/>
      <w:r w:rsidRPr="00F45F7A">
        <w:t xml:space="preserve"> → .config → make → </w:t>
      </w:r>
      <w:proofErr w:type="spellStart"/>
      <w:r w:rsidRPr="00F45F7A">
        <w:t>vmlinuz</w:t>
      </w:r>
      <w:proofErr w:type="spellEnd"/>
      <w:r w:rsidRPr="00F45F7A">
        <w:t xml:space="preserve"> + modules → install those into a system that already has a bootloader and root filesystem.</w:t>
      </w:r>
    </w:p>
    <w:p w14:paraId="0582D095" w14:textId="77777777" w:rsidR="00F45F7A" w:rsidRPr="00F45F7A" w:rsidRDefault="00F45F7A" w:rsidP="00F45F7A">
      <w:r w:rsidRPr="00F45F7A">
        <w:t xml:space="preserve">For Pragma, you'd have a build process that does all of this together — strips the kernel down via a custom .config, compiles it, bundles your policy layer as built-in modules, generates the </w:t>
      </w:r>
      <w:proofErr w:type="spellStart"/>
      <w:r w:rsidRPr="00F45F7A">
        <w:t>initramfs</w:t>
      </w:r>
      <w:proofErr w:type="spellEnd"/>
      <w:r w:rsidRPr="00F45F7A">
        <w:t xml:space="preserve"> with your </w:t>
      </w:r>
      <w:proofErr w:type="spellStart"/>
      <w:r w:rsidRPr="00F45F7A">
        <w:t>init</w:t>
      </w:r>
      <w:proofErr w:type="spellEnd"/>
      <w:r w:rsidRPr="00F45F7A">
        <w:t xml:space="preserve"> system, and produces a single </w:t>
      </w:r>
      <w:proofErr w:type="spellStart"/>
      <w:r w:rsidRPr="00F45F7A">
        <w:t>flashable</w:t>
      </w:r>
      <w:proofErr w:type="spellEnd"/>
      <w:r w:rsidRPr="00F45F7A">
        <w:t xml:space="preserve"> or bootable image. One command, complete system image out the other end.</w:t>
      </w:r>
    </w:p>
    <w:p w14:paraId="06889F7A" w14:textId="77777777" w:rsidR="00F45F7A" w:rsidRPr="00F45F7A" w:rsidRDefault="00F45F7A" w:rsidP="00F45F7A">
      <w:r w:rsidRPr="00F45F7A">
        <w:t xml:space="preserve">That's what </w:t>
      </w:r>
      <w:proofErr w:type="spellStart"/>
      <w:r w:rsidRPr="00F45F7A">
        <w:t>coreboot</w:t>
      </w:r>
      <w:proofErr w:type="spellEnd"/>
      <w:r w:rsidRPr="00F45F7A">
        <w:t xml:space="preserve"> does for firmware — one build, complete image. And it's what </w:t>
      </w:r>
      <w:proofErr w:type="spellStart"/>
      <w:r w:rsidRPr="00F45F7A">
        <w:t>Buildroot</w:t>
      </w:r>
      <w:proofErr w:type="spellEnd"/>
      <w:r w:rsidRPr="00F45F7A">
        <w:t xml:space="preserve"> and </w:t>
      </w:r>
      <w:proofErr w:type="spellStart"/>
      <w:r w:rsidRPr="00F45F7A">
        <w:t>Yocto</w:t>
      </w:r>
      <w:proofErr w:type="spellEnd"/>
      <w:r w:rsidRPr="00F45F7A">
        <w:t xml:space="preserve"> do for embedded Linux — one build, complete bootable system with custom kernel, custom </w:t>
      </w:r>
      <w:proofErr w:type="spellStart"/>
      <w:r w:rsidRPr="00F45F7A">
        <w:t>init</w:t>
      </w:r>
      <w:proofErr w:type="spellEnd"/>
      <w:r w:rsidRPr="00F45F7A">
        <w:t>, custom everything. You'd be doing the same thing but with the specific goal of stripping Linux down to a hardware layer and bolting Pragma's policy layer on top.</w:t>
      </w:r>
    </w:p>
    <w:p w14:paraId="6598AC30" w14:textId="77777777" w:rsidR="00AD4A22" w:rsidRPr="00AD4A22" w:rsidRDefault="00AD4A22"/>
    <w:sectPr w:rsidR="00AD4A22" w:rsidRPr="00AD4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6CE9"/>
    <w:multiLevelType w:val="multilevel"/>
    <w:tmpl w:val="E09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E3604"/>
    <w:multiLevelType w:val="multilevel"/>
    <w:tmpl w:val="E33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B0310"/>
    <w:multiLevelType w:val="multilevel"/>
    <w:tmpl w:val="752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93489"/>
    <w:multiLevelType w:val="multilevel"/>
    <w:tmpl w:val="6C5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368B1"/>
    <w:multiLevelType w:val="multilevel"/>
    <w:tmpl w:val="171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239E6"/>
    <w:multiLevelType w:val="multilevel"/>
    <w:tmpl w:val="B81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09938">
    <w:abstractNumId w:val="0"/>
  </w:num>
  <w:num w:numId="2" w16cid:durableId="888953207">
    <w:abstractNumId w:val="5"/>
  </w:num>
  <w:num w:numId="3" w16cid:durableId="2087721647">
    <w:abstractNumId w:val="3"/>
  </w:num>
  <w:num w:numId="4" w16cid:durableId="1657758577">
    <w:abstractNumId w:val="2"/>
  </w:num>
  <w:num w:numId="5" w16cid:durableId="1682588417">
    <w:abstractNumId w:val="1"/>
  </w:num>
  <w:num w:numId="6" w16cid:durableId="1004167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35"/>
    <w:rsid w:val="00044D04"/>
    <w:rsid w:val="000C7EBF"/>
    <w:rsid w:val="00345CF8"/>
    <w:rsid w:val="003925F2"/>
    <w:rsid w:val="00606635"/>
    <w:rsid w:val="006B7E9E"/>
    <w:rsid w:val="007F7E5A"/>
    <w:rsid w:val="00880034"/>
    <w:rsid w:val="00932CC8"/>
    <w:rsid w:val="00A17314"/>
    <w:rsid w:val="00A56BD4"/>
    <w:rsid w:val="00AD4A22"/>
    <w:rsid w:val="00CE26DA"/>
    <w:rsid w:val="00D02DCD"/>
    <w:rsid w:val="00DA4C4E"/>
    <w:rsid w:val="00E83115"/>
    <w:rsid w:val="00ED4887"/>
    <w:rsid w:val="00EF1F1E"/>
    <w:rsid w:val="00F2155A"/>
    <w:rsid w:val="00F4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B5FB"/>
  <w15:chartTrackingRefBased/>
  <w15:docId w15:val="{F6EF3D62-1EDA-453F-A5D1-98E96E1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TTPSyntax">
    <w:name w:val="HTTP Syntax"/>
    <w:basedOn w:val="Normal"/>
    <w:link w:val="HTTPSyntaxChar"/>
    <w:autoRedefine/>
    <w:qFormat/>
    <w:rsid w:val="006B7E9E"/>
    <w:pPr>
      <w:pBdr>
        <w:bottom w:val="single" w:sz="4" w:space="6" w:color="999999"/>
      </w:pBdr>
      <w:spacing w:after="200" w:line="276" w:lineRule="auto"/>
    </w:pPr>
    <w:rPr>
      <w:rFonts w:ascii="Cascadia Code SemiBold" w:hAnsi="Cascadia Code SemiBold" w:cs="Cascadia Code SemiBold"/>
      <w:sz w:val="20"/>
      <w:szCs w:val="20"/>
      <w:bdr w:val="single" w:sz="8" w:space="0" w:color="auto"/>
      <w:shd w:val="clear" w:color="auto" w:fill="BFBFBF" w:themeFill="background1" w:themeFillShade="BF"/>
    </w:rPr>
  </w:style>
  <w:style w:type="character" w:customStyle="1" w:styleId="HTTPSyntaxChar">
    <w:name w:val="HTTP Syntax Char"/>
    <w:basedOn w:val="DefaultParagraphFont"/>
    <w:link w:val="HTTPSyntax"/>
    <w:rsid w:val="006B7E9E"/>
    <w:rPr>
      <w:rFonts w:ascii="Cascadia Code SemiBold" w:hAnsi="Cascadia Code SemiBold" w:cs="Cascadia Code SemiBold"/>
      <w:sz w:val="20"/>
      <w:szCs w:val="20"/>
      <w:bdr w:val="single" w:sz="8" w:space="0" w:color="auto"/>
    </w:rPr>
  </w:style>
  <w:style w:type="character" w:styleId="Hyperlink">
    <w:name w:val="Hyperlink"/>
    <w:basedOn w:val="DefaultParagraphFont"/>
    <w:uiPriority w:val="99"/>
    <w:unhideWhenUsed/>
    <w:rsid w:val="006B7E9E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06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635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06635"/>
  </w:style>
  <w:style w:type="character" w:customStyle="1" w:styleId="DateChar">
    <w:name w:val="Date Char"/>
    <w:basedOn w:val="DefaultParagraphFont"/>
    <w:link w:val="Date"/>
    <w:uiPriority w:val="99"/>
    <w:semiHidden/>
    <w:rsid w:val="00606635"/>
  </w:style>
  <w:style w:type="character" w:styleId="UnresolvedMention">
    <w:name w:val="Unresolved Mention"/>
    <w:basedOn w:val="DefaultParagraphFont"/>
    <w:uiPriority w:val="99"/>
    <w:semiHidden/>
    <w:unhideWhenUsed/>
    <w:rsid w:val="00EF1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950</Words>
  <Characters>5279</Characters>
  <Application>Microsoft Office Word</Application>
  <DocSecurity>0</DocSecurity>
  <Lines>175</Lines>
  <Paragraphs>84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Albazzaz</dc:creator>
  <cp:keywords/>
  <dc:description/>
  <cp:lastModifiedBy>Tariq Albazzaz</cp:lastModifiedBy>
  <cp:revision>12</cp:revision>
  <dcterms:created xsi:type="dcterms:W3CDTF">2026-03-06T06:18:00Z</dcterms:created>
  <dcterms:modified xsi:type="dcterms:W3CDTF">2026-03-06T09:01:00Z</dcterms:modified>
</cp:coreProperties>
</file>