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Thousands of hours worth of content is being created and shared on YouTube throughout the day. It has become really difficult to spend time watching such videos which may have a longer duration than expected and sometimes our efforts may become futile if we couldn't find relevant information out of it. There are times when we are searching for something on YouTube and there are a lot of videos about it and we can’t just rely on the number of likes/dislikes a particular video has. More often than not, people like/dislike certain videos randomly or without even watching them at all. The current YouTube algorithm only utilises the statistics of user engagement while suggesting content. Through the use of the TubeRate app, the user will be able to view ratings of the videos which will be based on sentiment analysis performed on the comments of those videos. The app will extract all the comments from the video, process them using NLP and show ratings to the user based upon the emotions present in them. These ratings will be on a scale from 1 to 5, where 1 means extremely dissatisfied and 5 means extremely pleased with the content of the video.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