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newproject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>parser</w:t>
      </w:r>
      <w:proofErr w:type="gramEnd"/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com.github.javaparser.JavaParser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com.github.javaparser.ast.CompilationUnit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com.github.javaparser.ast.Node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java.io.FileInputStream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java.io.IOException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java.util.HashMap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java.util.Map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49E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FileInputStream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49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FileInputStream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3749E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3749E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B-TECH</w:t>
      </w:r>
      <w:r w:rsidRPr="003749E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Documents</w:t>
      </w:r>
      <w:r w:rsidRPr="003749E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newproj</w:t>
      </w:r>
      <w:r w:rsidRPr="003749E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r w:rsidRPr="003749E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Pr="003749E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java</w:t>
      </w:r>
      <w:r w:rsidRPr="003749E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newproject</w:t>
      </w:r>
      <w:r w:rsidRPr="003749E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STUDENT.java"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CompilationUnit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cu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49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JavaParser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(file).</w:t>
      </w:r>
      <w:proofErr w:type="spell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getResult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orElseThrow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RuntimeException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"Unable to parse the file"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>// Print AST recursively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printAST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cu, </w:t>
      </w:r>
      <w:r w:rsidRPr="003749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>// Get token counts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tokenCounts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getTokenCounts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cu);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9E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749E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Token</w:t>
      </w:r>
      <w:proofErr w:type="spellEnd"/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Counts:"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tokenCounts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(token, count) </w:t>
      </w:r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(token + </w:t>
      </w:r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count));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total token count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totalTokens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getTotalTokenCount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tokenCounts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9E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749E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Tokens: "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totalTokens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749E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>// Function to print AST recursively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printAST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E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(depth * </w:t>
      </w:r>
      <w:r w:rsidRPr="003749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getClass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getSimpleName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getChildNodes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(child </w:t>
      </w:r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printAST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(child, depth + </w:t>
      </w:r>
      <w:r w:rsidRPr="003749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>// Function to get token counts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getTokenCounts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CompilationUnit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cu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tokenCounts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49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cu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getTokenRange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ifPresent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(range </w:t>
      </w:r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(token </w:t>
      </w:r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tokenType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tokenC</w:t>
      </w:r>
      <w:bookmarkStart w:id="0" w:name="_GoBack"/>
      <w:bookmarkEnd w:id="0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ounts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tokenType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tokenCounts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getOrDefault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tokenType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49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749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        }));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49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tokenCounts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49EA">
        <w:rPr>
          <w:rFonts w:ascii="Consolas" w:eastAsia="Times New Roman" w:hAnsi="Consolas" w:cs="Times New Roman"/>
          <w:color w:val="6A9955"/>
          <w:sz w:val="21"/>
          <w:szCs w:val="21"/>
        </w:rPr>
        <w:t>// Function to calculate total token count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9E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getTotalTokenCount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49E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tokenCounts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49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9EA">
        <w:rPr>
          <w:rFonts w:ascii="Consolas" w:eastAsia="Times New Roman" w:hAnsi="Consolas" w:cs="Times New Roman"/>
          <w:color w:val="9CDCFE"/>
          <w:sz w:val="21"/>
          <w:szCs w:val="21"/>
        </w:rPr>
        <w:t>tokenCounts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stream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mapToInt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(Integer</w:t>
      </w:r>
      <w:r w:rsidRPr="003749EA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intValue</w:t>
      </w:r>
      <w:proofErr w:type="spellEnd"/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49E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749EA" w:rsidRPr="003749EA" w:rsidRDefault="003749EA" w:rsidP="00374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9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49CD" w:rsidRDefault="00EC49CD"/>
    <w:sectPr w:rsidR="00EC4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EA"/>
    <w:rsid w:val="003749EA"/>
    <w:rsid w:val="003F50DA"/>
    <w:rsid w:val="00EC49CD"/>
    <w:rsid w:val="00E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05FDB-00C8-4056-8A3B-400C4972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B-TECH</dc:creator>
  <cp:keywords/>
  <dc:description/>
  <cp:lastModifiedBy>B-TECH</cp:lastModifiedBy>
  <cp:revision>1</cp:revision>
  <dcterms:created xsi:type="dcterms:W3CDTF">2024-04-30T18:55:00Z</dcterms:created>
  <dcterms:modified xsi:type="dcterms:W3CDTF">2024-04-30T18:57:00Z</dcterms:modified>
</cp:coreProperties>
</file>