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9F1E504" w:rsidP="06939127" w:rsidRDefault="29F1E504" w14:paraId="23282A46" w14:textId="09812EFA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6939127" w:rsidR="29F1E50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STIMULATIONS OF FAITH THROUGH KNOWLEDGE OF THE WORD OF GOD</w:t>
      </w:r>
    </w:p>
    <w:p xmlns:wp14="http://schemas.microsoft.com/office/word/2010/wordml" w:rsidP="06939127" wp14:paraId="2C078E63" wp14:textId="73BFD6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</w:rPr>
      </w:pPr>
      <w:r w:rsidRPr="06939127" w:rsidR="29F1E504">
        <w:rPr>
          <w:rFonts w:ascii="Times New Roman" w:hAnsi="Times New Roman" w:eastAsia="Times New Roman" w:cs="Times New Roman"/>
        </w:rPr>
        <w:t>What is the word of God?</w:t>
      </w:r>
    </w:p>
    <w:p w:rsidR="29F1E504" w:rsidP="06939127" w:rsidRDefault="29F1E504" w14:paraId="271BA6EE" w14:textId="010FFA3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</w:rPr>
      </w:pPr>
      <w:r w:rsidRPr="06939127" w:rsidR="29F1E504">
        <w:rPr>
          <w:rFonts w:ascii="Times New Roman" w:hAnsi="Times New Roman" w:eastAsia="Times New Roman" w:cs="Times New Roman"/>
        </w:rPr>
        <w:t>The word of God is Jesus</w:t>
      </w:r>
      <w:r w:rsidRPr="06939127" w:rsidR="7B48F143">
        <w:rPr>
          <w:rFonts w:ascii="Times New Roman" w:hAnsi="Times New Roman" w:eastAsia="Times New Roman" w:cs="Times New Roman"/>
        </w:rPr>
        <w:t xml:space="preserve">. Jesus came to the earth </w:t>
      </w:r>
      <w:r w:rsidRPr="06939127" w:rsidR="65FAD250">
        <w:rPr>
          <w:rFonts w:ascii="Times New Roman" w:hAnsi="Times New Roman" w:eastAsia="Times New Roman" w:cs="Times New Roman"/>
        </w:rPr>
        <w:t xml:space="preserve">as an embodiment </w:t>
      </w:r>
      <w:r w:rsidRPr="06939127" w:rsidR="7B48F143">
        <w:rPr>
          <w:rFonts w:ascii="Times New Roman" w:hAnsi="Times New Roman" w:eastAsia="Times New Roman" w:cs="Times New Roman"/>
        </w:rPr>
        <w:t>God’s word</w:t>
      </w:r>
      <w:r w:rsidRPr="06939127" w:rsidR="60B0875C">
        <w:rPr>
          <w:rFonts w:ascii="Times New Roman" w:hAnsi="Times New Roman" w:eastAsia="Times New Roman" w:cs="Times New Roman"/>
        </w:rPr>
        <w:t>, that is, the word became flesh</w:t>
      </w:r>
      <w:r w:rsidRPr="06939127" w:rsidR="6FA74833">
        <w:rPr>
          <w:rFonts w:ascii="Times New Roman" w:hAnsi="Times New Roman" w:eastAsia="Times New Roman" w:cs="Times New Roman"/>
        </w:rPr>
        <w:t>. (John 1:1-14</w:t>
      </w:r>
      <w:r w:rsidRPr="06939127" w:rsidR="31DC5412">
        <w:rPr>
          <w:rFonts w:ascii="Times New Roman" w:hAnsi="Times New Roman" w:eastAsia="Times New Roman" w:cs="Times New Roman"/>
        </w:rPr>
        <w:t>, Hebrews 1:1-2</w:t>
      </w:r>
      <w:r w:rsidRPr="06939127" w:rsidR="6FA74833">
        <w:rPr>
          <w:rFonts w:ascii="Times New Roman" w:hAnsi="Times New Roman" w:eastAsia="Times New Roman" w:cs="Times New Roman"/>
        </w:rPr>
        <w:t>)</w:t>
      </w:r>
    </w:p>
    <w:p w:rsidR="5C7714AE" w:rsidP="06939127" w:rsidRDefault="5C7714AE" w14:paraId="7A4D2BFE" w14:textId="25A054C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</w:rPr>
      </w:pPr>
      <w:r w:rsidRPr="06939127" w:rsidR="5C7714AE">
        <w:rPr>
          <w:rFonts w:ascii="Times New Roman" w:hAnsi="Times New Roman" w:eastAsia="Times New Roman" w:cs="Times New Roman"/>
        </w:rPr>
        <w:t>The word of God</w:t>
      </w:r>
      <w:r w:rsidRPr="06939127" w:rsidR="7B48F143">
        <w:rPr>
          <w:rFonts w:ascii="Times New Roman" w:hAnsi="Times New Roman" w:eastAsia="Times New Roman" w:cs="Times New Roman"/>
        </w:rPr>
        <w:t xml:space="preserve"> is the will of God</w:t>
      </w:r>
      <w:r w:rsidRPr="06939127" w:rsidR="4DD226C8">
        <w:rPr>
          <w:rFonts w:ascii="Times New Roman" w:hAnsi="Times New Roman" w:eastAsia="Times New Roman" w:cs="Times New Roman"/>
        </w:rPr>
        <w:t xml:space="preserve">. The word of God is what God is willing to do. </w:t>
      </w:r>
      <w:r w:rsidRPr="06939127" w:rsidR="7B48F143">
        <w:rPr>
          <w:rFonts w:ascii="Times New Roman" w:hAnsi="Times New Roman" w:eastAsia="Times New Roman" w:cs="Times New Roman"/>
        </w:rPr>
        <w:t xml:space="preserve"> (Isaiah 55:11, </w:t>
      </w:r>
      <w:r w:rsidRPr="06939127" w:rsidR="5107A06D">
        <w:rPr>
          <w:rFonts w:ascii="Times New Roman" w:hAnsi="Times New Roman" w:eastAsia="Times New Roman" w:cs="Times New Roman"/>
        </w:rPr>
        <w:t>Ecc</w:t>
      </w:r>
      <w:r w:rsidRPr="06939127" w:rsidR="410D8D56">
        <w:rPr>
          <w:rFonts w:ascii="Times New Roman" w:hAnsi="Times New Roman" w:eastAsia="Times New Roman" w:cs="Times New Roman"/>
        </w:rPr>
        <w:t>lesiastes</w:t>
      </w:r>
      <w:r w:rsidRPr="06939127" w:rsidR="5107A06D">
        <w:rPr>
          <w:rFonts w:ascii="Times New Roman" w:hAnsi="Times New Roman" w:eastAsia="Times New Roman" w:cs="Times New Roman"/>
        </w:rPr>
        <w:t xml:space="preserve"> 8:4)</w:t>
      </w:r>
    </w:p>
    <w:p w:rsidR="6B39A6B5" w:rsidP="06939127" w:rsidRDefault="6B39A6B5" w14:paraId="4120B509" w14:textId="41F74A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</w:rPr>
      </w:pPr>
      <w:r w:rsidRPr="06939127" w:rsidR="6B39A6B5">
        <w:rPr>
          <w:rFonts w:ascii="Times New Roman" w:hAnsi="Times New Roman" w:eastAsia="Times New Roman" w:cs="Times New Roman"/>
        </w:rPr>
        <w:t xml:space="preserve">How do we </w:t>
      </w:r>
      <w:r w:rsidRPr="06939127" w:rsidR="6B39A6B5">
        <w:rPr>
          <w:rFonts w:ascii="Times New Roman" w:hAnsi="Times New Roman" w:eastAsia="Times New Roman" w:cs="Times New Roman"/>
        </w:rPr>
        <w:t>acquire</w:t>
      </w:r>
      <w:r w:rsidRPr="06939127" w:rsidR="6B39A6B5">
        <w:rPr>
          <w:rFonts w:ascii="Times New Roman" w:hAnsi="Times New Roman" w:eastAsia="Times New Roman" w:cs="Times New Roman"/>
        </w:rPr>
        <w:t xml:space="preserve"> knowledge of the word of God?</w:t>
      </w:r>
    </w:p>
    <w:p w:rsidR="6B39A6B5" w:rsidP="06939127" w:rsidRDefault="6B39A6B5" w14:paraId="3EF7EEC1" w14:textId="312F88F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</w:rPr>
      </w:pPr>
      <w:r w:rsidRPr="06939127" w:rsidR="6B39A6B5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The Scripture: </w:t>
      </w:r>
      <w:r w:rsidRPr="06939127" w:rsidR="6B39A6B5">
        <w:rPr>
          <w:rFonts w:ascii="Times New Roman" w:hAnsi="Times New Roman" w:eastAsia="Times New Roman" w:cs="Times New Roman"/>
        </w:rPr>
        <w:t>The bible is the primary means by which a believer knows the word of God (the will of God or even about J</w:t>
      </w:r>
      <w:r w:rsidRPr="06939127" w:rsidR="24D988F2">
        <w:rPr>
          <w:rFonts w:ascii="Times New Roman" w:hAnsi="Times New Roman" w:eastAsia="Times New Roman" w:cs="Times New Roman"/>
        </w:rPr>
        <w:t xml:space="preserve">esus), in 2 Timothy 3:16-17, Apostle Paul wrote that </w:t>
      </w:r>
      <w:r w:rsidRPr="06939127" w:rsidR="4CBEF1AE">
        <w:rPr>
          <w:rFonts w:ascii="Times New Roman" w:hAnsi="Times New Roman" w:eastAsia="Times New Roman" w:cs="Times New Roman"/>
        </w:rPr>
        <w:t>ALL SCRIPTURE, is given by the inspiration of God</w:t>
      </w:r>
      <w:r w:rsidRPr="06939127" w:rsidR="1CFBC946">
        <w:rPr>
          <w:rFonts w:ascii="Times New Roman" w:hAnsi="Times New Roman" w:eastAsia="Times New Roman" w:cs="Times New Roman"/>
        </w:rPr>
        <w:t xml:space="preserve">, which means that the words in it are the words of God. Furthermore, </w:t>
      </w:r>
      <w:r w:rsidRPr="06939127" w:rsidR="681074BA">
        <w:rPr>
          <w:rFonts w:ascii="Times New Roman" w:hAnsi="Times New Roman" w:eastAsia="Times New Roman" w:cs="Times New Roman"/>
        </w:rPr>
        <w:t>Jesus, in John 5:39 said that the scripture testifies of him (who is the word of God</w:t>
      </w:r>
      <w:r w:rsidRPr="06939127" w:rsidR="5FB34034">
        <w:rPr>
          <w:rFonts w:ascii="Times New Roman" w:hAnsi="Times New Roman" w:eastAsia="Times New Roman" w:cs="Times New Roman"/>
        </w:rPr>
        <w:t>), so we can safely say that the bible is the word of God. Lastl</w:t>
      </w:r>
      <w:r w:rsidRPr="06939127" w:rsidR="5B82A655">
        <w:rPr>
          <w:rFonts w:ascii="Times New Roman" w:hAnsi="Times New Roman" w:eastAsia="Times New Roman" w:cs="Times New Roman"/>
        </w:rPr>
        <w:t xml:space="preserve">y, </w:t>
      </w:r>
      <w:r w:rsidRPr="06939127" w:rsidR="585CEF29">
        <w:rPr>
          <w:rFonts w:ascii="Times New Roman" w:hAnsi="Times New Roman" w:eastAsia="Times New Roman" w:cs="Times New Roman"/>
        </w:rPr>
        <w:t>you will find bible verses</w:t>
      </w:r>
      <w:r w:rsidRPr="06939127" w:rsidR="530BFAD8">
        <w:rPr>
          <w:rFonts w:ascii="Times New Roman" w:hAnsi="Times New Roman" w:eastAsia="Times New Roman" w:cs="Times New Roman"/>
        </w:rPr>
        <w:t xml:space="preserve"> that gives us insight into God’s will,</w:t>
      </w:r>
      <w:r w:rsidRPr="06939127" w:rsidR="585CEF29">
        <w:rPr>
          <w:rFonts w:ascii="Times New Roman" w:hAnsi="Times New Roman" w:eastAsia="Times New Roman" w:cs="Times New Roman"/>
        </w:rPr>
        <w:t xml:space="preserve"> such as 1 Thessalonians 5:16, that tells us that it is God’s will fo</w:t>
      </w:r>
      <w:r w:rsidRPr="06939127" w:rsidR="430D227F">
        <w:rPr>
          <w:rFonts w:ascii="Times New Roman" w:hAnsi="Times New Roman" w:eastAsia="Times New Roman" w:cs="Times New Roman"/>
        </w:rPr>
        <w:t>r us to rejoice in all circumstances</w:t>
      </w:r>
      <w:r w:rsidRPr="06939127" w:rsidR="6A3ACD10">
        <w:rPr>
          <w:rFonts w:ascii="Times New Roman" w:hAnsi="Times New Roman" w:eastAsia="Times New Roman" w:cs="Times New Roman"/>
        </w:rPr>
        <w:t>. This simply shows that the scripture is God’s word.</w:t>
      </w:r>
    </w:p>
    <w:p w:rsidR="6A3ACD10" w:rsidP="06939127" w:rsidRDefault="6A3ACD10" w14:paraId="51413715" w14:textId="5943A00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06939127" w:rsidR="6A3ACD10">
        <w:rPr>
          <w:rFonts w:ascii="Times New Roman" w:hAnsi="Times New Roman" w:eastAsia="Times New Roman" w:cs="Times New Roman"/>
          <w:b w:val="1"/>
          <w:bCs w:val="1"/>
          <w:u w:val="single"/>
        </w:rPr>
        <w:t>The Holy</w:t>
      </w:r>
      <w:r w:rsidRPr="06939127" w:rsidR="26E1ABDD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 </w:t>
      </w:r>
      <w:r w:rsidRPr="06939127" w:rsidR="6A3ACD10">
        <w:rPr>
          <w:rFonts w:ascii="Times New Roman" w:hAnsi="Times New Roman" w:eastAsia="Times New Roman" w:cs="Times New Roman"/>
          <w:b w:val="1"/>
          <w:bCs w:val="1"/>
          <w:u w:val="single"/>
        </w:rPr>
        <w:t>Spirit:</w:t>
      </w:r>
      <w:r w:rsidRPr="06939127" w:rsidR="6A3ACD10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In the last words of Jesus when he was going to the cross, he told </w:t>
      </w:r>
      <w:r w:rsidRPr="06939127" w:rsidR="28AB6D99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his disciples that the </w:t>
      </w:r>
      <w:r w:rsidRPr="06939127" w:rsidR="72C67480">
        <w:rPr>
          <w:rFonts w:ascii="Times New Roman" w:hAnsi="Times New Roman" w:eastAsia="Times New Roman" w:cs="Times New Roman"/>
          <w:b w:val="0"/>
          <w:bCs w:val="0"/>
          <w:u w:val="none"/>
        </w:rPr>
        <w:t>Holy Spirit</w:t>
      </w:r>
      <w:r w:rsidRPr="06939127" w:rsidR="28AB6D99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will bring them into all truths when he comes (John 16:13)</w:t>
      </w:r>
      <w:r w:rsidRPr="06939127" w:rsidR="7829B07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, he </w:t>
      </w:r>
      <w:r w:rsidRPr="06939127" w:rsidR="02131F1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also </w:t>
      </w:r>
      <w:r w:rsidRPr="06939127" w:rsidR="7829B07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said that the </w:t>
      </w:r>
      <w:r w:rsidRPr="06939127" w:rsidR="604AE25D">
        <w:rPr>
          <w:rFonts w:ascii="Times New Roman" w:hAnsi="Times New Roman" w:eastAsia="Times New Roman" w:cs="Times New Roman"/>
          <w:b w:val="0"/>
          <w:bCs w:val="0"/>
          <w:u w:val="none"/>
        </w:rPr>
        <w:t>Holy Spirit</w:t>
      </w:r>
      <w:r w:rsidRPr="06939127" w:rsidR="7829B07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will </w:t>
      </w:r>
      <w:r w:rsidRPr="06939127" w:rsidR="28864E8B">
        <w:rPr>
          <w:rFonts w:ascii="Times New Roman" w:hAnsi="Times New Roman" w:eastAsia="Times New Roman" w:cs="Times New Roman"/>
          <w:b w:val="0"/>
          <w:bCs w:val="0"/>
          <w:u w:val="none"/>
        </w:rPr>
        <w:t>testify of him</w:t>
      </w:r>
      <w:r w:rsidRPr="06939127" w:rsidR="71A9944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(John 15:26)</w:t>
      </w:r>
      <w:r w:rsidRPr="06939127" w:rsidR="54374A91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. This reveals that we can receive the word of God through the Holy Spirit, another example is </w:t>
      </w:r>
      <w:r w:rsidRPr="06939127" w:rsidR="568EEAC5">
        <w:rPr>
          <w:rFonts w:ascii="Times New Roman" w:hAnsi="Times New Roman" w:eastAsia="Times New Roman" w:cs="Times New Roman"/>
          <w:b w:val="0"/>
          <w:bCs w:val="0"/>
          <w:u w:val="none"/>
        </w:rPr>
        <w:t>1 Corinthians 2:11, where Apostle Paul said that no</w:t>
      </w:r>
      <w:r w:rsidRPr="06939127" w:rsidR="50C29D75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06939127" w:rsidR="568EEAC5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one knows </w:t>
      </w:r>
      <w:r w:rsidRPr="06939127" w:rsidR="5009F187">
        <w:rPr>
          <w:rFonts w:ascii="Times New Roman" w:hAnsi="Times New Roman" w:eastAsia="Times New Roman" w:cs="Times New Roman"/>
          <w:b w:val="0"/>
          <w:bCs w:val="0"/>
          <w:u w:val="none"/>
        </w:rPr>
        <w:t>the things</w:t>
      </w:r>
      <w:r w:rsidRPr="06939127" w:rsidR="50C29D75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of God except the spirit of God</w:t>
      </w:r>
      <w:r w:rsidRPr="06939127" w:rsidR="1578BFB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. </w:t>
      </w:r>
      <w:r w:rsidRPr="06939127" w:rsidR="2D122F18">
        <w:rPr>
          <w:rFonts w:ascii="Times New Roman" w:hAnsi="Times New Roman" w:eastAsia="Times New Roman" w:cs="Times New Roman"/>
          <w:b w:val="0"/>
          <w:bCs w:val="0"/>
          <w:u w:val="none"/>
        </w:rPr>
        <w:t>So,</w:t>
      </w:r>
      <w:r w:rsidRPr="06939127" w:rsidR="1578BFB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we can safely </w:t>
      </w:r>
      <w:r w:rsidRPr="06939127" w:rsidR="3EEC4BEE">
        <w:rPr>
          <w:rFonts w:ascii="Times New Roman" w:hAnsi="Times New Roman" w:eastAsia="Times New Roman" w:cs="Times New Roman"/>
          <w:b w:val="0"/>
          <w:bCs w:val="0"/>
          <w:u w:val="none"/>
        </w:rPr>
        <w:t>conclude</w:t>
      </w:r>
      <w:r w:rsidRPr="06939127" w:rsidR="1578BFB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that</w:t>
      </w:r>
      <w:r w:rsidRPr="06939127" w:rsidR="56C223BE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the Holy Spirit was sent to help us </w:t>
      </w:r>
      <w:r w:rsidRPr="06939127" w:rsidR="56C223BE">
        <w:rPr>
          <w:rFonts w:ascii="Times New Roman" w:hAnsi="Times New Roman" w:eastAsia="Times New Roman" w:cs="Times New Roman"/>
          <w:b w:val="0"/>
          <w:bCs w:val="0"/>
          <w:u w:val="none"/>
        </w:rPr>
        <w:t>acquire</w:t>
      </w:r>
      <w:r w:rsidRPr="06939127" w:rsidR="56C223BE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the knowledge of the word of </w:t>
      </w:r>
      <w:r w:rsidRPr="06939127" w:rsidR="6C1DBB83">
        <w:rPr>
          <w:rFonts w:ascii="Times New Roman" w:hAnsi="Times New Roman" w:eastAsia="Times New Roman" w:cs="Times New Roman"/>
          <w:b w:val="0"/>
          <w:bCs w:val="0"/>
          <w:u w:val="none"/>
        </w:rPr>
        <w:t>God, amongst other functions.</w:t>
      </w:r>
    </w:p>
    <w:p w:rsidR="6C1DBB83" w:rsidP="06939127" w:rsidRDefault="6C1DBB83" w14:paraId="22AE7C80" w14:textId="05E928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06939127" w:rsidR="6C1DBB83">
        <w:rPr>
          <w:rFonts w:ascii="Times New Roman" w:hAnsi="Times New Roman" w:eastAsia="Times New Roman" w:cs="Times New Roman"/>
          <w:b w:val="0"/>
          <w:bCs w:val="0"/>
          <w:u w:val="none"/>
        </w:rPr>
        <w:t>How does the knowledge of the word of God stimulate faith?</w:t>
      </w:r>
    </w:p>
    <w:p w:rsidR="6C1DBB83" w:rsidP="06939127" w:rsidRDefault="6C1DBB83" w14:paraId="71E81C9C" w14:textId="36F08FB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06939127" w:rsidR="6C1DBB83">
        <w:rPr>
          <w:rFonts w:ascii="Times New Roman" w:hAnsi="Times New Roman" w:eastAsia="Times New Roman" w:cs="Times New Roman"/>
          <w:b w:val="0"/>
          <w:bCs w:val="0"/>
          <w:u w:val="none"/>
        </w:rPr>
        <w:t>Faith comes by</w:t>
      </w:r>
      <w:r w:rsidRPr="06939127" w:rsidR="1F6E3FB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the</w:t>
      </w:r>
      <w:r w:rsidRPr="06939127" w:rsidR="6C1DBB8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CONTINUO</w:t>
      </w:r>
      <w:r w:rsidRPr="06939127" w:rsidR="644C043E">
        <w:rPr>
          <w:rFonts w:ascii="Times New Roman" w:hAnsi="Times New Roman" w:eastAsia="Times New Roman" w:cs="Times New Roman"/>
          <w:b w:val="0"/>
          <w:bCs w:val="0"/>
          <w:u w:val="none"/>
        </w:rPr>
        <w:t>US</w:t>
      </w:r>
      <w:r w:rsidRPr="06939127" w:rsidR="6C1DBB8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hearing</w:t>
      </w:r>
      <w:r w:rsidRPr="06939127" w:rsidR="2E22FEB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of</w:t>
      </w:r>
      <w:r w:rsidRPr="06939127" w:rsidR="6C1DBB8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the word of God (Romans 10:17)</w:t>
      </w:r>
      <w:r w:rsidRPr="06939127" w:rsidR="5DAB93D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. The psychology of faith does not really have to do with hearing new things, but with </w:t>
      </w:r>
      <w:r w:rsidRPr="06939127" w:rsidR="778F274C">
        <w:rPr>
          <w:rFonts w:ascii="Times New Roman" w:hAnsi="Times New Roman" w:eastAsia="Times New Roman" w:cs="Times New Roman"/>
          <w:b w:val="0"/>
          <w:bCs w:val="0"/>
          <w:u w:val="none"/>
        </w:rPr>
        <w:t>repetition</w:t>
      </w:r>
      <w:r w:rsidRPr="06939127" w:rsidR="5DAB93D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. </w:t>
      </w:r>
      <w:r w:rsidRPr="06939127" w:rsidR="0664A9A5">
        <w:rPr>
          <w:rFonts w:ascii="Times New Roman" w:hAnsi="Times New Roman" w:eastAsia="Times New Roman" w:cs="Times New Roman"/>
          <w:b w:val="0"/>
          <w:bCs w:val="0"/>
          <w:u w:val="none"/>
        </w:rPr>
        <w:t>Repetition</w:t>
      </w:r>
      <w:r w:rsidRPr="06939127" w:rsidR="5DAB93D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is the pathwa</w:t>
      </w:r>
      <w:r w:rsidRPr="06939127" w:rsidR="377E25E8">
        <w:rPr>
          <w:rFonts w:ascii="Times New Roman" w:hAnsi="Times New Roman" w:eastAsia="Times New Roman" w:cs="Times New Roman"/>
          <w:b w:val="0"/>
          <w:bCs w:val="0"/>
          <w:u w:val="none"/>
        </w:rPr>
        <w:t>y to true convictions.</w:t>
      </w:r>
    </w:p>
    <w:p w:rsidR="0463923D" w:rsidP="06939127" w:rsidRDefault="0463923D" w14:paraId="023D0BF1" w14:textId="4C8BA6E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06939127" w:rsidR="0463923D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The knowledge of the word of God, gives us insight into his will and promises for us, and </w:t>
      </w:r>
      <w:r w:rsidRPr="06939127" w:rsidR="6C52AA79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as these promises are unfolded to us by his Spirit and through his word, we respond in Faith, hope is revived in </w:t>
      </w:r>
      <w:r w:rsidRPr="06939127" w:rsidR="60D4B3A9">
        <w:rPr>
          <w:rFonts w:ascii="Times New Roman" w:hAnsi="Times New Roman" w:eastAsia="Times New Roman" w:cs="Times New Roman"/>
          <w:b w:val="0"/>
          <w:bCs w:val="0"/>
          <w:u w:val="none"/>
        </w:rPr>
        <w:t>us, and we look to God who has made his promises to us. (</w:t>
      </w:r>
      <w:r w:rsidRPr="06939127" w:rsidR="279AD1A2">
        <w:rPr>
          <w:rFonts w:ascii="Times New Roman" w:hAnsi="Times New Roman" w:eastAsia="Times New Roman" w:cs="Times New Roman"/>
          <w:b w:val="0"/>
          <w:bCs w:val="0"/>
          <w:u w:val="none"/>
        </w:rPr>
        <w:t>Romans 15:4</w:t>
      </w:r>
      <w:r w:rsidRPr="06939127" w:rsidR="00D044A4">
        <w:rPr>
          <w:rFonts w:ascii="Times New Roman" w:hAnsi="Times New Roman" w:eastAsia="Times New Roman" w:cs="Times New Roman"/>
          <w:b w:val="0"/>
          <w:bCs w:val="0"/>
          <w:u w:val="none"/>
        </w:rPr>
        <w:t>)</w:t>
      </w:r>
    </w:p>
    <w:p w:rsidR="00D044A4" w:rsidP="06939127" w:rsidRDefault="00D044A4" w14:paraId="5D44C412" w14:textId="169B18B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06939127" w:rsidR="00D044A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The knowledge of scriptures also gives us an insight into God’s nature and character, and this makes him trustable, for example, </w:t>
      </w:r>
      <w:r w:rsidRPr="06939127" w:rsidR="27E664AD">
        <w:rPr>
          <w:rFonts w:ascii="Times New Roman" w:hAnsi="Times New Roman" w:eastAsia="Times New Roman" w:cs="Times New Roman"/>
          <w:b w:val="0"/>
          <w:bCs w:val="0"/>
          <w:u w:val="none"/>
        </w:rPr>
        <w:t>Numbers 23:19 assures us that God is not a man that he should lie, which means we can bank on his promises and be rest assured that it will surely come to pass (in time).</w:t>
      </w:r>
      <w:r w:rsidRPr="06939127" w:rsidR="615591A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Numbers 55:11 also tells us that God’s word will not return to him void, but it will </w:t>
      </w:r>
      <w:r w:rsidRPr="06939127" w:rsidR="615591A6">
        <w:rPr>
          <w:rFonts w:ascii="Times New Roman" w:hAnsi="Times New Roman" w:eastAsia="Times New Roman" w:cs="Times New Roman"/>
          <w:b w:val="0"/>
          <w:bCs w:val="0"/>
          <w:u w:val="none"/>
        </w:rPr>
        <w:t>accomplish</w:t>
      </w:r>
      <w:r w:rsidRPr="06939127" w:rsidR="615591A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the very thing it was supposed to </w:t>
      </w:r>
      <w:r w:rsidRPr="06939127" w:rsidR="615591A6">
        <w:rPr>
          <w:rFonts w:ascii="Times New Roman" w:hAnsi="Times New Roman" w:eastAsia="Times New Roman" w:cs="Times New Roman"/>
          <w:b w:val="0"/>
          <w:bCs w:val="0"/>
          <w:u w:val="none"/>
        </w:rPr>
        <w:t>accomplish</w:t>
      </w:r>
      <w:r w:rsidRPr="06939127" w:rsidR="615591A6">
        <w:rPr>
          <w:rFonts w:ascii="Times New Roman" w:hAnsi="Times New Roman" w:eastAsia="Times New Roman" w:cs="Times New Roman"/>
          <w:b w:val="0"/>
          <w:bCs w:val="0"/>
          <w:u w:val="none"/>
        </w:rPr>
        <w:t>. This is exciting, because with G</w:t>
      </w:r>
      <w:r w:rsidRPr="06939127" w:rsidR="6E5D21B3">
        <w:rPr>
          <w:rFonts w:ascii="Times New Roman" w:hAnsi="Times New Roman" w:eastAsia="Times New Roman" w:cs="Times New Roman"/>
          <w:b w:val="0"/>
          <w:bCs w:val="0"/>
          <w:u w:val="none"/>
        </w:rPr>
        <w:t>od, we can put our egg in on basket, in fact, faith does not consider any other options outside of God.</w:t>
      </w:r>
    </w:p>
    <w:p w:rsidR="3789CE71" w:rsidP="06939127" w:rsidRDefault="3789CE71" w14:paraId="45F3BF26" w14:textId="4178C9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06939127" w:rsidR="3789CE71">
        <w:rPr>
          <w:rFonts w:ascii="Times New Roman" w:hAnsi="Times New Roman" w:eastAsia="Times New Roman" w:cs="Times New Roman"/>
          <w:b w:val="0"/>
          <w:bCs w:val="0"/>
          <w:u w:val="none"/>
        </w:rPr>
        <w:t>Examples of where the knowledge of the word of God stimulate faith in the Bible</w:t>
      </w:r>
    </w:p>
    <w:p w:rsidR="28889ACC" w:rsidP="06939127" w:rsidRDefault="28889ACC" w14:paraId="29B73760" w14:textId="761126F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06939127" w:rsidR="28889ACC">
        <w:rPr>
          <w:rFonts w:ascii="Times New Roman" w:hAnsi="Times New Roman" w:eastAsia="Times New Roman" w:cs="Times New Roman"/>
          <w:b w:val="0"/>
          <w:bCs w:val="0"/>
          <w:u w:val="none"/>
        </w:rPr>
        <w:t>Abraham receiving God’s promise in Genesis 12: 1-4. The prove that Abraham</w:t>
      </w:r>
      <w:r w:rsidRPr="06939127" w:rsidR="6C77E1BB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’s </w:t>
      </w:r>
      <w:r w:rsidRPr="06939127" w:rsidR="7D6B7FC6">
        <w:rPr>
          <w:rFonts w:ascii="Times New Roman" w:hAnsi="Times New Roman" w:eastAsia="Times New Roman" w:cs="Times New Roman"/>
          <w:b w:val="0"/>
          <w:bCs w:val="0"/>
          <w:u w:val="none"/>
        </w:rPr>
        <w:t>faith was</w:t>
      </w:r>
      <w:r w:rsidRPr="06939127" w:rsidR="2262C855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stimulated is</w:t>
      </w:r>
      <w:r w:rsidRPr="06939127" w:rsidR="7D6B7FC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that he followed God’s instruction.</w:t>
      </w:r>
      <w:r w:rsidRPr="06939127" w:rsidR="51E8424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(Hebrews 11:8).</w:t>
      </w:r>
    </w:p>
    <w:p w:rsidR="51E84246" w:rsidP="06939127" w:rsidRDefault="51E84246" w14:paraId="24FF6A8F" w14:textId="33E0581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06939127" w:rsidR="51E8424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Abraham obeyed God in offering Isaac as sacrifice, because he had interacted with </w:t>
      </w:r>
      <w:r w:rsidRPr="06939127" w:rsidR="5FBCD900">
        <w:rPr>
          <w:rFonts w:ascii="Times New Roman" w:hAnsi="Times New Roman" w:eastAsia="Times New Roman" w:cs="Times New Roman"/>
          <w:b w:val="0"/>
          <w:bCs w:val="0"/>
          <w:u w:val="none"/>
        </w:rPr>
        <w:t>God,</w:t>
      </w:r>
      <w:r w:rsidRPr="06939127" w:rsidR="51E8424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and he</w:t>
      </w:r>
      <w:r w:rsidRPr="06939127" w:rsidR="009EF81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understood </w:t>
      </w:r>
      <w:r w:rsidRPr="06939127" w:rsidR="15FAF413">
        <w:rPr>
          <w:rFonts w:ascii="Times New Roman" w:hAnsi="Times New Roman" w:eastAsia="Times New Roman" w:cs="Times New Roman"/>
          <w:b w:val="0"/>
          <w:bCs w:val="0"/>
          <w:u w:val="none"/>
        </w:rPr>
        <w:t>the</w:t>
      </w:r>
      <w:r w:rsidRPr="06939127" w:rsidR="51E8424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character of God</w:t>
      </w:r>
      <w:r w:rsidRPr="06939127" w:rsidR="7D0E2248">
        <w:rPr>
          <w:rFonts w:ascii="Times New Roman" w:hAnsi="Times New Roman" w:eastAsia="Times New Roman" w:cs="Times New Roman"/>
          <w:b w:val="0"/>
          <w:bCs w:val="0"/>
          <w:u w:val="none"/>
        </w:rPr>
        <w:t>, so he thought that after he had sacrificed his son, the God of all possibilit</w:t>
      </w:r>
      <w:r w:rsidRPr="06939127" w:rsidR="290F7862">
        <w:rPr>
          <w:rFonts w:ascii="Times New Roman" w:hAnsi="Times New Roman" w:eastAsia="Times New Roman" w:cs="Times New Roman"/>
          <w:b w:val="0"/>
          <w:bCs w:val="0"/>
          <w:u w:val="none"/>
        </w:rPr>
        <w:t>ies</w:t>
      </w:r>
      <w:r w:rsidRPr="06939127" w:rsidR="7D0E2248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w</w:t>
      </w:r>
      <w:r w:rsidRPr="06939127" w:rsidR="0223333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ould </w:t>
      </w:r>
      <w:r w:rsidRPr="06939127" w:rsidR="7D0E2248">
        <w:rPr>
          <w:rFonts w:ascii="Times New Roman" w:hAnsi="Times New Roman" w:eastAsia="Times New Roman" w:cs="Times New Roman"/>
          <w:b w:val="0"/>
          <w:bCs w:val="0"/>
          <w:u w:val="none"/>
        </w:rPr>
        <w:t>raise him up from the dead</w:t>
      </w:r>
      <w:r w:rsidRPr="06939127" w:rsidR="426D7939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(Hebrews 11:17-19</w:t>
      </w:r>
      <w:r w:rsidRPr="06939127" w:rsidR="33BED6DF">
        <w:rPr>
          <w:rFonts w:ascii="Times New Roman" w:hAnsi="Times New Roman" w:eastAsia="Times New Roman" w:cs="Times New Roman"/>
          <w:b w:val="0"/>
          <w:bCs w:val="0"/>
          <w:u w:val="none"/>
        </w:rPr>
        <w:t>, Genesis 22: 1-15</w:t>
      </w:r>
      <w:r w:rsidRPr="06939127" w:rsidR="426D7939">
        <w:rPr>
          <w:rFonts w:ascii="Times New Roman" w:hAnsi="Times New Roman" w:eastAsia="Times New Roman" w:cs="Times New Roman"/>
          <w:b w:val="0"/>
          <w:bCs w:val="0"/>
          <w:u w:val="none"/>
        </w:rPr>
        <w:t>)</w:t>
      </w:r>
    </w:p>
    <w:p w:rsidR="5423451E" w:rsidP="06939127" w:rsidRDefault="5423451E" w14:paraId="2DE66BC7" w14:textId="66586A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06939127" w:rsidR="5423451E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The word of God came to Isaac not to go to Egypt, and God promised him that he would bless him even in the land </w:t>
      </w:r>
      <w:r w:rsidRPr="06939127" w:rsidR="16DE9BF0">
        <w:rPr>
          <w:rFonts w:ascii="Times New Roman" w:hAnsi="Times New Roman" w:eastAsia="Times New Roman" w:cs="Times New Roman"/>
          <w:b w:val="0"/>
          <w:bCs w:val="0"/>
          <w:u w:val="none"/>
        </w:rPr>
        <w:t>despite</w:t>
      </w:r>
      <w:r w:rsidRPr="06939127" w:rsidR="213BB33A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06939127" w:rsidR="5423451E">
        <w:rPr>
          <w:rFonts w:ascii="Times New Roman" w:hAnsi="Times New Roman" w:eastAsia="Times New Roman" w:cs="Times New Roman"/>
          <w:b w:val="0"/>
          <w:bCs w:val="0"/>
          <w:u w:val="none"/>
        </w:rPr>
        <w:t>famine</w:t>
      </w:r>
      <w:r w:rsidRPr="06939127" w:rsidR="73E9976A">
        <w:rPr>
          <w:rFonts w:ascii="Times New Roman" w:hAnsi="Times New Roman" w:eastAsia="Times New Roman" w:cs="Times New Roman"/>
          <w:b w:val="0"/>
          <w:bCs w:val="0"/>
          <w:u w:val="none"/>
        </w:rPr>
        <w:t>.</w:t>
      </w:r>
      <w:r w:rsidRPr="06939127" w:rsidR="56A3D61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Isaac </w:t>
      </w:r>
      <w:r w:rsidRPr="06939127" w:rsidR="56A3D617">
        <w:rPr>
          <w:rFonts w:ascii="Times New Roman" w:hAnsi="Times New Roman" w:eastAsia="Times New Roman" w:cs="Times New Roman"/>
          <w:b w:val="0"/>
          <w:bCs w:val="0"/>
          <w:u w:val="none"/>
        </w:rPr>
        <w:t>exhibited</w:t>
      </w:r>
      <w:r w:rsidRPr="06939127" w:rsidR="56A3D61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faith by staying in the land. </w:t>
      </w:r>
      <w:r w:rsidRPr="06939127" w:rsidR="420D12F6">
        <w:rPr>
          <w:rFonts w:ascii="Times New Roman" w:hAnsi="Times New Roman" w:eastAsia="Times New Roman" w:cs="Times New Roman"/>
          <w:b w:val="0"/>
          <w:bCs w:val="0"/>
          <w:u w:val="none"/>
        </w:rPr>
        <w:t>(Genesis 26:1-5,12-17). We see God’s word revealing his will to Isaac here.</w:t>
      </w:r>
    </w:p>
    <w:p w:rsidR="6AA03660" w:rsidP="06939127" w:rsidRDefault="6AA03660" w14:paraId="0675D025" w14:textId="74EFB83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06939127" w:rsidR="6AA03660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The 10 lepers, </w:t>
      </w:r>
      <w:r w:rsidRPr="06939127" w:rsidR="78AFA71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believed </w:t>
      </w:r>
      <w:r w:rsidRPr="06939127" w:rsidR="6AA03660">
        <w:rPr>
          <w:rFonts w:ascii="Times New Roman" w:hAnsi="Times New Roman" w:eastAsia="Times New Roman" w:cs="Times New Roman"/>
          <w:b w:val="0"/>
          <w:bCs w:val="0"/>
          <w:u w:val="none"/>
        </w:rPr>
        <w:t>Jesus</w:t>
      </w:r>
      <w:r w:rsidRPr="06939127" w:rsidR="7F607F86">
        <w:rPr>
          <w:rFonts w:ascii="Times New Roman" w:hAnsi="Times New Roman" w:eastAsia="Times New Roman" w:cs="Times New Roman"/>
          <w:b w:val="0"/>
          <w:bCs w:val="0"/>
          <w:u w:val="none"/>
        </w:rPr>
        <w:t>’ words</w:t>
      </w:r>
      <w:r w:rsidRPr="06939127" w:rsidR="24DBA2CB">
        <w:rPr>
          <w:rFonts w:ascii="Times New Roman" w:hAnsi="Times New Roman" w:eastAsia="Times New Roman" w:cs="Times New Roman"/>
          <w:b w:val="0"/>
          <w:bCs w:val="0"/>
          <w:u w:val="none"/>
        </w:rPr>
        <w:t>,</w:t>
      </w:r>
      <w:r w:rsidRPr="06939127" w:rsidR="24DBA2CB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when he</w:t>
      </w:r>
      <w:r w:rsidRPr="06939127" w:rsidR="6AA03660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pronounced them healed </w:t>
      </w:r>
      <w:r w:rsidRPr="06939127" w:rsidR="4AB60BC9">
        <w:rPr>
          <w:rFonts w:ascii="Times New Roman" w:hAnsi="Times New Roman" w:eastAsia="Times New Roman" w:cs="Times New Roman"/>
          <w:b w:val="0"/>
          <w:bCs w:val="0"/>
          <w:u w:val="none"/>
        </w:rPr>
        <w:t>by</w:t>
      </w:r>
      <w:r w:rsidRPr="06939127" w:rsidR="6AA03660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ask</w:t>
      </w:r>
      <w:r w:rsidRPr="06939127" w:rsidR="5FD7756F">
        <w:rPr>
          <w:rFonts w:ascii="Times New Roman" w:hAnsi="Times New Roman" w:eastAsia="Times New Roman" w:cs="Times New Roman"/>
          <w:b w:val="0"/>
          <w:bCs w:val="0"/>
          <w:u w:val="none"/>
        </w:rPr>
        <w:t>ing</w:t>
      </w:r>
      <w:r w:rsidRPr="06939127" w:rsidR="6AA03660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them to show themselves to the priests</w:t>
      </w:r>
      <w:r w:rsidRPr="06939127" w:rsidR="4D86A15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(it was their custom</w:t>
      </w:r>
      <w:r w:rsidRPr="06939127" w:rsidR="284C1505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to show themselves to the priest, so that they can be certified as not being leprous anymore, before returning to the city)</w:t>
      </w:r>
      <w:r w:rsidRPr="06939127" w:rsidR="33EE28FB">
        <w:rPr>
          <w:rFonts w:ascii="Times New Roman" w:hAnsi="Times New Roman" w:eastAsia="Times New Roman" w:cs="Times New Roman"/>
          <w:b w:val="0"/>
          <w:bCs w:val="0"/>
          <w:u w:val="none"/>
        </w:rPr>
        <w:t>, as they went</w:t>
      </w:r>
      <w:r w:rsidRPr="06939127" w:rsidR="5AD6BED6">
        <w:rPr>
          <w:rFonts w:ascii="Times New Roman" w:hAnsi="Times New Roman" w:eastAsia="Times New Roman" w:cs="Times New Roman"/>
          <w:b w:val="0"/>
          <w:bCs w:val="0"/>
          <w:u w:val="none"/>
        </w:rPr>
        <w:t>, they became whole. The word of Jesus, which is also the word of God was more real to them than their current situation, that is Faith.</w:t>
      </w:r>
    </w:p>
    <w:p w:rsidR="5AFB9148" w:rsidP="06939127" w:rsidRDefault="5AFB9148" w14:paraId="4F02CEEF" w14:textId="5908491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939127" w:rsidR="5AFB9148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Apostle Paul, </w:t>
      </w:r>
      <w:r w:rsidRPr="06939127" w:rsidR="04039428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on his way to Crete </w:t>
      </w:r>
      <w:r w:rsidRPr="06939127" w:rsidR="617B8221">
        <w:rPr>
          <w:rFonts w:ascii="Times New Roman" w:hAnsi="Times New Roman" w:eastAsia="Times New Roman" w:cs="Times New Roman"/>
          <w:b w:val="0"/>
          <w:bCs w:val="0"/>
          <w:u w:val="none"/>
        </w:rPr>
        <w:t>encountered</w:t>
      </w:r>
      <w:r w:rsidRPr="06939127" w:rsidR="04039428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a </w:t>
      </w:r>
      <w:r w:rsidRPr="06939127" w:rsidR="040394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tempestuous wind called</w:t>
      </w:r>
      <w:r w:rsidRPr="06939127" w:rsidR="0D148F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6939127" w:rsidR="0D148F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Euroclydon</w:t>
      </w:r>
      <w:r w:rsidRPr="06939127" w:rsidR="0D148F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While everyone was afraid, Apostle Paul </w:t>
      </w:r>
      <w:r w:rsidRPr="06939127" w:rsidR="0D148F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exhauted</w:t>
      </w:r>
      <w:r w:rsidRPr="06939127" w:rsidR="0D148F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everyone by declaring the word of God that an angel</w:t>
      </w:r>
      <w:r w:rsidRPr="06939127" w:rsidR="44C70C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delivered to him during the night, that there shall be no loss of life, that’s faith! (Acts 27:12-26)</w:t>
      </w:r>
    </w:p>
    <w:sectPr>
      <w:pgSz w:w="12240" w:h="15840" w:orient="portrait"/>
      <w:pgMar w:top="144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8752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802B6D"/>
    <w:rsid w:val="009C374D"/>
    <w:rsid w:val="009EF813"/>
    <w:rsid w:val="00D044A4"/>
    <w:rsid w:val="02131F1F"/>
    <w:rsid w:val="0223333F"/>
    <w:rsid w:val="03288E75"/>
    <w:rsid w:val="04039428"/>
    <w:rsid w:val="0463923D"/>
    <w:rsid w:val="05D5A32F"/>
    <w:rsid w:val="064A5ACD"/>
    <w:rsid w:val="0664A9A5"/>
    <w:rsid w:val="06939127"/>
    <w:rsid w:val="077F7B22"/>
    <w:rsid w:val="0A4BC883"/>
    <w:rsid w:val="0AD5C197"/>
    <w:rsid w:val="0B39C493"/>
    <w:rsid w:val="0C4FCCCE"/>
    <w:rsid w:val="0C6D7868"/>
    <w:rsid w:val="0D148FB2"/>
    <w:rsid w:val="0D8514A0"/>
    <w:rsid w:val="0E5E6C8B"/>
    <w:rsid w:val="0EF7C667"/>
    <w:rsid w:val="0F607332"/>
    <w:rsid w:val="0FAB6969"/>
    <w:rsid w:val="10DFC14B"/>
    <w:rsid w:val="115E6B35"/>
    <w:rsid w:val="11FDC2A1"/>
    <w:rsid w:val="121C8553"/>
    <w:rsid w:val="1236CCD1"/>
    <w:rsid w:val="12BCE2DD"/>
    <w:rsid w:val="1394FD25"/>
    <w:rsid w:val="14BEA4D1"/>
    <w:rsid w:val="14D297AD"/>
    <w:rsid w:val="1578BFB7"/>
    <w:rsid w:val="15E947AF"/>
    <w:rsid w:val="15FAF413"/>
    <w:rsid w:val="16DE9BF0"/>
    <w:rsid w:val="16E9A4A0"/>
    <w:rsid w:val="17EC72F8"/>
    <w:rsid w:val="188A748D"/>
    <w:rsid w:val="1A6BCC7D"/>
    <w:rsid w:val="1B73ECDE"/>
    <w:rsid w:val="1C3B0B09"/>
    <w:rsid w:val="1C96A7C2"/>
    <w:rsid w:val="1CFBC946"/>
    <w:rsid w:val="1D15400A"/>
    <w:rsid w:val="1DB11D5A"/>
    <w:rsid w:val="1F6E3FB3"/>
    <w:rsid w:val="1F9348C7"/>
    <w:rsid w:val="1FB297E6"/>
    <w:rsid w:val="213BB33A"/>
    <w:rsid w:val="218861CB"/>
    <w:rsid w:val="21B940B5"/>
    <w:rsid w:val="2262C855"/>
    <w:rsid w:val="2357C947"/>
    <w:rsid w:val="236F3955"/>
    <w:rsid w:val="245DE1ED"/>
    <w:rsid w:val="24C19999"/>
    <w:rsid w:val="24D988F2"/>
    <w:rsid w:val="24DBA2CB"/>
    <w:rsid w:val="25105DB1"/>
    <w:rsid w:val="26E1ABDD"/>
    <w:rsid w:val="26F2741A"/>
    <w:rsid w:val="275CA22A"/>
    <w:rsid w:val="2776AD11"/>
    <w:rsid w:val="279AD1A2"/>
    <w:rsid w:val="27D9D386"/>
    <w:rsid w:val="27E664AD"/>
    <w:rsid w:val="282D5F8D"/>
    <w:rsid w:val="284C1505"/>
    <w:rsid w:val="28864E8B"/>
    <w:rsid w:val="28889ACC"/>
    <w:rsid w:val="28AB6D99"/>
    <w:rsid w:val="290F7862"/>
    <w:rsid w:val="295D7751"/>
    <w:rsid w:val="29F1E504"/>
    <w:rsid w:val="29FF3131"/>
    <w:rsid w:val="2A3210C9"/>
    <w:rsid w:val="2A49CB15"/>
    <w:rsid w:val="2B0AAA0E"/>
    <w:rsid w:val="2CE26619"/>
    <w:rsid w:val="2D122F18"/>
    <w:rsid w:val="2DDB7059"/>
    <w:rsid w:val="2E22FEB4"/>
    <w:rsid w:val="2EF2A73F"/>
    <w:rsid w:val="30481D34"/>
    <w:rsid w:val="31B91245"/>
    <w:rsid w:val="31DC5412"/>
    <w:rsid w:val="32C86C92"/>
    <w:rsid w:val="334F46AB"/>
    <w:rsid w:val="33BED6DF"/>
    <w:rsid w:val="33EE28FB"/>
    <w:rsid w:val="377E25E8"/>
    <w:rsid w:val="3789CE71"/>
    <w:rsid w:val="39802B6D"/>
    <w:rsid w:val="3A49F23F"/>
    <w:rsid w:val="3DB0B9EF"/>
    <w:rsid w:val="3EEC4BEE"/>
    <w:rsid w:val="3F91B68F"/>
    <w:rsid w:val="404A7DB0"/>
    <w:rsid w:val="405205C5"/>
    <w:rsid w:val="410D8D56"/>
    <w:rsid w:val="420D12F6"/>
    <w:rsid w:val="426D7939"/>
    <w:rsid w:val="430D227F"/>
    <w:rsid w:val="43D3E0AE"/>
    <w:rsid w:val="4425F0C8"/>
    <w:rsid w:val="44C70C1F"/>
    <w:rsid w:val="4609077D"/>
    <w:rsid w:val="46ED1139"/>
    <w:rsid w:val="488A5FCD"/>
    <w:rsid w:val="48B0171E"/>
    <w:rsid w:val="4AB60BC9"/>
    <w:rsid w:val="4C80E1FA"/>
    <w:rsid w:val="4C8E9A29"/>
    <w:rsid w:val="4CBEF1AE"/>
    <w:rsid w:val="4D86A156"/>
    <w:rsid w:val="4DD226C8"/>
    <w:rsid w:val="5009F187"/>
    <w:rsid w:val="50C29D75"/>
    <w:rsid w:val="5107A06D"/>
    <w:rsid w:val="5178DF2E"/>
    <w:rsid w:val="51E58BC6"/>
    <w:rsid w:val="51E84246"/>
    <w:rsid w:val="5227082D"/>
    <w:rsid w:val="526233F3"/>
    <w:rsid w:val="530BFAD8"/>
    <w:rsid w:val="5423451E"/>
    <w:rsid w:val="54374A91"/>
    <w:rsid w:val="568EEAC5"/>
    <w:rsid w:val="56A3D617"/>
    <w:rsid w:val="56C223BE"/>
    <w:rsid w:val="57434886"/>
    <w:rsid w:val="580E3B77"/>
    <w:rsid w:val="581B265B"/>
    <w:rsid w:val="585CEF29"/>
    <w:rsid w:val="5AD6BED6"/>
    <w:rsid w:val="5AFB9148"/>
    <w:rsid w:val="5B74BEB2"/>
    <w:rsid w:val="5B82A655"/>
    <w:rsid w:val="5C7714AE"/>
    <w:rsid w:val="5CDFEA63"/>
    <w:rsid w:val="5D357004"/>
    <w:rsid w:val="5DAB93D6"/>
    <w:rsid w:val="5FB34034"/>
    <w:rsid w:val="5FBCD900"/>
    <w:rsid w:val="5FD7756F"/>
    <w:rsid w:val="604AE25D"/>
    <w:rsid w:val="60B0875C"/>
    <w:rsid w:val="60D4B3A9"/>
    <w:rsid w:val="61390811"/>
    <w:rsid w:val="615591A6"/>
    <w:rsid w:val="617B8221"/>
    <w:rsid w:val="61FE8906"/>
    <w:rsid w:val="62DF7D51"/>
    <w:rsid w:val="633014BA"/>
    <w:rsid w:val="63C647E3"/>
    <w:rsid w:val="644C043E"/>
    <w:rsid w:val="659D70E9"/>
    <w:rsid w:val="65FAD250"/>
    <w:rsid w:val="671863AF"/>
    <w:rsid w:val="6806A807"/>
    <w:rsid w:val="681074BA"/>
    <w:rsid w:val="697CD99B"/>
    <w:rsid w:val="6A38A5B2"/>
    <w:rsid w:val="6A394FC9"/>
    <w:rsid w:val="6A3ACD10"/>
    <w:rsid w:val="6AA03660"/>
    <w:rsid w:val="6B39A6B5"/>
    <w:rsid w:val="6C1DBB83"/>
    <w:rsid w:val="6C2E530C"/>
    <w:rsid w:val="6C52AA79"/>
    <w:rsid w:val="6C77E1BB"/>
    <w:rsid w:val="6D830E31"/>
    <w:rsid w:val="6E5D21B3"/>
    <w:rsid w:val="6F45F7DA"/>
    <w:rsid w:val="6FA74833"/>
    <w:rsid w:val="71A99443"/>
    <w:rsid w:val="71B0428D"/>
    <w:rsid w:val="72BD32C7"/>
    <w:rsid w:val="72C67480"/>
    <w:rsid w:val="7354A3D0"/>
    <w:rsid w:val="73E9976A"/>
    <w:rsid w:val="778F274C"/>
    <w:rsid w:val="7796C311"/>
    <w:rsid w:val="7829B073"/>
    <w:rsid w:val="78AFA71C"/>
    <w:rsid w:val="79D4B91E"/>
    <w:rsid w:val="7AFD72F3"/>
    <w:rsid w:val="7B48F143"/>
    <w:rsid w:val="7B69F1AC"/>
    <w:rsid w:val="7D0E2248"/>
    <w:rsid w:val="7D4AA729"/>
    <w:rsid w:val="7D6B7FC6"/>
    <w:rsid w:val="7F60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2B6D"/>
  <w15:chartTrackingRefBased/>
  <w15:docId w15:val="{B55907ED-BA39-47D2-A184-DFFE69B1A5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4db8ff683e34cf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2024-05-17T09:53:19.5185003Z</dcterms:created>
  <dcterms:modified xsi:type="dcterms:W3CDTF">2024-05-17T11:57:58.5373264Z</dcterms:modified>
  <dc:creator>Mofiyinfoluwa Ayanwale</dc:creator>
  <lastModifiedBy>Mofiyinfoluwa Ayanwale</lastModifiedBy>
</coreProperties>
</file>