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7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Interfacing of the Active Buzzer with Arduino.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buzzer = 9; //the pin of the active buzzer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 (buzzer,OUTPUT); //initialize the buzzer pin as an output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loop(){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unsigned char i;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while(1){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//output a frequency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for(i=0;i&lt;80;i++)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digitalWrite(buzzer,HIGH);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delay(1); //wait for 1ms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digitalWrite(buzzer,LOW);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delay(1); //wait for 1ms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//output another frequency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for(i=0;i&lt;100;i++){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digitalWrite(buzzer,HIGH);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delay(2); //wait for 2ms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digitalWrite(buzzer,LOW);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delay(2); //wait for 2ms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33825" cy="2419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