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192E" w14:textId="77777777" w:rsidR="005026CF" w:rsidRDefault="005026CF" w:rsidP="005026CF">
      <w:pPr>
        <w:pStyle w:val="Title"/>
      </w:pPr>
      <w:r>
        <w:t>INTROSPECTION</w:t>
      </w:r>
    </w:p>
    <w:p w14:paraId="72DBC323" w14:textId="77777777" w:rsidR="005026CF" w:rsidRDefault="005026CF" w:rsidP="005026CF">
      <w:pPr>
        <w:pStyle w:val="Heading1"/>
        <w:rPr>
          <w:color w:val="000000" w:themeColor="text1"/>
        </w:rPr>
      </w:pPr>
      <w:r w:rsidRPr="00592D7B">
        <w:rPr>
          <w:color w:val="000000" w:themeColor="text1"/>
        </w:rPr>
        <w:t>Why must we choose you?</w:t>
      </w:r>
    </w:p>
    <w:p w14:paraId="73DA1637" w14:textId="77777777" w:rsidR="005026CF" w:rsidRDefault="005026CF" w:rsidP="005026CF">
      <w:r>
        <w:t xml:space="preserve">I was always interested in coding and programming since I wanted to develop a game on my own. I was first introduced to C programming; I became very interested and I have started making a little more effort on my own by watching YouTube videos regarding coding and stuff. I think the </w:t>
      </w:r>
      <w:proofErr w:type="spellStart"/>
      <w:r>
        <w:t>amfoss</w:t>
      </w:r>
      <w:proofErr w:type="spellEnd"/>
      <w:r>
        <w:t xml:space="preserve"> club should select me because I put the effort into learning new things without giving up. I am always a person who is on time and tries to put my maximum effort into making myself better in areas I am interested in. </w:t>
      </w:r>
    </w:p>
    <w:p w14:paraId="1093299B" w14:textId="77777777" w:rsidR="005026CF" w:rsidRDefault="005026CF" w:rsidP="005026CF">
      <w:pPr>
        <w:pStyle w:val="Heading2"/>
        <w:rPr>
          <w:color w:val="000000" w:themeColor="text1"/>
          <w:sz w:val="32"/>
          <w:szCs w:val="32"/>
        </w:rPr>
      </w:pPr>
      <w:r w:rsidRPr="00EC7B38">
        <w:rPr>
          <w:color w:val="000000" w:themeColor="text1"/>
          <w:sz w:val="32"/>
          <w:szCs w:val="32"/>
        </w:rPr>
        <w:t>What is your plan for the next 6 months?</w:t>
      </w:r>
    </w:p>
    <w:p w14:paraId="78AFC8E4" w14:textId="77777777" w:rsidR="005026CF" w:rsidRDefault="005026CF" w:rsidP="005026CF">
      <w:r>
        <w:t xml:space="preserve">I plan on excelling in the programming side, since it is interesting and also very required in the present days as far as I know. I think the progress I make in my coding career will be influenced and supported properly if I get selected into </w:t>
      </w:r>
      <w:proofErr w:type="spellStart"/>
      <w:r>
        <w:t>amfoss</w:t>
      </w:r>
      <w:proofErr w:type="spellEnd"/>
      <w:r>
        <w:t>. Also, doing good in my curriculum is very important for me.</w:t>
      </w:r>
    </w:p>
    <w:p w14:paraId="0ABACBC4" w14:textId="77777777" w:rsidR="005026CF" w:rsidRDefault="005026CF" w:rsidP="005026CF">
      <w:pPr>
        <w:pStyle w:val="Heading3"/>
        <w:rPr>
          <w:color w:val="000000" w:themeColor="text1"/>
          <w:sz w:val="32"/>
          <w:szCs w:val="32"/>
        </w:rPr>
      </w:pPr>
      <w:r>
        <w:rPr>
          <w:color w:val="000000" w:themeColor="text1"/>
          <w:sz w:val="32"/>
          <w:szCs w:val="32"/>
        </w:rPr>
        <w:t>How would you contribute back to the club?</w:t>
      </w:r>
    </w:p>
    <w:p w14:paraId="3B27D846" w14:textId="77777777" w:rsidR="005026CF" w:rsidRDefault="005026CF" w:rsidP="005026CF">
      <w:r>
        <w:t xml:space="preserve">I will put my best on line when the club wants me to. Also, I will try to achieve something that </w:t>
      </w:r>
      <w:proofErr w:type="spellStart"/>
      <w:r>
        <w:t>amfoss</w:t>
      </w:r>
      <w:proofErr w:type="spellEnd"/>
      <w:r>
        <w:t xml:space="preserve"> will be proud of.</w:t>
      </w:r>
    </w:p>
    <w:p w14:paraId="02A0C682" w14:textId="77777777" w:rsidR="005026CF" w:rsidRDefault="005026CF" w:rsidP="005026CF">
      <w:pPr>
        <w:pStyle w:val="Heading4"/>
        <w:rPr>
          <w:i w:val="0"/>
          <w:color w:val="000000" w:themeColor="text1"/>
          <w:sz w:val="32"/>
          <w:szCs w:val="32"/>
        </w:rPr>
      </w:pPr>
      <w:r w:rsidRPr="00C21CC3">
        <w:rPr>
          <w:i w:val="0"/>
          <w:color w:val="000000" w:themeColor="text1"/>
          <w:sz w:val="32"/>
          <w:szCs w:val="32"/>
        </w:rPr>
        <w:t xml:space="preserve">Do </w:t>
      </w:r>
      <w:r>
        <w:rPr>
          <w:i w:val="0"/>
          <w:color w:val="000000" w:themeColor="text1"/>
          <w:sz w:val="32"/>
          <w:szCs w:val="32"/>
        </w:rPr>
        <w:t>you have any feedback for the selection process?</w:t>
      </w:r>
    </w:p>
    <w:p w14:paraId="6CEC0ADE" w14:textId="77777777" w:rsidR="005026CF" w:rsidRPr="00C21CC3" w:rsidRDefault="005026CF" w:rsidP="005026CF">
      <w:r>
        <w:t>No, I think this process is the best since it evaluates each one of us in every aspect possible. It also helps us learn many things and ways to improve ourselves as we attempt the tasks.</w:t>
      </w:r>
    </w:p>
    <w:p w14:paraId="3C8EA65C" w14:textId="77777777" w:rsidR="00650034" w:rsidRDefault="00650034"/>
    <w:sectPr w:rsidR="00650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62"/>
    <w:rsid w:val="005026CF"/>
    <w:rsid w:val="00650034"/>
    <w:rsid w:val="00901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9CB3"/>
  <w15:chartTrackingRefBased/>
  <w15:docId w15:val="{1A6AE2D8-C35B-4112-9B92-956750B1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CF"/>
  </w:style>
  <w:style w:type="paragraph" w:styleId="Heading1">
    <w:name w:val="heading 1"/>
    <w:basedOn w:val="Normal"/>
    <w:next w:val="Normal"/>
    <w:link w:val="Heading1Char"/>
    <w:uiPriority w:val="9"/>
    <w:qFormat/>
    <w:rsid w:val="00502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6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26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6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6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026C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502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6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1055</Characters>
  <Application>Microsoft Office Word</Application>
  <DocSecurity>0</DocSecurity>
  <Lines>19</Lines>
  <Paragraphs>9</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Prajwala Yadlapalli</dc:creator>
  <cp:keywords/>
  <dc:description/>
  <cp:lastModifiedBy>Prajwala Yadlapalli</cp:lastModifiedBy>
  <cp:revision>2</cp:revision>
  <dcterms:created xsi:type="dcterms:W3CDTF">2022-11-10T16:04:00Z</dcterms:created>
  <dcterms:modified xsi:type="dcterms:W3CDTF">2022-11-10T16:05:00Z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60c1049a353975447cb3e3318ca5b4e732db10069fec1b8c38cab8cc2d157c05</vt:lpwstr>
  </property>
</Properties>
</file>