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create database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dhiksha_bank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use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dhiksha_bank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create table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dhiksha_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bank.branch</w:t>
      </w:r>
      <w:proofErr w:type="spellEnd"/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(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varchar(</w:t>
      </w:r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30),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Branch_city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varchar(</w:t>
      </w:r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25),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assets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int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PRIMARY KEY 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create table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dhiksha_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bank.BankAccount</w:t>
      </w:r>
      <w:proofErr w:type="spellEnd"/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(</w:t>
      </w:r>
      <w:bookmarkStart w:id="0" w:name="_GoBack"/>
      <w:bookmarkEnd w:id="0"/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Accno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int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varchar(</w:t>
      </w:r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30),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Balance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int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PRIMARY KEY(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Accno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foreign key 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 references branch(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create table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dhiksha_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bank.BankCustomer</w:t>
      </w:r>
      <w:proofErr w:type="spellEnd"/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(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Customername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varchar(</w:t>
      </w:r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20),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Customer_street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varchar(</w:t>
      </w:r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30),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CustomerCity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varchar (35),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PRIMARY KEY(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Customername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create table</w:t>
      </w:r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dhiksha_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bank.Depositer</w:t>
      </w:r>
      <w:proofErr w:type="spellEnd"/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(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Customername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varchar(</w:t>
      </w:r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20),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Accno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int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PRIMARY KEY(</w:t>
      </w:r>
      <w:proofErr w:type="spellStart"/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Customername,Accno</w:t>
      </w:r>
      <w:proofErr w:type="spellEnd"/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foreign key 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Accno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) references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Accno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foreign key 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Customername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) references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BankCustomer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Customername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create table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dhiksha_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bank.Loan</w:t>
      </w:r>
      <w:proofErr w:type="spellEnd"/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(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Loan_number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int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varchar(</w:t>
      </w:r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30),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lastRenderedPageBreak/>
        <w:t xml:space="preserve">Amount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int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PRIMARY KEY(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Loan_number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),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foreign key 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 references branch(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insert into branch values("SBI_Chamrajpet","Bangalore",50000);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insert into branch values("SBI_ResidencyRoad","Bangal</w:t>
      </w:r>
      <w:r w:rsidRPr="00D40DE4">
        <w:rPr>
          <w:rFonts w:ascii="Calibri" w:hAnsi="Calibri" w:cs="Calibri"/>
          <w:sz w:val="16"/>
          <w:szCs w:val="16"/>
          <w:lang w:val="en"/>
        </w:rPr>
        <w:t>ore",10000);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insert into branch values("SBI_ShivajiRoadBombay","Dehli",20000);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insert into branch values("SBI_ParlimentRoad","Delhi",10000);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insert into branch values("SBI_Jantarmantar","Delhi",20000);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values(1,"SBI_Chamrajpet",200</w:t>
      </w:r>
      <w:r w:rsidRPr="00D40DE4">
        <w:rPr>
          <w:rFonts w:ascii="Calibri" w:hAnsi="Calibri" w:cs="Calibri"/>
          <w:sz w:val="16"/>
          <w:szCs w:val="16"/>
          <w:lang w:val="en"/>
        </w:rPr>
        <w:t>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values(2,"SBI_ResidencyRoad",5000);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values(3,"SBI_ShivajiRoad",6000);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values(4,"SBI_ParlimentRoad",9000);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values(5,"SBI_Jantarmantar",8000);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</w:t>
      </w:r>
      <w:r w:rsidRPr="00D40DE4">
        <w:rPr>
          <w:rFonts w:ascii="Calibri" w:hAnsi="Calibri" w:cs="Calibri"/>
          <w:sz w:val="16"/>
          <w:szCs w:val="16"/>
          <w:lang w:val="en"/>
        </w:rPr>
        <w:t>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values(6,"SBI_ShivajiRoad",4000);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values(8,"SBI_ResidencyRoad",4000);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values(9,"SBI_ParlimentRoad",3000);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values(10,"SBI_ResidencyRoad",5000);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values(1</w:t>
      </w:r>
      <w:r w:rsidRPr="00D40DE4">
        <w:rPr>
          <w:rFonts w:ascii="Calibri" w:hAnsi="Calibri" w:cs="Calibri"/>
          <w:sz w:val="16"/>
          <w:szCs w:val="16"/>
          <w:lang w:val="en"/>
        </w:rPr>
        <w:t>1,"SBI_Jantarmantar",2000);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BankCustomer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Avinash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","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Bull_Temple_Road","Bangalore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");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BankCustomer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Dinesh","Bannergatta_Road","Bangalore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");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BankCustomer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Mohan","NationalCollege_Road","Bangalore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");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</w:t>
      </w:r>
      <w:r w:rsidRPr="00D40DE4">
        <w:rPr>
          <w:rFonts w:ascii="Calibri" w:hAnsi="Calibri" w:cs="Calibri"/>
          <w:sz w:val="16"/>
          <w:szCs w:val="16"/>
          <w:lang w:val="en"/>
        </w:rPr>
        <w:t xml:space="preserve">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BankCustomer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Nikil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","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Akbar_Road","Delhi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");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BankCustomer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Ravi","Prithviraj_Road","Delhi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");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values("Avinash",1);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values("Dinesh",2);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values("Nikil",4);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values("Ravi",5);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lastRenderedPageBreak/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values("Avinash",8);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values("Nikil",9);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values("Dinesh",10);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insert into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values("Nikil",11);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insert into Loan values(1,"SBI_Chamrajpet",10</w:t>
      </w:r>
      <w:r w:rsidRPr="00D40DE4">
        <w:rPr>
          <w:rFonts w:ascii="Calibri" w:hAnsi="Calibri" w:cs="Calibri"/>
          <w:sz w:val="16"/>
          <w:szCs w:val="16"/>
          <w:lang w:val="en"/>
        </w:rPr>
        <w:t>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insert into Loan values(2,"SBI_ResidencyRoad",2000);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insert into Loan values(3,"SBI_ShivajiRoad",3000);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insert into Loan values(4,"SBI_ParlimentRoad",4000);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insert into Loan values(5,"SBI_Jantarmantar",5000);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1.select * from branch;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noProof/>
          <w:sz w:val="16"/>
          <w:szCs w:val="16"/>
        </w:rPr>
        <w:drawing>
          <wp:inline distT="0" distB="0" distL="0" distR="0">
            <wp:extent cx="4972050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2.select * from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;</w:t>
      </w:r>
      <w:r w:rsidRPr="00D40DE4">
        <w:rPr>
          <w:rFonts w:ascii="Calibri" w:hAnsi="Calibri" w:cs="Calibri"/>
          <w:sz w:val="16"/>
          <w:szCs w:val="16"/>
          <w:lang w:val="en"/>
        </w:rPr>
        <w:object w:dxaOrig="2835" w:dyaOrig="28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41.75pt;height:141.75pt" o:ole="">
            <v:imagedata r:id="rId5" o:title=""/>
          </v:shape>
          <o:OLEObject Type="Embed" ProgID="PBrush" ShapeID="_x0000_i1026" DrawAspect="Content" ObjectID="_1821256358" r:id="rId6"/>
        </w:objec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noProof/>
          <w:sz w:val="16"/>
          <w:szCs w:val="16"/>
        </w:rPr>
        <w:lastRenderedPageBreak/>
        <w:drawing>
          <wp:inline distT="0" distB="0" distL="0" distR="0">
            <wp:extent cx="5505450" cy="3267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3.select * from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BankCustomer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noProof/>
          <w:sz w:val="16"/>
          <w:szCs w:val="16"/>
        </w:rPr>
        <w:drawing>
          <wp:inline distT="0" distB="0" distL="0" distR="0">
            <wp:extent cx="5486400" cy="3152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4.select * from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noProof/>
          <w:sz w:val="16"/>
          <w:szCs w:val="16"/>
        </w:rPr>
        <w:lastRenderedPageBreak/>
        <w:drawing>
          <wp:inline distT="0" distB="0" distL="0" distR="0">
            <wp:extent cx="5486400" cy="3400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>5.select * from Loan;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noProof/>
          <w:sz w:val="16"/>
          <w:szCs w:val="16"/>
        </w:rPr>
        <w:drawing>
          <wp:inline distT="0" distB="0" distL="0" distR="0">
            <wp:extent cx="5486400" cy="3409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6.select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, </w:t>
      </w:r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CONCAT(</w:t>
      </w:r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>assets/100000,'  lakhs')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assets_in_lakhs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from branch;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noProof/>
          <w:sz w:val="16"/>
          <w:szCs w:val="16"/>
        </w:rPr>
        <w:lastRenderedPageBreak/>
        <w:drawing>
          <wp:inline distT="0" distB="0" distL="0" distR="0">
            <wp:extent cx="5486400" cy="3695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7.select </w:t>
      </w:r>
      <w:proofErr w:type="spellStart"/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d.Customername</w:t>
      </w:r>
      <w:proofErr w:type="spellEnd"/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 xml:space="preserve"> from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d,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b where 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b.Branch_name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='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SBI_ResidencyRoad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' and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</w:t>
      </w:r>
      <w:r w:rsidRPr="00D40DE4">
        <w:rPr>
          <w:rFonts w:ascii="Calibri" w:hAnsi="Calibri" w:cs="Calibri"/>
          <w:sz w:val="16"/>
          <w:szCs w:val="16"/>
          <w:lang w:val="en"/>
        </w:rPr>
        <w:t>.Accno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=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b.Accno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group by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d.Customername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having count(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d.Accno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)&gt;=2;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noProof/>
          <w:sz w:val="16"/>
          <w:szCs w:val="16"/>
        </w:rPr>
        <w:drawing>
          <wp:inline distT="0" distB="0" distL="0" distR="0">
            <wp:extent cx="5486400" cy="3457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8.create view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sum_of_loan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as select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, SUM(Balance) 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lastRenderedPageBreak/>
        <w:t xml:space="preserve">from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group by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Branch_name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select * from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sum_of_loan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noProof/>
          <w:sz w:val="16"/>
          <w:szCs w:val="16"/>
        </w:rPr>
        <w:drawing>
          <wp:inline distT="0" distB="0" distL="0" distR="0">
            <wp:extent cx="5486400" cy="266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9.select </w:t>
      </w:r>
      <w:proofErr w:type="spellStart"/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bc.Customername</w:t>
      </w:r>
      <w:proofErr w:type="spellEnd"/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 xml:space="preserve">, CONCAT(Balance+1000,'  rupees') UPDATED_BALANCE from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BankAccount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b,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BankCustomer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bc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,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Depositer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d 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sz w:val="16"/>
          <w:szCs w:val="16"/>
          <w:lang w:val="en"/>
        </w:rPr>
        <w:t xml:space="preserve">where </w:t>
      </w:r>
      <w:proofErr w:type="spellStart"/>
      <w:proofErr w:type="gramStart"/>
      <w:r w:rsidRPr="00D40DE4">
        <w:rPr>
          <w:rFonts w:ascii="Calibri" w:hAnsi="Calibri" w:cs="Calibri"/>
          <w:sz w:val="16"/>
          <w:szCs w:val="16"/>
          <w:lang w:val="en"/>
        </w:rPr>
        <w:t>bc.Customername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=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d.Customername</w:t>
      </w:r>
      <w:proofErr w:type="spellEnd"/>
      <w:proofErr w:type="gramEnd"/>
      <w:r w:rsidRPr="00D40DE4">
        <w:rPr>
          <w:rFonts w:ascii="Calibri" w:hAnsi="Calibri" w:cs="Calibri"/>
          <w:sz w:val="16"/>
          <w:szCs w:val="16"/>
          <w:lang w:val="en"/>
        </w:rPr>
        <w:t xml:space="preserve"> and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b.Accno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=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d.Accno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 xml:space="preserve"> and </w:t>
      </w:r>
      <w:proofErr w:type="spellStart"/>
      <w:r w:rsidRPr="00D40DE4">
        <w:rPr>
          <w:rFonts w:ascii="Calibri" w:hAnsi="Calibri" w:cs="Calibri"/>
          <w:sz w:val="16"/>
          <w:szCs w:val="16"/>
          <w:lang w:val="en"/>
        </w:rPr>
        <w:t>bc.Customercity</w:t>
      </w:r>
      <w:proofErr w:type="spellEnd"/>
      <w:r w:rsidRPr="00D40DE4">
        <w:rPr>
          <w:rFonts w:ascii="Calibri" w:hAnsi="Calibri" w:cs="Calibri"/>
          <w:sz w:val="16"/>
          <w:szCs w:val="16"/>
          <w:lang w:val="en"/>
        </w:rPr>
        <w:t>='Bangalore';</w:t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sz w:val="16"/>
          <w:szCs w:val="16"/>
          <w:lang w:val="en"/>
        </w:rPr>
      </w:pPr>
      <w:r w:rsidRPr="00D40DE4">
        <w:rPr>
          <w:rFonts w:ascii="Calibri" w:hAnsi="Calibri" w:cs="Calibri"/>
          <w:noProof/>
          <w:sz w:val="16"/>
          <w:szCs w:val="16"/>
        </w:rPr>
        <w:drawing>
          <wp:inline distT="0" distB="0" distL="0" distR="0">
            <wp:extent cx="5486400" cy="3124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</w:p>
    <w:p w:rsidR="006108C3" w:rsidRPr="00D40DE4" w:rsidRDefault="006108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6"/>
          <w:szCs w:val="16"/>
          <w:lang w:val="en"/>
        </w:rPr>
      </w:pPr>
    </w:p>
    <w:sectPr w:rsidR="006108C3" w:rsidRPr="00D40DE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DE4"/>
    <w:rsid w:val="006108C3"/>
    <w:rsid w:val="00A241E2"/>
    <w:rsid w:val="00D4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3B962462-CC83-412B-8AC6-C42D56CA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2025-10-06T06:16:00Z</dcterms:created>
  <dcterms:modified xsi:type="dcterms:W3CDTF">2025-10-06T06:16:00Z</dcterms:modified>
</cp:coreProperties>
</file>