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SUMMER TRAINING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ON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DATA ANALYSIS USING PYTHON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By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72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Prakhar Bajpai (40520802818)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ECE-B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482700" cy="148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700" cy="14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757363" cy="1757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Electronics And Communication Engineering</w:t>
        <w:tab/>
        <w:t xml:space="preserve">Bhagwan Parshuram Institute Of Technology,Delhi,India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October,2020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