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617" w:rsidP="41FE6DEC" w:rsidRDefault="00E1022E" w14:paraId="79860736" w14:textId="053E10B9" w14:noSpellErr="1">
      <w:pPr>
        <w:pStyle w:val="ListParagraph"/>
        <w:numPr>
          <w:ilvl w:val="0"/>
          <w:numId w:val="2"/>
        </w:numPr>
        <w:shd w:val="clear" w:color="auto" w:fill="FFFFFF" w:themeFill="background1"/>
        <w:spacing w:before="75" w:after="100" w:afterAutospacing="on" w:line="312" w:lineRule="atLeast"/>
        <w:outlineLvl w:val="0"/>
        <w:rPr>
          <w:b w:val="1"/>
          <w:bCs w:val="1"/>
          <w:lang w:val="en-US"/>
        </w:rPr>
      </w:pPr>
      <w:hyperlink r:id="Rb3c0d47db6d94493">
        <w:r w:rsidRPr="41FE6DEC" w:rsidR="41FE6DEC">
          <w:rPr>
            <w:rStyle w:val="Hyperlink"/>
            <w:b w:val="1"/>
            <w:bCs w:val="1"/>
            <w:lang w:val="en-US"/>
          </w:rPr>
          <w:t>Programming errors in C</w:t>
        </w:r>
      </w:hyperlink>
    </w:p>
    <w:p w:rsidRPr="00E10E3C" w:rsidR="00B35E6D" w:rsidP="41FE6DEC" w:rsidRDefault="00E1022E" w14:paraId="7D7B96CA" w14:textId="6B0AA130" w14:noSpellErr="1">
      <w:pPr>
        <w:pStyle w:val="ListParagraph"/>
        <w:numPr>
          <w:ilvl w:val="0"/>
          <w:numId w:val="2"/>
        </w:numPr>
        <w:shd w:val="clear" w:color="auto" w:fill="FFFFFF" w:themeFill="background1"/>
        <w:spacing w:before="75" w:after="100" w:afterAutospacing="on" w:line="312" w:lineRule="atLeast"/>
        <w:outlineLvl w:val="0"/>
        <w:rPr>
          <w:rStyle w:val="Hyperlink"/>
          <w:b w:val="1"/>
          <w:bCs w:val="1"/>
          <w:color w:val="auto"/>
          <w:u w:val="none"/>
          <w:lang w:val="en-US"/>
        </w:rPr>
      </w:pPr>
      <w:hyperlink r:id="R9e78a8fdb4cd4ae2">
        <w:r w:rsidRPr="41FE6DEC" w:rsidR="41FE6DEC">
          <w:rPr>
            <w:rStyle w:val="Hyperlink"/>
            <w:b w:val="1"/>
            <w:bCs w:val="1"/>
            <w:lang w:val="en-US"/>
          </w:rPr>
          <w:t>File Handing in C</w:t>
        </w:r>
      </w:hyperlink>
    </w:p>
    <w:p w:rsidRPr="00E10E3C" w:rsidR="00E10E3C" w:rsidP="41FE6DEC" w:rsidRDefault="00E1022E" w14:paraId="11D68E20" w14:textId="1FC28197" w14:noSpellErr="1">
      <w:pPr>
        <w:pStyle w:val="ListParagraph"/>
        <w:numPr>
          <w:ilvl w:val="0"/>
          <w:numId w:val="2"/>
        </w:numPr>
        <w:shd w:val="clear" w:color="auto" w:fill="FFFFFF" w:themeFill="background1"/>
        <w:spacing w:before="75" w:after="100" w:afterAutospacing="on" w:line="312" w:lineRule="atLeast"/>
        <w:outlineLvl w:val="0"/>
        <w:rPr>
          <w:rStyle w:val="Hyperlink"/>
          <w:b w:val="1"/>
          <w:bCs w:val="1"/>
          <w:color w:val="auto"/>
          <w:u w:val="none"/>
          <w:lang w:val="en-US"/>
        </w:rPr>
      </w:pPr>
      <w:hyperlink r:id="R70c1fdee6d9d4a57">
        <w:r w:rsidRPr="41FE6DEC" w:rsidR="41FE6DEC">
          <w:rPr>
            <w:rStyle w:val="Hyperlink"/>
            <w:b w:val="1"/>
            <w:bCs w:val="1"/>
            <w:lang w:val="en-US"/>
          </w:rPr>
          <w:t>Storage classes in C</w:t>
        </w:r>
      </w:hyperlink>
    </w:p>
    <w:p w:rsidRPr="00B35E6D" w:rsidR="00E10E3C" w:rsidP="41FE6DEC" w:rsidRDefault="00E1022E" w14:paraId="4F6DC839" w14:textId="1549FFF2" w14:noSpellErr="1">
      <w:pPr>
        <w:pStyle w:val="ListParagraph"/>
        <w:numPr>
          <w:ilvl w:val="0"/>
          <w:numId w:val="2"/>
        </w:numPr>
        <w:shd w:val="clear" w:color="auto" w:fill="FFFFFF" w:themeFill="background1"/>
        <w:spacing w:before="75" w:after="100" w:afterAutospacing="on" w:line="312" w:lineRule="atLeast"/>
        <w:outlineLvl w:val="0"/>
        <w:rPr>
          <w:b w:val="1"/>
          <w:bCs w:val="1"/>
          <w:lang w:val="en-US"/>
        </w:rPr>
      </w:pPr>
      <w:hyperlink r:id="Rbb2b5e8b6c784de5">
        <w:r w:rsidRPr="41FE6DEC" w:rsidR="41FE6DEC">
          <w:rPr>
            <w:rStyle w:val="Hyperlink"/>
            <w:b w:val="1"/>
            <w:bCs w:val="1"/>
            <w:lang w:val="en-US"/>
          </w:rPr>
          <w:t>Difference between definition and declaration</w:t>
        </w:r>
      </w:hyperlink>
    </w:p>
    <w:p w:rsidR="41FE6DEC" w:rsidP="41FE6DEC" w:rsidRDefault="41FE6DEC" w14:paraId="5E8BBDD0" w14:textId="17F964DD">
      <w:pPr>
        <w:pStyle w:val="ListParagraph"/>
        <w:numPr>
          <w:ilvl w:val="0"/>
          <w:numId w:val="2"/>
        </w:numPr>
        <w:shd w:val="clear" w:color="auto" w:fill="FFFFFF" w:themeFill="background1"/>
        <w:spacing w:before="75" w:afterAutospacing="on" w:line="312" w:lineRule="atLeast"/>
        <w:outlineLvl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73239"/>
          <w:sz w:val="22"/>
          <w:szCs w:val="22"/>
          <w:lang w:val="en-US"/>
        </w:rPr>
      </w:pPr>
      <w:hyperlink r:id="R83cb19e1da3f4fef">
        <w:r w:rsidRPr="41FE6DEC" w:rsidR="41FE6DEC">
          <w:rPr>
            <w:rStyle w:val="Hyperlink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Bitwise Operators in C/C++</w:t>
        </w:r>
      </w:hyperlink>
    </w:p>
    <w:p w:rsidRPr="005232AC" w:rsidR="005232AC" w:rsidP="005232AC" w:rsidRDefault="005232AC" w14:paraId="46D9CF18" w14:textId="77777777">
      <w:pPr>
        <w:pStyle w:val="ListParagraph"/>
        <w:rPr>
          <w:lang w:val="en-US"/>
        </w:rPr>
      </w:pPr>
    </w:p>
    <w:sectPr w:rsidRPr="005232AC" w:rsidR="005232A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1390F"/>
    <w:multiLevelType w:val="hybridMultilevel"/>
    <w:tmpl w:val="A08A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9468B"/>
    <w:multiLevelType w:val="hybridMultilevel"/>
    <w:tmpl w:val="C25C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B9"/>
    <w:rsid w:val="003A1DD9"/>
    <w:rsid w:val="003C7617"/>
    <w:rsid w:val="005232AC"/>
    <w:rsid w:val="00861DA6"/>
    <w:rsid w:val="009D1BB9"/>
    <w:rsid w:val="00A70945"/>
    <w:rsid w:val="00B35E6D"/>
    <w:rsid w:val="00E1022E"/>
    <w:rsid w:val="00E10E3C"/>
    <w:rsid w:val="41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E8C7"/>
  <w15:chartTrackingRefBased/>
  <w15:docId w15:val="{2296396C-358A-4CCA-8346-C1164A4D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E6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617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35E6D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javatpoint.com/programming-errors-in-c" TargetMode="External" Id="Rb3c0d47db6d94493" /><Relationship Type="http://schemas.openxmlformats.org/officeDocument/2006/relationships/hyperlink" Target="https://www.programiz.com/c-programming/c-file-input-output" TargetMode="External" Id="R9e78a8fdb4cd4ae2" /><Relationship Type="http://schemas.openxmlformats.org/officeDocument/2006/relationships/hyperlink" Target="https://www.geeksforgeeks.org/storage-classes-in-c/" TargetMode="External" Id="R70c1fdee6d9d4a57" /><Relationship Type="http://schemas.openxmlformats.org/officeDocument/2006/relationships/hyperlink" Target="https://www.geeksforgeeks.org/difference-between-definition-and-declaration/" TargetMode="External" Id="Rbb2b5e8b6c784de5" /><Relationship Type="http://schemas.openxmlformats.org/officeDocument/2006/relationships/hyperlink" Target="https://www.geeksforgeeks.org/bitwise-operators-in-c-cpp/" TargetMode="External" Id="R83cb19e1da3f4f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PRAKHAR AGRAWAL</dc:creator>
  <keywords/>
  <dc:description/>
  <lastModifiedBy>Prakhar Agrawal</lastModifiedBy>
  <revision>9</revision>
  <dcterms:created xsi:type="dcterms:W3CDTF">2021-01-30T07:33:00.0000000Z</dcterms:created>
  <dcterms:modified xsi:type="dcterms:W3CDTF">2021-07-12T10:17:52.7425404Z</dcterms:modified>
</coreProperties>
</file>