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4C821" w14:textId="77777777" w:rsidR="00154A3A" w:rsidRPr="00154A3A" w:rsidRDefault="00154A3A" w:rsidP="00154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Based on your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Kundali</w:t>
      </w:r>
      <w:proofErr w:type="spellEnd"/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and the positions of the planets, pursuing a Master's degree in the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US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seems to be a positive and beneficial decision for you. Here's a deeper analysis of the key factors that support this choice:</w:t>
      </w:r>
    </w:p>
    <w:p w14:paraId="353E7B3F" w14:textId="77777777" w:rsidR="00154A3A" w:rsidRPr="00154A3A" w:rsidRDefault="00154A3A" w:rsidP="00154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>Lagna</w:t>
      </w:r>
      <w:proofErr w:type="spellEnd"/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Intellectual Capacity:</w:t>
      </w:r>
    </w:p>
    <w:p w14:paraId="390AF0E3" w14:textId="77777777" w:rsidR="00154A3A" w:rsidRPr="00154A3A" w:rsidRDefault="00154A3A" w:rsidP="00154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Lagna</w:t>
      </w:r>
      <w:proofErr w:type="spellEnd"/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(Ascendant) in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Kanya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(Virgo), with the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Chandra (Moon)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Ravi (Sun)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Budha</w:t>
      </w:r>
      <w:proofErr w:type="spellEnd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(Mercury)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>, indicates that you have a strong intellectual capacity and analytical mindset. These placements suggest that you are likely to excel in academic and professional environments that require deep thinking and problem-solving skills. A Master's degree, especially in a technical or intellectual field, would be in alignment with your strengths.</w:t>
      </w:r>
    </w:p>
    <w:p w14:paraId="73C7F580" w14:textId="77777777" w:rsidR="00154A3A" w:rsidRPr="00154A3A" w:rsidRDefault="00154A3A" w:rsidP="00154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Guru (Jupiter) and Rahu in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>Mithuna</w:t>
      </w:r>
      <w:proofErr w:type="spellEnd"/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(Gemini):</w:t>
      </w:r>
    </w:p>
    <w:p w14:paraId="592222D0" w14:textId="77777777" w:rsidR="00154A3A" w:rsidRPr="00154A3A" w:rsidRDefault="00154A3A" w:rsidP="00154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Guru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(Jupiter) and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Rahu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Mithuna</w:t>
      </w:r>
      <w:proofErr w:type="spellEnd"/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(Gemini) emphasize intellectual curiosity, knowledge acquisition, and learning new things. This alignment is favorable for higher studies, particularly in a foreign land like the US, where exposure to different ideas and technologies would contribute to your growth. The combination of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Jupiter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(wisdom) and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Rahu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(desire for higher learning) suggests that you are likely to gain valuable knowledge during your Master's program.</w:t>
      </w:r>
    </w:p>
    <w:p w14:paraId="0D9E7463" w14:textId="77777777" w:rsidR="00154A3A" w:rsidRPr="00154A3A" w:rsidRDefault="00154A3A" w:rsidP="00154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>Shukra</w:t>
      </w:r>
      <w:proofErr w:type="spellEnd"/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(Venus) in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>Simha</w:t>
      </w:r>
      <w:proofErr w:type="spellEnd"/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(Leo):</w:t>
      </w:r>
    </w:p>
    <w:p w14:paraId="12E39FE2" w14:textId="77777777" w:rsidR="00154A3A" w:rsidRPr="00154A3A" w:rsidRDefault="00154A3A" w:rsidP="00154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sz w:val="24"/>
          <w:szCs w:val="24"/>
        </w:rPr>
        <w:t>This placement indicates a strong sense of creativity and leadership qualities, which can serve you well in your Master's studies, especially if you plan to pursue a course that requires innovation or leadership skills. Your ability to balance creativity with intellectual rigor will help you in both academic and professional settings.</w:t>
      </w:r>
    </w:p>
    <w:p w14:paraId="41795121" w14:textId="77777777" w:rsidR="00154A3A" w:rsidRPr="00154A3A" w:rsidRDefault="00154A3A" w:rsidP="00154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>4. Challenges and Growth:</w:t>
      </w:r>
    </w:p>
    <w:p w14:paraId="662A4962" w14:textId="77777777" w:rsidR="00154A3A" w:rsidRPr="00154A3A" w:rsidRDefault="00154A3A" w:rsidP="00154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The placements of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Kuja</w:t>
      </w:r>
      <w:proofErr w:type="spellEnd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(Mars)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Ketu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Dhanus</w:t>
      </w:r>
      <w:proofErr w:type="spellEnd"/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(Sagittarius) indicate that while you may face challenges, particularly related to impulsiveness or philosophical growth, these difficulties could help you mature and grow, leading to success in your chosen field. The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Dhanus</w:t>
      </w:r>
      <w:proofErr w:type="spellEnd"/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(Sagittarius) influence suggests that higher studies abroad, especially in a diverse and intellectually challenging environment like the US, will provide you with opportunities to evolve personally and professionally.</w:t>
      </w:r>
    </w:p>
    <w:p w14:paraId="7F4E321A" w14:textId="77777777" w:rsidR="00154A3A" w:rsidRPr="00154A3A" w:rsidRDefault="00154A3A" w:rsidP="00154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>Navamsa</w:t>
      </w:r>
      <w:proofErr w:type="spellEnd"/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(D9) and Career Development:</w:t>
      </w:r>
    </w:p>
    <w:p w14:paraId="75E51929" w14:textId="77777777" w:rsidR="00154A3A" w:rsidRPr="00154A3A" w:rsidRDefault="00154A3A" w:rsidP="00154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In your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Navamsa</w:t>
      </w:r>
      <w:proofErr w:type="spellEnd"/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chart, the position of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Ravi (Sun)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Lagna</w:t>
      </w:r>
      <w:proofErr w:type="spellEnd"/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(Capricorn) indicates a strong career-oriented approach, meaning that your focus on pursuing a Master's degree will align with your overall life purpose. The presence of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Chandra (Moon)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Guru (Jupiter)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Meena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(Pisces) suggests that you will gain emotional and spiritual growth from your studies and the overall experience of living abroad.</w:t>
      </w:r>
    </w:p>
    <w:p w14:paraId="710334B3" w14:textId="77777777" w:rsidR="00154A3A" w:rsidRPr="00154A3A" w:rsidRDefault="00154A3A" w:rsidP="00154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>Finishing Masters in 2027:</w:t>
      </w:r>
    </w:p>
    <w:p w14:paraId="2309AC24" w14:textId="77777777" w:rsidR="00154A3A" w:rsidRPr="00154A3A" w:rsidRDefault="00154A3A" w:rsidP="00154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sz w:val="24"/>
          <w:szCs w:val="24"/>
        </w:rPr>
        <w:lastRenderedPageBreak/>
        <w:t>Considering the timeline of completing your Master's in 2027:</w:t>
      </w:r>
    </w:p>
    <w:p w14:paraId="451DB752" w14:textId="77777777" w:rsidR="00154A3A" w:rsidRPr="00154A3A" w:rsidRDefault="00154A3A" w:rsidP="00154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Shani (Saturn)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's influence in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Vrishabha</w:t>
      </w:r>
      <w:proofErr w:type="spellEnd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(Taurus)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Kataka</w:t>
      </w:r>
      <w:proofErr w:type="spellEnd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(Cancer)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may indicate a period of hard work and discipline, but it also signifies stability and growth, especially in your professional career.</w:t>
      </w:r>
    </w:p>
    <w:p w14:paraId="200EA141" w14:textId="77777777" w:rsidR="00154A3A" w:rsidRPr="00154A3A" w:rsidRDefault="00154A3A" w:rsidP="00154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Rahu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Guru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suggest that you will be able to capitalize on the opportunities that come your way, especially in an international setting like the US.</w:t>
      </w:r>
    </w:p>
    <w:p w14:paraId="6C4CF3A2" w14:textId="77777777" w:rsidR="00154A3A" w:rsidRPr="00154A3A" w:rsidRDefault="00154A3A" w:rsidP="00154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>Prospects for a Good Outcome:</w:t>
      </w:r>
    </w:p>
    <w:p w14:paraId="5F2B7075" w14:textId="77777777" w:rsidR="00154A3A" w:rsidRPr="00154A3A" w:rsidRDefault="00154A3A" w:rsidP="00154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Career Success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: With strong placements of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Budha</w:t>
      </w:r>
      <w:proofErr w:type="spellEnd"/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(Mercury) and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Shukra</w:t>
      </w:r>
      <w:proofErr w:type="spellEnd"/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(Venus), you are likely to build a successful career post your Master's, especially if you focus on fields related to communication, technology, leadership, or innovation.</w:t>
      </w:r>
    </w:p>
    <w:p w14:paraId="208613D8" w14:textId="77777777" w:rsidR="00154A3A" w:rsidRPr="00154A3A" w:rsidRDefault="00154A3A" w:rsidP="00154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Wealth and Recognition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Shani (Saturn)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Ravi (Sun)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positions indicate that your career could bring stability and recognition, provided you maintain a disciplined approach.</w:t>
      </w:r>
    </w:p>
    <w:p w14:paraId="52B4090E" w14:textId="77777777" w:rsidR="00154A3A" w:rsidRPr="00154A3A" w:rsidRDefault="00154A3A" w:rsidP="00154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Growth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Guru (Jupiter)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>'s influence suggests that you will grow not only intellectually but also spiritually, and you will make valuable connections and gain deeper insights during your studies abroad.</w:t>
      </w:r>
    </w:p>
    <w:p w14:paraId="5FCC31C7" w14:textId="77777777" w:rsidR="00154A3A" w:rsidRPr="00154A3A" w:rsidRDefault="00154A3A" w:rsidP="00154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4A3A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Conclusion:</w:t>
      </w:r>
    </w:p>
    <w:p w14:paraId="379E9B60" w14:textId="77777777" w:rsidR="00154A3A" w:rsidRPr="00154A3A" w:rsidRDefault="00154A3A" w:rsidP="00154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Pursuing your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Master's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US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is highly favorable according to your </w:t>
      </w:r>
      <w:proofErr w:type="spellStart"/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Kundali</w:t>
      </w:r>
      <w:proofErr w:type="spellEnd"/>
      <w:r w:rsidRPr="00154A3A">
        <w:rPr>
          <w:rFonts w:ascii="Times New Roman" w:eastAsia="Times New Roman" w:hAnsi="Times New Roman" w:cs="Times New Roman"/>
          <w:sz w:val="24"/>
          <w:szCs w:val="24"/>
        </w:rPr>
        <w:t>. Your intellectual strengths, combined with favorable planetary influences, suggest that you will not only succeed academically but also build a strong foundation for a rewarding career. The period leading up to 2027 indicates growth, hard work, and eventual recognition in your chosen field.</w:t>
      </w:r>
    </w:p>
    <w:p w14:paraId="5ABB83EC" w14:textId="77777777" w:rsidR="00154A3A" w:rsidRPr="00154A3A" w:rsidRDefault="00154A3A" w:rsidP="00154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Your decision to complete your Master's by </w:t>
      </w:r>
      <w:r w:rsidRPr="00154A3A">
        <w:rPr>
          <w:rFonts w:ascii="Times New Roman" w:eastAsia="Times New Roman" w:hAnsi="Times New Roman" w:cs="Times New Roman"/>
          <w:b/>
          <w:bCs/>
          <w:sz w:val="24"/>
          <w:szCs w:val="24"/>
        </w:rPr>
        <w:t>2027</w:t>
      </w:r>
      <w:r w:rsidRPr="00154A3A">
        <w:rPr>
          <w:rFonts w:ascii="Times New Roman" w:eastAsia="Times New Roman" w:hAnsi="Times New Roman" w:cs="Times New Roman"/>
          <w:sz w:val="24"/>
          <w:szCs w:val="24"/>
        </w:rPr>
        <w:t xml:space="preserve"> aligns well with your astrological placements, and the experience of studying abroad will be beneficial for both personal and professional development.</w:t>
      </w:r>
    </w:p>
    <w:p w14:paraId="47F879A1" w14:textId="77777777" w:rsidR="00B35B60" w:rsidRDefault="00B35B60"/>
    <w:sectPr w:rsidR="00B35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264F8"/>
    <w:multiLevelType w:val="multilevel"/>
    <w:tmpl w:val="840A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01F21"/>
    <w:multiLevelType w:val="multilevel"/>
    <w:tmpl w:val="C79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3A"/>
    <w:rsid w:val="00154A3A"/>
    <w:rsid w:val="00247EB3"/>
    <w:rsid w:val="00A774A7"/>
    <w:rsid w:val="00B3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38D09"/>
  <w15:chartTrackingRefBased/>
  <w15:docId w15:val="{FC7F203F-0BC5-44FC-919D-2E6A5AFB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4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4A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4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A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3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Pramukh-L440</dc:creator>
  <cp:keywords/>
  <dc:description/>
  <cp:lastModifiedBy>Pramukh-L440</cp:lastModifiedBy>
  <cp:revision>1</cp:revision>
  <dcterms:created xsi:type="dcterms:W3CDTF">2025-01-23T19:55:00Z</dcterms:created>
  <dcterms:modified xsi:type="dcterms:W3CDTF">2025-01-23T19:55:00Z</dcterms:modified>
</cp:coreProperties>
</file>