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2D06" w14:textId="77777777" w:rsidR="000170B4" w:rsidRPr="000170B4" w:rsidRDefault="000170B4" w:rsidP="000170B4">
      <w:pPr>
        <w:shd w:val="clear" w:color="auto" w:fill="FFFFFF"/>
        <w:spacing w:after="0" w:line="563" w:lineRule="atLeast"/>
        <w:outlineLvl w:val="0"/>
        <w:rPr>
          <w:rFonts w:ascii="Lexend Exa" w:eastAsia="Times New Roman" w:hAnsi="Lexend Exa" w:cs="Segoe UI"/>
          <w:spacing w:val="-38"/>
          <w:kern w:val="36"/>
          <w:sz w:val="45"/>
          <w:szCs w:val="45"/>
          <w:u w:val="single"/>
          <w:lang w:bidi="ar-SA"/>
          <w14:ligatures w14:val="none"/>
        </w:rPr>
      </w:pPr>
      <w:r w:rsidRPr="000170B4">
        <w:rPr>
          <w:rFonts w:ascii="Lexend Exa" w:eastAsia="Times New Roman" w:hAnsi="Lexend Exa" w:cs="Segoe UI"/>
          <w:spacing w:val="-38"/>
          <w:kern w:val="36"/>
          <w:sz w:val="45"/>
          <w:szCs w:val="45"/>
          <w:u w:val="single"/>
          <w:lang w:bidi="ar-SA"/>
          <w14:ligatures w14:val="none"/>
        </w:rPr>
        <w:t xml:space="preserve">Reverse </w:t>
      </w:r>
      <w:proofErr w:type="gramStart"/>
      <w:r w:rsidRPr="000170B4">
        <w:rPr>
          <w:rFonts w:ascii="Lexend Exa" w:eastAsia="Times New Roman" w:hAnsi="Lexend Exa" w:cs="Segoe UI"/>
          <w:spacing w:val="-38"/>
          <w:kern w:val="36"/>
          <w:sz w:val="45"/>
          <w:szCs w:val="45"/>
          <w:u w:val="single"/>
          <w:lang w:bidi="ar-SA"/>
          <w14:ligatures w14:val="none"/>
        </w:rPr>
        <w:t>A</w:t>
      </w:r>
      <w:proofErr w:type="gramEnd"/>
      <w:r w:rsidRPr="000170B4">
        <w:rPr>
          <w:rFonts w:ascii="Lexend Exa" w:eastAsia="Times New Roman" w:hAnsi="Lexend Exa" w:cs="Segoe UI"/>
          <w:spacing w:val="-38"/>
          <w:kern w:val="36"/>
          <w:sz w:val="45"/>
          <w:szCs w:val="45"/>
          <w:u w:val="single"/>
          <w:lang w:bidi="ar-SA"/>
          <w14:ligatures w14:val="none"/>
        </w:rPr>
        <w:t xml:space="preserve"> Array</w:t>
      </w:r>
    </w:p>
    <w:p w14:paraId="5F5AEF9F" w14:textId="77777777" w:rsidR="000170B4" w:rsidRPr="000170B4" w:rsidRDefault="000170B4" w:rsidP="000170B4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Given an array </w:t>
      </w:r>
      <w:proofErr w:type="spellStart"/>
      <w:r w:rsidRPr="000170B4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nums</w:t>
      </w:r>
      <w:proofErr w:type="spellEnd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of </w:t>
      </w:r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</w:t>
      </w:r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</w:t>
      </w:r>
      <w:proofErr w:type="gramStart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elements .</w:t>
      </w:r>
      <w:proofErr w:type="gramEnd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 xml:space="preserve"> Complete the given function and return the reversed </w:t>
      </w:r>
      <w:proofErr w:type="gramStart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array .</w:t>
      </w:r>
      <w:proofErr w:type="gramEnd"/>
    </w:p>
    <w:p w14:paraId="3EA79CA0" w14:textId="77777777" w:rsidR="000170B4" w:rsidRPr="000170B4" w:rsidRDefault="000170B4" w:rsidP="000170B4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Example 1:</w:t>
      </w:r>
    </w:p>
    <w:p w14:paraId="3F307540" w14:textId="77777777" w:rsidR="000170B4" w:rsidRPr="000170B4" w:rsidRDefault="000170B4" w:rsidP="000170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</w:pPr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Input: </w:t>
      </w:r>
      <w:proofErr w:type="spell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proofErr w:type="gram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=[</w:t>
      </w:r>
      <w:proofErr w:type="gramEnd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1,2,3,4]</w:t>
      </w:r>
    </w:p>
    <w:p w14:paraId="410EEAE5" w14:textId="77777777" w:rsidR="000170B4" w:rsidRPr="000170B4" w:rsidRDefault="000170B4" w:rsidP="000170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</w:pPr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Output: </w:t>
      </w:r>
      <w:proofErr w:type="spell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proofErr w:type="gram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=[</w:t>
      </w:r>
      <w:proofErr w:type="gramEnd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4,3,2,1]</w:t>
      </w:r>
    </w:p>
    <w:p w14:paraId="74563A71" w14:textId="77777777" w:rsidR="000170B4" w:rsidRPr="000170B4" w:rsidRDefault="000170B4" w:rsidP="000170B4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Example 2:</w:t>
      </w:r>
    </w:p>
    <w:p w14:paraId="2B0CE66E" w14:textId="77777777" w:rsidR="000170B4" w:rsidRPr="000170B4" w:rsidRDefault="000170B4" w:rsidP="000170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</w:pPr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Input: </w:t>
      </w:r>
      <w:proofErr w:type="spell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proofErr w:type="gram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=[</w:t>
      </w:r>
      <w:proofErr w:type="gramEnd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9,1,2,6]</w:t>
      </w:r>
    </w:p>
    <w:p w14:paraId="28F0DAA9" w14:textId="77777777" w:rsidR="000170B4" w:rsidRPr="000170B4" w:rsidRDefault="000170B4" w:rsidP="000170B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</w:pPr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Output: </w:t>
      </w:r>
      <w:proofErr w:type="spell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proofErr w:type="gramStart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=[</w:t>
      </w:r>
      <w:proofErr w:type="gramEnd"/>
      <w:r w:rsidRPr="000170B4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6,2,1,9]</w:t>
      </w:r>
    </w:p>
    <w:p w14:paraId="3B0150EC" w14:textId="77777777" w:rsidR="000170B4" w:rsidRPr="000170B4" w:rsidRDefault="000170B4" w:rsidP="000170B4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Constrains:</w:t>
      </w:r>
    </w:p>
    <w:p w14:paraId="3C8A4B2C" w14:textId="77777777" w:rsidR="000170B4" w:rsidRPr="000170B4" w:rsidRDefault="000170B4" w:rsidP="000170B4">
      <w:pPr>
        <w:numPr>
          <w:ilvl w:val="0"/>
          <w:numId w:val="1"/>
        </w:numPr>
        <w:shd w:val="clear" w:color="auto" w:fill="FFFFFF"/>
        <w:spacing w:before="100" w:beforeAutospacing="1" w:after="180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1&lt;= n &lt;100000</w:t>
      </w:r>
    </w:p>
    <w:p w14:paraId="20729DDE" w14:textId="77777777" w:rsidR="000170B4" w:rsidRPr="000170B4" w:rsidRDefault="000170B4" w:rsidP="000170B4">
      <w:pPr>
        <w:numPr>
          <w:ilvl w:val="0"/>
          <w:numId w:val="1"/>
        </w:numPr>
        <w:shd w:val="clear" w:color="auto" w:fill="FFFFFF"/>
        <w:spacing w:before="100" w:beforeAutospacing="1" w:after="180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-1000&lt;=</w:t>
      </w:r>
      <w:proofErr w:type="spellStart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nums</w:t>
      </w:r>
      <w:proofErr w:type="spellEnd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[</w:t>
      </w:r>
      <w:proofErr w:type="spellStart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i</w:t>
      </w:r>
      <w:proofErr w:type="spellEnd"/>
      <w:r w:rsidRPr="000170B4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]&lt;=1000</w:t>
      </w:r>
    </w:p>
    <w:p w14:paraId="67CBB795" w14:textId="77777777" w:rsidR="000A0BF0" w:rsidRDefault="000A0BF0"/>
    <w:p w14:paraId="61FCEFA6" w14:textId="77777777" w:rsidR="000170B4" w:rsidRDefault="000170B4"/>
    <w:p w14:paraId="0FF48487" w14:textId="77777777" w:rsidR="000170B4" w:rsidRDefault="000170B4"/>
    <w:p w14:paraId="640880E6" w14:textId="77777777" w:rsidR="000170B4" w:rsidRDefault="000170B4"/>
    <w:p w14:paraId="53595789" w14:textId="77777777" w:rsidR="000170B4" w:rsidRDefault="000170B4"/>
    <w:p w14:paraId="390809FC" w14:textId="77777777" w:rsidR="000170B4" w:rsidRDefault="000170B4"/>
    <w:p w14:paraId="6AC6D865" w14:textId="77777777" w:rsidR="000170B4" w:rsidRDefault="000170B4"/>
    <w:p w14:paraId="6C6FDBEB" w14:textId="77777777" w:rsidR="000170B4" w:rsidRDefault="000170B4"/>
    <w:p w14:paraId="4127A904" w14:textId="77777777" w:rsidR="000170B4" w:rsidRDefault="000170B4"/>
    <w:p w14:paraId="72A8416D" w14:textId="77777777" w:rsidR="000170B4" w:rsidRDefault="000170B4"/>
    <w:p w14:paraId="0C97D380" w14:textId="77777777" w:rsidR="000170B4" w:rsidRDefault="000170B4"/>
    <w:p w14:paraId="771A9752" w14:textId="77777777" w:rsidR="000170B4" w:rsidRDefault="000170B4"/>
    <w:p w14:paraId="657ABF90" w14:textId="299C13E8" w:rsidR="000170B4" w:rsidRPr="002B21DC" w:rsidRDefault="000170B4">
      <w:pPr>
        <w:rPr>
          <w:b/>
          <w:bCs/>
          <w:sz w:val="28"/>
          <w:szCs w:val="28"/>
          <w:u w:val="single"/>
        </w:rPr>
      </w:pPr>
      <w:r w:rsidRPr="002B21DC">
        <w:rPr>
          <w:b/>
          <w:bCs/>
          <w:sz w:val="28"/>
          <w:szCs w:val="28"/>
          <w:u w:val="single"/>
        </w:rPr>
        <w:lastRenderedPageBreak/>
        <w:t>Solution:</w:t>
      </w:r>
    </w:p>
    <w:p w14:paraId="750D84AB" w14:textId="6910CABA" w:rsidR="002B21DC" w:rsidRDefault="002B21DC" w:rsidP="002B21DC">
      <w:r>
        <w:t xml:space="preserve">public class </w:t>
      </w:r>
      <w:proofErr w:type="gramStart"/>
      <w:r>
        <w:t>Main{</w:t>
      </w:r>
      <w:proofErr w:type="gramEnd"/>
    </w:p>
    <w:p w14:paraId="22A778AD" w14:textId="77777777" w:rsidR="002B21DC" w:rsidRDefault="002B21DC" w:rsidP="002B21DC">
      <w:r>
        <w:t xml:space="preserve">  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reverseArray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0DCD55B3" w14:textId="77777777" w:rsidR="002B21DC" w:rsidRDefault="002B21DC" w:rsidP="002B21DC">
      <w:r>
        <w:t xml:space="preserve">          int start=</w:t>
      </w:r>
      <w:proofErr w:type="gramStart"/>
      <w:r>
        <w:t>0,end</w:t>
      </w:r>
      <w:proofErr w:type="gramEnd"/>
      <w:r>
        <w:t>=nums.length-1;</w:t>
      </w:r>
    </w:p>
    <w:p w14:paraId="195D6722" w14:textId="77777777" w:rsidR="002B21DC" w:rsidRDefault="002B21DC" w:rsidP="002B21DC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nums.length</w:t>
      </w:r>
      <w:proofErr w:type="spellEnd"/>
      <w:proofErr w:type="gramEnd"/>
      <w:r>
        <w:t>);</w:t>
      </w:r>
    </w:p>
    <w:p w14:paraId="2F4A322F" w14:textId="77777777" w:rsidR="002B21DC" w:rsidRDefault="002B21DC" w:rsidP="002B21DC">
      <w:r>
        <w:t xml:space="preserve">          while(start&lt;end)</w:t>
      </w:r>
    </w:p>
    <w:p w14:paraId="4C73FCB5" w14:textId="77777777" w:rsidR="002B21DC" w:rsidRDefault="002B21DC" w:rsidP="002B21DC">
      <w:r>
        <w:t xml:space="preserve">          {</w:t>
      </w:r>
    </w:p>
    <w:p w14:paraId="18B2781C" w14:textId="77777777" w:rsidR="002B21DC" w:rsidRDefault="002B21DC" w:rsidP="002B21DC">
      <w:r>
        <w:t xml:space="preserve">              int temp=</w:t>
      </w:r>
      <w:proofErr w:type="spellStart"/>
      <w:r>
        <w:t>nums</w:t>
      </w:r>
      <w:proofErr w:type="spellEnd"/>
      <w:r>
        <w:t>[start];</w:t>
      </w:r>
    </w:p>
    <w:p w14:paraId="11B6812C" w14:textId="77777777" w:rsidR="002B21DC" w:rsidRDefault="002B21DC" w:rsidP="002B21DC">
      <w:r>
        <w:t xml:space="preserve">              </w:t>
      </w:r>
      <w:proofErr w:type="spellStart"/>
      <w:r>
        <w:t>nums</w:t>
      </w:r>
      <w:proofErr w:type="spellEnd"/>
      <w:r>
        <w:t>[start]=</w:t>
      </w:r>
      <w:proofErr w:type="spellStart"/>
      <w:r>
        <w:t>nums</w:t>
      </w:r>
      <w:proofErr w:type="spellEnd"/>
      <w:r>
        <w:t>[end];</w:t>
      </w:r>
    </w:p>
    <w:p w14:paraId="218634E7" w14:textId="77777777" w:rsidR="002B21DC" w:rsidRDefault="002B21DC" w:rsidP="002B21DC">
      <w:r>
        <w:t xml:space="preserve">              </w:t>
      </w:r>
      <w:proofErr w:type="spellStart"/>
      <w:r>
        <w:t>nums</w:t>
      </w:r>
      <w:proofErr w:type="spellEnd"/>
      <w:r>
        <w:t>[end]=temp;</w:t>
      </w:r>
    </w:p>
    <w:p w14:paraId="34A83312" w14:textId="77777777" w:rsidR="002B21DC" w:rsidRDefault="002B21DC" w:rsidP="002B21DC">
      <w:r>
        <w:t xml:space="preserve">              start++;</w:t>
      </w:r>
    </w:p>
    <w:p w14:paraId="33BC1960" w14:textId="77777777" w:rsidR="002B21DC" w:rsidRDefault="002B21DC" w:rsidP="002B21DC">
      <w:r>
        <w:t xml:space="preserve">              end--;</w:t>
      </w:r>
    </w:p>
    <w:p w14:paraId="52263790" w14:textId="77777777" w:rsidR="002B21DC" w:rsidRDefault="002B21DC" w:rsidP="002B21DC">
      <w:r>
        <w:t xml:space="preserve">          }</w:t>
      </w:r>
    </w:p>
    <w:p w14:paraId="1F2E784A" w14:textId="77777777" w:rsidR="002B21DC" w:rsidRDefault="002B21DC" w:rsidP="002B21DC">
      <w:r>
        <w:t xml:space="preserve">          return </w:t>
      </w:r>
      <w:proofErr w:type="spellStart"/>
      <w:r>
        <w:t>nums</w:t>
      </w:r>
      <w:proofErr w:type="spellEnd"/>
      <w:r>
        <w:t>;</w:t>
      </w:r>
    </w:p>
    <w:p w14:paraId="54C974B7" w14:textId="77777777" w:rsidR="002B21DC" w:rsidRDefault="002B21DC" w:rsidP="002B21DC">
      <w:r>
        <w:t xml:space="preserve">    }</w:t>
      </w:r>
    </w:p>
    <w:p w14:paraId="4F8F7569" w14:textId="77777777" w:rsidR="002B21DC" w:rsidRDefault="002B21DC" w:rsidP="002B21D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980A52" w14:textId="77777777" w:rsidR="002B21DC" w:rsidRDefault="002B21DC" w:rsidP="002B21DC">
      <w:r>
        <w:tab/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={1,3,2,4,6,8};</w:t>
      </w:r>
    </w:p>
    <w:p w14:paraId="5CD0C913" w14:textId="77777777" w:rsidR="002B21DC" w:rsidRDefault="002B21DC" w:rsidP="002B21DC">
      <w:r>
        <w:tab/>
        <w:t xml:space="preserve">     </w:t>
      </w:r>
      <w:proofErr w:type="gramStart"/>
      <w:r>
        <w:t>for(</w:t>
      </w:r>
      <w:proofErr w:type="gramEnd"/>
      <w:r>
        <w:t xml:space="preserve">int element : </w:t>
      </w:r>
      <w:proofErr w:type="spellStart"/>
      <w:r>
        <w:t>nums</w:t>
      </w:r>
      <w:proofErr w:type="spellEnd"/>
      <w:r>
        <w:t>)</w:t>
      </w:r>
    </w:p>
    <w:p w14:paraId="50BEBD36" w14:textId="77777777" w:rsidR="002B21DC" w:rsidRDefault="002B21DC" w:rsidP="002B21DC">
      <w:r>
        <w:tab/>
        <w:t xml:space="preserve">    {</w:t>
      </w:r>
    </w:p>
    <w:p w14:paraId="406D9C41" w14:textId="77777777" w:rsidR="002B21DC" w:rsidRDefault="002B21DC" w:rsidP="002B21DC">
      <w:r>
        <w:tab/>
        <w:t xml:space="preserve">        </w:t>
      </w:r>
      <w:proofErr w:type="spellStart"/>
      <w:r>
        <w:t>System.out.print</w:t>
      </w:r>
      <w:proofErr w:type="spellEnd"/>
      <w:r>
        <w:t>(element + " ");</w:t>
      </w:r>
    </w:p>
    <w:p w14:paraId="48104912" w14:textId="77777777" w:rsidR="002B21DC" w:rsidRDefault="002B21DC" w:rsidP="002B21DC">
      <w:r>
        <w:tab/>
        <w:t xml:space="preserve">    }</w:t>
      </w:r>
    </w:p>
    <w:p w14:paraId="33D0211D" w14:textId="77777777" w:rsidR="002B21DC" w:rsidRDefault="002B21DC" w:rsidP="002B21DC"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52932CC0" w14:textId="77777777" w:rsidR="002B21DC" w:rsidRDefault="002B21DC" w:rsidP="002B21DC">
      <w:r>
        <w:tab/>
        <w:t xml:space="preserve">    </w:t>
      </w:r>
      <w:proofErr w:type="spellStart"/>
      <w:r>
        <w:t>nums</w:t>
      </w:r>
      <w:proofErr w:type="spellEnd"/>
      <w:r>
        <w:t>=</w:t>
      </w:r>
      <w:proofErr w:type="spellStart"/>
      <w:r>
        <w:t>reverseArray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7328AC12" w14:textId="77777777" w:rsidR="002B21DC" w:rsidRDefault="002B21DC" w:rsidP="002B21DC">
      <w:r>
        <w:tab/>
        <w:t xml:space="preserve">    </w:t>
      </w:r>
      <w:proofErr w:type="gramStart"/>
      <w:r>
        <w:t>for(</w:t>
      </w:r>
      <w:proofErr w:type="gramEnd"/>
      <w:r>
        <w:t xml:space="preserve">int element : </w:t>
      </w:r>
      <w:proofErr w:type="spellStart"/>
      <w:r>
        <w:t>nums</w:t>
      </w:r>
      <w:proofErr w:type="spellEnd"/>
      <w:r>
        <w:t>)</w:t>
      </w:r>
    </w:p>
    <w:p w14:paraId="7A5E2513" w14:textId="77777777" w:rsidR="002B21DC" w:rsidRDefault="002B21DC" w:rsidP="002B21DC">
      <w:r>
        <w:tab/>
        <w:t xml:space="preserve">    {</w:t>
      </w:r>
    </w:p>
    <w:p w14:paraId="08C13188" w14:textId="77777777" w:rsidR="002B21DC" w:rsidRDefault="002B21DC" w:rsidP="002B21DC">
      <w:r>
        <w:tab/>
        <w:t xml:space="preserve">        </w:t>
      </w:r>
      <w:proofErr w:type="spellStart"/>
      <w:r>
        <w:t>System.out.print</w:t>
      </w:r>
      <w:proofErr w:type="spellEnd"/>
      <w:r>
        <w:t>(element + " ");</w:t>
      </w:r>
    </w:p>
    <w:p w14:paraId="7695E9F9" w14:textId="77777777" w:rsidR="002B21DC" w:rsidRDefault="002B21DC" w:rsidP="002B21DC">
      <w:r>
        <w:tab/>
        <w:t xml:space="preserve">    }</w:t>
      </w:r>
    </w:p>
    <w:p w14:paraId="703DDECE" w14:textId="77777777" w:rsidR="002B21DC" w:rsidRDefault="002B21DC" w:rsidP="002B21DC">
      <w:r>
        <w:tab/>
        <w:t>}</w:t>
      </w:r>
    </w:p>
    <w:p w14:paraId="1E94D13F" w14:textId="10996DAA" w:rsidR="000170B4" w:rsidRDefault="002B21DC" w:rsidP="002B21DC">
      <w:r>
        <w:t>}</w:t>
      </w:r>
    </w:p>
    <w:sectPr w:rsidR="00017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xend Ex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xend De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1B01"/>
    <w:multiLevelType w:val="multilevel"/>
    <w:tmpl w:val="610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7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B4"/>
    <w:rsid w:val="000170B4"/>
    <w:rsid w:val="000A0BF0"/>
    <w:rsid w:val="002B21DC"/>
    <w:rsid w:val="00D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1CA8"/>
  <w15:chartTrackingRefBased/>
  <w15:docId w15:val="{237D0A1A-F077-49E8-AFFC-CF718383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017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0B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customStyle="1" w:styleId="has-line-data">
    <w:name w:val="has-line-data"/>
    <w:basedOn w:val="Normal"/>
    <w:rsid w:val="0001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0170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70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0B4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2023-09-15T08:46:00Z</dcterms:created>
  <dcterms:modified xsi:type="dcterms:W3CDTF">2023-09-15T08:55:00Z</dcterms:modified>
</cp:coreProperties>
</file>