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Pranav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Firame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pune</w:t>
      </w:r>
      <w:r>
        <w:t xml:space="preserve">, </w:t>
      </w:r>
      <w:r>
        <w:rPr>
          <w:rFonts w:ascii="arial" w:hAnsi="arial" w:cs="arial" w:eastAsia="arial"/>
          <w:sz w:val="22"/>
        </w:rPr>
        <w:t>411046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8830542050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pranavfirame06@gmail.com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Fullstack web developer | MongoDB &amp; SQL | Git &amp; GitHub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software developer</w:t>
      </w:r>
      <w:r>
        <w:t/>
        <w:tab/>
        <w:t/>
      </w:r>
      <w:r>
        <w:rPr>
          <w:rFonts w:ascii="arial" w:hAnsi="arial" w:cs="arial" w:eastAsia="arial"/>
          <w:sz w:val="22"/>
        </w:rPr>
        <w:t>Jun 2024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Infeanet digital solution and web media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pune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Built and deployed application modules for a new software development process which met user requirements, budget constraints, and strict deadlines.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Developed an automated system to track user data and identified the root cause of performance issues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Strategically identified potential areas for improvement in software architecture and presented solutions to the executive management team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High School Diploma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Engineering</w:t>
      </w:r>
      <w:r>
        <w:t/>
        <w:tab/>
        <w:t/>
      </w:r>
      <w:r>
        <w:rPr>
          <w:rFonts w:ascii="arial" w:hAnsi="arial" w:cs="arial" w:eastAsia="arial"/>
          <w:sz w:val="22"/>
        </w:rPr>
        <w:t>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2025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AISSMS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c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 &amp; GitHub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Bootstrap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c++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MongoDB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NodeJs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ExpressJS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2024-06-04T08:07:36Z</dcterms:created>
  <dc:creator>Apache POI</dc:creator>
</cp:coreProperties>
</file>