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60"/>
          <w:vertAlign w:val="baseline"/>
          <w:rtl w:val="0"/>
        </w:rPr>
        <w:t xml:space="preserve">CMPUT 391 Project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60"/>
          <w:vertAlign w:val="baseline"/>
          <w:rtl w:val="0"/>
        </w:rPr>
        <w:t xml:space="preserve">Radiology Information System(RIS)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60"/>
          <w:vertAlign w:val="baseline"/>
          <w:rtl w:val="0"/>
        </w:rPr>
        <w:t xml:space="preserve"> (Winter 2015)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60"/>
          <w:vertAlign w:val="baseline"/>
          <w:rtl w:val="0"/>
        </w:rPr>
        <w:t xml:space="preserve">group members: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60"/>
          <w:vertAlign w:val="baseline"/>
          <w:rtl w:val="0"/>
        </w:rPr>
        <w:t xml:space="preserve">Yufei Zhang</w:t>
      </w:r>
      <w:r w:rsidDel="00000000" w:rsidR="00000000" w:rsidRPr="00000000">
        <w:rPr>
          <w:rFonts w:ascii="Times New Roman" w:cs="Times New Roman" w:eastAsia="Times New Roman" w:hAnsi="Times New Roman"/>
          <w:sz w:val="60"/>
          <w:rtl w:val="0"/>
        </w:rPr>
        <w:t xml:space="preserve"> 1373240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60"/>
          <w:vertAlign w:val="baseline"/>
          <w:rtl w:val="0"/>
        </w:rPr>
        <w:t xml:space="preserve">Chenrui Lei</w:t>
      </w:r>
      <w:r w:rsidDel="00000000" w:rsidR="00000000" w:rsidRPr="00000000">
        <w:rPr>
          <w:rFonts w:ascii="Times New Roman" w:cs="Times New Roman" w:eastAsia="Times New Roman" w:hAnsi="Times New Roman"/>
          <w:sz w:val="60"/>
          <w:rtl w:val="0"/>
        </w:rPr>
        <w:t xml:space="preserve"> 1366324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60"/>
          <w:vertAlign w:val="baseline"/>
          <w:rtl w:val="0"/>
        </w:rPr>
        <w:t xml:space="preserve">Ji Yang</w:t>
      </w:r>
      <w:r w:rsidDel="00000000" w:rsidR="00000000" w:rsidRPr="00000000">
        <w:rPr>
          <w:rFonts w:ascii="Times New Roman" w:cs="Times New Roman" w:eastAsia="Times New Roman" w:hAnsi="Times New Roman"/>
          <w:sz w:val="60"/>
          <w:rtl w:val="0"/>
        </w:rPr>
        <w:t xml:space="preserve"> 1367164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Basic Idea for the project: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Our goal is to implement a stable and useful radiology information system which can satisfy the basic use of a clinic or a hospital.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The user is consisted of 4 roles which are administrator, doctor, radiologist and patient. The following content is a brief explanation of the structures and the SQLs contained.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*Login Module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This module will be used by all users to login to the system with proper privileges, and to modify their personal information and/or the password.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.jsp files contained: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oracleLogin.jsp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This is the .jsp file for a user to login the oracle database first.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login.jsp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This is the jsp file for a user to login the RIS.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"select password from users where user_name = '"+userName+"'"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This query will select the password by a given username from the table users for checking whether it is a valid combination of username and password.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"select class from users where user_name = '"+userName+"'"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This query will select the user’s class, and return a value among admin, radiologist, doctor and patient. The returned value will decide the next page the user could enter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*User management module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This module allows a system administrator to manage (to enter or update) the user information, i.e., the information stored in tables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.jsp files contained: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ewPerson.jsp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This is the .jsp file for creating a new person who is not in our database previously.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“insert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persons (person_id,first_name,last_name,address,email,phone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”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 is for creating a new person  who is not in our database previously by inserting the person’s information to the database.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newUser.jsp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This is the .jsp file for creating a new user who is not in our database previously.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"INSERT INTO USERS (user_name, password, class, person_id, date_registered"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query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is for registration by inserting the user’s information to the database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UpdateUser.jsp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This is the .jsp file allows the administrator to modify one’s personal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select * from persons where person_id = '"+personid+"'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This query is for selecting a user’s information in the database.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select distinct doctor_id from family_doctor where patient_id = '"+personid+"'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This query is for selecting all the doctors’ ID of a given patient in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select distinct patient_id from family_doctor where doctor_id = '"+personid+"'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This query is for selecting all the patients’ ID of a given doctor in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highlight w:val="white"/>
          <w:vertAlign w:val="baseline"/>
          <w:rtl w:val="0"/>
        </w:rPr>
        <w:t xml:space="preserve">finishUpdateUser.jsp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highlight w:val="white"/>
          <w:vertAlign w:val="baseline"/>
          <w:rtl w:val="0"/>
        </w:rPr>
        <w:t xml:space="preserve">This is the last step of updating information for a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highlight w:val="white"/>
          <w:vertAlign w:val="baseline"/>
          <w:rtl w:val="0"/>
        </w:rPr>
        <w:t xml:space="preserve">"select class from users where person_id = "+personID+" and user_name &lt;&gt; '"+userName+"'"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highlight w:val="white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highlight w:val="white"/>
          <w:vertAlign w:val="baseline"/>
          <w:rtl w:val="0"/>
        </w:rPr>
        <w:t xml:space="preserve">his query is helping us check if one has two user accounts with a same class.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UPDATE persons SET first_name = ?, last_name = ?, address = ?, email = ?, phone = ? where " +"person_id = "+personID+""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This query is helping us to update a person’s information we get from the user input on the website.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"UPDATE users SET password = ?, class = ? where " +"person_id = "+personID+" AND user_name = '"+userNameB+"'"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"UPDATE users SET user_name = ?, password = ?, class = ? where " +"person_id = "+personID+" AND user_name = '"+userNameB+"'"</w:t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These two queries are for updating information for a user. In our system, the change of username is accepted.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*Uploading module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This module will be used by radiologists to first enter a radiology record, and then to upload medical images into the radiology record.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.jsp files contained: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In this part we build the relation between an image with its corresponding record (create a new record first if there is no such a corresponding record)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uploadRecord.jsp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This .jsp file is to show the records.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insertRecord.jsp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"INSERT INTO radiology_record (record_id,patient_id,doctor_id,radiologist_id,test_type,prescribing_date,test_date,diagnosis,description)"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This query is to create a new radiology_record and store it into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getImage.jsp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"INSERT INTO pacs_images VALUE "SELECT * FROM pacs_images WHERE record_id="+rec_id+" AND image_id="+pic_id+" FOR UPDATE"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This query is building the relation between an image with its corresponding record.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*Report generating module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.jsp files contained: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reportGenerating.jsp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"select p.person_id,min(rr.test_date), rr.diagnosis from persons p, radiology_record rr " </w:t>
        <w:tab/>
        <w:tab/>
        <w:t xml:space="preserve">+"where p.person_id = rr.patient_id and rr.diagnosis = '"+diagnosis+"' and rr.test_date between '"+From+"' and '"+To+"' " </w:t>
        <w:tab/>
        <w:tab/>
        <w:t xml:space="preserve">+"group by p.person_id, rr.diagnosis"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This is the query helping an administrator to get  the list of all patients with a specified diagnosis for a given time period.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*Search module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This module will be used by all the registered users to search the database for a list of relevant radiology records and to view medical images with the zoom-in facility.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.jsp files contained: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"SELECT distinct record_id,patient_id,doctor_id,radiologist_id,test_type,P_date,t_date,diagnosis, description, Rank FROM resultSet "+"where t_date between '"+From+"' and '"+To+"' order by Rank desc"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This query is for showing the result of search by a admin.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Also, the queries for doctors, patients and radiologists are similar to this one. 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"SELECT distinct score(1), person_id, full_name FROM fullname WHERE contains(full_name, ?, 1) &gt; 0 order by score(1) desc"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This is the query for search results by keyword of type of "full name". Also, the queries searching by "diagnosis" and "description" are similar to this one.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"CREATE TABLE resultSet (record_id varchar(48),patient_id varchar(48),doctor_id varchar(48),"+"radiologist_id varchar(48),test_type varchar(48),P_date date, t_date date,"+"diagnosis varchar(128), description varchar(1024),Rank int)"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This query is putting all searched result into a new table called resultSet. Then when we need to show the search result, we only need to select * from this table.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"SELECT distinct record_id,patient_id,doctor_id,radiologist_id,test_type,P_date,t_date,diagnosis, description, Rank FROM resultSet "+"where t_date between '"+From+"' and '"+To+"' order by Rank desc"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This query is for an admin to show all the result. Queries for other roles are similar.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*Data analysis module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This module will be used by the system administrator (i.e., a user named "admin") to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generate and display an OLAP report for data analysis. 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.jsp files contained: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dataAnalysis.jsp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The start page of data analysis.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dataAnalysis1GetType.jsp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This is the page for making sure the analysis type.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dataAnalysis2GetResult.jsp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"select p.first_name,p.last_name,count(*) " </w:t>
        <w:tab/>
        <w:t xml:space="preserve">+"from radiology_record rr,persons p,pacs_images pp where rr.patient_id = p.person_id and pp.record_id = rr.record_id " </w:t>
        <w:tab/>
        <w:t xml:space="preserve">+"group by p.first_name,p.last_name " </w:t>
        <w:tab/>
        <w:t xml:space="preserve">+"order by p.first_name,p.last_name,count(*)"; 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There are 16 queries for different analysis requirements. This is a basically one which is "analysis by name".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dataAnalysis3PrintResult.jsp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This is the page to display the analysis result.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Additional: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Security: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There are also some security requirements for this project. For example, when I doctor choose to logout after view some records of his patients, when you click "back" , the website will not show the page of records since after the logout, the record are invisible since the lack of authorities.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