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F3A4A" w14:textId="480D7AF4" w:rsidR="00C95D37" w:rsidRPr="00951BD3" w:rsidRDefault="00C95D37" w:rsidP="00D33F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BD3">
        <w:rPr>
          <w:rFonts w:ascii="Times New Roman" w:hAnsi="Times New Roman" w:cs="Times New Roman"/>
          <w:b/>
          <w:bCs/>
          <w:sz w:val="28"/>
          <w:szCs w:val="28"/>
        </w:rPr>
        <w:t>Assignment 2 – Registration</w:t>
      </w:r>
    </w:p>
    <w:p w14:paraId="73BBB9D1" w14:textId="56F2447B" w:rsidR="00C95D37" w:rsidRPr="00951BD3" w:rsidRDefault="00C95D37" w:rsidP="00C95D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>Part 1: Sift feature matching</w:t>
      </w:r>
    </w:p>
    <w:p w14:paraId="740FB462" w14:textId="29FE2A2E" w:rsidR="00C95D37" w:rsidRPr="00951BD3" w:rsidRDefault="00C95D37" w:rsidP="00C95D37">
      <w:pPr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In this </w:t>
      </w:r>
      <w:r w:rsidR="00060C56" w:rsidRPr="00951BD3">
        <w:rPr>
          <w:rFonts w:ascii="Times New Roman" w:hAnsi="Times New Roman" w:cs="Times New Roman"/>
          <w:sz w:val="24"/>
          <w:szCs w:val="24"/>
        </w:rPr>
        <w:t xml:space="preserve">part of the assignment </w:t>
      </w:r>
      <w:r w:rsidR="00964F8D" w:rsidRPr="00951BD3">
        <w:rPr>
          <w:rFonts w:ascii="Times New Roman" w:hAnsi="Times New Roman" w:cs="Times New Roman"/>
          <w:sz w:val="24"/>
          <w:szCs w:val="24"/>
        </w:rPr>
        <w:t>we</w:t>
      </w:r>
      <w:r w:rsidR="00060C56" w:rsidRPr="00951BD3">
        <w:rPr>
          <w:rFonts w:ascii="Times New Roman" w:hAnsi="Times New Roman" w:cs="Times New Roman"/>
          <w:sz w:val="24"/>
          <w:szCs w:val="24"/>
        </w:rPr>
        <w:t xml:space="preserve"> have used </w:t>
      </w:r>
      <w:proofErr w:type="spellStart"/>
      <w:r w:rsidR="00060C56" w:rsidRPr="00951BD3">
        <w:rPr>
          <w:rFonts w:ascii="Times New Roman" w:hAnsi="Times New Roman" w:cs="Times New Roman"/>
          <w:sz w:val="24"/>
          <w:szCs w:val="24"/>
        </w:rPr>
        <w:t>openCV’s</w:t>
      </w:r>
      <w:proofErr w:type="spellEnd"/>
      <w:r w:rsidR="00060C56" w:rsidRPr="00951BD3">
        <w:rPr>
          <w:rFonts w:ascii="Times New Roman" w:hAnsi="Times New Roman" w:cs="Times New Roman"/>
          <w:sz w:val="24"/>
          <w:szCs w:val="24"/>
        </w:rPr>
        <w:t xml:space="preserve"> SIFT library to extract the key-points and their descriptors.</w:t>
      </w:r>
      <w:r w:rsidR="00060C56" w:rsidRPr="00951B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26A0AD" wp14:editId="4A1671CA">
            <wp:extent cx="1758315" cy="160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4599" cy="1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56" w:rsidRPr="00951B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AEFBBF" wp14:editId="7B4F469E">
            <wp:extent cx="4833620" cy="16383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9815" cy="16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F6E3" w14:textId="7DFD5A2D" w:rsidR="009D5DFA" w:rsidRPr="00951BD3" w:rsidRDefault="009D5DFA" w:rsidP="009D5DFA">
      <w:pPr>
        <w:jc w:val="center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>SIFT features</w:t>
      </w:r>
    </w:p>
    <w:p w14:paraId="20E4E81D" w14:textId="17AA8E5F" w:rsidR="00060C56" w:rsidRPr="00951BD3" w:rsidRDefault="00060C56" w:rsidP="00C95D37">
      <w:pPr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Applied k-nearest neighbors on these points to get </w:t>
      </w:r>
      <w:r w:rsidR="00964F8D" w:rsidRPr="00951BD3">
        <w:rPr>
          <w:rFonts w:ascii="Times New Roman" w:hAnsi="Times New Roman" w:cs="Times New Roman"/>
          <w:sz w:val="24"/>
          <w:szCs w:val="24"/>
        </w:rPr>
        <w:t xml:space="preserve">two closest neighbors for all the </w:t>
      </w:r>
      <w:proofErr w:type="spellStart"/>
      <w:r w:rsidR="00964F8D" w:rsidRPr="00951BD3">
        <w:rPr>
          <w:rFonts w:ascii="Times New Roman" w:hAnsi="Times New Roman" w:cs="Times New Roman"/>
          <w:sz w:val="24"/>
          <w:szCs w:val="24"/>
        </w:rPr>
        <w:t>keypoints</w:t>
      </w:r>
      <w:proofErr w:type="spellEnd"/>
      <w:r w:rsidR="00964F8D" w:rsidRPr="00951BD3">
        <w:rPr>
          <w:rFonts w:ascii="Times New Roman" w:hAnsi="Times New Roman" w:cs="Times New Roman"/>
          <w:sz w:val="24"/>
          <w:szCs w:val="24"/>
        </w:rPr>
        <w:t xml:space="preserve"> from template to target image. After filtering these matches with ratio test with ratio parameter of 0.75, we got 114 correspondence points.</w:t>
      </w:r>
    </w:p>
    <w:p w14:paraId="05248E9C" w14:textId="53377454" w:rsidR="00964F8D" w:rsidRPr="00951BD3" w:rsidRDefault="00964F8D" w:rsidP="00C95D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>Part 2: Feature based alignment</w:t>
      </w:r>
    </w:p>
    <w:p w14:paraId="344064BA" w14:textId="4CDF8BE5" w:rsidR="009D5DFA" w:rsidRPr="00951BD3" w:rsidRDefault="00964F8D" w:rsidP="006E10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In this part we have computed affine transform from template pixel to target pixel using RANSAC algorithm. After trying out many iterations </w:t>
      </w:r>
      <w:r w:rsidR="006E102E" w:rsidRPr="00951BD3">
        <w:rPr>
          <w:rFonts w:ascii="Times New Roman" w:hAnsi="Times New Roman" w:cs="Times New Roman"/>
          <w:sz w:val="24"/>
          <w:szCs w:val="24"/>
        </w:rPr>
        <w:t xml:space="preserve">over RANSAC parameters, highest number of </w:t>
      </w:r>
      <w:proofErr w:type="spellStart"/>
      <w:r w:rsidR="006E102E" w:rsidRPr="00951BD3">
        <w:rPr>
          <w:rFonts w:ascii="Times New Roman" w:hAnsi="Times New Roman" w:cs="Times New Roman"/>
          <w:sz w:val="24"/>
          <w:szCs w:val="24"/>
        </w:rPr>
        <w:t>inliners</w:t>
      </w:r>
      <w:proofErr w:type="spellEnd"/>
      <w:r w:rsidR="006E102E" w:rsidRPr="00951BD3">
        <w:rPr>
          <w:rFonts w:ascii="Times New Roman" w:hAnsi="Times New Roman" w:cs="Times New Roman"/>
          <w:sz w:val="24"/>
          <w:szCs w:val="24"/>
        </w:rPr>
        <w:t xml:space="preserve"> were obtained with error threshold value of 6 and iterations value of 10000. Number of </w:t>
      </w:r>
      <w:proofErr w:type="spellStart"/>
      <w:r w:rsidR="006E102E" w:rsidRPr="00951BD3">
        <w:rPr>
          <w:rFonts w:ascii="Times New Roman" w:hAnsi="Times New Roman" w:cs="Times New Roman"/>
          <w:sz w:val="24"/>
          <w:szCs w:val="24"/>
        </w:rPr>
        <w:t>inliners</w:t>
      </w:r>
      <w:proofErr w:type="spellEnd"/>
      <w:r w:rsidR="006E102E" w:rsidRPr="00951BD3">
        <w:rPr>
          <w:rFonts w:ascii="Times New Roman" w:hAnsi="Times New Roman" w:cs="Times New Roman"/>
          <w:sz w:val="24"/>
          <w:szCs w:val="24"/>
        </w:rPr>
        <w:t xml:space="preserve"> found–17. </w:t>
      </w:r>
      <w:r w:rsidR="009D5DFA" w:rsidRPr="00951BD3">
        <w:rPr>
          <w:rFonts w:ascii="Times New Roman" w:hAnsi="Times New Roman" w:cs="Times New Roman"/>
          <w:sz w:val="24"/>
          <w:szCs w:val="24"/>
        </w:rPr>
        <w:t xml:space="preserve">Also implemented </w:t>
      </w:r>
      <w:proofErr w:type="spellStart"/>
      <w:r w:rsidR="009D5DFA" w:rsidRPr="00951BD3">
        <w:rPr>
          <w:rFonts w:ascii="Times New Roman" w:hAnsi="Times New Roman" w:cs="Times New Roman"/>
          <w:sz w:val="24"/>
          <w:szCs w:val="24"/>
        </w:rPr>
        <w:t>warp_image</w:t>
      </w:r>
      <w:proofErr w:type="spellEnd"/>
      <w:r w:rsidR="009D5DFA" w:rsidRPr="00951BD3">
        <w:rPr>
          <w:rFonts w:ascii="Times New Roman" w:hAnsi="Times New Roman" w:cs="Times New Roman"/>
          <w:sz w:val="24"/>
          <w:szCs w:val="24"/>
        </w:rPr>
        <w:t xml:space="preserve"> method to warp target to template’s size given a transform matrix. </w:t>
      </w:r>
      <w:r w:rsidR="009D5DFA" w:rsidRPr="00951BD3">
        <w:rPr>
          <w:rFonts w:ascii="Times New Roman" w:hAnsi="Times New Roman" w:cs="Times New Roman"/>
          <w:sz w:val="24"/>
          <w:szCs w:val="24"/>
        </w:rPr>
        <w:t xml:space="preserve">Following images are of </w:t>
      </w:r>
      <w:proofErr w:type="spellStart"/>
      <w:r w:rsidR="009D5DFA" w:rsidRPr="00951BD3">
        <w:rPr>
          <w:rFonts w:ascii="Times New Roman" w:hAnsi="Times New Roman" w:cs="Times New Roman"/>
          <w:sz w:val="24"/>
          <w:szCs w:val="24"/>
        </w:rPr>
        <w:t>inliners</w:t>
      </w:r>
      <w:proofErr w:type="spellEnd"/>
      <w:r w:rsidR="009D5DFA" w:rsidRPr="00951BD3">
        <w:rPr>
          <w:rFonts w:ascii="Times New Roman" w:hAnsi="Times New Roman" w:cs="Times New Roman"/>
          <w:sz w:val="24"/>
          <w:szCs w:val="24"/>
        </w:rPr>
        <w:t xml:space="preserve"> and the warp result of the produced affine transform.</w:t>
      </w:r>
    </w:p>
    <w:p w14:paraId="2A349879" w14:textId="1D9D3D2B" w:rsidR="006E102E" w:rsidRPr="00951BD3" w:rsidRDefault="006E102E" w:rsidP="006E102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BD3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951B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CF6D6" wp14:editId="3B7A5DA0">
            <wp:extent cx="4358640" cy="22136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BD3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951B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E87AB4" wp14:editId="0808C960">
            <wp:extent cx="1427653" cy="22098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765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9C00" w14:textId="317D2B98" w:rsidR="006E102E" w:rsidRPr="00951BD3" w:rsidRDefault="009D5DFA" w:rsidP="006E10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8"/>
          <w:szCs w:val="28"/>
        </w:rPr>
        <w:tab/>
      </w:r>
      <w:r w:rsidRPr="00951BD3">
        <w:rPr>
          <w:rFonts w:ascii="Times New Roman" w:hAnsi="Times New Roman" w:cs="Times New Roman"/>
          <w:sz w:val="28"/>
          <w:szCs w:val="28"/>
        </w:rPr>
        <w:tab/>
      </w:r>
      <w:r w:rsidRPr="00951BD3">
        <w:rPr>
          <w:rFonts w:ascii="Times New Roman" w:hAnsi="Times New Roman" w:cs="Times New Roman"/>
          <w:sz w:val="28"/>
          <w:szCs w:val="28"/>
        </w:rPr>
        <w:tab/>
      </w:r>
      <w:r w:rsidRPr="00951BD3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951BD3">
        <w:rPr>
          <w:rFonts w:ascii="Times New Roman" w:hAnsi="Times New Roman" w:cs="Times New Roman"/>
          <w:sz w:val="24"/>
          <w:szCs w:val="24"/>
        </w:rPr>
        <w:t>inliners</w:t>
      </w:r>
      <w:proofErr w:type="spellEnd"/>
      <w:r w:rsidRPr="00951BD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warped image</w:t>
      </w:r>
    </w:p>
    <w:p w14:paraId="3DC65075" w14:textId="77777777" w:rsidR="009D5DFA" w:rsidRPr="00951BD3" w:rsidRDefault="009D5DFA" w:rsidP="006E102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3B2CD" w14:textId="0F2FC5C5" w:rsidR="006E102E" w:rsidRPr="00951BD3" w:rsidRDefault="006E102E" w:rsidP="006E102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9D5DFA" w:rsidRPr="00951BD3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D5DFA" w:rsidRPr="00951BD3">
        <w:rPr>
          <w:rFonts w:ascii="Times New Roman" w:hAnsi="Times New Roman" w:cs="Times New Roman"/>
          <w:b/>
          <w:bCs/>
          <w:sz w:val="24"/>
          <w:szCs w:val="24"/>
        </w:rPr>
        <w:t>Inverse compositional image alignment</w:t>
      </w: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9D1DE1" w14:textId="4F09A462" w:rsidR="009D5DFA" w:rsidRPr="00951BD3" w:rsidRDefault="009D5DFA" w:rsidP="006E102E">
      <w:pPr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This technique is a performance improvement over Lucas </w:t>
      </w:r>
      <w:proofErr w:type="spellStart"/>
      <w:r w:rsidRPr="00951BD3">
        <w:rPr>
          <w:rFonts w:ascii="Times New Roman" w:hAnsi="Times New Roman" w:cs="Times New Roman"/>
          <w:sz w:val="24"/>
          <w:szCs w:val="24"/>
        </w:rPr>
        <w:t>Kanade’s</w:t>
      </w:r>
      <w:proofErr w:type="spellEnd"/>
      <w:r w:rsidRPr="00951BD3">
        <w:rPr>
          <w:rFonts w:ascii="Times New Roman" w:hAnsi="Times New Roman" w:cs="Times New Roman"/>
          <w:sz w:val="24"/>
          <w:szCs w:val="24"/>
        </w:rPr>
        <w:t xml:space="preserve"> algorithm of image alignment, where we try to minimize the intensity error between the template and the warped image. It is better in terms of performance because we </w:t>
      </w:r>
      <w:proofErr w:type="gramStart"/>
      <w:r w:rsidRPr="00951BD3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Pr="00951BD3">
        <w:rPr>
          <w:rFonts w:ascii="Times New Roman" w:hAnsi="Times New Roman" w:cs="Times New Roman"/>
          <w:sz w:val="24"/>
          <w:szCs w:val="24"/>
        </w:rPr>
        <w:t xml:space="preserve"> calculate the Jacobian of the initial warp, gradient of template, steepest descent images and hessian only once at the start of convergence iterations. We implemented a method which takes template, target and initial affine transform and runs inverse compositional alignment algorithm to refine the transform. Here are the results for one such execution.</w:t>
      </w:r>
    </w:p>
    <w:p w14:paraId="3FF41054" w14:textId="53019366" w:rsidR="009D5DFA" w:rsidRPr="00951BD3" w:rsidRDefault="001F05DB" w:rsidP="001F05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C2ABC2" wp14:editId="5448A19F">
            <wp:extent cx="6858000" cy="1310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83E" w14:textId="3EEE7893" w:rsidR="001F05DB" w:rsidRPr="00951BD3" w:rsidRDefault="001F05DB" w:rsidP="001F05D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>Steepest descent images</w:t>
      </w:r>
    </w:p>
    <w:p w14:paraId="5D94739F" w14:textId="2355DD80" w:rsidR="00D33FC2" w:rsidRPr="00951BD3" w:rsidRDefault="00D33FC2" w:rsidP="00D33FC2">
      <w:pPr>
        <w:spacing w:after="0"/>
        <w:jc w:val="both"/>
        <w:rPr>
          <w:rFonts w:ascii="Times New Roman" w:hAnsi="Times New Roman" w:cs="Times New Roman"/>
          <w:noProof/>
        </w:rPr>
      </w:pPr>
      <w:r w:rsidRPr="00951B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FC6C37" wp14:editId="10AC2C1B">
            <wp:extent cx="4356100" cy="26212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090" cy="26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BD3">
        <w:rPr>
          <w:rFonts w:ascii="Times New Roman" w:hAnsi="Times New Roman" w:cs="Times New Roman"/>
          <w:noProof/>
        </w:rPr>
        <w:t xml:space="preserve"> </w:t>
      </w:r>
      <w:r w:rsidRPr="00951B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FB7CAC" wp14:editId="654548C8">
            <wp:extent cx="2430780" cy="25450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962" cy="25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26E" w14:textId="28937E3B" w:rsidR="00951BD3" w:rsidRPr="00951BD3" w:rsidRDefault="00951BD3" w:rsidP="00D33F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noProof/>
        </w:rPr>
        <w:t xml:space="preserve">                                                       Error maps                                                                                              Error convergence</w:t>
      </w:r>
    </w:p>
    <w:p w14:paraId="5C79E7CE" w14:textId="77777777" w:rsidR="00951BD3" w:rsidRDefault="00951BD3" w:rsidP="001F05D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3830E" w14:textId="04055AD2" w:rsidR="001F05DB" w:rsidRPr="00951BD3" w:rsidRDefault="008F3870" w:rsidP="001F05D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>Part 4: Multi frame tracking</w:t>
      </w:r>
    </w:p>
    <w:p w14:paraId="0753A174" w14:textId="2E658C66" w:rsidR="008F3870" w:rsidRPr="00951BD3" w:rsidRDefault="008F3870" w:rsidP="001F05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7F3CF" w14:textId="2E6BA9F3" w:rsidR="008F3870" w:rsidRPr="00951BD3" w:rsidRDefault="008F3870" w:rsidP="001F05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We run above algorithm for each consecutive frame, with updating the initial affine transform with the refined transform of the last step. </w:t>
      </w:r>
      <w:r w:rsidR="00951BD3" w:rsidRPr="00951BD3">
        <w:rPr>
          <w:rFonts w:ascii="Times New Roman" w:hAnsi="Times New Roman" w:cs="Times New Roman"/>
          <w:sz w:val="24"/>
          <w:szCs w:val="24"/>
        </w:rPr>
        <w:t>Current loop condition is ‘norm(</w:t>
      </w:r>
      <w:proofErr w:type="spellStart"/>
      <w:r w:rsidR="00951BD3" w:rsidRPr="00951BD3">
        <w:rPr>
          <w:rFonts w:ascii="Times New Roman" w:hAnsi="Times New Roman" w:cs="Times New Roman"/>
          <w:sz w:val="24"/>
          <w:szCs w:val="24"/>
        </w:rPr>
        <w:t>dp</w:t>
      </w:r>
      <w:proofErr w:type="spellEnd"/>
      <w:r w:rsidR="00951BD3" w:rsidRPr="00951BD3">
        <w:rPr>
          <w:rFonts w:ascii="Times New Roman" w:hAnsi="Times New Roman" w:cs="Times New Roman"/>
          <w:sz w:val="24"/>
          <w:szCs w:val="24"/>
        </w:rPr>
        <w:t>) &gt; 0.001 and iterations &lt; 1000’</w:t>
      </w:r>
    </w:p>
    <w:p w14:paraId="58CB96FC" w14:textId="156C2129" w:rsidR="00280925" w:rsidRPr="00951BD3" w:rsidRDefault="00280925" w:rsidP="001F05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0CCAD" w14:textId="73638EAA" w:rsidR="00280925" w:rsidRPr="00951BD3" w:rsidRDefault="00280925" w:rsidP="00951B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B8414" wp14:editId="3FA85373">
            <wp:extent cx="6080760" cy="340578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0557" cy="34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0339" w14:textId="4BBEA88B" w:rsidR="00951BD3" w:rsidRPr="00951BD3" w:rsidRDefault="00951BD3" w:rsidP="00951B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 xml:space="preserve">Results of the </w:t>
      </w:r>
      <w:proofErr w:type="spellStart"/>
      <w:r w:rsidRPr="00951BD3">
        <w:rPr>
          <w:rFonts w:ascii="Times New Roman" w:hAnsi="Times New Roman" w:cs="Times New Roman"/>
          <w:sz w:val="24"/>
          <w:szCs w:val="24"/>
        </w:rPr>
        <w:t>track_multi_frames</w:t>
      </w:r>
      <w:proofErr w:type="spellEnd"/>
      <w:r w:rsidRPr="00951BD3">
        <w:rPr>
          <w:rFonts w:ascii="Times New Roman" w:hAnsi="Times New Roman" w:cs="Times New Roman"/>
          <w:sz w:val="24"/>
          <w:szCs w:val="24"/>
        </w:rPr>
        <w:t xml:space="preserve"> method</w:t>
      </w:r>
      <w:bookmarkStart w:id="0" w:name="_GoBack"/>
      <w:bookmarkEnd w:id="0"/>
    </w:p>
    <w:sectPr w:rsidR="00951BD3" w:rsidRPr="00951BD3" w:rsidSect="00C95D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37"/>
    <w:rsid w:val="00060C56"/>
    <w:rsid w:val="001F05DB"/>
    <w:rsid w:val="00280925"/>
    <w:rsid w:val="006E102E"/>
    <w:rsid w:val="008030D6"/>
    <w:rsid w:val="008F3870"/>
    <w:rsid w:val="00951BD3"/>
    <w:rsid w:val="00964F8D"/>
    <w:rsid w:val="009D5DFA"/>
    <w:rsid w:val="00C95D37"/>
    <w:rsid w:val="00D3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CA50"/>
  <w15:chartTrackingRefBased/>
  <w15:docId w15:val="{0EE8BF86-293A-4A3A-A36E-4296AB625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1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Patil</dc:creator>
  <cp:keywords/>
  <dc:description/>
  <cp:lastModifiedBy>Pranay Patil</cp:lastModifiedBy>
  <cp:revision>1</cp:revision>
  <dcterms:created xsi:type="dcterms:W3CDTF">2019-10-11T16:24:00Z</dcterms:created>
  <dcterms:modified xsi:type="dcterms:W3CDTF">2019-10-11T19:35:00Z</dcterms:modified>
</cp:coreProperties>
</file>