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74C9" w14:textId="65018FCE" w:rsidR="00835DDD" w:rsidRDefault="00061F64">
      <w:r>
        <w:t>H</w:t>
      </w:r>
    </w:p>
    <w:p w14:paraId="32A4CD4B" w14:textId="6748FB52" w:rsidR="00061F64" w:rsidRDefault="00061F64">
      <w:r>
        <w:t>Hi</w:t>
      </w:r>
    </w:p>
    <w:p w14:paraId="215D227B" w14:textId="78F147CA" w:rsidR="00061F64" w:rsidRDefault="00061F64">
      <w:r>
        <w:t>Hello</w:t>
      </w:r>
    </w:p>
    <w:p w14:paraId="7CFB072A" w14:textId="77777777" w:rsidR="00061F64" w:rsidRDefault="00061F64"/>
    <w:sectPr w:rsidR="0006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8F"/>
    <w:rsid w:val="00061F64"/>
    <w:rsid w:val="00835DDD"/>
    <w:rsid w:val="00E0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19A2"/>
  <w15:chartTrackingRefBased/>
  <w15:docId w15:val="{8D3718C9-BAEB-4893-823E-1E7E7120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Bandla,Pranay Kumar</dc:creator>
  <cp:keywords/>
  <dc:description/>
  <cp:lastModifiedBy>Bandla,Pranay Kumar</cp:lastModifiedBy>
  <cp:revision>2</cp:revision>
  <dcterms:created xsi:type="dcterms:W3CDTF">2024-01-13T21:06:00Z</dcterms:created>
  <dcterms:modified xsi:type="dcterms:W3CDTF">2024-01-13T21:07:00Z</dcterms:modified>
</cp:coreProperties>
</file>