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bigdata-intro_pp.pdf</w:t>
      </w:r>
      <w:proofErr w:type="gramEnd"/>
    </w:p>
    <w:p w14:paraId="00000003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K!64R9</w:t>
      </w:r>
      <w:proofErr w:type="gramEnd"/>
      <w:r>
        <w:rPr>
          <w:color w:val="000000"/>
        </w:rPr>
        <w:t>&amp;x1T5r</w:t>
      </w:r>
    </w:p>
    <w:p w14:paraId="00000004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hdfs_architecture-part1_pp.pdf</w:t>
      </w:r>
      <w:proofErr w:type="gramEnd"/>
    </w:p>
    <w:p w14:paraId="00000006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m22</w:t>
      </w:r>
      <w:proofErr w:type="gramStart"/>
      <w:r>
        <w:rPr>
          <w:color w:val="000000"/>
        </w:rPr>
        <w:t>!l9UxAAbe</w:t>
      </w:r>
      <w:proofErr w:type="gramEnd"/>
    </w:p>
    <w:p w14:paraId="00000007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hdfs_architecture-part2_pp.pdf</w:t>
      </w:r>
      <w:proofErr w:type="gramEnd"/>
    </w:p>
    <w:p w14:paraId="00000009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mU2@RTgxs@1t</w:t>
      </w:r>
    </w:p>
    <w:p w14:paraId="0000000A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hdfs_architecture-part3_pp.pdf</w:t>
      </w:r>
      <w:proofErr w:type="gramEnd"/>
    </w:p>
    <w:p w14:paraId="0000000C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xTT2UU@@s000</w:t>
      </w:r>
    </w:p>
    <w:p w14:paraId="0000000D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756F11" w14:textId="77777777" w:rsidR="00631676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000000E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cloudera_installation_guide_pp.pdf</w:t>
      </w:r>
    </w:p>
    <w:p w14:paraId="0000000F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Jm</w:t>
      </w:r>
      <w:proofErr w:type="gramStart"/>
      <w:r>
        <w:rPr>
          <w:color w:val="000000"/>
        </w:rPr>
        <w:t>!sHxL978Y@</w:t>
      </w:r>
      <w:proofErr w:type="gramEnd"/>
    </w:p>
    <w:p w14:paraId="00000010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Installation_modes_pp.pdf</w:t>
      </w:r>
    </w:p>
    <w:p w14:paraId="00000012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vm#</w:t>
      </w:r>
      <w:proofErr w:type="gramEnd"/>
      <w:r>
        <w:rPr>
          <w:color w:val="000000"/>
        </w:rPr>
        <w:t>vK8BB2t$6</w:t>
      </w:r>
    </w:p>
    <w:p w14:paraId="00000013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3generalthings_pp.pdf</w:t>
      </w:r>
    </w:p>
    <w:p w14:paraId="00000015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Fdas6VK@#72w</w:t>
      </w:r>
    </w:p>
    <w:p w14:paraId="00000016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linux_commands_pp.pdf</w:t>
      </w:r>
    </w:p>
    <w:p w14:paraId="00000018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rUX#R90xs@b4</w:t>
      </w:r>
    </w:p>
    <w:p w14:paraId="00000019" w14:textId="77777777" w:rsidR="000959F0" w:rsidRDefault="000959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hdfs_commands_pp.pdf</w:t>
      </w:r>
    </w:p>
    <w:p w14:paraId="0000001B" w14:textId="77777777" w:rsidR="000959F0" w:rsidRDefault="006316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HyYv</w:t>
      </w:r>
      <w:proofErr w:type="spellEnd"/>
      <w:r>
        <w:rPr>
          <w:color w:val="000000"/>
        </w:rPr>
        <w:t>!@nB2t96</w:t>
      </w:r>
    </w:p>
    <w:sectPr w:rsidR="000959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0"/>
    <w:rsid w:val="000959F0"/>
    <w:rsid w:val="006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0594A-34E3-4BB0-97C7-AD80D481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2024-03-05T10:27:00Z</dcterms:created>
  <dcterms:modified xsi:type="dcterms:W3CDTF">2024-03-05T12:51:00Z</dcterms:modified>
</cp:coreProperties>
</file>