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25CAE" w14:textId="1DD85A96" w:rsidR="00306135" w:rsidRPr="005148D6" w:rsidRDefault="005C3DD2" w:rsidP="005148D6">
      <w:pPr>
        <w:pStyle w:val="Title"/>
        <w:rPr>
          <w:rStyle w:val="SubtleEmphasis"/>
          <w:i w:val="0"/>
          <w:iCs w:val="0"/>
          <w:color w:val="17365D" w:themeColor="text2" w:themeShade="BF"/>
        </w:rPr>
      </w:pPr>
      <w:r>
        <w:t>0</w:t>
      </w:r>
      <w:r w:rsidR="00C2189C">
        <w:t>7</w:t>
      </w:r>
      <w:r>
        <w:t xml:space="preserve">. </w:t>
      </w:r>
      <w:r w:rsidR="00C2189C">
        <w:t>Percentage, Profit and Loss</w:t>
      </w:r>
    </w:p>
    <w:p w14:paraId="02FA57DB" w14:textId="2C095650" w:rsidR="000B4F8F" w:rsidRDefault="008F408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5772C6">
        <w:t xml:space="preserve">In an examination </w:t>
      </w:r>
      <m:oMath>
        <m:r>
          <w:rPr>
            <w:rFonts w:ascii="Cambria Math" w:hAnsi="Cambria Math"/>
          </w:rPr>
          <m:t>36%</m:t>
        </m:r>
      </m:oMath>
      <w:r w:rsidRPr="005772C6">
        <w:t xml:space="preserve"> are the pass marks. If a student gets </w:t>
      </w:r>
      <m:oMath>
        <m:r>
          <w:rPr>
            <w:rFonts w:ascii="Cambria Math" w:hAnsi="Cambria Math"/>
          </w:rPr>
          <m:t>17</m:t>
        </m:r>
      </m:oMath>
      <w:r w:rsidRPr="005772C6">
        <w:t xml:space="preserve"> marks and fails by </w:t>
      </w:r>
      <m:oMath>
        <m:r>
          <w:rPr>
            <w:rFonts w:ascii="Cambria Math" w:hAnsi="Cambria Math"/>
          </w:rPr>
          <m:t>10</m:t>
        </m:r>
      </m:oMath>
      <w:r w:rsidRPr="005772C6">
        <w:t xml:space="preserve"> marks, what are the maximum marks?</w:t>
      </w:r>
    </w:p>
    <w:p w14:paraId="59091B76" w14:textId="77777777" w:rsidR="005148D6" w:rsidRDefault="005148D6" w:rsidP="005148D6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D6F72D5" w14:textId="5DAC7717" w:rsidR="005148D6" w:rsidRPr="005148D6" w:rsidRDefault="008F4087" w:rsidP="00155C96">
      <w:pPr>
        <w:pStyle w:val="NoSpacing"/>
        <w:numPr>
          <w:ilvl w:val="0"/>
          <w:numId w:val="2"/>
        </w:numPr>
      </w:pPr>
      <w:r>
        <w:t xml:space="preserve">Had the student scored </w:t>
      </w:r>
      <m:oMath>
        <m:r>
          <w:rPr>
            <w:rFonts w:ascii="Cambria Math" w:hAnsi="Cambria Math"/>
          </w:rPr>
          <m:t>10</m:t>
        </m:r>
      </m:oMath>
      <w:r>
        <w:t xml:space="preserve"> more marks </w:t>
      </w:r>
      <m:oMath>
        <m:r>
          <w:rPr>
            <w:rFonts w:ascii="Cambria Math" w:hAnsi="Cambria Math"/>
          </w:rPr>
          <m:t>(17+10=27)</m:t>
        </m:r>
      </m:oMath>
      <w:r>
        <w:t>, he would have passed.</w:t>
      </w:r>
    </w:p>
    <w:p w14:paraId="4795349D" w14:textId="6AADECEE" w:rsidR="005148D6" w:rsidRPr="005148D6" w:rsidRDefault="008F4087" w:rsidP="00155C96">
      <w:pPr>
        <w:pStyle w:val="NoSpacing"/>
        <w:numPr>
          <w:ilvl w:val="0"/>
          <w:numId w:val="2"/>
        </w:numPr>
      </w:pPr>
      <w:r>
        <w:t xml:space="preserve">Let total marks be </w:t>
      </w:r>
      <m:oMath>
        <m:r>
          <w:rPr>
            <w:rFonts w:ascii="Cambria Math" w:hAnsi="Cambria Math"/>
          </w:rPr>
          <m:t>T</m:t>
        </m:r>
      </m:oMath>
    </w:p>
    <w:p w14:paraId="42103FB4" w14:textId="7D8D3788" w:rsidR="005148D6" w:rsidRPr="005148D6" w:rsidRDefault="008F4087" w:rsidP="00155C96">
      <w:pPr>
        <w:pStyle w:val="NoSpacing"/>
        <w:numPr>
          <w:ilvl w:val="0"/>
          <w:numId w:val="2"/>
        </w:numPr>
      </w:pPr>
      <w:r>
        <w:t xml:space="preserve">Percentage Passing marks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×100=36</m:t>
        </m:r>
      </m:oMath>
    </w:p>
    <w:p w14:paraId="0468BFF9" w14:textId="08BF7AF3" w:rsidR="005148D6" w:rsidRPr="000B4F8F" w:rsidRDefault="008F4087" w:rsidP="00155C96">
      <w:pPr>
        <w:pStyle w:val="NoSpacing"/>
        <w:numPr>
          <w:ilvl w:val="0"/>
          <w:numId w:val="2"/>
        </w:numPr>
        <w:spacing w:line="276" w:lineRule="auto"/>
        <w:contextualSpacing/>
      </w:pPr>
      <m:oMath>
        <m:r>
          <w:rPr>
            <w:rFonts w:ascii="Cambria Math" w:hAnsi="Cambria Math"/>
          </w:rPr>
          <m:t>T=</m:t>
        </m:r>
        <m:r>
          <m:rPr>
            <m:sty m:val="bi"/>
          </m:rPr>
          <w:rPr>
            <w:rFonts w:ascii="Cambria Math" w:hAnsi="Cambria Math"/>
          </w:rPr>
          <m:t>75</m:t>
        </m:r>
      </m:oMath>
    </w:p>
    <w:p w14:paraId="4199764B" w14:textId="77777777" w:rsidR="000B4F8F" w:rsidRPr="000B4F8F" w:rsidRDefault="000B4F8F" w:rsidP="000B4F8F"/>
    <w:p w14:paraId="375BF5FC" w14:textId="58E7CA78" w:rsidR="000B4F8F" w:rsidRDefault="00CF0C1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5772C6">
        <w:t xml:space="preserve">A earns </w:t>
      </w:r>
      <m:oMath>
        <m:r>
          <w:rPr>
            <w:rFonts w:ascii="Cambria Math" w:hAnsi="Cambria Math"/>
          </w:rPr>
          <m:t>25%</m:t>
        </m:r>
      </m:oMath>
      <w:r w:rsidRPr="005772C6">
        <w:t xml:space="preserve"> more than B. By how much percent is B’s income less than that of A?</w:t>
      </w:r>
    </w:p>
    <w:p w14:paraId="5DF89D1C" w14:textId="77777777" w:rsidR="009A3441" w:rsidRDefault="009A3441" w:rsidP="009A3441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5B02FD6" w14:textId="35B70372" w:rsidR="009A3441" w:rsidRPr="009A3441" w:rsidRDefault="00AD19EF" w:rsidP="00155C96">
      <w:pPr>
        <w:pStyle w:val="NoSpacing"/>
        <w:numPr>
          <w:ilvl w:val="0"/>
          <w:numId w:val="3"/>
        </w:numPr>
      </w:pPr>
      <m:oMath>
        <m:r>
          <w:rPr>
            <w:rFonts w:ascii="Cambria Math" w:hAnsi="Cambria Math"/>
          </w:rPr>
          <m:t>A=B+25% of B</m:t>
        </m:r>
      </m:oMath>
    </w:p>
    <w:p w14:paraId="7327F776" w14:textId="1138B6F8" w:rsidR="009A3441" w:rsidRDefault="00AD19EF" w:rsidP="00155C96">
      <w:pPr>
        <w:pStyle w:val="NoSpacing"/>
        <w:numPr>
          <w:ilvl w:val="0"/>
          <w:numId w:val="3"/>
        </w:numPr>
        <w:spacing w:line="276" w:lineRule="auto"/>
        <w:contextualSpacing/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B</m:t>
        </m:r>
      </m:oMath>
    </w:p>
    <w:p w14:paraId="5CDD319D" w14:textId="6E924ADD" w:rsidR="00AD19EF" w:rsidRDefault="00AD19EF" w:rsidP="00511615">
      <w:pPr>
        <w:pStyle w:val="NoSpacing"/>
        <w:numPr>
          <w:ilvl w:val="0"/>
          <w:numId w:val="3"/>
        </w:numPr>
        <w:spacing w:line="276" w:lineRule="auto"/>
        <w:contextualSpacing/>
      </w:pPr>
      <m:oMath>
        <m:r>
          <w:rPr>
            <w:rFonts w:ascii="Cambria Math" w:hAnsi="Cambria Math"/>
          </w:rPr>
          <m:t>B=0.8A=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A</m:t>
        </m:r>
      </m:oMath>
    </w:p>
    <w:p w14:paraId="4731A837" w14:textId="5BBE9173" w:rsidR="00AD19EF" w:rsidRPr="00AD19EF" w:rsidRDefault="00AD19EF" w:rsidP="00155C96">
      <w:pPr>
        <w:pStyle w:val="NoSpacing"/>
        <w:numPr>
          <w:ilvl w:val="0"/>
          <w:numId w:val="3"/>
        </w:numPr>
        <w:spacing w:line="276" w:lineRule="auto"/>
        <w:contextualSpacing/>
      </w:pPr>
      <m:oMath>
        <m:r>
          <w:rPr>
            <w:rFonts w:ascii="Cambria Math" w:hAnsi="Cambria Math"/>
          </w:rPr>
          <m:t>B=A-20% of A</m:t>
        </m:r>
      </m:oMath>
    </w:p>
    <w:p w14:paraId="38DEBF18" w14:textId="1AB07730" w:rsidR="00AD19EF" w:rsidRPr="00AD19EF" w:rsidRDefault="00AD19EF" w:rsidP="00155C96">
      <w:pPr>
        <w:pStyle w:val="NoSpacing"/>
        <w:numPr>
          <w:ilvl w:val="0"/>
          <w:numId w:val="3"/>
        </w:numPr>
        <w:spacing w:line="276" w:lineRule="auto"/>
        <w:contextualSpacing/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20</m:t>
        </m:r>
      </m:oMath>
    </w:p>
    <w:p w14:paraId="5F4D5816" w14:textId="77777777" w:rsidR="000B4F8F" w:rsidRPr="000B4F8F" w:rsidRDefault="000B4F8F" w:rsidP="000B4F8F"/>
    <w:p w14:paraId="35392553" w14:textId="56324270" w:rsidR="000B4F8F" w:rsidRDefault="00D33054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5772C6">
        <w:t xml:space="preserve">In an election, one of the two candidates get </w:t>
      </w:r>
      <m:oMath>
        <m:r>
          <w:rPr>
            <w:rFonts w:ascii="Cambria Math" w:hAnsi="Cambria Math"/>
          </w:rPr>
          <m:t>42%</m:t>
        </m:r>
      </m:oMath>
      <w:r w:rsidRPr="005772C6">
        <w:t xml:space="preserve"> of the total votes and still loses by </w:t>
      </w:r>
      <m:oMath>
        <m:r>
          <w:rPr>
            <w:rFonts w:ascii="Cambria Math" w:hAnsi="Cambria Math"/>
          </w:rPr>
          <m:t>368</m:t>
        </m:r>
      </m:oMath>
      <w:r w:rsidRPr="005772C6">
        <w:t xml:space="preserve"> votes. What is the total number of votes?</w:t>
      </w:r>
    </w:p>
    <w:p w14:paraId="6C59B91E" w14:textId="77777777" w:rsidR="00B43A5A" w:rsidRDefault="00B43A5A" w:rsidP="00B43A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91F972E" w14:textId="19256DC4" w:rsidR="00B43A5A" w:rsidRDefault="00D33054" w:rsidP="00155C96">
      <w:pPr>
        <w:pStyle w:val="NoSpacing"/>
        <w:numPr>
          <w:ilvl w:val="0"/>
          <w:numId w:val="4"/>
        </w:numPr>
      </w:pPr>
      <w:r>
        <w:t>1</w:t>
      </w:r>
      <w:r w:rsidRPr="005476C6">
        <w:rPr>
          <w:vertAlign w:val="superscript"/>
        </w:rPr>
        <w:t>st</w:t>
      </w:r>
      <w:r>
        <w:t xml:space="preserve"> candidate scored </w:t>
      </w:r>
      <m:oMath>
        <m:r>
          <w:rPr>
            <w:rFonts w:ascii="Cambria Math" w:hAnsi="Cambria Math"/>
          </w:rPr>
          <m:t>=42% of the votes</m:t>
        </m:r>
      </m:oMath>
    </w:p>
    <w:p w14:paraId="61BC3969" w14:textId="2B00A1B0" w:rsidR="00D33054" w:rsidRDefault="00D33054" w:rsidP="00155C96">
      <w:pPr>
        <w:pStyle w:val="NoSpacing"/>
        <w:numPr>
          <w:ilvl w:val="0"/>
          <w:numId w:val="4"/>
        </w:numPr>
      </w:pPr>
      <w:r>
        <w:t>2</w:t>
      </w:r>
      <w:r w:rsidRPr="005476C6">
        <w:rPr>
          <w:vertAlign w:val="superscript"/>
        </w:rPr>
        <w:t>nd</w:t>
      </w:r>
      <w:r>
        <w:t xml:space="preserve"> candidate scored </w:t>
      </w:r>
      <m:oMath>
        <m:r>
          <w:rPr>
            <w:rFonts w:ascii="Cambria Math" w:hAnsi="Cambria Math"/>
          </w:rPr>
          <m:t>=100-42=58% of the votes</m:t>
        </m:r>
      </m:oMath>
    </w:p>
    <w:p w14:paraId="1FA3B1C9" w14:textId="187E825A" w:rsidR="00D33054" w:rsidRDefault="00D33054" w:rsidP="00155C96">
      <w:pPr>
        <w:pStyle w:val="NoSpacing"/>
        <w:numPr>
          <w:ilvl w:val="0"/>
          <w:numId w:val="4"/>
        </w:numPr>
      </w:pPr>
      <w:r>
        <w:t>1</w:t>
      </w:r>
      <w:r w:rsidRPr="005476C6">
        <w:rPr>
          <w:vertAlign w:val="superscript"/>
        </w:rPr>
        <w:t>st</w:t>
      </w:r>
      <w:r>
        <w:t xml:space="preserve"> candidate lost by </w:t>
      </w:r>
      <m:oMath>
        <m:r>
          <w:rPr>
            <w:rFonts w:ascii="Cambria Math" w:hAnsi="Cambria Math"/>
          </w:rPr>
          <m:t>=58%-42%=16% of the votes=368 votes</m:t>
        </m:r>
      </m:oMath>
    </w:p>
    <w:p w14:paraId="6B52E21B" w14:textId="2CB0DE42" w:rsidR="00D33054" w:rsidRDefault="002D5887" w:rsidP="00155C96">
      <w:pPr>
        <w:pStyle w:val="NoSpacing"/>
        <w:numPr>
          <w:ilvl w:val="0"/>
          <w:numId w:val="4"/>
        </w:numPr>
      </w:pPr>
      <w:r>
        <w:t>Total votes</w:t>
      </w:r>
      <w:r w:rsidR="00D33054"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×368=</m:t>
        </m:r>
        <m:r>
          <m:rPr>
            <m:sty m:val="bi"/>
          </m:rPr>
          <w:rPr>
            <w:rFonts w:ascii="Cambria Math" w:hAnsi="Cambria Math"/>
          </w:rPr>
          <m:t>2300</m:t>
        </m:r>
      </m:oMath>
    </w:p>
    <w:p w14:paraId="42ED5D5D" w14:textId="77777777" w:rsidR="000B4F8F" w:rsidRPr="000B4F8F" w:rsidRDefault="000B4F8F" w:rsidP="000B4F8F"/>
    <w:p w14:paraId="27238BBC" w14:textId="76ACC0BA" w:rsidR="000B4F8F" w:rsidRDefault="0017349E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7349E">
        <w:t xml:space="preserve">A man gave </w:t>
      </w:r>
      <m:oMath>
        <m:r>
          <w:rPr>
            <w:rFonts w:ascii="Cambria Math" w:hAnsi="Cambria Math"/>
          </w:rPr>
          <m:t>30%</m:t>
        </m:r>
      </m:oMath>
      <w:r w:rsidRPr="0017349E">
        <w:t xml:space="preserve"> of his money to his wife, </w:t>
      </w:r>
      <m:oMath>
        <m:r>
          <w:rPr>
            <w:rFonts w:ascii="Cambria Math" w:hAnsi="Cambria Math"/>
          </w:rPr>
          <m:t>40%</m:t>
        </m:r>
      </m:oMath>
      <w:r w:rsidRPr="0017349E">
        <w:t xml:space="preserve"> of the remainder to his son and the remaining money equally to his three daughters. If each daughter gets </w:t>
      </w:r>
      <m:oMath>
        <m:r>
          <w:rPr>
            <w:rFonts w:ascii="Cambria Math" w:hAnsi="Cambria Math"/>
          </w:rPr>
          <m:t>Rs 224</m:t>
        </m:r>
      </m:oMath>
      <w:r w:rsidRPr="0017349E">
        <w:t>, what does the wife get?</w:t>
      </w:r>
    </w:p>
    <w:p w14:paraId="19B461B3" w14:textId="77777777" w:rsidR="0005555A" w:rsidRDefault="0005555A" w:rsidP="000555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814BE8F" w14:textId="5C34A3EB" w:rsidR="0005555A" w:rsidRDefault="002D5887" w:rsidP="00155C96">
      <w:pPr>
        <w:pStyle w:val="NoSpacing"/>
        <w:numPr>
          <w:ilvl w:val="0"/>
          <w:numId w:val="5"/>
        </w:numPr>
      </w:pPr>
      <w:r>
        <w:t>Assume m</w:t>
      </w:r>
      <w:r w:rsidR="00B639B7" w:rsidRPr="00B639B7">
        <w:t xml:space="preserve">an has </w:t>
      </w:r>
      <m:oMath>
        <m:r>
          <w:rPr>
            <w:rFonts w:ascii="Cambria Math" w:hAnsi="Cambria Math"/>
          </w:rPr>
          <m:t>x</m:t>
        </m:r>
      </m:oMath>
      <w:r w:rsidR="00B639B7" w:rsidRPr="00B639B7">
        <w:t xml:space="preserve"> money</w:t>
      </w:r>
    </w:p>
    <w:p w14:paraId="58CC98B0" w14:textId="0BD042A1" w:rsidR="00B639B7" w:rsidRDefault="00B639B7" w:rsidP="00155C96">
      <w:pPr>
        <w:pStyle w:val="NoSpacing"/>
        <w:numPr>
          <w:ilvl w:val="0"/>
          <w:numId w:val="5"/>
        </w:numPr>
      </w:pPr>
      <w:r w:rsidRPr="00B639B7">
        <w:t xml:space="preserve">Wife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x=0.3x</m:t>
        </m:r>
      </m:oMath>
    </w:p>
    <w:p w14:paraId="2D961D38" w14:textId="67B70EBA" w:rsidR="00B639B7" w:rsidRDefault="00B639B7" w:rsidP="00155C96">
      <w:pPr>
        <w:pStyle w:val="NoSpacing"/>
        <w:numPr>
          <w:ilvl w:val="0"/>
          <w:numId w:val="5"/>
        </w:numPr>
      </w:pPr>
      <w:r w:rsidRPr="00B639B7">
        <w:t xml:space="preserve">Left </w:t>
      </w:r>
      <m:oMath>
        <m:r>
          <w:rPr>
            <w:rFonts w:ascii="Cambria Math" w:hAnsi="Cambria Math"/>
          </w:rPr>
          <m:t>=x-0.3x=0.7x</m:t>
        </m:r>
      </m:oMath>
    </w:p>
    <w:p w14:paraId="45D39CAD" w14:textId="7E3BBB3B" w:rsidR="00B639B7" w:rsidRDefault="00B639B7" w:rsidP="00155C96">
      <w:pPr>
        <w:pStyle w:val="NoSpacing"/>
        <w:numPr>
          <w:ilvl w:val="0"/>
          <w:numId w:val="5"/>
        </w:numPr>
      </w:pPr>
      <w:r w:rsidRPr="00B639B7">
        <w:t xml:space="preserve">Son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×0.7x=0.28x</m:t>
        </m:r>
      </m:oMath>
    </w:p>
    <w:p w14:paraId="4BA8921E" w14:textId="4C47A963" w:rsidR="00B639B7" w:rsidRDefault="00B639B7" w:rsidP="00155C96">
      <w:pPr>
        <w:pStyle w:val="NoSpacing"/>
        <w:numPr>
          <w:ilvl w:val="0"/>
          <w:numId w:val="5"/>
        </w:numPr>
      </w:pPr>
      <w:r w:rsidRPr="00B639B7">
        <w:t xml:space="preserve">Left </w:t>
      </w:r>
      <m:oMath>
        <m:r>
          <w:rPr>
            <w:rFonts w:ascii="Cambria Math" w:hAnsi="Cambria Math"/>
          </w:rPr>
          <m:t>=0.7x-0.28x=0.42x</m:t>
        </m:r>
      </m:oMath>
    </w:p>
    <w:p w14:paraId="743A0CEF" w14:textId="5583B995" w:rsidR="00B639B7" w:rsidRPr="0005555A" w:rsidRDefault="00B639B7" w:rsidP="00155C96">
      <w:pPr>
        <w:pStyle w:val="NoSpacing"/>
        <w:numPr>
          <w:ilvl w:val="0"/>
          <w:numId w:val="5"/>
        </w:numPr>
      </w:pPr>
      <w:r w:rsidRPr="00B639B7">
        <w:t xml:space="preserve">Daughter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×0.42x=0.14x=224</m:t>
        </m:r>
      </m:oMath>
    </w:p>
    <w:p w14:paraId="0EDF4613" w14:textId="09AAC4B9" w:rsidR="0005555A" w:rsidRPr="0005555A" w:rsidRDefault="00B639B7" w:rsidP="00155C96">
      <w:pPr>
        <w:pStyle w:val="NoSpacing"/>
        <w:numPr>
          <w:ilvl w:val="0"/>
          <w:numId w:val="5"/>
        </w:numPr>
      </w:pPr>
      <m:oMath>
        <m:r>
          <w:rPr>
            <w:rFonts w:ascii="Cambria Math" w:hAnsi="Cambria Math"/>
          </w:rPr>
          <m:t>x=1600</m:t>
        </m:r>
      </m:oMath>
    </w:p>
    <w:p w14:paraId="268FFD61" w14:textId="6301A4AD" w:rsidR="0005555A" w:rsidRPr="000B4F8F" w:rsidRDefault="00B639B7" w:rsidP="00155C96">
      <w:pPr>
        <w:pStyle w:val="NoSpacing"/>
        <w:numPr>
          <w:ilvl w:val="0"/>
          <w:numId w:val="5"/>
        </w:numPr>
        <w:spacing w:line="276" w:lineRule="auto"/>
        <w:contextualSpacing/>
      </w:pPr>
      <w:r w:rsidRPr="00B639B7">
        <w:t xml:space="preserve">Wife </w:t>
      </w:r>
      <m:oMath>
        <m:r>
          <w:rPr>
            <w:rFonts w:ascii="Cambria Math" w:hAnsi="Cambria Math"/>
          </w:rPr>
          <m:t>=0.3x=</m:t>
        </m:r>
        <m:r>
          <m:rPr>
            <m:sty m:val="bi"/>
          </m:rPr>
          <w:rPr>
            <w:rFonts w:ascii="Cambria Math" w:hAnsi="Cambria Math"/>
          </w:rPr>
          <m:t>480</m:t>
        </m:r>
      </m:oMath>
    </w:p>
    <w:p w14:paraId="7CF827BC" w14:textId="77777777" w:rsidR="000B4F8F" w:rsidRPr="000B4F8F" w:rsidRDefault="000B4F8F" w:rsidP="000B4F8F"/>
    <w:p w14:paraId="57194BA9" w14:textId="53166BB8" w:rsidR="000B4F8F" w:rsidRDefault="00B639B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639B7">
        <w:lastRenderedPageBreak/>
        <w:t xml:space="preserve">The price of sugar is decreased by </w:t>
      </w:r>
      <m:oMath>
        <m:r>
          <w:rPr>
            <w:rFonts w:ascii="Cambria Math" w:hAnsi="Cambria Math"/>
          </w:rPr>
          <m:t>10%</m:t>
        </m:r>
      </m:oMath>
      <w:r w:rsidRPr="00B639B7">
        <w:t>. To get back to its original value, the new price must be increased by what percent?</w:t>
      </w:r>
    </w:p>
    <w:p w14:paraId="00786FAF" w14:textId="77777777" w:rsidR="00266557" w:rsidRDefault="00266557" w:rsidP="00266557">
      <w:pPr>
        <w:pStyle w:val="NoSpacing"/>
        <w:spacing w:after="200" w:line="276" w:lineRule="auto"/>
        <w:ind w:left="720"/>
        <w:contextualSpacing/>
      </w:pPr>
      <w:r w:rsidRPr="00266557">
        <w:t>Answer</w:t>
      </w:r>
      <w:r>
        <w:t>:</w:t>
      </w:r>
    </w:p>
    <w:p w14:paraId="27614586" w14:textId="01E5895A" w:rsidR="00266557" w:rsidRDefault="00835522" w:rsidP="00155C96">
      <w:pPr>
        <w:pStyle w:val="NoSpacing"/>
        <w:numPr>
          <w:ilvl w:val="0"/>
          <w:numId w:val="6"/>
        </w:numPr>
      </w:pPr>
      <w:r w:rsidRPr="00835522">
        <w:t xml:space="preserve">Assume the price was </w:t>
      </w:r>
      <m:oMath>
        <m:r>
          <w:rPr>
            <w:rFonts w:ascii="Cambria Math" w:hAnsi="Cambria Math"/>
          </w:rPr>
          <m:t>100</m:t>
        </m:r>
      </m:oMath>
    </w:p>
    <w:p w14:paraId="0CD1B574" w14:textId="67E5D8FF" w:rsidR="00835522" w:rsidRDefault="00835522" w:rsidP="00155C96">
      <w:pPr>
        <w:pStyle w:val="NoSpacing"/>
        <w:numPr>
          <w:ilvl w:val="0"/>
          <w:numId w:val="6"/>
        </w:numPr>
      </w:pPr>
      <w:r w:rsidRPr="00835522">
        <w:t xml:space="preserve">After decrement </w:t>
      </w:r>
      <m:oMath>
        <m:r>
          <w:rPr>
            <w:rFonts w:ascii="Cambria Math" w:hAnsi="Cambria Math"/>
          </w:rPr>
          <m:t>=90</m:t>
        </m:r>
      </m:oMath>
    </w:p>
    <w:p w14:paraId="0A06B141" w14:textId="4E98732D" w:rsidR="00835522" w:rsidRPr="00266557" w:rsidRDefault="00835522" w:rsidP="00155C96">
      <w:pPr>
        <w:pStyle w:val="NoSpacing"/>
        <w:numPr>
          <w:ilvl w:val="0"/>
          <w:numId w:val="6"/>
        </w:numPr>
      </w:pPr>
      <w:r w:rsidRPr="00835522">
        <w:t xml:space="preserve">After </w:t>
      </w:r>
      <m:oMath>
        <m:r>
          <w:rPr>
            <w:rFonts w:ascii="Cambria Math" w:hAnsi="Cambria Math"/>
          </w:rPr>
          <m:t>x%</m:t>
        </m:r>
      </m:oMath>
      <w:r w:rsidRPr="00835522">
        <w:t xml:space="preserve"> increment </w:t>
      </w:r>
      <m:oMath>
        <m:r>
          <w:rPr>
            <w:rFonts w:ascii="Cambria Math" w:hAnsi="Cambria Math"/>
          </w:rPr>
          <m:t>=90×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100+x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=100</m:t>
        </m:r>
      </m:oMath>
    </w:p>
    <w:p w14:paraId="59B4DAF4" w14:textId="172D128C" w:rsidR="00266557" w:rsidRPr="00266557" w:rsidRDefault="00835522" w:rsidP="00155C96">
      <w:pPr>
        <w:pStyle w:val="NoSpacing"/>
        <w:numPr>
          <w:ilvl w:val="0"/>
          <w:numId w:val="6"/>
        </w:numPr>
        <w:spacing w:line="276" w:lineRule="auto"/>
        <w:contextualSpacing/>
      </w:pP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11.11</m:t>
        </m:r>
      </m:oMath>
    </w:p>
    <w:p w14:paraId="0A40AD9B" w14:textId="77777777" w:rsidR="000B4F8F" w:rsidRPr="000B4F8F" w:rsidRDefault="000B4F8F" w:rsidP="000B4F8F"/>
    <w:p w14:paraId="6E50BEC4" w14:textId="5FAE1BC2" w:rsidR="000B4F8F" w:rsidRDefault="00C0767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C0767A">
        <w:t xml:space="preserve">An article is sold at </w:t>
      </w:r>
      <m:oMath>
        <m:r>
          <w:rPr>
            <w:rFonts w:ascii="Cambria Math" w:hAnsi="Cambria Math"/>
          </w:rPr>
          <m:t>Rs 45</m:t>
        </m:r>
      </m:oMath>
      <w:r w:rsidRPr="00C0767A">
        <w:t xml:space="preserve"> at a loss of </w:t>
      </w:r>
      <m:oMath>
        <m:r>
          <w:rPr>
            <w:rFonts w:ascii="Cambria Math" w:hAnsi="Cambria Math"/>
          </w:rPr>
          <m:t>10%</m:t>
        </m:r>
      </m:oMath>
      <w:r w:rsidRPr="00C0767A">
        <w:t xml:space="preserve">. If it is sold at </w:t>
      </w:r>
      <m:oMath>
        <m:r>
          <w:rPr>
            <w:rFonts w:ascii="Cambria Math" w:hAnsi="Cambria Math"/>
          </w:rPr>
          <m:t>Rs 65</m:t>
        </m:r>
      </m:oMath>
      <w:r w:rsidRPr="00C0767A">
        <w:t>, the gain percent is</w:t>
      </w:r>
    </w:p>
    <w:p w14:paraId="2AB34C88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B8BC377" w14:textId="0468EBE7" w:rsidR="00863558" w:rsidRDefault="001F5140" w:rsidP="00155C96">
      <w:pPr>
        <w:pStyle w:val="NoSpacing"/>
        <w:numPr>
          <w:ilvl w:val="0"/>
          <w:numId w:val="7"/>
        </w:numPr>
      </w:pPr>
      <w:r w:rsidRPr="001F5140">
        <w:t xml:space="preserve">Let the cost price be </w:t>
      </w:r>
      <m:oMath>
        <m:r>
          <w:rPr>
            <w:rFonts w:ascii="Cambria Math" w:hAnsi="Cambria Math"/>
          </w:rPr>
          <m:t>x</m:t>
        </m:r>
      </m:oMath>
    </w:p>
    <w:p w14:paraId="528E33E6" w14:textId="36124863" w:rsidR="001F5140" w:rsidRPr="001F5140" w:rsidRDefault="001F5140" w:rsidP="00155C96">
      <w:pPr>
        <w:pStyle w:val="NoSpacing"/>
        <w:numPr>
          <w:ilvl w:val="0"/>
          <w:numId w:val="7"/>
        </w:numPr>
      </w:pPr>
      <w:r w:rsidRPr="001F5140">
        <w:t xml:space="preserve">SP </w:t>
      </w:r>
      <m:oMath>
        <m:r>
          <w:rPr>
            <w:rFonts w:ascii="Cambria Math" w:hAnsi="Cambria Math"/>
          </w:rPr>
          <m:t>=0.9x=45</m:t>
        </m:r>
      </m:oMath>
    </w:p>
    <w:p w14:paraId="766FC539" w14:textId="0424D48F" w:rsidR="001F5140" w:rsidRPr="001F5140" w:rsidRDefault="001F5140" w:rsidP="00155C96">
      <w:pPr>
        <w:pStyle w:val="NoSpacing"/>
        <w:numPr>
          <w:ilvl w:val="0"/>
          <w:numId w:val="7"/>
        </w:numPr>
      </w:pPr>
      <w:r>
        <w:t xml:space="preserve">CP </w:t>
      </w:r>
      <m:oMath>
        <m:r>
          <w:rPr>
            <w:rFonts w:ascii="Cambria Math" w:hAnsi="Cambria Math"/>
          </w:rPr>
          <m:t>=x=50</m:t>
        </m:r>
      </m:oMath>
    </w:p>
    <w:p w14:paraId="36775900" w14:textId="441BFFEE" w:rsidR="001F5140" w:rsidRPr="00863558" w:rsidRDefault="001F5140" w:rsidP="00155C96">
      <w:pPr>
        <w:pStyle w:val="NoSpacing"/>
        <w:numPr>
          <w:ilvl w:val="0"/>
          <w:numId w:val="7"/>
        </w:numPr>
      </w:pPr>
      <w:r>
        <w:t xml:space="preserve">New </w:t>
      </w:r>
      <w:r w:rsidRPr="001F5140">
        <w:t xml:space="preserve">SP </w:t>
      </w:r>
      <m:oMath>
        <m:r>
          <w:rPr>
            <w:rFonts w:ascii="Cambria Math" w:hAnsi="Cambria Math"/>
          </w:rPr>
          <m:t>=65</m:t>
        </m:r>
      </m:oMath>
    </w:p>
    <w:p w14:paraId="7BD67FB2" w14:textId="16775C2C" w:rsidR="00863558" w:rsidRPr="000B4F8F" w:rsidRDefault="001F5140" w:rsidP="00155C96">
      <w:pPr>
        <w:pStyle w:val="NoSpacing"/>
        <w:numPr>
          <w:ilvl w:val="0"/>
          <w:numId w:val="7"/>
        </w:numPr>
        <w:spacing w:line="276" w:lineRule="auto"/>
        <w:contextualSpacing/>
      </w:pPr>
      <w:r>
        <w:t>Percentage</w:t>
      </w:r>
      <w:r w:rsidRPr="001F5140">
        <w:t xml:space="preserve"> profit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65-50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×100=</m:t>
        </m:r>
        <m:r>
          <m:rPr>
            <m:sty m:val="bi"/>
          </m:rPr>
          <w:rPr>
            <w:rFonts w:ascii="Cambria Math" w:hAnsi="Cambria Math"/>
          </w:rPr>
          <m:t>30%</m:t>
        </m:r>
      </m:oMath>
    </w:p>
    <w:p w14:paraId="6EEDDD33" w14:textId="77777777" w:rsidR="000B4F8F" w:rsidRPr="000B4F8F" w:rsidRDefault="000B4F8F" w:rsidP="000B4F8F"/>
    <w:p w14:paraId="364BF260" w14:textId="10DB9E7F" w:rsidR="000B4F8F" w:rsidRDefault="003D4F5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D4F57">
        <w:t xml:space="preserve">By selling </w:t>
      </w:r>
      <m:oMath>
        <m:r>
          <w:rPr>
            <w:rFonts w:ascii="Cambria Math" w:hAnsi="Cambria Math"/>
          </w:rPr>
          <m:t>150</m:t>
        </m:r>
      </m:oMath>
      <w:r w:rsidRPr="003D4F57">
        <w:t xml:space="preserve"> mangoes, a fruit seller gains the S.P. of </w:t>
      </w:r>
      <m:oMath>
        <m:r>
          <w:rPr>
            <w:rFonts w:ascii="Cambria Math" w:hAnsi="Cambria Math"/>
          </w:rPr>
          <m:t>30</m:t>
        </m:r>
      </m:oMath>
      <w:r w:rsidRPr="003D4F57">
        <w:t xml:space="preserve"> mangoes. His gain is what percent?</w:t>
      </w:r>
    </w:p>
    <w:p w14:paraId="1A9E28AA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 w:rsidRPr="00863558">
        <w:t>Answer:</w:t>
      </w:r>
    </w:p>
    <w:p w14:paraId="408AC8CA" w14:textId="504110D7" w:rsidR="00863558" w:rsidRPr="00863558" w:rsidRDefault="003D4F57" w:rsidP="00155C96">
      <w:pPr>
        <w:pStyle w:val="NoSpacing"/>
        <w:numPr>
          <w:ilvl w:val="0"/>
          <w:numId w:val="8"/>
        </w:numPr>
      </w:pPr>
      <w:r w:rsidRPr="003D4F57">
        <w:t xml:space="preserve">Let the SP of </w:t>
      </w:r>
      <m:oMath>
        <m:r>
          <w:rPr>
            <w:rFonts w:ascii="Cambria Math" w:hAnsi="Cambria Math"/>
          </w:rPr>
          <m:t>1</m:t>
        </m:r>
      </m:oMath>
      <w:r w:rsidRPr="003D4F57">
        <w:t xml:space="preserve"> mango be </w:t>
      </w:r>
      <m:oMath>
        <m:r>
          <w:rPr>
            <w:rFonts w:ascii="Cambria Math" w:hAnsi="Cambria Math"/>
          </w:rPr>
          <m:t>Rs. 1</m:t>
        </m:r>
      </m:oMath>
    </w:p>
    <w:p w14:paraId="2745CEB7" w14:textId="7BB49691" w:rsidR="00863558" w:rsidRPr="00863558" w:rsidRDefault="003D4F57" w:rsidP="00155C96">
      <w:pPr>
        <w:pStyle w:val="NoSpacing"/>
        <w:numPr>
          <w:ilvl w:val="0"/>
          <w:numId w:val="8"/>
        </w:numPr>
      </w:pPr>
      <w:r w:rsidRPr="003D4F57">
        <w:t xml:space="preserve">SP of </w:t>
      </w:r>
      <m:oMath>
        <m:r>
          <w:rPr>
            <w:rFonts w:ascii="Cambria Math" w:hAnsi="Cambria Math"/>
          </w:rPr>
          <m:t>150</m:t>
        </m:r>
      </m:oMath>
      <w:r w:rsidRPr="003D4F57">
        <w:t xml:space="preserve"> mango </w:t>
      </w:r>
      <m:oMath>
        <m:r>
          <w:rPr>
            <w:rFonts w:ascii="Cambria Math" w:hAnsi="Cambria Math"/>
          </w:rPr>
          <m:t>=150</m:t>
        </m:r>
      </m:oMath>
    </w:p>
    <w:p w14:paraId="03BB6AB3" w14:textId="384E1618" w:rsidR="00863558" w:rsidRPr="00863558" w:rsidRDefault="003D4F57" w:rsidP="00155C96">
      <w:pPr>
        <w:pStyle w:val="NoSpacing"/>
        <w:numPr>
          <w:ilvl w:val="0"/>
          <w:numId w:val="8"/>
        </w:numPr>
      </w:pPr>
      <w:r w:rsidRPr="003D4F57">
        <w:t xml:space="preserve">Profit </w:t>
      </w:r>
      <w:r>
        <w:t xml:space="preserve">= SP of 30 mangoes </w:t>
      </w:r>
      <m:oMath>
        <m:r>
          <w:rPr>
            <w:rFonts w:ascii="Cambria Math" w:hAnsi="Cambria Math"/>
          </w:rPr>
          <m:t>=30</m:t>
        </m:r>
      </m:oMath>
    </w:p>
    <w:p w14:paraId="47F8FBFD" w14:textId="4BC96CE6" w:rsidR="00863558" w:rsidRDefault="003D4F57" w:rsidP="00155C96">
      <w:pPr>
        <w:pStyle w:val="NoSpacing"/>
        <w:numPr>
          <w:ilvl w:val="0"/>
          <w:numId w:val="8"/>
        </w:numPr>
      </w:pPr>
      <w:r w:rsidRPr="003D4F57">
        <w:t xml:space="preserve">CP </w:t>
      </w:r>
      <m:oMath>
        <m:r>
          <w:rPr>
            <w:rFonts w:ascii="Cambria Math" w:hAnsi="Cambria Math"/>
          </w:rPr>
          <m:t>=150-30=120</m:t>
        </m:r>
      </m:oMath>
    </w:p>
    <w:p w14:paraId="35E80422" w14:textId="439B78E7" w:rsidR="00863558" w:rsidRPr="00863558" w:rsidRDefault="003D4F57" w:rsidP="00155C96">
      <w:pPr>
        <w:pStyle w:val="NoSpacing"/>
        <w:numPr>
          <w:ilvl w:val="0"/>
          <w:numId w:val="8"/>
        </w:numPr>
        <w:spacing w:line="276" w:lineRule="auto"/>
        <w:contextualSpacing/>
      </w:pPr>
      <w:r>
        <w:t>Percentage</w:t>
      </w:r>
      <w:r w:rsidRPr="003D4F57">
        <w:t xml:space="preserve"> profit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  <m:r>
          <w:rPr>
            <w:rFonts w:ascii="Cambria Math" w:hAnsi="Cambria Math"/>
          </w:rPr>
          <m:t>×100=</m:t>
        </m:r>
        <m:r>
          <m:rPr>
            <m:sty m:val="bi"/>
          </m:rPr>
          <w:rPr>
            <w:rFonts w:ascii="Cambria Math" w:hAnsi="Cambria Math"/>
          </w:rPr>
          <m:t>25%</m:t>
        </m:r>
      </m:oMath>
    </w:p>
    <w:p w14:paraId="20F3636C" w14:textId="77777777" w:rsidR="000B4F8F" w:rsidRPr="000B4F8F" w:rsidRDefault="000B4F8F" w:rsidP="000B4F8F"/>
    <w:p w14:paraId="3439DC42" w14:textId="450CF01F" w:rsidR="000B4F8F" w:rsidRDefault="0078107C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8107C">
        <w:t xml:space="preserve">A soap company sells soap at </w:t>
      </w:r>
      <m:oMath>
        <m:r>
          <w:rPr>
            <w:rFonts w:ascii="Cambria Math" w:hAnsi="Cambria Math"/>
          </w:rPr>
          <m:t>Rs 15</m:t>
        </m:r>
      </m:oMath>
      <w:r w:rsidRPr="0078107C">
        <w:t xml:space="preserve"> and gives a spoon worth </w:t>
      </w:r>
      <m:oMath>
        <m:r>
          <w:rPr>
            <w:rFonts w:ascii="Cambria Math" w:hAnsi="Cambria Math"/>
          </w:rPr>
          <m:t>Rs 1.80</m:t>
        </m:r>
      </m:oMath>
      <w:r w:rsidRPr="0078107C">
        <w:t xml:space="preserve"> free with it, making a profit of </w:t>
      </w:r>
      <m:oMath>
        <m:r>
          <w:rPr>
            <w:rFonts w:ascii="Cambria Math" w:hAnsi="Cambria Math"/>
          </w:rPr>
          <m:t>10%</m:t>
        </m:r>
      </m:oMath>
      <w:r w:rsidRPr="0078107C">
        <w:t>. The cost price of soap is</w:t>
      </w:r>
    </w:p>
    <w:p w14:paraId="2AC3A865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D41DEE3" w14:textId="27FAF962" w:rsidR="00696893" w:rsidRDefault="00696893" w:rsidP="00155C96">
      <w:pPr>
        <w:pStyle w:val="NoSpacing"/>
        <w:numPr>
          <w:ilvl w:val="0"/>
          <w:numId w:val="9"/>
        </w:numPr>
      </w:pPr>
      <w:r>
        <w:t xml:space="preserve">Net SP </w:t>
      </w:r>
      <m:oMath>
        <m:r>
          <w:rPr>
            <w:rFonts w:ascii="Cambria Math" w:hAnsi="Cambria Math"/>
          </w:rPr>
          <m:t>=15</m:t>
        </m:r>
      </m:oMath>
    </w:p>
    <w:p w14:paraId="2F1FEB0E" w14:textId="0769E4D6" w:rsidR="00E872A2" w:rsidRPr="00E872A2" w:rsidRDefault="00696893" w:rsidP="00155C96">
      <w:pPr>
        <w:pStyle w:val="NoSpacing"/>
        <w:numPr>
          <w:ilvl w:val="0"/>
          <w:numId w:val="9"/>
        </w:numPr>
      </w:pPr>
      <w:r w:rsidRPr="00696893">
        <w:t>SP</w:t>
      </w:r>
      <w:r>
        <w:t xml:space="preserve"> excluding free spoon</w:t>
      </w:r>
      <w:r w:rsidRPr="00696893">
        <w:t xml:space="preserve"> </w:t>
      </w:r>
      <m:oMath>
        <m:r>
          <w:rPr>
            <w:rFonts w:ascii="Cambria Math" w:hAnsi="Cambria Math"/>
          </w:rPr>
          <m:t>=15-1.8=13.2</m:t>
        </m:r>
      </m:oMath>
    </w:p>
    <w:p w14:paraId="7689530C" w14:textId="3C173F1E" w:rsidR="00E872A2" w:rsidRPr="00E872A2" w:rsidRDefault="00696893" w:rsidP="00155C96">
      <w:pPr>
        <w:pStyle w:val="NoSpacing"/>
        <w:numPr>
          <w:ilvl w:val="0"/>
          <w:numId w:val="9"/>
        </w:numPr>
      </w:pPr>
      <w:r w:rsidRPr="00696893">
        <w:t xml:space="preserve">Let CP be </w:t>
      </w:r>
      <m:oMath>
        <m:r>
          <w:rPr>
            <w:rFonts w:ascii="Cambria Math" w:hAnsi="Cambria Math"/>
          </w:rPr>
          <m:t>x</m:t>
        </m:r>
      </m:oMath>
    </w:p>
    <w:p w14:paraId="0D43E0D5" w14:textId="1AEA1584" w:rsidR="00E872A2" w:rsidRPr="00E872A2" w:rsidRDefault="00696893" w:rsidP="00155C96">
      <w:pPr>
        <w:pStyle w:val="NoSpacing"/>
        <w:numPr>
          <w:ilvl w:val="0"/>
          <w:numId w:val="9"/>
        </w:numPr>
      </w:pPr>
      <w:r>
        <w:t xml:space="preserve">Percentage profit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13.2-x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×100=10</m:t>
        </m:r>
      </m:oMath>
    </w:p>
    <w:p w14:paraId="00150D65" w14:textId="5F49B0B8" w:rsidR="00E872A2" w:rsidRPr="000B4F8F" w:rsidRDefault="00696893" w:rsidP="00155C96">
      <w:pPr>
        <w:pStyle w:val="NoSpacing"/>
        <w:numPr>
          <w:ilvl w:val="0"/>
          <w:numId w:val="9"/>
        </w:numPr>
        <w:spacing w:line="276" w:lineRule="auto"/>
        <w:contextualSpacing/>
      </w:pP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12</m:t>
        </m:r>
      </m:oMath>
    </w:p>
    <w:p w14:paraId="42AF9024" w14:textId="77777777" w:rsidR="000B4F8F" w:rsidRPr="000B4F8F" w:rsidRDefault="000B4F8F" w:rsidP="000B4F8F"/>
    <w:p w14:paraId="6439949C" w14:textId="02A456D5" w:rsidR="000B4F8F" w:rsidRDefault="007E3FB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E3FBF">
        <w:t xml:space="preserve">The entry ticket to a trade fair was increased by </w:t>
      </w:r>
      <m:oMath>
        <m:r>
          <w:rPr>
            <w:rFonts w:ascii="Cambria Math" w:hAnsi="Cambria Math"/>
          </w:rPr>
          <m:t>20%</m:t>
        </m:r>
      </m:oMath>
      <w:r w:rsidRPr="007E3FBF">
        <w:t xml:space="preserve">. Owing to that, the number of visitors was reduced by </w:t>
      </w:r>
      <m:oMath>
        <m:r>
          <w:rPr>
            <w:rFonts w:ascii="Cambria Math" w:hAnsi="Cambria Math"/>
          </w:rPr>
          <m:t>10%</m:t>
        </m:r>
      </m:oMath>
      <w:r w:rsidRPr="007E3FBF">
        <w:t>. The daily money receipts, however, increased by</w:t>
      </w:r>
    </w:p>
    <w:p w14:paraId="100722DB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7CD0DA89" w14:textId="3D92AAD5" w:rsidR="0098015D" w:rsidRPr="0098015D" w:rsidRDefault="007E3FBF" w:rsidP="00155C96">
      <w:pPr>
        <w:pStyle w:val="NoSpacing"/>
        <w:numPr>
          <w:ilvl w:val="0"/>
          <w:numId w:val="10"/>
        </w:numPr>
      </w:pPr>
      <w:r w:rsidRPr="007E3FBF">
        <w:t xml:space="preserve">Assume the cost of ticket was </w:t>
      </w:r>
      <m:oMath>
        <m:r>
          <w:rPr>
            <w:rFonts w:ascii="Cambria Math" w:hAnsi="Cambria Math"/>
          </w:rPr>
          <m:t>10</m:t>
        </m:r>
      </m:oMath>
      <w:r w:rsidRPr="007E3FBF">
        <w:t xml:space="preserve"> and the number of </w:t>
      </w:r>
      <w:r w:rsidR="00D96D70">
        <w:t>visitors</w:t>
      </w:r>
      <w:r w:rsidRPr="007E3FBF">
        <w:t xml:space="preserve"> was </w:t>
      </w:r>
      <m:oMath>
        <m:r>
          <w:rPr>
            <w:rFonts w:ascii="Cambria Math" w:hAnsi="Cambria Math"/>
          </w:rPr>
          <m:t>10</m:t>
        </m:r>
      </m:oMath>
    </w:p>
    <w:p w14:paraId="735CB5B3" w14:textId="167A1C3F" w:rsidR="0098015D" w:rsidRDefault="007E3FBF" w:rsidP="00155C96">
      <w:pPr>
        <w:pStyle w:val="NoSpacing"/>
        <w:numPr>
          <w:ilvl w:val="0"/>
          <w:numId w:val="10"/>
        </w:numPr>
      </w:pPr>
      <w:r w:rsidRPr="007E3FBF">
        <w:t xml:space="preserve">Net sale </w:t>
      </w:r>
      <m:oMath>
        <m:r>
          <w:rPr>
            <w:rFonts w:ascii="Cambria Math" w:hAnsi="Cambria Math"/>
          </w:rPr>
          <m:t>=10×10=100</m:t>
        </m:r>
      </m:oMath>
    </w:p>
    <w:p w14:paraId="29D6B69A" w14:textId="5793BCD5" w:rsidR="007E3FBF" w:rsidRDefault="007E3FBF" w:rsidP="00155C96">
      <w:pPr>
        <w:pStyle w:val="NoSpacing"/>
        <w:numPr>
          <w:ilvl w:val="0"/>
          <w:numId w:val="10"/>
        </w:numPr>
      </w:pPr>
      <w:r w:rsidRPr="007E3FBF">
        <w:t xml:space="preserve">New cost of ticket </w:t>
      </w:r>
      <m:oMath>
        <m:r>
          <w:rPr>
            <w:rFonts w:ascii="Cambria Math" w:hAnsi="Cambria Math"/>
          </w:rPr>
          <m:t>=12</m:t>
        </m:r>
      </m:oMath>
    </w:p>
    <w:p w14:paraId="040CBB21" w14:textId="31A482E9" w:rsidR="007E3FBF" w:rsidRDefault="007E3FBF" w:rsidP="00155C96">
      <w:pPr>
        <w:pStyle w:val="NoSpacing"/>
        <w:numPr>
          <w:ilvl w:val="0"/>
          <w:numId w:val="10"/>
        </w:numPr>
      </w:pPr>
      <w:r w:rsidRPr="007E3FBF">
        <w:lastRenderedPageBreak/>
        <w:t xml:space="preserve">New number of </w:t>
      </w:r>
      <w:r w:rsidR="00D96D70">
        <w:t>visitors</w:t>
      </w:r>
      <w:r w:rsidRPr="007E3FBF">
        <w:t xml:space="preserve"> </w:t>
      </w:r>
      <m:oMath>
        <m:r>
          <w:rPr>
            <w:rFonts w:ascii="Cambria Math" w:hAnsi="Cambria Math"/>
          </w:rPr>
          <m:t>=9</m:t>
        </m:r>
      </m:oMath>
    </w:p>
    <w:p w14:paraId="4F054459" w14:textId="727E5B4F" w:rsidR="007E3FBF" w:rsidRPr="0098015D" w:rsidRDefault="007E3FBF" w:rsidP="00155C96">
      <w:pPr>
        <w:pStyle w:val="NoSpacing"/>
        <w:numPr>
          <w:ilvl w:val="0"/>
          <w:numId w:val="10"/>
        </w:numPr>
      </w:pPr>
      <w:r w:rsidRPr="007E3FBF">
        <w:t xml:space="preserve">New net sale </w:t>
      </w:r>
      <m:oMath>
        <m:r>
          <w:rPr>
            <w:rFonts w:ascii="Cambria Math" w:hAnsi="Cambria Math"/>
          </w:rPr>
          <m:t>=12×9=108</m:t>
        </m:r>
      </m:oMath>
    </w:p>
    <w:p w14:paraId="46B37EA6" w14:textId="3035C411" w:rsidR="00E872A2" w:rsidRPr="000B4F8F" w:rsidRDefault="007E3FBF" w:rsidP="00155C96">
      <w:pPr>
        <w:pStyle w:val="NoSpacing"/>
        <w:numPr>
          <w:ilvl w:val="0"/>
          <w:numId w:val="10"/>
        </w:numPr>
        <w:spacing w:line="276" w:lineRule="auto"/>
        <w:contextualSpacing/>
      </w:pPr>
      <w:r w:rsidRPr="007E3FBF">
        <w:t xml:space="preserve">Increase in net sale </w:t>
      </w:r>
      <m:oMath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8%</m:t>
        </m:r>
      </m:oMath>
    </w:p>
    <w:p w14:paraId="6F0E926C" w14:textId="77777777" w:rsidR="000B4F8F" w:rsidRPr="000B4F8F" w:rsidRDefault="000B4F8F" w:rsidP="000B4F8F"/>
    <w:p w14:paraId="1D143D8F" w14:textId="7C6402EC" w:rsidR="000B4F8F" w:rsidRDefault="00DB61B0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B61B0">
        <w:t xml:space="preserve">The cost of </w:t>
      </w:r>
      <m:oMath>
        <m:r>
          <w:rPr>
            <w:rFonts w:ascii="Cambria Math" w:hAnsi="Cambria Math"/>
          </w:rPr>
          <m:t>1 kg</m:t>
        </m:r>
      </m:oMath>
      <w:r w:rsidRPr="00DB61B0">
        <w:t xml:space="preserve"> of sweets increases every year by </w:t>
      </w:r>
      <m:oMath>
        <m:r>
          <w:rPr>
            <w:rFonts w:ascii="Cambria Math" w:hAnsi="Cambria Math"/>
          </w:rPr>
          <m:t>10%</m:t>
        </m:r>
      </m:oMath>
      <w:r w:rsidRPr="00DB61B0">
        <w:t xml:space="preserve">. Therefore, after two years, the cost of </w:t>
      </w:r>
      <m:oMath>
        <m:r>
          <w:rPr>
            <w:rFonts w:ascii="Cambria Math" w:hAnsi="Cambria Math"/>
          </w:rPr>
          <m:t>1 kg</m:t>
        </m:r>
      </m:oMath>
      <w:r w:rsidRPr="00DB61B0">
        <w:t xml:space="preserve"> of sweets will be increased by what percent?</w:t>
      </w:r>
    </w:p>
    <w:p w14:paraId="2C8A6866" w14:textId="77777777" w:rsidR="008F7B1F" w:rsidRDefault="008F7B1F" w:rsidP="008F7B1F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4D3D58A" w14:textId="119798A6" w:rsidR="00D62188" w:rsidRPr="00D62188" w:rsidRDefault="00DB61B0" w:rsidP="00155C96">
      <w:pPr>
        <w:pStyle w:val="NoSpacing"/>
        <w:numPr>
          <w:ilvl w:val="0"/>
          <w:numId w:val="11"/>
        </w:numPr>
      </w:pPr>
      <w:r w:rsidRPr="00DB61B0">
        <w:t xml:space="preserve">Let the original cost be </w:t>
      </w:r>
      <m:oMath>
        <m:r>
          <w:rPr>
            <w:rFonts w:ascii="Cambria Math" w:hAnsi="Cambria Math"/>
          </w:rPr>
          <m:t>100</m:t>
        </m:r>
      </m:oMath>
    </w:p>
    <w:p w14:paraId="5DB3E9B8" w14:textId="345E8034" w:rsidR="00D62188" w:rsidRPr="00D62188" w:rsidRDefault="00DB61B0" w:rsidP="00155C96">
      <w:pPr>
        <w:pStyle w:val="NoSpacing"/>
        <w:numPr>
          <w:ilvl w:val="0"/>
          <w:numId w:val="11"/>
        </w:numPr>
      </w:pPr>
      <w:r w:rsidRPr="00DB61B0">
        <w:t>After 1</w:t>
      </w:r>
      <w:r w:rsidRPr="00DB61B0">
        <w:rPr>
          <w:vertAlign w:val="superscript"/>
        </w:rPr>
        <w:t>st</w:t>
      </w:r>
      <w:r w:rsidRPr="00DB61B0">
        <w:t xml:space="preserve"> year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100+10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×100=110</m:t>
        </m:r>
      </m:oMath>
    </w:p>
    <w:p w14:paraId="5A1A28D6" w14:textId="29FC7DE3" w:rsidR="00D62188" w:rsidRPr="00D62188" w:rsidRDefault="00DB61B0" w:rsidP="00155C96">
      <w:pPr>
        <w:pStyle w:val="NoSpacing"/>
        <w:numPr>
          <w:ilvl w:val="0"/>
          <w:numId w:val="11"/>
        </w:numPr>
      </w:pPr>
      <w:r w:rsidRPr="00DB61B0">
        <w:t>After 2</w:t>
      </w:r>
      <w:r w:rsidRPr="00DB61B0">
        <w:rPr>
          <w:vertAlign w:val="superscript"/>
        </w:rPr>
        <w:t>nd</w:t>
      </w:r>
      <w:r>
        <w:t xml:space="preserve"> </w:t>
      </w:r>
      <w:r w:rsidRPr="00DB61B0">
        <w:t xml:space="preserve">year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100+10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×110=121</m:t>
        </m:r>
      </m:oMath>
    </w:p>
    <w:p w14:paraId="389D7049" w14:textId="32F1764A" w:rsidR="00D62188" w:rsidRPr="00D62188" w:rsidRDefault="00DB61B0" w:rsidP="00155C96">
      <w:pPr>
        <w:pStyle w:val="NoSpacing"/>
        <w:numPr>
          <w:ilvl w:val="0"/>
          <w:numId w:val="11"/>
        </w:numPr>
      </w:pPr>
      <w:r w:rsidRPr="00DB61B0">
        <w:t xml:space="preserve">Net increase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121-100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×100=</m:t>
        </m:r>
        <m:r>
          <m:rPr>
            <m:sty m:val="bi"/>
          </m:rPr>
          <w:rPr>
            <w:rFonts w:ascii="Cambria Math" w:hAnsi="Cambria Math"/>
          </w:rPr>
          <m:t>21%</m:t>
        </m:r>
      </m:oMath>
    </w:p>
    <w:p w14:paraId="43DB9A1B" w14:textId="77777777" w:rsidR="00A27AD8" w:rsidRPr="000B4F8F" w:rsidRDefault="00A27AD8" w:rsidP="000B4F8F"/>
    <w:p w14:paraId="5AB3E210" w14:textId="64E5FE81" w:rsidR="000B4F8F" w:rsidRDefault="00DB61B0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B61B0">
        <w:t xml:space="preserve">The marks obtained by two candidates A and B in an exam are </w:t>
      </w:r>
      <m:oMath>
        <m:r>
          <w:rPr>
            <w:rFonts w:ascii="Cambria Math" w:hAnsi="Cambria Math"/>
          </w:rPr>
          <m:t>625</m:t>
        </m:r>
      </m:oMath>
      <w:r w:rsidRPr="00DB61B0">
        <w:t xml:space="preserve"> and </w:t>
      </w:r>
      <m:oMath>
        <m:r>
          <w:rPr>
            <w:rFonts w:ascii="Cambria Math" w:hAnsi="Cambria Math"/>
          </w:rPr>
          <m:t>575</m:t>
        </m:r>
      </m:oMath>
      <w:r w:rsidRPr="00DB61B0">
        <w:t xml:space="preserve"> respectively. Marks of A exceed that of B by what percent?</w:t>
      </w:r>
    </w:p>
    <w:p w14:paraId="41F45B00" w14:textId="77777777" w:rsidR="00D62188" w:rsidRDefault="00D62188" w:rsidP="00D6218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653EB03" w14:textId="02281D55" w:rsidR="003D3E53" w:rsidRPr="003D3E53" w:rsidRDefault="00F662EC" w:rsidP="00155C96">
      <w:pPr>
        <w:pStyle w:val="NoSpacing"/>
        <w:numPr>
          <w:ilvl w:val="0"/>
          <w:numId w:val="12"/>
        </w:numPr>
      </w:pPr>
      <w:r>
        <w:t xml:space="preserve">Percentage (increase)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625-575</m:t>
            </m:r>
          </m:num>
          <m:den>
            <m:r>
              <w:rPr>
                <w:rFonts w:ascii="Cambria Math" w:hAnsi="Cambria Math"/>
              </w:rPr>
              <m:t>575</m:t>
            </m:r>
          </m:den>
        </m:f>
        <m:r>
          <w:rPr>
            <w:rFonts w:ascii="Cambria Math" w:hAnsi="Cambria Math"/>
          </w:rPr>
          <m:t>×100=</m:t>
        </m:r>
        <m:r>
          <m:rPr>
            <m:sty m:val="bi"/>
          </m:rPr>
          <w:rPr>
            <w:rFonts w:ascii="Cambria Math" w:hAnsi="Cambria Math"/>
          </w:rPr>
          <m:t>8.7%</m:t>
        </m:r>
      </m:oMath>
    </w:p>
    <w:p w14:paraId="4C220CBE" w14:textId="77777777" w:rsidR="000B4F8F" w:rsidRPr="000B4F8F" w:rsidRDefault="000B4F8F" w:rsidP="000B4F8F"/>
    <w:p w14:paraId="514FB010" w14:textId="39405FF8" w:rsidR="000B4F8F" w:rsidRDefault="00737459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37459">
        <w:t xml:space="preserve">A reduction of </w:t>
      </w:r>
      <m:oMath>
        <m:r>
          <w:rPr>
            <w:rFonts w:ascii="Cambria Math" w:hAnsi="Cambria Math"/>
          </w:rPr>
          <m:t>20%</m:t>
        </m:r>
      </m:oMath>
      <w:r w:rsidRPr="00737459">
        <w:t xml:space="preserve"> in the price of sugar enables a purchaser to obtain </w:t>
      </w:r>
      <m:oMath>
        <m:r>
          <w:rPr>
            <w:rFonts w:ascii="Cambria Math" w:hAnsi="Cambria Math"/>
          </w:rPr>
          <m:t>5 kg</m:t>
        </m:r>
      </m:oMath>
      <w:r w:rsidRPr="00737459">
        <w:t xml:space="preserve"> more sugar for </w:t>
      </w:r>
      <m:oMath>
        <m:r>
          <w:rPr>
            <w:rFonts w:ascii="Cambria Math" w:hAnsi="Cambria Math"/>
          </w:rPr>
          <m:t>Rs 100</m:t>
        </m:r>
      </m:oMath>
      <w:r w:rsidRPr="00737459">
        <w:t>. The price of sugar per kg before reduction is</w:t>
      </w:r>
    </w:p>
    <w:p w14:paraId="792223E2" w14:textId="77777777" w:rsidR="003D3E53" w:rsidRDefault="003D3E53" w:rsidP="003D3E53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DC79FA5" w14:textId="394A5BAB" w:rsidR="003D3E53" w:rsidRDefault="004274A2" w:rsidP="00155C96">
      <w:pPr>
        <w:pStyle w:val="NoSpacing"/>
        <w:numPr>
          <w:ilvl w:val="0"/>
          <w:numId w:val="13"/>
        </w:numPr>
      </w:pPr>
      <w:r w:rsidRPr="004274A2">
        <w:t xml:space="preserve">Let the </w:t>
      </w:r>
      <w:r w:rsidR="00E026EC">
        <w:t>original c</w:t>
      </w:r>
      <w:r w:rsidRPr="004274A2">
        <w:t xml:space="preserve">ost per kg be </w:t>
      </w:r>
      <m:oMath>
        <m:r>
          <w:rPr>
            <w:rFonts w:ascii="Cambria Math" w:hAnsi="Cambria Math"/>
          </w:rPr>
          <m:t>x</m:t>
        </m:r>
      </m:oMath>
    </w:p>
    <w:p w14:paraId="17BC1610" w14:textId="146DA7B0" w:rsidR="004274A2" w:rsidRDefault="004274A2" w:rsidP="00155C96">
      <w:pPr>
        <w:pStyle w:val="NoSpacing"/>
        <w:numPr>
          <w:ilvl w:val="0"/>
          <w:numId w:val="13"/>
        </w:numPr>
      </w:pPr>
      <w:r w:rsidRPr="004274A2">
        <w:t xml:space="preserve">Number of kgs that can be purchased for </w:t>
      </w:r>
      <m:oMath>
        <m:r>
          <w:rPr>
            <w:rFonts w:ascii="Cambria Math" w:hAnsi="Cambria Math"/>
          </w:rPr>
          <m:t>Rs. 100</m:t>
        </m:r>
      </m:oMath>
      <w:r w:rsidRPr="004274A2">
        <w:t xml:space="preserve"> (@ rate </w:t>
      </w:r>
      <m:oMath>
        <m:r>
          <w:rPr>
            <w:rFonts w:ascii="Cambria Math" w:hAnsi="Cambria Math"/>
          </w:rPr>
          <m:t>x</m:t>
        </m:r>
      </m:oMath>
      <w:r w:rsidRPr="004274A2">
        <w:t xml:space="preserve">)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9164D34" w14:textId="23E036EA" w:rsidR="004274A2" w:rsidRDefault="004274A2" w:rsidP="00155C96">
      <w:pPr>
        <w:pStyle w:val="NoSpacing"/>
        <w:numPr>
          <w:ilvl w:val="0"/>
          <w:numId w:val="13"/>
        </w:numPr>
      </w:pPr>
      <w:r w:rsidRPr="004274A2">
        <w:t xml:space="preserve">New </w:t>
      </w:r>
      <w:r w:rsidR="00E026EC">
        <w:t>c</w:t>
      </w:r>
      <w:r w:rsidRPr="004274A2">
        <w:t xml:space="preserve">ost per kg </w:t>
      </w:r>
      <m:oMath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x=0.8x</m:t>
        </m:r>
      </m:oMath>
    </w:p>
    <w:p w14:paraId="3E98F436" w14:textId="57E53B16" w:rsidR="004274A2" w:rsidRPr="00171C34" w:rsidRDefault="00171C34" w:rsidP="00155C96">
      <w:pPr>
        <w:pStyle w:val="NoSpacing"/>
        <w:numPr>
          <w:ilvl w:val="0"/>
          <w:numId w:val="13"/>
        </w:numPr>
      </w:pPr>
      <w:r w:rsidRPr="00171C34">
        <w:t xml:space="preserve">Number of kgs that can be purchased for </w:t>
      </w:r>
      <m:oMath>
        <m:r>
          <w:rPr>
            <w:rFonts w:ascii="Cambria Math" w:hAnsi="Cambria Math"/>
          </w:rPr>
          <m:t>Rs. 100</m:t>
        </m:r>
      </m:oMath>
      <w:r w:rsidRPr="00171C34">
        <w:t xml:space="preserve"> (@ rate </w:t>
      </w:r>
      <m:oMath>
        <m:r>
          <w:rPr>
            <w:rFonts w:ascii="Cambria Math" w:hAnsi="Cambria Math"/>
          </w:rPr>
          <m:t>0.8x</m:t>
        </m:r>
      </m:oMath>
      <w:r w:rsidRPr="00171C34">
        <w:t xml:space="preserve">)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0.8x</m:t>
            </m:r>
          </m:den>
        </m:f>
      </m:oMath>
    </w:p>
    <w:p w14:paraId="1018950F" w14:textId="7384F0AE" w:rsidR="00171C34" w:rsidRPr="00171C34" w:rsidRDefault="00625774" w:rsidP="00155C96">
      <w:pPr>
        <w:pStyle w:val="NoSpacing"/>
        <w:numPr>
          <w:ilvl w:val="0"/>
          <w:numId w:val="1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0.8x</m:t>
            </m:r>
          </m:den>
        </m:f>
      </m:oMath>
    </w:p>
    <w:p w14:paraId="5E44513C" w14:textId="15E937DC" w:rsidR="003D3E53" w:rsidRPr="000B4F8F" w:rsidRDefault="00171C34" w:rsidP="00155C96">
      <w:pPr>
        <w:pStyle w:val="NoSpacing"/>
        <w:numPr>
          <w:ilvl w:val="0"/>
          <w:numId w:val="13"/>
        </w:numPr>
        <w:spacing w:line="276" w:lineRule="auto"/>
        <w:contextualSpacing/>
      </w:pP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5</m:t>
        </m:r>
      </m:oMath>
    </w:p>
    <w:p w14:paraId="7DED51E5" w14:textId="77777777" w:rsidR="000B4F8F" w:rsidRPr="000B4F8F" w:rsidRDefault="000B4F8F" w:rsidP="000B4F8F"/>
    <w:p w14:paraId="146BBC00" w14:textId="55CE4A29" w:rsidR="000B4F8F" w:rsidRDefault="00171C34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71C34">
        <w:t xml:space="preserve">A man spends </w:t>
      </w:r>
      <m:oMath>
        <m:r>
          <w:rPr>
            <w:rFonts w:ascii="Cambria Math" w:hAnsi="Cambria Math"/>
          </w:rPr>
          <m:t>25%</m:t>
        </m:r>
      </m:oMath>
      <w:r w:rsidRPr="00171C34">
        <w:t xml:space="preserve"> of his income on house rent, </w:t>
      </w:r>
      <m:oMath>
        <m:r>
          <w:rPr>
            <w:rFonts w:ascii="Cambria Math" w:hAnsi="Cambria Math"/>
          </w:rPr>
          <m:t>45%</m:t>
        </m:r>
      </m:oMath>
      <w:r w:rsidRPr="00171C34">
        <w:t xml:space="preserve"> of his income on food and </w:t>
      </w:r>
      <m:oMath>
        <m:r>
          <w:rPr>
            <w:rFonts w:ascii="Cambria Math" w:hAnsi="Cambria Math"/>
          </w:rPr>
          <m:t>40%</m:t>
        </m:r>
      </m:oMath>
      <w:r w:rsidRPr="00171C34">
        <w:t xml:space="preserve"> of the balance on conveyance. If he is left with </w:t>
      </w:r>
      <m:oMath>
        <m:r>
          <w:rPr>
            <w:rFonts w:ascii="Cambria Math" w:hAnsi="Cambria Math"/>
          </w:rPr>
          <m:t>Rs. 540</m:t>
        </m:r>
      </m:oMath>
      <w:r w:rsidRPr="00171C34">
        <w:t>, his income is</w:t>
      </w:r>
    </w:p>
    <w:p w14:paraId="0417FE95" w14:textId="77777777" w:rsidR="00CA0C17" w:rsidRDefault="00CA0C17" w:rsidP="00CA0C17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78E3E8C" w14:textId="20BEFBD9" w:rsidR="00F52255" w:rsidRDefault="00B73477" w:rsidP="00155C96">
      <w:pPr>
        <w:pStyle w:val="NoSpacing"/>
        <w:numPr>
          <w:ilvl w:val="0"/>
          <w:numId w:val="14"/>
        </w:numPr>
      </w:pPr>
      <w:r w:rsidRPr="00B73477">
        <w:t xml:space="preserve">Let the man’s income be </w:t>
      </w:r>
      <m:oMath>
        <m:r>
          <w:rPr>
            <w:rFonts w:ascii="Cambria Math" w:hAnsi="Cambria Math"/>
          </w:rPr>
          <m:t>x</m:t>
        </m:r>
      </m:oMath>
    </w:p>
    <w:p w14:paraId="3C49CABE" w14:textId="1A105785" w:rsidR="00B73477" w:rsidRDefault="00B73477" w:rsidP="00155C96">
      <w:pPr>
        <w:pStyle w:val="NoSpacing"/>
        <w:numPr>
          <w:ilvl w:val="0"/>
          <w:numId w:val="14"/>
        </w:numPr>
      </w:pPr>
      <w:r w:rsidRPr="00B73477">
        <w:t xml:space="preserve">Rent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x=0.25x</m:t>
        </m:r>
      </m:oMath>
    </w:p>
    <w:p w14:paraId="518CD758" w14:textId="15E7E89E" w:rsidR="00B73477" w:rsidRDefault="00B73477" w:rsidP="00155C96">
      <w:pPr>
        <w:pStyle w:val="NoSpacing"/>
        <w:numPr>
          <w:ilvl w:val="0"/>
          <w:numId w:val="14"/>
        </w:numPr>
      </w:pPr>
      <w:r w:rsidRPr="00B73477">
        <w:t xml:space="preserve">Food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x=0.45x</m:t>
        </m:r>
      </m:oMath>
    </w:p>
    <w:p w14:paraId="707215D5" w14:textId="6B2E71B2" w:rsidR="00B73477" w:rsidRDefault="00B73477" w:rsidP="00155C96">
      <w:pPr>
        <w:pStyle w:val="NoSpacing"/>
        <w:numPr>
          <w:ilvl w:val="0"/>
          <w:numId w:val="14"/>
        </w:numPr>
      </w:pPr>
      <w:r w:rsidRPr="00B73477">
        <w:t xml:space="preserve">Left </w:t>
      </w:r>
      <m:oMath>
        <m:r>
          <w:rPr>
            <w:rFonts w:ascii="Cambria Math" w:hAnsi="Cambria Math"/>
          </w:rPr>
          <m:t>=x-(0.25x+0.45x)=0.3x</m:t>
        </m:r>
      </m:oMath>
    </w:p>
    <w:p w14:paraId="656D7031" w14:textId="19954547" w:rsidR="00B73477" w:rsidRDefault="00B73477" w:rsidP="00155C96">
      <w:pPr>
        <w:pStyle w:val="NoSpacing"/>
        <w:numPr>
          <w:ilvl w:val="0"/>
          <w:numId w:val="14"/>
        </w:numPr>
      </w:pPr>
      <w:r w:rsidRPr="00B73477">
        <w:t xml:space="preserve">Conveyance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×0.3x=0.12x</m:t>
        </m:r>
      </m:oMath>
    </w:p>
    <w:p w14:paraId="28F0992E" w14:textId="2707614B" w:rsidR="00B73477" w:rsidRPr="00F52255" w:rsidRDefault="00B73477" w:rsidP="00155C96">
      <w:pPr>
        <w:pStyle w:val="NoSpacing"/>
        <w:numPr>
          <w:ilvl w:val="0"/>
          <w:numId w:val="14"/>
        </w:numPr>
      </w:pPr>
      <w:r w:rsidRPr="00B73477">
        <w:t xml:space="preserve">Left </w:t>
      </w:r>
      <m:oMath>
        <m:r>
          <w:rPr>
            <w:rFonts w:ascii="Cambria Math" w:hAnsi="Cambria Math"/>
          </w:rPr>
          <m:t>=0.3x-0.12x=0.18x=540</m:t>
        </m:r>
      </m:oMath>
    </w:p>
    <w:p w14:paraId="17023EFA" w14:textId="3D85E0D7" w:rsidR="00CA0C17" w:rsidRPr="000B4F8F" w:rsidRDefault="00BF70CB" w:rsidP="00155C96">
      <w:pPr>
        <w:pStyle w:val="NoSpacing"/>
        <w:numPr>
          <w:ilvl w:val="0"/>
          <w:numId w:val="14"/>
        </w:numPr>
        <w:spacing w:line="276" w:lineRule="auto"/>
        <w:contextualSpacing/>
      </w:pP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3000</m:t>
        </m:r>
      </m:oMath>
    </w:p>
    <w:p w14:paraId="4C36C68D" w14:textId="77777777" w:rsidR="000B4F8F" w:rsidRPr="000B4F8F" w:rsidRDefault="000B4F8F" w:rsidP="000B4F8F"/>
    <w:p w14:paraId="6C6BDEDE" w14:textId="3E7C5B2E" w:rsidR="000B4F8F" w:rsidRDefault="00B57A3C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57A3C">
        <w:t xml:space="preserve">In a competitive exam, all the candidates securing </w:t>
      </w:r>
      <m:oMath>
        <m:r>
          <w:rPr>
            <w:rFonts w:ascii="Cambria Math" w:hAnsi="Cambria Math"/>
          </w:rPr>
          <m:t>60%</m:t>
        </m:r>
      </m:oMath>
      <w:r w:rsidRPr="00B57A3C">
        <w:t xml:space="preserve"> or more marks were selected. Mohan secured </w:t>
      </w:r>
      <m:oMath>
        <m:r>
          <w:rPr>
            <w:rFonts w:ascii="Cambria Math" w:hAnsi="Cambria Math"/>
          </w:rPr>
          <m:t>240</m:t>
        </m:r>
      </m:oMath>
      <w:r w:rsidRPr="00B57A3C">
        <w:t xml:space="preserve"> marks, which were </w:t>
      </w:r>
      <m:oMath>
        <m:r>
          <w:rPr>
            <w:rFonts w:ascii="Cambria Math" w:hAnsi="Cambria Math"/>
          </w:rPr>
          <m:t>60</m:t>
        </m:r>
      </m:oMath>
      <w:r w:rsidRPr="00B57A3C">
        <w:t xml:space="preserve"> less than the last selected candidate. The total marks were</w:t>
      </w:r>
    </w:p>
    <w:p w14:paraId="0151EE14" w14:textId="77777777" w:rsidR="00F52255" w:rsidRDefault="00F52255" w:rsidP="00F52255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F271975" w14:textId="60B22929" w:rsidR="009947E2" w:rsidRDefault="00B6453E" w:rsidP="00155C96">
      <w:pPr>
        <w:pStyle w:val="NoSpacing"/>
        <w:numPr>
          <w:ilvl w:val="0"/>
          <w:numId w:val="15"/>
        </w:numPr>
      </w:pPr>
      <w:r>
        <w:t xml:space="preserve">Had </w:t>
      </w:r>
      <w:r w:rsidRPr="00B57A3C">
        <w:t xml:space="preserve">Mohan </w:t>
      </w:r>
      <w:r>
        <w:t xml:space="preserve">scored </w:t>
      </w:r>
      <m:oMath>
        <m:r>
          <w:rPr>
            <w:rFonts w:ascii="Cambria Math" w:hAnsi="Cambria Math"/>
          </w:rPr>
          <m:t>60</m:t>
        </m:r>
      </m:oMath>
      <w:r>
        <w:t xml:space="preserve"> more marks </w:t>
      </w:r>
      <m:oMath>
        <m:r>
          <w:rPr>
            <w:rFonts w:ascii="Cambria Math" w:hAnsi="Cambria Math"/>
          </w:rPr>
          <m:t>(240+60=300)</m:t>
        </m:r>
      </m:oMath>
      <w:r>
        <w:t xml:space="preserve">, he would have been </w:t>
      </w:r>
      <w:r w:rsidRPr="00B57A3C">
        <w:t>selected</w:t>
      </w:r>
      <w:r>
        <w:t>.</w:t>
      </w:r>
    </w:p>
    <w:p w14:paraId="6A8FF92B" w14:textId="52BB9D7D" w:rsidR="00B6453E" w:rsidRDefault="00B6453E" w:rsidP="00B6453E">
      <w:pPr>
        <w:pStyle w:val="NoSpacing"/>
        <w:numPr>
          <w:ilvl w:val="0"/>
          <w:numId w:val="15"/>
        </w:numPr>
      </w:pPr>
      <w:r>
        <w:t xml:space="preserve">Let total marks be </w:t>
      </w:r>
      <m:oMath>
        <m:r>
          <w:rPr>
            <w:rFonts w:ascii="Cambria Math" w:hAnsi="Cambria Math"/>
          </w:rPr>
          <m:t>T</m:t>
        </m:r>
      </m:oMath>
    </w:p>
    <w:p w14:paraId="3056E03B" w14:textId="0F172C96" w:rsidR="00B6453E" w:rsidRDefault="00B6453E" w:rsidP="00B6453E">
      <w:pPr>
        <w:pStyle w:val="NoSpacing"/>
        <w:numPr>
          <w:ilvl w:val="0"/>
          <w:numId w:val="15"/>
        </w:numPr>
      </w:pPr>
      <w:r>
        <w:t xml:space="preserve">Percentage Passing marks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×100=60</m:t>
        </m:r>
      </m:oMath>
    </w:p>
    <w:p w14:paraId="529802D9" w14:textId="6F213E39" w:rsidR="00B6453E" w:rsidRPr="009947E2" w:rsidRDefault="00B6453E" w:rsidP="00B6453E">
      <w:pPr>
        <w:pStyle w:val="NoSpacing"/>
        <w:numPr>
          <w:ilvl w:val="0"/>
          <w:numId w:val="15"/>
        </w:numPr>
      </w:pPr>
      <m:oMath>
        <m:r>
          <w:rPr>
            <w:rFonts w:ascii="Cambria Math" w:hAnsi="Cambria Math"/>
          </w:rPr>
          <m:t>T=</m:t>
        </m:r>
        <m:r>
          <m:rPr>
            <m:sty m:val="bi"/>
          </m:rPr>
          <w:rPr>
            <w:rFonts w:ascii="Cambria Math" w:hAnsi="Cambria Math"/>
          </w:rPr>
          <m:t>500</m:t>
        </m:r>
      </m:oMath>
    </w:p>
    <w:p w14:paraId="104D79D3" w14:textId="77777777" w:rsidR="000B4F8F" w:rsidRPr="000B4F8F" w:rsidRDefault="000B4F8F" w:rsidP="000B4F8F"/>
    <w:p w14:paraId="07475A2A" w14:textId="08F527E7" w:rsidR="000B4F8F" w:rsidRDefault="005B5462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5B5462">
        <w:t xml:space="preserve">If </w:t>
      </w:r>
      <m:oMath>
        <m:r>
          <w:rPr>
            <w:rFonts w:ascii="Cambria Math" w:hAnsi="Cambria Math"/>
          </w:rPr>
          <m:t>18%</m:t>
        </m:r>
      </m:oMath>
      <w:r w:rsidRPr="005B5462">
        <w:t xml:space="preserve"> of </w:t>
      </w:r>
      <m:oMath>
        <m:r>
          <w:rPr>
            <w:rFonts w:ascii="Cambria Math" w:hAnsi="Cambria Math"/>
          </w:rPr>
          <m:t>x</m:t>
        </m:r>
      </m:oMath>
      <w:r w:rsidRPr="005B5462">
        <w:t xml:space="preserve"> is the same as </w:t>
      </w:r>
      <m:oMath>
        <m:r>
          <w:rPr>
            <w:rFonts w:ascii="Cambria Math" w:hAnsi="Cambria Math"/>
          </w:rPr>
          <m:t>90%</m:t>
        </m:r>
      </m:oMath>
      <w:r w:rsidRPr="005B5462">
        <w:t xml:space="preserve"> of </w:t>
      </w:r>
      <m:oMath>
        <m:r>
          <w:rPr>
            <w:rFonts w:ascii="Cambria Math" w:hAnsi="Cambria Math"/>
          </w:rPr>
          <m:t>y</m:t>
        </m:r>
      </m:oMath>
      <w:r w:rsidRPr="005B5462">
        <w:t xml:space="preserve">, then </w:t>
      </w:r>
      <m:oMath>
        <m:r>
          <w:rPr>
            <w:rFonts w:ascii="Cambria Math" w:hAnsi="Cambria Math"/>
          </w:rPr>
          <m:t>60%</m:t>
        </m:r>
      </m:oMath>
      <w:r w:rsidRPr="005B5462">
        <w:t xml:space="preserve"> of </w:t>
      </w:r>
      <m:oMath>
        <m:r>
          <w:rPr>
            <w:rFonts w:ascii="Cambria Math" w:hAnsi="Cambria Math"/>
          </w:rPr>
          <m:t>x</m:t>
        </m:r>
      </m:oMath>
      <w:r w:rsidRPr="005B5462">
        <w:t xml:space="preserve"> is</w:t>
      </w:r>
    </w:p>
    <w:p w14:paraId="575AADCF" w14:textId="77777777" w:rsidR="009947E2" w:rsidRDefault="009947E2" w:rsidP="009947E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CCAD303" w14:textId="6AEC40C1" w:rsidR="009E7FE0" w:rsidRPr="009E7FE0" w:rsidRDefault="00625774" w:rsidP="00155C96">
      <w:pPr>
        <w:pStyle w:val="NoSpacing"/>
        <w:numPr>
          <w:ilvl w:val="0"/>
          <w:numId w:val="1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y</m:t>
        </m:r>
      </m:oMath>
    </w:p>
    <w:p w14:paraId="1C0DFAC0" w14:textId="546427B7" w:rsidR="009E7FE0" w:rsidRPr="009E7FE0" w:rsidRDefault="005B5462" w:rsidP="00155C96">
      <w:pPr>
        <w:pStyle w:val="NoSpacing"/>
        <w:numPr>
          <w:ilvl w:val="0"/>
          <w:numId w:val="16"/>
        </w:numPr>
      </w:pPr>
      <m:oMath>
        <m:r>
          <w:rPr>
            <w:rFonts w:ascii="Cambria Math" w:hAnsi="Cambria Math"/>
          </w:rPr>
          <m:t>x=5y</m:t>
        </m:r>
      </m:oMath>
    </w:p>
    <w:p w14:paraId="5F59575D" w14:textId="52A80A19" w:rsidR="009E7FE0" w:rsidRPr="009E7FE0" w:rsidRDefault="00625774" w:rsidP="00155C96">
      <w:pPr>
        <w:pStyle w:val="NoSpacing"/>
        <w:numPr>
          <w:ilvl w:val="0"/>
          <w:numId w:val="1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x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5y=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y=300% of y</m:t>
        </m:r>
      </m:oMath>
    </w:p>
    <w:p w14:paraId="01796CCC" w14:textId="2FC2EDEF" w:rsidR="009E7FE0" w:rsidRPr="009E7FE0" w:rsidRDefault="005B5462" w:rsidP="00155C96">
      <w:pPr>
        <w:pStyle w:val="NoSpacing"/>
        <w:numPr>
          <w:ilvl w:val="0"/>
          <w:numId w:val="16"/>
        </w:numPr>
      </w:pPr>
      <w:r w:rsidRPr="005B5462">
        <w:t xml:space="preserve">Solution: </w:t>
      </w:r>
      <w:r w:rsidRPr="005B5462">
        <w:rPr>
          <w:b/>
          <w:bCs/>
        </w:rPr>
        <w:t>None of the above</w:t>
      </w:r>
    </w:p>
    <w:p w14:paraId="44C9C495" w14:textId="77777777" w:rsidR="000B4F8F" w:rsidRPr="000B4F8F" w:rsidRDefault="000B4F8F" w:rsidP="000B4F8F"/>
    <w:p w14:paraId="0B876455" w14:textId="44F2BB57" w:rsidR="000B4F8F" w:rsidRDefault="00C6280C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C6280C">
        <w:t xml:space="preserve">The price of kerosene increases by </w:t>
      </w:r>
      <m:oMath>
        <m:r>
          <w:rPr>
            <w:rFonts w:ascii="Cambria Math" w:hAnsi="Cambria Math"/>
          </w:rPr>
          <m:t>25%</m:t>
        </m:r>
      </m:oMath>
      <w:r w:rsidRPr="00C6280C">
        <w:t>. By how much percentage a family must reduce its consumption of kerosene, so as not to increase the monthly expenditure on kerosene?</w:t>
      </w:r>
    </w:p>
    <w:p w14:paraId="6420C4BA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8280815" w14:textId="3867B4AE" w:rsidR="001D501E" w:rsidRPr="00181CA4" w:rsidRDefault="00C34811" w:rsidP="00155C96">
      <w:pPr>
        <w:pStyle w:val="NoSpacing"/>
        <w:numPr>
          <w:ilvl w:val="0"/>
          <w:numId w:val="17"/>
        </w:numPr>
      </w:pPr>
      <w:r w:rsidRPr="00C34811">
        <w:t>Let the original price</w:t>
      </w:r>
      <w:r>
        <w:t xml:space="preserve"> be </w:t>
      </w:r>
      <m:oMath>
        <m:r>
          <w:rPr>
            <w:rFonts w:ascii="Cambria Math" w:hAnsi="Cambria Math"/>
          </w:rPr>
          <m:t>x</m:t>
        </m:r>
      </m:oMath>
      <w:r>
        <w:t xml:space="preserve"> and original </w:t>
      </w:r>
      <w:r w:rsidR="00181CA4" w:rsidRPr="00C6280C">
        <w:t>consumption</w:t>
      </w:r>
      <w:r w:rsidR="00181CA4" w:rsidRPr="00C34811">
        <w:t xml:space="preserve"> </w:t>
      </w:r>
      <w:r w:rsidRPr="00C34811">
        <w:t xml:space="preserve">be </w:t>
      </w:r>
      <m:oMath>
        <m:r>
          <w:rPr>
            <w:rFonts w:ascii="Cambria Math" w:hAnsi="Cambria Math"/>
          </w:rPr>
          <m:t>y</m:t>
        </m:r>
      </m:oMath>
    </w:p>
    <w:p w14:paraId="1AA9987C" w14:textId="7D157769" w:rsidR="00181CA4" w:rsidRPr="00181CA4" w:rsidRDefault="00181CA4" w:rsidP="00155C96">
      <w:pPr>
        <w:pStyle w:val="NoSpacing"/>
        <w:numPr>
          <w:ilvl w:val="0"/>
          <w:numId w:val="17"/>
        </w:numPr>
      </w:pPr>
      <w:r>
        <w:t xml:space="preserve">Original monthly expenditure </w:t>
      </w:r>
      <m:oMath>
        <m:r>
          <w:rPr>
            <w:rFonts w:ascii="Cambria Math" w:hAnsi="Cambria Math"/>
          </w:rPr>
          <m:t>=xy</m:t>
        </m:r>
      </m:oMath>
    </w:p>
    <w:p w14:paraId="3B92E5E4" w14:textId="48991D2A" w:rsidR="00181CA4" w:rsidRPr="00181CA4" w:rsidRDefault="00181CA4" w:rsidP="00155C96">
      <w:pPr>
        <w:pStyle w:val="NoSpacing"/>
        <w:numPr>
          <w:ilvl w:val="0"/>
          <w:numId w:val="17"/>
        </w:numPr>
      </w:pPr>
      <w:r>
        <w:t xml:space="preserve">New price </w:t>
      </w:r>
      <m:oMath>
        <m: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</m:oMath>
    </w:p>
    <w:p w14:paraId="1CD1DC33" w14:textId="4F2F9715" w:rsidR="00181CA4" w:rsidRPr="00181CA4" w:rsidRDefault="00181CA4" w:rsidP="00155C96">
      <w:pPr>
        <w:pStyle w:val="NoSpacing"/>
        <w:numPr>
          <w:ilvl w:val="0"/>
          <w:numId w:val="17"/>
        </w:numPr>
      </w:pPr>
      <w:r>
        <w:t xml:space="preserve">Let new </w:t>
      </w:r>
      <w:r w:rsidRPr="00C6280C">
        <w:t>consumption</w:t>
      </w:r>
      <w:r>
        <w:t xml:space="preserve"> be </w:t>
      </w:r>
      <m:oMath>
        <m:r>
          <w:rPr>
            <w:rFonts w:ascii="Cambria Math" w:hAnsi="Cambria Math"/>
          </w:rPr>
          <m:t>a</m:t>
        </m:r>
      </m:oMath>
    </w:p>
    <w:p w14:paraId="6CFAD5E3" w14:textId="0C8887EB" w:rsidR="00181CA4" w:rsidRPr="00181CA4" w:rsidRDefault="00181CA4" w:rsidP="00155C96">
      <w:pPr>
        <w:pStyle w:val="NoSpacing"/>
        <w:numPr>
          <w:ilvl w:val="0"/>
          <w:numId w:val="17"/>
        </w:numPr>
      </w:pPr>
      <w:r>
        <w:t xml:space="preserve">New </w:t>
      </w:r>
      <w:r w:rsidRPr="00181CA4">
        <w:t>monthly expenditure</w:t>
      </w:r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x×a=xy</m:t>
        </m:r>
      </m:oMath>
    </w:p>
    <w:p w14:paraId="12CAF8C8" w14:textId="2CC3FDD5" w:rsidR="001D501E" w:rsidRDefault="00181CA4" w:rsidP="00155C96">
      <w:pPr>
        <w:pStyle w:val="NoSpacing"/>
        <w:numPr>
          <w:ilvl w:val="0"/>
          <w:numId w:val="17"/>
        </w:num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y=y-20% of y</m:t>
        </m:r>
      </m:oMath>
    </w:p>
    <w:p w14:paraId="7300C3F3" w14:textId="1C800CE6" w:rsidR="00181CA4" w:rsidRPr="001D501E" w:rsidRDefault="00181CA4" w:rsidP="00155C96">
      <w:pPr>
        <w:pStyle w:val="NoSpacing"/>
        <w:numPr>
          <w:ilvl w:val="0"/>
          <w:numId w:val="17"/>
        </w:numPr>
      </w:pPr>
      <w:r>
        <w:t xml:space="preserve">Percentage reduction in </w:t>
      </w:r>
      <w:r w:rsidRPr="00C6280C">
        <w:t>consumption</w:t>
      </w:r>
      <w:r>
        <w:t xml:space="preserve"> </w:t>
      </w:r>
      <m:oMath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20%</m:t>
        </m:r>
      </m:oMath>
    </w:p>
    <w:p w14:paraId="0FB6BA65" w14:textId="77777777" w:rsidR="000B4F8F" w:rsidRPr="000B4F8F" w:rsidRDefault="000B4F8F" w:rsidP="004E3C12"/>
    <w:p w14:paraId="70196ED5" w14:textId="50FB7120" w:rsidR="000B4F8F" w:rsidRDefault="008C040D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C040D">
        <w:t xml:space="preserve">A volleyball team has won </w:t>
      </w:r>
      <m:oMath>
        <m:r>
          <w:rPr>
            <w:rFonts w:ascii="Cambria Math" w:hAnsi="Cambria Math"/>
          </w:rPr>
          <m:t>30</m:t>
        </m:r>
      </m:oMath>
      <w:r w:rsidRPr="008C040D">
        <w:t xml:space="preserve"> games out of the </w:t>
      </w:r>
      <m:oMath>
        <m:r>
          <w:rPr>
            <w:rFonts w:ascii="Cambria Math" w:hAnsi="Cambria Math"/>
          </w:rPr>
          <m:t>40</m:t>
        </m:r>
      </m:oMath>
      <w:r w:rsidRPr="008C040D">
        <w:t xml:space="preserve"> played. If it has </w:t>
      </w:r>
      <m:oMath>
        <m:r>
          <w:rPr>
            <w:rFonts w:ascii="Cambria Math" w:hAnsi="Cambria Math"/>
          </w:rPr>
          <m:t>12</m:t>
        </m:r>
      </m:oMath>
      <w:r w:rsidRPr="008C040D">
        <w:t xml:space="preserve"> more games to play, how many of these must the team win to make its record </w:t>
      </w:r>
      <m:oMath>
        <m:r>
          <w:rPr>
            <w:rFonts w:ascii="Cambria Math" w:hAnsi="Cambria Math"/>
          </w:rPr>
          <m:t>75%</m:t>
        </m:r>
      </m:oMath>
      <w:r w:rsidRPr="008C040D">
        <w:t xml:space="preserve"> of the season?</w:t>
      </w:r>
    </w:p>
    <w:p w14:paraId="1ABDDFC9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0C555992" w14:textId="43ED1504" w:rsidR="009F53DE" w:rsidRDefault="009F53DE" w:rsidP="00155C96">
      <w:pPr>
        <w:pStyle w:val="NoSpacing"/>
        <w:numPr>
          <w:ilvl w:val="0"/>
          <w:numId w:val="18"/>
        </w:numPr>
      </w:pP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t xml:space="preserve"> be the number of games needed to be won to make win rate </w:t>
      </w:r>
      <m:oMath>
        <m:r>
          <w:rPr>
            <w:rFonts w:ascii="Cambria Math" w:hAnsi="Cambria Math"/>
          </w:rPr>
          <m:t>75%</m:t>
        </m:r>
      </m:oMath>
      <w:r w:rsidR="001D501E" w:rsidRPr="001D501E">
        <w:t xml:space="preserve"> </w:t>
      </w:r>
    </w:p>
    <w:p w14:paraId="013EE5FC" w14:textId="1544B925" w:rsidR="001D501E" w:rsidRPr="001D501E" w:rsidRDefault="0060615C" w:rsidP="00155C96">
      <w:pPr>
        <w:pStyle w:val="NoSpacing"/>
        <w:numPr>
          <w:ilvl w:val="0"/>
          <w:numId w:val="18"/>
        </w:numPr>
      </w:pPr>
      <w:r>
        <w:t xml:space="preserve">Win rate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30+x</m:t>
            </m:r>
          </m:num>
          <m:den>
            <m:r>
              <w:rPr>
                <w:rFonts w:ascii="Cambria Math" w:hAnsi="Cambria Math"/>
              </w:rPr>
              <m:t>40+12</m:t>
            </m:r>
          </m:den>
        </m:f>
        <m:r>
          <w:rPr>
            <w:rFonts w:ascii="Cambria Math" w:hAnsi="Cambria Math"/>
          </w:rPr>
          <m:t>×100=75</m:t>
        </m:r>
      </m:oMath>
    </w:p>
    <w:p w14:paraId="65099E5B" w14:textId="6A694B64" w:rsidR="001D501E" w:rsidRPr="001D501E" w:rsidRDefault="0060615C" w:rsidP="00155C96">
      <w:pPr>
        <w:pStyle w:val="NoSpacing"/>
        <w:numPr>
          <w:ilvl w:val="0"/>
          <w:numId w:val="18"/>
        </w:numPr>
      </w:pP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9</m:t>
        </m:r>
      </m:oMath>
    </w:p>
    <w:p w14:paraId="77D795C5" w14:textId="01F83451" w:rsidR="001D501E" w:rsidRDefault="001D501E" w:rsidP="001D501E"/>
    <w:p w14:paraId="29FBC671" w14:textId="3AF8ADAD" w:rsidR="003313BF" w:rsidRDefault="003313BF" w:rsidP="001D501E"/>
    <w:p w14:paraId="712BA168" w14:textId="77777777" w:rsidR="003313BF" w:rsidRPr="000B4F8F" w:rsidRDefault="003313BF" w:rsidP="001D501E"/>
    <w:p w14:paraId="2499A845" w14:textId="4188A019" w:rsidR="006D7D43" w:rsidRDefault="005F51F1" w:rsidP="001D501E">
      <w:pPr>
        <w:pStyle w:val="NoSpacing"/>
        <w:numPr>
          <w:ilvl w:val="0"/>
          <w:numId w:val="1"/>
        </w:numPr>
      </w:pPr>
      <w:r w:rsidRPr="005F51F1">
        <w:lastRenderedPageBreak/>
        <w:t xml:space="preserve">Of the </w:t>
      </w:r>
      <m:oMath>
        <m:r>
          <w:rPr>
            <w:rFonts w:ascii="Cambria Math" w:hAnsi="Cambria Math"/>
          </w:rPr>
          <m:t>4800</m:t>
        </m:r>
      </m:oMath>
      <w:r w:rsidRPr="005F51F1">
        <w:t xml:space="preserve"> employees of the company,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5F51F1">
        <w:t xml:space="preserve"> are officers. If the officers’ staff were to be reduced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F51F1">
        <w:t>, what percent of the remaining employees would then be officers?</w:t>
      </w:r>
    </w:p>
    <w:p w14:paraId="35D922BA" w14:textId="77777777" w:rsidR="001D501E" w:rsidRDefault="001D501E" w:rsidP="001D501E">
      <w:pPr>
        <w:pStyle w:val="NoSpacing"/>
        <w:ind w:left="720"/>
      </w:pPr>
      <w:r>
        <w:t>Answer:</w:t>
      </w:r>
    </w:p>
    <w:p w14:paraId="6616143B" w14:textId="60DB0F73" w:rsidR="001D501E" w:rsidRPr="001D501E" w:rsidRDefault="005F51F1" w:rsidP="00155C96">
      <w:pPr>
        <w:pStyle w:val="NoSpacing"/>
        <w:numPr>
          <w:ilvl w:val="0"/>
          <w:numId w:val="19"/>
        </w:numPr>
      </w:pPr>
      <w:r w:rsidRPr="005F51F1">
        <w:t xml:space="preserve">Number of officers </w:t>
      </w:r>
      <m:oMath>
        <m:r>
          <w:rPr>
            <w:rFonts w:ascii="Cambria Math" w:hAnsi="Cambria Math"/>
          </w:rPr>
          <m:t>=4800×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=1600</m:t>
        </m:r>
      </m:oMath>
    </w:p>
    <w:p w14:paraId="78131364" w14:textId="4B2D80CF" w:rsidR="001D501E" w:rsidRDefault="005F51F1" w:rsidP="00155C96">
      <w:pPr>
        <w:pStyle w:val="NoSpacing"/>
        <w:numPr>
          <w:ilvl w:val="0"/>
          <w:numId w:val="19"/>
        </w:numPr>
      </w:pPr>
      <w:r w:rsidRPr="005F51F1">
        <w:t xml:space="preserve">New number of officers </w:t>
      </w:r>
      <m:oMath>
        <m:r>
          <w:rPr>
            <w:rFonts w:ascii="Cambria Math" w:hAnsi="Cambria Math"/>
          </w:rPr>
          <m:t>=800</m:t>
        </m:r>
      </m:oMath>
    </w:p>
    <w:p w14:paraId="02F46BD6" w14:textId="20F1FC0B" w:rsidR="005F51F1" w:rsidRDefault="005F51F1" w:rsidP="00155C96">
      <w:pPr>
        <w:pStyle w:val="NoSpacing"/>
        <w:numPr>
          <w:ilvl w:val="0"/>
          <w:numId w:val="19"/>
        </w:numPr>
      </w:pPr>
      <w:r w:rsidRPr="005F51F1">
        <w:t xml:space="preserve">New total number of emp </w:t>
      </w:r>
      <m:oMath>
        <m:r>
          <w:rPr>
            <w:rFonts w:ascii="Cambria Math" w:hAnsi="Cambria Math"/>
          </w:rPr>
          <m:t>=4800-800=4000</m:t>
        </m:r>
      </m:oMath>
    </w:p>
    <w:p w14:paraId="3F06C951" w14:textId="6C847C64" w:rsidR="005F51F1" w:rsidRDefault="00B9578F" w:rsidP="00155C96">
      <w:pPr>
        <w:pStyle w:val="NoSpacing"/>
        <w:numPr>
          <w:ilvl w:val="0"/>
          <w:numId w:val="19"/>
        </w:numPr>
      </w:pPr>
      <w:r>
        <w:t>P</w:t>
      </w:r>
      <w:r w:rsidR="005F51F1">
        <w:t>ercentage</w:t>
      </w:r>
      <w:r w:rsidR="005F51F1" w:rsidRPr="005F51F1"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r>
              <w:rPr>
                <w:rFonts w:ascii="Cambria Math" w:hAnsi="Cambria Math"/>
              </w:rPr>
              <m:t>4000</m:t>
            </m:r>
          </m:den>
        </m:f>
        <m:r>
          <w:rPr>
            <w:rFonts w:ascii="Cambria Math" w:hAnsi="Cambria Math"/>
          </w:rPr>
          <m:t>×100=</m:t>
        </m:r>
        <m:r>
          <m:rPr>
            <m:sty m:val="bi"/>
          </m:rPr>
          <w:rPr>
            <w:rFonts w:ascii="Cambria Math" w:hAnsi="Cambria Math"/>
          </w:rPr>
          <m:t>20%</m:t>
        </m:r>
      </m:oMath>
    </w:p>
    <w:p w14:paraId="0CCFE930" w14:textId="77777777" w:rsidR="001D501E" w:rsidRDefault="001D501E" w:rsidP="001D501E"/>
    <w:p w14:paraId="1F317F33" w14:textId="15EBE22D" w:rsidR="001D501E" w:rsidRDefault="00B9578F" w:rsidP="001D501E">
      <w:pPr>
        <w:pStyle w:val="NoSpacing"/>
        <w:numPr>
          <w:ilvl w:val="0"/>
          <w:numId w:val="1"/>
        </w:numPr>
      </w:pPr>
      <w:r w:rsidRPr="00B9578F">
        <w:t xml:space="preserve">On a certain day, a vendor began his business with some apples. Between the opening and noon, he sold </w:t>
      </w:r>
      <m:oMath>
        <m:r>
          <w:rPr>
            <w:rFonts w:ascii="Cambria Math" w:hAnsi="Cambria Math"/>
          </w:rPr>
          <m:t>40%</m:t>
        </m:r>
      </m:oMath>
      <w:r w:rsidRPr="00B9578F">
        <w:t xml:space="preserve"> of the apples and between noon and closing, he sold </w:t>
      </w:r>
      <m:oMath>
        <m:r>
          <w:rPr>
            <w:rFonts w:ascii="Cambria Math" w:hAnsi="Cambria Math"/>
          </w:rPr>
          <m:t>60%</m:t>
        </m:r>
      </m:oMath>
      <w:r w:rsidRPr="00B9578F">
        <w:t xml:space="preserve"> of the apples which remained. What percent of the original apples did he sell?</w:t>
      </w:r>
    </w:p>
    <w:p w14:paraId="48E99A2C" w14:textId="77777777" w:rsidR="0084458F" w:rsidRDefault="0084458F" w:rsidP="0084458F">
      <w:pPr>
        <w:pStyle w:val="NoSpacing"/>
        <w:ind w:left="720"/>
      </w:pPr>
      <w:r>
        <w:t>Answer:</w:t>
      </w:r>
    </w:p>
    <w:p w14:paraId="44CC713C" w14:textId="4009D48B" w:rsidR="0084458F" w:rsidRDefault="000629C2" w:rsidP="00155C96">
      <w:pPr>
        <w:pStyle w:val="NoSpacing"/>
        <w:numPr>
          <w:ilvl w:val="0"/>
          <w:numId w:val="20"/>
        </w:numPr>
      </w:pPr>
      <w:r w:rsidRPr="000629C2">
        <w:t xml:space="preserve">Let the total number of apples be </w:t>
      </w:r>
      <m:oMath>
        <m:r>
          <w:rPr>
            <w:rFonts w:ascii="Cambria Math" w:hAnsi="Cambria Math"/>
          </w:rPr>
          <m:t>100</m:t>
        </m:r>
      </m:oMath>
    </w:p>
    <w:p w14:paraId="0169C402" w14:textId="4CCE13AB" w:rsidR="000629C2" w:rsidRPr="0084458F" w:rsidRDefault="000629C2" w:rsidP="00155C96">
      <w:pPr>
        <w:pStyle w:val="NoSpacing"/>
        <w:numPr>
          <w:ilvl w:val="0"/>
          <w:numId w:val="20"/>
        </w:numPr>
      </w:pPr>
      <w:r w:rsidRPr="000629C2">
        <w:t xml:space="preserve">Sold before noon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×100=40</m:t>
        </m:r>
      </m:oMath>
    </w:p>
    <w:p w14:paraId="7220F02C" w14:textId="3E665D58" w:rsidR="0084458F" w:rsidRDefault="000629C2" w:rsidP="00155C96">
      <w:pPr>
        <w:pStyle w:val="NoSpacing"/>
        <w:numPr>
          <w:ilvl w:val="0"/>
          <w:numId w:val="20"/>
        </w:numPr>
      </w:pPr>
      <w:r w:rsidRPr="000629C2">
        <w:t xml:space="preserve">Left </w:t>
      </w:r>
      <m:oMath>
        <m:r>
          <w:rPr>
            <w:rFonts w:ascii="Cambria Math" w:hAnsi="Cambria Math"/>
          </w:rPr>
          <m:t>=60</m:t>
        </m:r>
      </m:oMath>
    </w:p>
    <w:p w14:paraId="6BE6A527" w14:textId="42983999" w:rsidR="003B7CAC" w:rsidRDefault="003B7CAC" w:rsidP="00155C96">
      <w:pPr>
        <w:pStyle w:val="NoSpacing"/>
        <w:numPr>
          <w:ilvl w:val="0"/>
          <w:numId w:val="20"/>
        </w:numPr>
      </w:pPr>
      <w:r w:rsidRPr="003B7CAC">
        <w:t xml:space="preserve">Sold after noon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×60=36</m:t>
        </m:r>
      </m:oMath>
    </w:p>
    <w:p w14:paraId="1CEB1FD0" w14:textId="316197C6" w:rsidR="003B7CAC" w:rsidRDefault="003B7CAC" w:rsidP="00155C96">
      <w:pPr>
        <w:pStyle w:val="NoSpacing"/>
        <w:numPr>
          <w:ilvl w:val="0"/>
          <w:numId w:val="20"/>
        </w:numPr>
      </w:pPr>
      <w:r w:rsidRPr="003B7CAC">
        <w:t xml:space="preserve">Total sold </w:t>
      </w:r>
      <m:oMath>
        <m:r>
          <w:rPr>
            <w:rFonts w:ascii="Cambria Math" w:hAnsi="Cambria Math"/>
          </w:rPr>
          <m:t>=40+36=</m:t>
        </m:r>
        <m:r>
          <m:rPr>
            <m:sty m:val="bi"/>
          </m:rPr>
          <w:rPr>
            <w:rFonts w:ascii="Cambria Math" w:hAnsi="Cambria Math"/>
          </w:rPr>
          <m:t>76</m:t>
        </m:r>
      </m:oMath>
    </w:p>
    <w:p w14:paraId="74AABEF8" w14:textId="77777777" w:rsidR="0084458F" w:rsidRDefault="0084458F" w:rsidP="0084458F"/>
    <w:p w14:paraId="556D1B04" w14:textId="5DCBC6C5" w:rsidR="0084458F" w:rsidRDefault="00990772" w:rsidP="0084458F">
      <w:pPr>
        <w:pStyle w:val="NoSpacing"/>
        <w:numPr>
          <w:ilvl w:val="0"/>
          <w:numId w:val="1"/>
        </w:numPr>
      </w:pPr>
      <m:oMath>
        <m:r>
          <w:rPr>
            <w:rFonts w:ascii="Cambria Math" w:hAnsi="Cambria Math"/>
          </w:rPr>
          <m:t>8%</m:t>
        </m:r>
      </m:oMath>
      <w:r w:rsidRPr="00990772">
        <w:t xml:space="preserve"> of </w:t>
      </w:r>
      <m:oMath>
        <m:r>
          <w:rPr>
            <w:rFonts w:ascii="Cambria Math" w:hAnsi="Cambria Math"/>
          </w:rPr>
          <m:t>x</m:t>
        </m:r>
      </m:oMath>
      <w:r w:rsidRPr="00990772">
        <w:t xml:space="preserve"> subtracted from </w:t>
      </w:r>
      <m:oMath>
        <m:r>
          <w:rPr>
            <w:rFonts w:ascii="Cambria Math" w:hAnsi="Cambria Math"/>
          </w:rPr>
          <m:t>x</m:t>
        </m:r>
      </m:oMath>
      <w:r w:rsidRPr="00990772">
        <w:t xml:space="preserve"> is equal to multiplying </w:t>
      </w:r>
      <m:oMath>
        <m:r>
          <w:rPr>
            <w:rFonts w:ascii="Cambria Math" w:hAnsi="Cambria Math"/>
          </w:rPr>
          <m:t>x</m:t>
        </m:r>
      </m:oMath>
      <w:r w:rsidRPr="00990772">
        <w:t xml:space="preserve"> by which number?</w:t>
      </w:r>
    </w:p>
    <w:p w14:paraId="55B24A15" w14:textId="77777777" w:rsidR="0084458F" w:rsidRDefault="0084458F" w:rsidP="0084458F">
      <w:pPr>
        <w:pStyle w:val="NoSpacing"/>
        <w:ind w:left="720"/>
      </w:pPr>
      <w:r>
        <w:t>Answer:</w:t>
      </w:r>
    </w:p>
    <w:p w14:paraId="33D0FB78" w14:textId="0144BCAC" w:rsidR="0084458F" w:rsidRPr="0084458F" w:rsidRDefault="00990772" w:rsidP="00155C96">
      <w:pPr>
        <w:pStyle w:val="NoSpacing"/>
        <w:numPr>
          <w:ilvl w:val="0"/>
          <w:numId w:val="21"/>
        </w:numPr>
      </w:pPr>
      <m:oMath>
        <m:r>
          <w:rPr>
            <w:rFonts w:ascii="Cambria Math" w:hAnsi="Cambria Math"/>
          </w:rPr>
          <m:t>x-8% of x=x-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0.92</m:t>
        </m:r>
        <m:r>
          <w:rPr>
            <w:rFonts w:ascii="Cambria Math" w:hAnsi="Cambria Math"/>
          </w:rPr>
          <m:t>x</m:t>
        </m:r>
      </m:oMath>
    </w:p>
    <w:p w14:paraId="4544B427" w14:textId="77777777" w:rsidR="0084458F" w:rsidRDefault="0084458F" w:rsidP="0084458F"/>
    <w:p w14:paraId="77C0194D" w14:textId="4C7EB16B" w:rsidR="0084458F" w:rsidRDefault="00D93B75" w:rsidP="0084458F">
      <w:pPr>
        <w:pStyle w:val="NoSpacing"/>
        <w:numPr>
          <w:ilvl w:val="0"/>
          <w:numId w:val="1"/>
        </w:numPr>
      </w:pPr>
      <w:r w:rsidRPr="00D93B75">
        <w:t xml:space="preserve">A man sold two cameras for </w:t>
      </w:r>
      <m:oMath>
        <m:r>
          <w:rPr>
            <w:rFonts w:ascii="Cambria Math" w:hAnsi="Cambria Math"/>
          </w:rPr>
          <m:t>$924</m:t>
        </m:r>
      </m:oMath>
      <w:r w:rsidRPr="00D93B75">
        <w:t xml:space="preserve"> each. On one he gained </w:t>
      </w:r>
      <m:oMath>
        <m:r>
          <w:rPr>
            <w:rFonts w:ascii="Cambria Math" w:hAnsi="Cambria Math"/>
          </w:rPr>
          <m:t>20%</m:t>
        </m:r>
      </m:oMath>
      <w:r w:rsidRPr="00D93B75">
        <w:t xml:space="preserve"> and on the other he lost </w:t>
      </w:r>
      <m:oMath>
        <m:r>
          <w:rPr>
            <w:rFonts w:ascii="Cambria Math" w:hAnsi="Cambria Math"/>
          </w:rPr>
          <m:t>20%</m:t>
        </m:r>
      </m:oMath>
      <w:r w:rsidRPr="00D93B75">
        <w:t>. How much does he lose in the whole transaction?</w:t>
      </w:r>
      <w:r w:rsidR="00F03081">
        <w:t xml:space="preserve"> (Loss percentage)</w:t>
      </w:r>
    </w:p>
    <w:p w14:paraId="1F9796B6" w14:textId="77777777" w:rsidR="0084458F" w:rsidRDefault="0084458F" w:rsidP="0084458F">
      <w:pPr>
        <w:pStyle w:val="NoSpacing"/>
        <w:ind w:left="720"/>
      </w:pPr>
      <w:r>
        <w:t>Answer:</w:t>
      </w:r>
    </w:p>
    <w:p w14:paraId="157D81C9" w14:textId="13421793" w:rsidR="0084458F" w:rsidRPr="0084458F" w:rsidRDefault="00F03081" w:rsidP="00155C96">
      <w:pPr>
        <w:pStyle w:val="NoSpacing"/>
        <w:numPr>
          <w:ilvl w:val="0"/>
          <w:numId w:val="22"/>
        </w:numPr>
      </w:pPr>
      <w:r w:rsidRPr="00F03081">
        <w:t>CP of 1</w:t>
      </w:r>
      <w:r w:rsidRPr="00F03081">
        <w:rPr>
          <w:vertAlign w:val="superscript"/>
        </w:rPr>
        <w:t>st</w:t>
      </w:r>
      <w:r>
        <w:t xml:space="preserve"> </w:t>
      </w:r>
      <w:r w:rsidRPr="00F03081">
        <w:t xml:space="preserve">camera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924</m:t>
            </m:r>
          </m:num>
          <m:den>
            <m:r>
              <w:rPr>
                <w:rFonts w:ascii="Cambria Math" w:hAnsi="Cambria Math"/>
              </w:rPr>
              <m:t>1.2</m:t>
            </m:r>
          </m:den>
        </m:f>
        <m:r>
          <w:rPr>
            <w:rFonts w:ascii="Cambria Math" w:hAnsi="Cambria Math"/>
          </w:rPr>
          <m:t>=770</m:t>
        </m:r>
      </m:oMath>
    </w:p>
    <w:p w14:paraId="0AE8C24E" w14:textId="5A0AD65D" w:rsidR="0084458F" w:rsidRPr="0084458F" w:rsidRDefault="00F03081" w:rsidP="00155C96">
      <w:pPr>
        <w:pStyle w:val="NoSpacing"/>
        <w:numPr>
          <w:ilvl w:val="0"/>
          <w:numId w:val="22"/>
        </w:numPr>
      </w:pPr>
      <w:r w:rsidRPr="00F03081">
        <w:t>CP of 2</w:t>
      </w:r>
      <w:r w:rsidRPr="00795E8A">
        <w:rPr>
          <w:vertAlign w:val="superscript"/>
        </w:rPr>
        <w:t>nd</w:t>
      </w:r>
      <w:r w:rsidR="00795E8A">
        <w:t xml:space="preserve"> </w:t>
      </w:r>
      <w:r w:rsidRPr="00F03081">
        <w:t xml:space="preserve">camera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924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w:rPr>
            <w:rFonts w:ascii="Cambria Math" w:hAnsi="Cambria Math"/>
          </w:rPr>
          <m:t>=1155</m:t>
        </m:r>
      </m:oMath>
    </w:p>
    <w:p w14:paraId="1E72EC5A" w14:textId="39B32587" w:rsidR="0084458F" w:rsidRPr="0084458F" w:rsidRDefault="00F03081" w:rsidP="00155C96">
      <w:pPr>
        <w:pStyle w:val="NoSpacing"/>
        <w:numPr>
          <w:ilvl w:val="0"/>
          <w:numId w:val="22"/>
        </w:numPr>
      </w:pPr>
      <w:r w:rsidRPr="00F03081">
        <w:t xml:space="preserve">Net CP </w:t>
      </w:r>
      <m:oMath>
        <m:r>
          <w:rPr>
            <w:rFonts w:ascii="Cambria Math" w:hAnsi="Cambria Math"/>
          </w:rPr>
          <m:t>=770+1155=1925</m:t>
        </m:r>
      </m:oMath>
    </w:p>
    <w:p w14:paraId="39E1ED25" w14:textId="7A3CDFE2" w:rsidR="0084458F" w:rsidRPr="0084458F" w:rsidRDefault="00F03081" w:rsidP="00155C96">
      <w:pPr>
        <w:pStyle w:val="NoSpacing"/>
        <w:numPr>
          <w:ilvl w:val="0"/>
          <w:numId w:val="22"/>
        </w:numPr>
      </w:pPr>
      <w:r w:rsidRPr="00F03081">
        <w:t xml:space="preserve">Net SP </w:t>
      </w:r>
      <m:oMath>
        <m:r>
          <w:rPr>
            <w:rFonts w:ascii="Cambria Math" w:hAnsi="Cambria Math"/>
          </w:rPr>
          <m:t>=924+924=1848</m:t>
        </m:r>
      </m:oMath>
    </w:p>
    <w:p w14:paraId="2B5383FA" w14:textId="424A7033" w:rsidR="0084458F" w:rsidRPr="0084458F" w:rsidRDefault="00795E8A" w:rsidP="00155C96">
      <w:pPr>
        <w:pStyle w:val="NoSpacing"/>
        <w:numPr>
          <w:ilvl w:val="0"/>
          <w:numId w:val="22"/>
        </w:numPr>
      </w:pPr>
      <w:r>
        <w:t>Percentage</w:t>
      </w:r>
      <w:r w:rsidR="00F03081" w:rsidRPr="00F03081">
        <w:t xml:space="preserve"> loss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1925-1848</m:t>
            </m:r>
          </m:num>
          <m:den>
            <m:r>
              <w:rPr>
                <w:rFonts w:ascii="Cambria Math" w:hAnsi="Cambria Math"/>
              </w:rPr>
              <m:t>1925</m:t>
            </m:r>
          </m:den>
        </m:f>
        <m:r>
          <w:rPr>
            <w:rFonts w:ascii="Cambria Math" w:hAnsi="Cambria Math"/>
          </w:rPr>
          <m:t>×100=</m:t>
        </m:r>
        <m:r>
          <m:rPr>
            <m:sty m:val="bi"/>
          </m:rPr>
          <w:rPr>
            <w:rFonts w:ascii="Cambria Math" w:hAnsi="Cambria Math"/>
          </w:rPr>
          <m:t>4%</m:t>
        </m:r>
      </m:oMath>
    </w:p>
    <w:p w14:paraId="3C0D4F86" w14:textId="77777777" w:rsidR="0084458F" w:rsidRDefault="0084458F" w:rsidP="009F265C"/>
    <w:p w14:paraId="65B09A8C" w14:textId="031E3EF3" w:rsidR="0084458F" w:rsidRDefault="00BC1C4B" w:rsidP="0084458F">
      <w:pPr>
        <w:pStyle w:val="NoSpacing"/>
        <w:numPr>
          <w:ilvl w:val="0"/>
          <w:numId w:val="1"/>
        </w:numPr>
      </w:pPr>
      <w:r w:rsidRPr="00BC1C4B">
        <w:t xml:space="preserve">A shop owner buys egg for </w:t>
      </w:r>
      <m:oMath>
        <m:r>
          <w:rPr>
            <w:rFonts w:ascii="Cambria Math" w:hAnsi="Cambria Math"/>
          </w:rPr>
          <m:t>P</m:t>
        </m:r>
      </m:oMath>
      <w:r w:rsidRPr="00BC1C4B">
        <w:t xml:space="preserve"> cents per dozen and sells them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BC1C4B">
        <w:t xml:space="preserve"> cents per egg. At this rate, what is the profit percentage?</w:t>
      </w:r>
    </w:p>
    <w:p w14:paraId="4325E904" w14:textId="77777777" w:rsidR="0084458F" w:rsidRDefault="0084458F" w:rsidP="0084458F">
      <w:pPr>
        <w:pStyle w:val="NoSpacing"/>
        <w:ind w:left="720"/>
      </w:pPr>
      <w:r>
        <w:t>Answer:</w:t>
      </w:r>
    </w:p>
    <w:p w14:paraId="3C97B820" w14:textId="2244DF8F" w:rsidR="00BC1C4B" w:rsidRDefault="00BC1C4B" w:rsidP="00155C96">
      <w:pPr>
        <w:pStyle w:val="NoSpacing"/>
        <w:numPr>
          <w:ilvl w:val="0"/>
          <w:numId w:val="23"/>
        </w:numPr>
      </w:pPr>
      <w:r w:rsidRPr="00BC1C4B">
        <w:t xml:space="preserve">CP per dozen </w:t>
      </w:r>
      <m:oMath>
        <m:r>
          <w:rPr>
            <w:rFonts w:ascii="Cambria Math" w:hAnsi="Cambria Math"/>
          </w:rPr>
          <m:t>=P</m:t>
        </m:r>
      </m:oMath>
    </w:p>
    <w:p w14:paraId="6C45182D" w14:textId="583B62CF" w:rsidR="00BC1C4B" w:rsidRDefault="00BC1C4B" w:rsidP="00155C96">
      <w:pPr>
        <w:pStyle w:val="NoSpacing"/>
        <w:numPr>
          <w:ilvl w:val="0"/>
          <w:numId w:val="23"/>
        </w:numPr>
      </w:pPr>
      <w:r w:rsidRPr="00BC1C4B">
        <w:t xml:space="preserve">SP per dozen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×12=3P</m:t>
        </m:r>
      </m:oMath>
    </w:p>
    <w:p w14:paraId="20691778" w14:textId="0BC79051" w:rsidR="0084458F" w:rsidRDefault="00BC1C4B" w:rsidP="00155C96">
      <w:pPr>
        <w:pStyle w:val="NoSpacing"/>
        <w:numPr>
          <w:ilvl w:val="0"/>
          <w:numId w:val="23"/>
        </w:numPr>
      </w:pPr>
      <w:r>
        <w:t>Percentage</w:t>
      </w:r>
      <w:r w:rsidRPr="00BC1C4B">
        <w:t xml:space="preserve"> </w:t>
      </w:r>
      <w:r>
        <w:t>p</w:t>
      </w:r>
      <w:r w:rsidRPr="00BC1C4B">
        <w:t xml:space="preserve">rofit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3P-P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×100=</m:t>
        </m:r>
        <m:r>
          <m:rPr>
            <m:sty m:val="bi"/>
          </m:rPr>
          <w:rPr>
            <w:rFonts w:ascii="Cambria Math" w:hAnsi="Cambria Math"/>
          </w:rPr>
          <m:t>200%</m:t>
        </m:r>
      </m:oMath>
    </w:p>
    <w:p w14:paraId="7AB62856" w14:textId="77777777" w:rsidR="0084458F" w:rsidRDefault="0084458F" w:rsidP="0084458F"/>
    <w:p w14:paraId="393671F7" w14:textId="5DDA09A7" w:rsidR="0084458F" w:rsidRDefault="00C76496" w:rsidP="0084458F">
      <w:pPr>
        <w:pStyle w:val="NoSpacing"/>
        <w:numPr>
          <w:ilvl w:val="0"/>
          <w:numId w:val="1"/>
        </w:numPr>
      </w:pPr>
      <w:r w:rsidRPr="00C76496">
        <w:lastRenderedPageBreak/>
        <w:t xml:space="preserve">Sam sells a shirt at a profit of </w:t>
      </w:r>
      <m:oMath>
        <m:r>
          <w:rPr>
            <w:rFonts w:ascii="Cambria Math" w:hAnsi="Cambria Math"/>
          </w:rPr>
          <m:t>25%</m:t>
        </m:r>
      </m:oMath>
      <w:r w:rsidRPr="00C76496">
        <w:t xml:space="preserve">. Had he bought it at </w:t>
      </w:r>
      <m:oMath>
        <m:r>
          <w:rPr>
            <w:rFonts w:ascii="Cambria Math" w:hAnsi="Cambria Math"/>
          </w:rPr>
          <m:t>25</m:t>
        </m:r>
      </m:oMath>
      <w:r w:rsidRPr="00C76496">
        <w:t xml:space="preserve"> percent less and sold it for </w:t>
      </w:r>
      <m:oMath>
        <m:r>
          <w:rPr>
            <w:rFonts w:ascii="Cambria Math" w:hAnsi="Cambria Math"/>
          </w:rPr>
          <m:t>Rs 25</m:t>
        </m:r>
      </m:oMath>
      <w:r w:rsidRPr="00C76496">
        <w:t xml:space="preserve"> less, he would have gained </w:t>
      </w:r>
      <m:oMath>
        <m:r>
          <w:rPr>
            <w:rFonts w:ascii="Cambria Math" w:hAnsi="Cambria Math"/>
          </w:rPr>
          <m:t>25%</m:t>
        </m:r>
      </m:oMath>
      <w:r w:rsidRPr="00C76496">
        <w:t>. The cost price of the shirt is</w:t>
      </w:r>
    </w:p>
    <w:p w14:paraId="78BEDAFB" w14:textId="77777777" w:rsidR="0084458F" w:rsidRDefault="0084458F" w:rsidP="0084458F">
      <w:pPr>
        <w:pStyle w:val="NoSpacing"/>
        <w:ind w:left="720"/>
      </w:pPr>
      <w:r>
        <w:t>Answer:</w:t>
      </w:r>
    </w:p>
    <w:p w14:paraId="7B7D0A2C" w14:textId="4F64D7B1" w:rsidR="00F343AC" w:rsidRDefault="00F343AC" w:rsidP="00155C96">
      <w:pPr>
        <w:pStyle w:val="NoSpacing"/>
        <w:numPr>
          <w:ilvl w:val="0"/>
          <w:numId w:val="23"/>
        </w:numPr>
      </w:pPr>
      <w:r w:rsidRPr="00F343AC">
        <w:t>There are 2 situations in the sum: Actual and Hypothetical.</w:t>
      </w:r>
    </w:p>
    <w:p w14:paraId="16878738" w14:textId="2C61B1B3" w:rsidR="00F343AC" w:rsidRDefault="00F343AC" w:rsidP="00155C96">
      <w:pPr>
        <w:pStyle w:val="NoSpacing"/>
        <w:numPr>
          <w:ilvl w:val="0"/>
          <w:numId w:val="23"/>
        </w:numPr>
      </w:pPr>
      <w:r w:rsidRPr="00F343AC">
        <w:t>Actual</w:t>
      </w:r>
    </w:p>
    <w:p w14:paraId="3AEAE736" w14:textId="7C0EB712" w:rsidR="00F343AC" w:rsidRDefault="00F343AC" w:rsidP="00F343AC">
      <w:pPr>
        <w:pStyle w:val="NoSpacing"/>
        <w:numPr>
          <w:ilvl w:val="1"/>
          <w:numId w:val="23"/>
        </w:numPr>
      </w:pPr>
      <w:r w:rsidRPr="00F343AC">
        <w:t xml:space="preserve">CP </w:t>
      </w:r>
      <m:oMath>
        <m:r>
          <w:rPr>
            <w:rFonts w:ascii="Cambria Math" w:hAnsi="Cambria Math"/>
          </w:rPr>
          <m:t>=x</m:t>
        </m:r>
      </m:oMath>
    </w:p>
    <w:p w14:paraId="022CB3A9" w14:textId="351C462D" w:rsidR="00F343AC" w:rsidRDefault="00F343AC" w:rsidP="00F343AC">
      <w:pPr>
        <w:pStyle w:val="NoSpacing"/>
        <w:numPr>
          <w:ilvl w:val="1"/>
          <w:numId w:val="23"/>
        </w:numPr>
      </w:pPr>
      <w:r w:rsidRPr="00F343AC">
        <w:t xml:space="preserve">SP </w:t>
      </w:r>
      <m:oMath>
        <m: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</m:oMath>
    </w:p>
    <w:p w14:paraId="4CE3CF9C" w14:textId="066221D5" w:rsidR="0084458F" w:rsidRDefault="00F343AC" w:rsidP="00155C96">
      <w:pPr>
        <w:pStyle w:val="NoSpacing"/>
        <w:numPr>
          <w:ilvl w:val="0"/>
          <w:numId w:val="23"/>
        </w:numPr>
      </w:pPr>
      <w:r w:rsidRPr="00F343AC">
        <w:t>Hypothetical</w:t>
      </w:r>
    </w:p>
    <w:p w14:paraId="7DB89927" w14:textId="292C9D74" w:rsidR="00F343AC" w:rsidRDefault="00F343AC" w:rsidP="00F343AC">
      <w:pPr>
        <w:pStyle w:val="NoSpacing"/>
        <w:numPr>
          <w:ilvl w:val="1"/>
          <w:numId w:val="23"/>
        </w:numPr>
      </w:pPr>
      <w:r w:rsidRPr="00F343AC">
        <w:t xml:space="preserve">CP </w:t>
      </w:r>
      <m:oMath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</m:oMath>
    </w:p>
    <w:p w14:paraId="6F6A8889" w14:textId="5E78A158" w:rsidR="00F343AC" w:rsidRDefault="00F343AC" w:rsidP="00F343AC">
      <w:pPr>
        <w:pStyle w:val="NoSpacing"/>
        <w:numPr>
          <w:ilvl w:val="1"/>
          <w:numId w:val="23"/>
        </w:numPr>
      </w:pPr>
      <w:r w:rsidRPr="00F343AC">
        <w:t xml:space="preserve">SP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x–25</m:t>
        </m:r>
      </m:oMath>
    </w:p>
    <w:p w14:paraId="6B977872" w14:textId="5E1CAC5A" w:rsidR="00F343AC" w:rsidRDefault="00F343AC" w:rsidP="00F343AC">
      <w:pPr>
        <w:pStyle w:val="NoSpacing"/>
        <w:numPr>
          <w:ilvl w:val="1"/>
          <w:numId w:val="23"/>
        </w:numPr>
      </w:pPr>
      <w:r>
        <w:t>Percentage</w:t>
      </w:r>
      <w:r w:rsidRPr="00F343AC">
        <w:t xml:space="preserve"> </w:t>
      </w:r>
      <w:r>
        <w:t>p</w:t>
      </w:r>
      <w:r w:rsidRPr="00F343AC">
        <w:t xml:space="preserve">rofit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SP-CP</m:t>
            </m:r>
          </m:num>
          <m:den>
            <m:r>
              <w:rPr>
                <w:rFonts w:ascii="Cambria Math" w:hAnsi="Cambria Math"/>
              </w:rPr>
              <m:t>CP</m:t>
            </m:r>
          </m:den>
        </m:f>
        <m:r>
          <w:rPr>
            <w:rFonts w:ascii="Cambria Math" w:hAnsi="Cambria Math"/>
          </w:rPr>
          <m:t>×100=25%</m:t>
        </m:r>
      </m:oMath>
    </w:p>
    <w:p w14:paraId="45C7884B" w14:textId="023A0794" w:rsidR="00F343AC" w:rsidRPr="0084458F" w:rsidRDefault="00625774" w:rsidP="00155C96">
      <w:pPr>
        <w:pStyle w:val="NoSpacing"/>
        <w:numPr>
          <w:ilvl w:val="0"/>
          <w:numId w:val="2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x-25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x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×100=25</m:t>
        </m:r>
      </m:oMath>
    </w:p>
    <w:p w14:paraId="5AA07A66" w14:textId="29E80C4F" w:rsidR="0084458F" w:rsidRPr="0084458F" w:rsidRDefault="00F343AC" w:rsidP="00155C96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80</m:t>
        </m:r>
      </m:oMath>
    </w:p>
    <w:p w14:paraId="59847604" w14:textId="77777777" w:rsidR="0084458F" w:rsidRDefault="0084458F" w:rsidP="0084458F"/>
    <w:p w14:paraId="49B064EC" w14:textId="32B4B09A" w:rsidR="0084458F" w:rsidRDefault="00A95D49" w:rsidP="0084458F">
      <w:pPr>
        <w:pStyle w:val="NoSpacing"/>
        <w:numPr>
          <w:ilvl w:val="0"/>
          <w:numId w:val="1"/>
        </w:numPr>
      </w:pPr>
      <w:r w:rsidRPr="00A95D49">
        <w:t xml:space="preserve">Out of a number of electronic items, a person purchases </w:t>
      </w:r>
      <m:oMath>
        <m:r>
          <w:rPr>
            <w:rFonts w:ascii="Cambria Math" w:hAnsi="Cambria Math"/>
          </w:rPr>
          <m:t>60%</m:t>
        </m:r>
      </m:oMath>
      <w:r w:rsidRPr="00A95D49">
        <w:t xml:space="preserve"> refrigerator. </w:t>
      </w:r>
      <m:oMath>
        <m:r>
          <w:rPr>
            <w:rFonts w:ascii="Cambria Math" w:hAnsi="Cambria Math"/>
          </w:rPr>
          <m:t>5%</m:t>
        </m:r>
      </m:oMath>
      <w:r w:rsidRPr="00A95D49">
        <w:t xml:space="preserve"> of these were found to be defective. The percentage of defective refrigerators in all is</w:t>
      </w:r>
    </w:p>
    <w:p w14:paraId="0F1C9A0A" w14:textId="77777777" w:rsidR="0084458F" w:rsidRDefault="0084458F" w:rsidP="0084458F">
      <w:pPr>
        <w:pStyle w:val="NoSpacing"/>
        <w:ind w:left="720"/>
      </w:pPr>
      <w:r>
        <w:t>Answer:</w:t>
      </w:r>
    </w:p>
    <w:p w14:paraId="574E1F1D" w14:textId="07F62DB3" w:rsidR="0084458F" w:rsidRPr="0084458F" w:rsidRDefault="00B931B5" w:rsidP="00155C96">
      <w:pPr>
        <w:pStyle w:val="NoSpacing"/>
        <w:numPr>
          <w:ilvl w:val="0"/>
          <w:numId w:val="24"/>
        </w:numPr>
      </w:pPr>
      <w:r>
        <w:t xml:space="preserve">Assume total </w:t>
      </w:r>
      <w:r w:rsidR="005C10B5">
        <w:t>2</w:t>
      </w:r>
      <m:oMath>
        <m:r>
          <w:rPr>
            <w:rFonts w:ascii="Cambria Math" w:hAnsi="Cambria Math"/>
          </w:rPr>
          <m:t>00</m:t>
        </m:r>
      </m:oMath>
      <w:r>
        <w:t xml:space="preserve"> items</w:t>
      </w:r>
    </w:p>
    <w:p w14:paraId="6B0C7F30" w14:textId="7558D378" w:rsidR="0084458F" w:rsidRPr="0084458F" w:rsidRDefault="00B931B5" w:rsidP="00155C96">
      <w:pPr>
        <w:pStyle w:val="NoSpacing"/>
        <w:numPr>
          <w:ilvl w:val="0"/>
          <w:numId w:val="24"/>
        </w:numPr>
      </w:pPr>
      <w:r w:rsidRPr="00A95D49">
        <w:t>Refrigerator</w:t>
      </w:r>
      <w:r>
        <w:t xml:space="preserve">s </w:t>
      </w:r>
      <m:oMath>
        <m:r>
          <w:rPr>
            <w:rFonts w:ascii="Cambria Math" w:hAnsi="Cambria Math"/>
          </w:rPr>
          <m:t>=60% of 200=120</m:t>
        </m:r>
      </m:oMath>
    </w:p>
    <w:p w14:paraId="5978449B" w14:textId="4C400606" w:rsidR="0084458F" w:rsidRPr="0084458F" w:rsidRDefault="00B931B5" w:rsidP="00155C96">
      <w:pPr>
        <w:pStyle w:val="NoSpacing"/>
        <w:numPr>
          <w:ilvl w:val="0"/>
          <w:numId w:val="24"/>
        </w:numPr>
      </w:pPr>
      <w:r>
        <w:t>D</w:t>
      </w:r>
      <w:r w:rsidRPr="00A95D49">
        <w:t>efective refrigerators</w:t>
      </w:r>
      <w:r>
        <w:t xml:space="preserve"> </w:t>
      </w:r>
      <m:oMath>
        <m:r>
          <w:rPr>
            <w:rFonts w:ascii="Cambria Math" w:hAnsi="Cambria Math"/>
          </w:rPr>
          <m:t>=5%</m:t>
        </m:r>
      </m:oMath>
      <w:r>
        <w:t xml:space="preserve"> of </w:t>
      </w:r>
      <w:proofErr w:type="spellStart"/>
      <w:r w:rsidRPr="00A95D49">
        <w:t>refrigerator</w:t>
      </w:r>
      <w:r>
        <w:t>s</w:t>
      </w:r>
      <w:proofErr w:type="spellEnd"/>
      <w:r w:rsidR="005C10B5">
        <w:t xml:space="preserve"> </w:t>
      </w:r>
      <m:oMath>
        <m:r>
          <w:rPr>
            <w:rFonts w:ascii="Cambria Math" w:hAnsi="Cambria Math"/>
          </w:rPr>
          <m:t>=6</m:t>
        </m:r>
      </m:oMath>
    </w:p>
    <w:p w14:paraId="75ECC4FF" w14:textId="1F98C003" w:rsidR="0084458F" w:rsidRPr="0084458F" w:rsidRDefault="005C10B5" w:rsidP="00155C96">
      <w:pPr>
        <w:pStyle w:val="NoSpacing"/>
        <w:numPr>
          <w:ilvl w:val="0"/>
          <w:numId w:val="24"/>
        </w:numPr>
      </w:pPr>
      <w:r>
        <w:t>Percentage of d</w:t>
      </w:r>
      <w:r w:rsidR="00B931B5" w:rsidRPr="00B931B5">
        <w:t>efective refrigerators</w:t>
      </w:r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×100=</m:t>
        </m:r>
        <m:r>
          <m:rPr>
            <m:sty m:val="bi"/>
          </m:rPr>
          <w:rPr>
            <w:rFonts w:ascii="Cambria Math" w:hAnsi="Cambria Math"/>
          </w:rPr>
          <m:t>3%</m:t>
        </m:r>
      </m:oMath>
    </w:p>
    <w:p w14:paraId="54F7ABD3" w14:textId="77777777" w:rsidR="0084458F" w:rsidRDefault="0084458F" w:rsidP="0084458F"/>
    <w:p w14:paraId="3C87AA39" w14:textId="53798F7E" w:rsidR="0084458F" w:rsidRDefault="003F2738" w:rsidP="0084458F">
      <w:pPr>
        <w:pStyle w:val="NoSpacing"/>
        <w:numPr>
          <w:ilvl w:val="0"/>
          <w:numId w:val="1"/>
        </w:numPr>
      </w:pPr>
      <w:r w:rsidRPr="003F2738">
        <w:t xml:space="preserve">Since 1950, when Tom was discharged from the army, he has gained two pounds every year. In 1980, he was </w:t>
      </w:r>
      <m:oMath>
        <m:r>
          <w:rPr>
            <w:rFonts w:ascii="Cambria Math" w:hAnsi="Cambria Math"/>
          </w:rPr>
          <m:t>40%</m:t>
        </m:r>
      </m:oMath>
      <w:r w:rsidRPr="003F2738">
        <w:t xml:space="preserve"> heavier than he was in 1950. What </w:t>
      </w:r>
      <w:r>
        <w:t>percent</w:t>
      </w:r>
      <w:r w:rsidRPr="003F2738">
        <w:t xml:space="preserve"> of his 1995’s weight was his 1980’s weight?</w:t>
      </w:r>
    </w:p>
    <w:p w14:paraId="3B9A2E1D" w14:textId="77777777" w:rsidR="0084458F" w:rsidRDefault="0084458F" w:rsidP="0084458F">
      <w:pPr>
        <w:pStyle w:val="NoSpacing"/>
        <w:ind w:left="720"/>
      </w:pPr>
      <w:r>
        <w:t>Answer:</w:t>
      </w:r>
    </w:p>
    <w:p w14:paraId="24E7ED79" w14:textId="56E66F12" w:rsidR="0084458F" w:rsidRDefault="00511615" w:rsidP="00155C96">
      <w:pPr>
        <w:pStyle w:val="NoSpacing"/>
        <w:numPr>
          <w:ilvl w:val="0"/>
          <w:numId w:val="25"/>
        </w:numPr>
      </w:pPr>
      <w:r w:rsidRPr="00511615">
        <w:t xml:space="preserve">Let the weight of Tom in 1950 be </w:t>
      </w:r>
      <m:oMath>
        <m:r>
          <w:rPr>
            <w:rFonts w:ascii="Cambria Math" w:hAnsi="Cambria Math"/>
          </w:rPr>
          <m:t>x</m:t>
        </m:r>
      </m:oMath>
    </w:p>
    <w:p w14:paraId="396F1514" w14:textId="72700D8E" w:rsidR="00511615" w:rsidRDefault="00511615" w:rsidP="00155C96">
      <w:pPr>
        <w:pStyle w:val="NoSpacing"/>
        <w:numPr>
          <w:ilvl w:val="0"/>
          <w:numId w:val="25"/>
        </w:numPr>
      </w:pPr>
      <w:r w:rsidRPr="00511615">
        <w:t xml:space="preserve">Weight gained till 1980 </w:t>
      </w:r>
      <m:oMath>
        <m:r>
          <w:rPr>
            <w:rFonts w:ascii="Cambria Math" w:hAnsi="Cambria Math"/>
          </w:rPr>
          <m:t>=0.4x=30×2</m:t>
        </m:r>
      </m:oMath>
    </w:p>
    <w:p w14:paraId="5DB77172" w14:textId="33ADFE92" w:rsidR="00511615" w:rsidRDefault="00511615" w:rsidP="00155C96">
      <w:pPr>
        <w:pStyle w:val="NoSpacing"/>
        <w:numPr>
          <w:ilvl w:val="0"/>
          <w:numId w:val="25"/>
        </w:numPr>
      </w:pPr>
      <m:oMath>
        <m:r>
          <w:rPr>
            <w:rFonts w:ascii="Cambria Math" w:hAnsi="Cambria Math"/>
          </w:rPr>
          <m:t>x=150</m:t>
        </m:r>
      </m:oMath>
    </w:p>
    <w:p w14:paraId="33F6693E" w14:textId="7CF611E2" w:rsidR="00511615" w:rsidRDefault="00511615" w:rsidP="00155C96">
      <w:pPr>
        <w:pStyle w:val="NoSpacing"/>
        <w:numPr>
          <w:ilvl w:val="0"/>
          <w:numId w:val="25"/>
        </w:numPr>
      </w:pPr>
      <w:r w:rsidRPr="00511615">
        <w:t xml:space="preserve">Weight in 1980 </w:t>
      </w:r>
      <m:oMath>
        <m:r>
          <w:rPr>
            <w:rFonts w:ascii="Cambria Math" w:hAnsi="Cambria Math"/>
          </w:rPr>
          <m:t>=150+30×2=210</m:t>
        </m:r>
      </m:oMath>
    </w:p>
    <w:p w14:paraId="5856404D" w14:textId="5D25D780" w:rsidR="00511615" w:rsidRDefault="00511615" w:rsidP="00155C96">
      <w:pPr>
        <w:pStyle w:val="NoSpacing"/>
        <w:numPr>
          <w:ilvl w:val="0"/>
          <w:numId w:val="25"/>
        </w:numPr>
      </w:pPr>
      <w:r>
        <w:t>W</w:t>
      </w:r>
      <w:r w:rsidRPr="00511615">
        <w:t xml:space="preserve">eight in 1995 </w:t>
      </w:r>
      <m:oMath>
        <m:r>
          <w:rPr>
            <w:rFonts w:ascii="Cambria Math" w:hAnsi="Cambria Math"/>
          </w:rPr>
          <m:t>=150+45×2=240</m:t>
        </m:r>
      </m:oMath>
    </w:p>
    <w:p w14:paraId="7680A569" w14:textId="7B9C96F4" w:rsidR="00511615" w:rsidRDefault="00511615" w:rsidP="00155C96">
      <w:pPr>
        <w:pStyle w:val="NoSpacing"/>
        <w:numPr>
          <w:ilvl w:val="0"/>
          <w:numId w:val="25"/>
        </w:numPr>
      </w:pPr>
      <m:oMath>
        <m:r>
          <w:rPr>
            <w:rFonts w:ascii="Cambria Math" w:hAnsi="Cambria Math"/>
          </w:rPr>
          <m:t>210=y% of 240</m:t>
        </m:r>
      </m:oMath>
    </w:p>
    <w:p w14:paraId="3296C896" w14:textId="2F468102" w:rsidR="00511615" w:rsidRPr="0084458F" w:rsidRDefault="00511615" w:rsidP="00155C96">
      <w:pPr>
        <w:pStyle w:val="NoSpacing"/>
        <w:numPr>
          <w:ilvl w:val="0"/>
          <w:numId w:val="25"/>
        </w:numPr>
      </w:pPr>
      <m:oMath>
        <m:r>
          <w:rPr>
            <w:rFonts w:ascii="Cambria Math" w:hAnsi="Cambria Math"/>
          </w:rPr>
          <m:t>y=</m:t>
        </m:r>
        <m:r>
          <m:rPr>
            <m:sty m:val="bi"/>
          </m:rPr>
          <w:rPr>
            <w:rFonts w:ascii="Cambria Math" w:hAnsi="Cambria Math"/>
          </w:rPr>
          <m:t>87.5</m:t>
        </m:r>
      </m:oMath>
    </w:p>
    <w:sectPr w:rsidR="00511615" w:rsidRPr="0084458F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AC84E" w14:textId="77777777" w:rsidR="00625774" w:rsidRDefault="00625774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4B5D400" w14:textId="77777777" w:rsidR="00625774" w:rsidRDefault="00625774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C1066" w14:textId="77777777" w:rsidR="00B931B5" w:rsidRDefault="00B931B5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5E7DFEBB" w14:textId="77777777" w:rsidR="00B931B5" w:rsidRPr="00B352EA" w:rsidRDefault="00B931B5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proofErr w:type="spellStart"/>
    <w:r w:rsidRPr="00B352EA">
      <w:rPr>
        <w:color w:val="7F7F7F" w:themeColor="text1" w:themeTint="80"/>
        <w:sz w:val="20"/>
      </w:rPr>
      <w:t>Akshay</w:t>
    </w:r>
    <w:proofErr w:type="spellEnd"/>
    <w:r w:rsidRPr="00B352EA">
      <w:rPr>
        <w:color w:val="7F7F7F" w:themeColor="text1" w:themeTint="80"/>
        <w:sz w:val="20"/>
      </w:rPr>
      <w:t xml:space="preserve"> Study Abroad Consultants,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 No.</w:t>
    </w:r>
    <w:r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  <w:u w:val="single"/>
      </w:rPr>
      <w:t>Website</w:t>
    </w:r>
    <w:r w:rsidRPr="00B352EA">
      <w:rPr>
        <w:color w:val="7F7F7F" w:themeColor="text1" w:themeTint="80"/>
        <w:sz w:val="20"/>
      </w:rPr>
      <w:t>:</w:t>
    </w:r>
    <w:r w:rsidRPr="00B352EA">
      <w:rPr>
        <w:sz w:val="20"/>
      </w:rPr>
      <w:t xml:space="preserve"> </w:t>
    </w:r>
    <w:hyperlink r:id="rId1" w:history="1">
      <w:r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AEC20" w14:textId="77777777" w:rsidR="00625774" w:rsidRDefault="00625774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1F029B5E" w14:textId="77777777" w:rsidR="00625774" w:rsidRDefault="00625774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2E878" w14:textId="77777777" w:rsidR="00B931B5" w:rsidRPr="00AB18F8" w:rsidRDefault="00B931B5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0C3E621D" wp14:editId="5046AAF5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AB18F8">
      <w:rPr>
        <w:rFonts w:asciiTheme="majorHAnsi" w:hAnsiTheme="majorHAnsi"/>
        <w:sz w:val="32"/>
      </w:rPr>
      <w:t>Akshay</w:t>
    </w:r>
    <w:proofErr w:type="spellEnd"/>
    <w:r w:rsidRPr="00AB18F8">
      <w:rPr>
        <w:rFonts w:asciiTheme="majorHAnsi" w:hAnsiTheme="majorHAnsi"/>
        <w:sz w:val="32"/>
      </w:rPr>
      <w:t xml:space="preserve"> Study Abroad Consultants</w:t>
    </w:r>
  </w:p>
  <w:p w14:paraId="448D1A70" w14:textId="77777777" w:rsidR="00B931B5" w:rsidRPr="00AB18F8" w:rsidRDefault="00B931B5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160"/>
    <w:multiLevelType w:val="hybridMultilevel"/>
    <w:tmpl w:val="2FECF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814C8"/>
    <w:multiLevelType w:val="hybridMultilevel"/>
    <w:tmpl w:val="E3DE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C06BD"/>
    <w:multiLevelType w:val="hybridMultilevel"/>
    <w:tmpl w:val="6ABAE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D7F93"/>
    <w:multiLevelType w:val="hybridMultilevel"/>
    <w:tmpl w:val="DCD4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C450B"/>
    <w:multiLevelType w:val="hybridMultilevel"/>
    <w:tmpl w:val="06A8B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FD35D0"/>
    <w:multiLevelType w:val="hybridMultilevel"/>
    <w:tmpl w:val="7C08D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0D633D"/>
    <w:multiLevelType w:val="hybridMultilevel"/>
    <w:tmpl w:val="BE183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C3C81"/>
    <w:multiLevelType w:val="hybridMultilevel"/>
    <w:tmpl w:val="CC6E1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6550E"/>
    <w:multiLevelType w:val="hybridMultilevel"/>
    <w:tmpl w:val="9DC63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40AAA"/>
    <w:multiLevelType w:val="hybridMultilevel"/>
    <w:tmpl w:val="8D6E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FC3CBD"/>
    <w:multiLevelType w:val="hybridMultilevel"/>
    <w:tmpl w:val="B33CA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C00B1"/>
    <w:multiLevelType w:val="hybridMultilevel"/>
    <w:tmpl w:val="64242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7A156F"/>
    <w:multiLevelType w:val="hybridMultilevel"/>
    <w:tmpl w:val="FF5E7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EA7763"/>
    <w:multiLevelType w:val="hybridMultilevel"/>
    <w:tmpl w:val="DB2A5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3F6DE0"/>
    <w:multiLevelType w:val="hybridMultilevel"/>
    <w:tmpl w:val="1246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992BED"/>
    <w:multiLevelType w:val="hybridMultilevel"/>
    <w:tmpl w:val="C3809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393FB7"/>
    <w:multiLevelType w:val="hybridMultilevel"/>
    <w:tmpl w:val="28409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602C50"/>
    <w:multiLevelType w:val="hybridMultilevel"/>
    <w:tmpl w:val="529E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A43EA7"/>
    <w:multiLevelType w:val="hybridMultilevel"/>
    <w:tmpl w:val="78583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EE0A1D"/>
    <w:multiLevelType w:val="hybridMultilevel"/>
    <w:tmpl w:val="65804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7D6A30"/>
    <w:multiLevelType w:val="hybridMultilevel"/>
    <w:tmpl w:val="F20E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111B66"/>
    <w:multiLevelType w:val="hybridMultilevel"/>
    <w:tmpl w:val="8384F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235B8C"/>
    <w:multiLevelType w:val="hybridMultilevel"/>
    <w:tmpl w:val="B7CC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0D4A46"/>
    <w:multiLevelType w:val="hybridMultilevel"/>
    <w:tmpl w:val="3A36A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2B0929"/>
    <w:multiLevelType w:val="hybridMultilevel"/>
    <w:tmpl w:val="1B7EF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17"/>
  </w:num>
  <w:num w:numId="9">
    <w:abstractNumId w:val="1"/>
  </w:num>
  <w:num w:numId="10">
    <w:abstractNumId w:val="10"/>
  </w:num>
  <w:num w:numId="11">
    <w:abstractNumId w:val="14"/>
  </w:num>
  <w:num w:numId="12">
    <w:abstractNumId w:val="23"/>
  </w:num>
  <w:num w:numId="13">
    <w:abstractNumId w:val="2"/>
  </w:num>
  <w:num w:numId="14">
    <w:abstractNumId w:val="3"/>
  </w:num>
  <w:num w:numId="15">
    <w:abstractNumId w:val="22"/>
  </w:num>
  <w:num w:numId="16">
    <w:abstractNumId w:val="20"/>
  </w:num>
  <w:num w:numId="17">
    <w:abstractNumId w:val="21"/>
  </w:num>
  <w:num w:numId="18">
    <w:abstractNumId w:val="4"/>
  </w:num>
  <w:num w:numId="19">
    <w:abstractNumId w:val="11"/>
  </w:num>
  <w:num w:numId="20">
    <w:abstractNumId w:val="8"/>
  </w:num>
  <w:num w:numId="21">
    <w:abstractNumId w:val="19"/>
  </w:num>
  <w:num w:numId="22">
    <w:abstractNumId w:val="15"/>
  </w:num>
  <w:num w:numId="23">
    <w:abstractNumId w:val="18"/>
  </w:num>
  <w:num w:numId="24">
    <w:abstractNumId w:val="12"/>
  </w:num>
  <w:num w:numId="25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26E65"/>
    <w:rsid w:val="0005555A"/>
    <w:rsid w:val="000629C2"/>
    <w:rsid w:val="0007188C"/>
    <w:rsid w:val="00072BAC"/>
    <w:rsid w:val="000B4F8F"/>
    <w:rsid w:val="000D0802"/>
    <w:rsid w:val="001231A7"/>
    <w:rsid w:val="00155C96"/>
    <w:rsid w:val="00171C34"/>
    <w:rsid w:val="0017349E"/>
    <w:rsid w:val="00181CA4"/>
    <w:rsid w:val="001D501E"/>
    <w:rsid w:val="001F5140"/>
    <w:rsid w:val="001F76C1"/>
    <w:rsid w:val="00211A53"/>
    <w:rsid w:val="00266557"/>
    <w:rsid w:val="00271B27"/>
    <w:rsid w:val="00275F81"/>
    <w:rsid w:val="00287E45"/>
    <w:rsid w:val="002D5887"/>
    <w:rsid w:val="0030269D"/>
    <w:rsid w:val="00306135"/>
    <w:rsid w:val="0032566E"/>
    <w:rsid w:val="003313BF"/>
    <w:rsid w:val="00352B14"/>
    <w:rsid w:val="003934D3"/>
    <w:rsid w:val="00396B19"/>
    <w:rsid w:val="003B30C7"/>
    <w:rsid w:val="003B7CAC"/>
    <w:rsid w:val="003D3E53"/>
    <w:rsid w:val="003D4F57"/>
    <w:rsid w:val="003E6B15"/>
    <w:rsid w:val="003F2738"/>
    <w:rsid w:val="004274A2"/>
    <w:rsid w:val="00451AA1"/>
    <w:rsid w:val="0045496F"/>
    <w:rsid w:val="00465CB1"/>
    <w:rsid w:val="004E3C12"/>
    <w:rsid w:val="00511615"/>
    <w:rsid w:val="00513F29"/>
    <w:rsid w:val="005148D6"/>
    <w:rsid w:val="005B5430"/>
    <w:rsid w:val="005B5462"/>
    <w:rsid w:val="005C10B5"/>
    <w:rsid w:val="005C3DD2"/>
    <w:rsid w:val="005F51F1"/>
    <w:rsid w:val="0060615C"/>
    <w:rsid w:val="00625774"/>
    <w:rsid w:val="0063224B"/>
    <w:rsid w:val="00647D9E"/>
    <w:rsid w:val="00680CE4"/>
    <w:rsid w:val="00696605"/>
    <w:rsid w:val="00696893"/>
    <w:rsid w:val="006978D4"/>
    <w:rsid w:val="006A4ACB"/>
    <w:rsid w:val="006B522B"/>
    <w:rsid w:val="006D7437"/>
    <w:rsid w:val="006D7D43"/>
    <w:rsid w:val="006E3FE2"/>
    <w:rsid w:val="00737459"/>
    <w:rsid w:val="00762930"/>
    <w:rsid w:val="0078107C"/>
    <w:rsid w:val="00795E8A"/>
    <w:rsid w:val="007E3FBF"/>
    <w:rsid w:val="007F0942"/>
    <w:rsid w:val="008307B3"/>
    <w:rsid w:val="00835522"/>
    <w:rsid w:val="0084458F"/>
    <w:rsid w:val="00863558"/>
    <w:rsid w:val="008C040D"/>
    <w:rsid w:val="008F4087"/>
    <w:rsid w:val="008F7B1F"/>
    <w:rsid w:val="00900C42"/>
    <w:rsid w:val="009100BD"/>
    <w:rsid w:val="00912EB5"/>
    <w:rsid w:val="0098015D"/>
    <w:rsid w:val="00990772"/>
    <w:rsid w:val="009947E2"/>
    <w:rsid w:val="009A3441"/>
    <w:rsid w:val="009B0BA5"/>
    <w:rsid w:val="009E7FE0"/>
    <w:rsid w:val="009F265C"/>
    <w:rsid w:val="009F53DE"/>
    <w:rsid w:val="00A27AD8"/>
    <w:rsid w:val="00A66880"/>
    <w:rsid w:val="00A95D49"/>
    <w:rsid w:val="00AB18F8"/>
    <w:rsid w:val="00AD19EF"/>
    <w:rsid w:val="00AD7EBC"/>
    <w:rsid w:val="00B352EA"/>
    <w:rsid w:val="00B43A5A"/>
    <w:rsid w:val="00B57A3C"/>
    <w:rsid w:val="00B639B7"/>
    <w:rsid w:val="00B6453E"/>
    <w:rsid w:val="00B73477"/>
    <w:rsid w:val="00B931B5"/>
    <w:rsid w:val="00B9578F"/>
    <w:rsid w:val="00BB3DC0"/>
    <w:rsid w:val="00BC1C4B"/>
    <w:rsid w:val="00BF70CB"/>
    <w:rsid w:val="00C0767A"/>
    <w:rsid w:val="00C202B0"/>
    <w:rsid w:val="00C2189C"/>
    <w:rsid w:val="00C34811"/>
    <w:rsid w:val="00C6280C"/>
    <w:rsid w:val="00C76496"/>
    <w:rsid w:val="00CA0C17"/>
    <w:rsid w:val="00CB1B84"/>
    <w:rsid w:val="00CB3A90"/>
    <w:rsid w:val="00CF0C1F"/>
    <w:rsid w:val="00D31656"/>
    <w:rsid w:val="00D33054"/>
    <w:rsid w:val="00D62188"/>
    <w:rsid w:val="00D9325C"/>
    <w:rsid w:val="00D93B75"/>
    <w:rsid w:val="00D96D70"/>
    <w:rsid w:val="00DB61B0"/>
    <w:rsid w:val="00E026EC"/>
    <w:rsid w:val="00E872A2"/>
    <w:rsid w:val="00ED4760"/>
    <w:rsid w:val="00F03081"/>
    <w:rsid w:val="00F316DC"/>
    <w:rsid w:val="00F343AC"/>
    <w:rsid w:val="00F52255"/>
    <w:rsid w:val="00F63C92"/>
    <w:rsid w:val="00F6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16903"/>
  <w15:docId w15:val="{CA72CF6F-D22D-4E3B-8CB7-13E7FC6B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8D6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266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Tanmay Patil</cp:lastModifiedBy>
  <cp:revision>77</cp:revision>
  <dcterms:created xsi:type="dcterms:W3CDTF">2020-01-29T06:24:00Z</dcterms:created>
  <dcterms:modified xsi:type="dcterms:W3CDTF">2020-08-05T06:52:00Z</dcterms:modified>
</cp:coreProperties>
</file>