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3106" w14:textId="60DC5E70" w:rsidR="006873A7" w:rsidRDefault="007E46C7">
      <w:r>
        <w:rPr>
          <w:color w:val="000000"/>
          <w:u w:val="none" w:color="000000"/>
        </w:rPr>
        <w:t>Video Link[</w:t>
      </w:r>
      <w:r w:rsidRPr="007E46C7">
        <w:rPr>
          <w:color w:val="000000"/>
          <w:u w:val="none" w:color="000000"/>
        </w:rPr>
        <w:t xml:space="preserve">https://drive.google.com/uc?id=1iDzD6-YaZbrGKRmMi1woZ7ieDTwB2jse&amp;export=download </w:t>
      </w:r>
      <w:r>
        <w:t xml:space="preserve"> </w:t>
      </w:r>
      <w:hyperlink r:id="rId4">
        <w:r>
          <w:rPr>
            <w:color w:val="000000"/>
            <w:u w:val="none" w:color="000000"/>
          </w:rPr>
          <w:t xml:space="preserve">] </w:t>
        </w:r>
      </w:hyperlink>
      <w:r>
        <w:rPr>
          <w:color w:val="000000"/>
          <w:u w:val="none" w:color="000000"/>
        </w:rPr>
        <w:t xml:space="preserve"> </w:t>
      </w:r>
    </w:p>
    <w:sectPr w:rsidR="006873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A7"/>
    <w:rsid w:val="00402CF4"/>
    <w:rsid w:val="006873A7"/>
    <w:rsid w:val="007E46C7"/>
    <w:rsid w:val="0098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2AB"/>
  <w15:docId w15:val="{4C97A24F-37E9-4735-A714-D2DC344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</w:pPr>
    <w:rPr>
      <w:rFonts w:ascii="Calibri" w:eastAsia="Calibri" w:hAnsi="Calibri" w:cs="Calibri"/>
      <w:color w:val="0563C1"/>
      <w:sz w:val="28"/>
      <w:u w:val="single" w:color="46788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K2yaskAoPZrZdjEzX-FHFt6TcHwa0y5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2</dc:creator>
  <cp:keywords/>
  <cp:lastModifiedBy>sanika patil</cp:lastModifiedBy>
  <cp:revision>3</cp:revision>
  <dcterms:created xsi:type="dcterms:W3CDTF">2025-07-06T10:55:00Z</dcterms:created>
  <dcterms:modified xsi:type="dcterms:W3CDTF">2025-07-06T10:55:00Z</dcterms:modified>
</cp:coreProperties>
</file>