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1A18B" w14:textId="4F6957A5" w:rsidR="00010C96" w:rsidRDefault="00010C96">
      <w:pPr>
        <w:rPr>
          <w:lang w:val="en-US"/>
        </w:rPr>
      </w:pPr>
      <w:r>
        <w:rPr>
          <w:lang w:val="en-US"/>
        </w:rPr>
        <w:t>String is immutable</w:t>
      </w:r>
    </w:p>
    <w:p w14:paraId="17542EC9" w14:textId="2D8AFDDE" w:rsidR="00010C96" w:rsidRDefault="00010C96">
      <w:pPr>
        <w:rPr>
          <w:lang w:val="en-US"/>
        </w:rPr>
      </w:pPr>
      <w:r>
        <w:rPr>
          <w:lang w:val="en-US"/>
        </w:rPr>
        <w:t>String store data in String constant pool.</w:t>
      </w:r>
    </w:p>
    <w:p w14:paraId="483A09BC" w14:textId="75945433" w:rsidR="00010C96" w:rsidRDefault="00010C96">
      <w:pPr>
        <w:rPr>
          <w:lang w:val="en-US"/>
        </w:rPr>
      </w:pPr>
    </w:p>
    <w:p w14:paraId="566F1FBD" w14:textId="4C15CD3A" w:rsidR="00010C96" w:rsidRDefault="00010C96">
      <w:pPr>
        <w:rPr>
          <w:lang w:val="en-US"/>
        </w:rPr>
      </w:pPr>
      <w:r>
        <w:rPr>
          <w:lang w:val="en-US"/>
        </w:rPr>
        <w:t>String s = “HI”; // laterals</w:t>
      </w:r>
    </w:p>
    <w:p w14:paraId="7B6F0F25" w14:textId="72C67F57" w:rsidR="00010C96" w:rsidRDefault="00010C96">
      <w:pPr>
        <w:rPr>
          <w:lang w:val="en-US"/>
        </w:rPr>
      </w:pPr>
      <w:r>
        <w:rPr>
          <w:lang w:val="en-US"/>
        </w:rPr>
        <w:t>String s1 = new String(“Hi”); // object</w:t>
      </w:r>
    </w:p>
    <w:p w14:paraId="44102F0E" w14:textId="3BEA0F11" w:rsidR="009D4202" w:rsidRDefault="009D4202">
      <w:pPr>
        <w:rPr>
          <w:lang w:val="en-US"/>
        </w:rPr>
      </w:pPr>
    </w:p>
    <w:p w14:paraId="1D50D6FF" w14:textId="4154A39E" w:rsidR="009D4202" w:rsidRDefault="009D4202">
      <w:pPr>
        <w:rPr>
          <w:lang w:val="en-US"/>
        </w:rPr>
      </w:pPr>
    </w:p>
    <w:p w14:paraId="6715B9F7" w14:textId="0B31D166" w:rsidR="009D4202" w:rsidRPr="00010C96" w:rsidRDefault="009D4202">
      <w:pPr>
        <w:rPr>
          <w:lang w:val="en-US"/>
        </w:rPr>
      </w:pPr>
      <w:r>
        <w:rPr>
          <w:noProof/>
        </w:rPr>
        <w:drawing>
          <wp:inline distT="0" distB="0" distL="0" distR="0" wp14:anchorId="113AFE4A" wp14:editId="466BB7F1">
            <wp:extent cx="5731510" cy="2459990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4202" w:rsidRPr="00010C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C96"/>
    <w:rsid w:val="00010C96"/>
    <w:rsid w:val="008A2EFD"/>
    <w:rsid w:val="009D4202"/>
    <w:rsid w:val="00CA7610"/>
    <w:rsid w:val="00CB7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15DFB"/>
  <w15:chartTrackingRefBased/>
  <w15:docId w15:val="{04683D79-63BC-4E77-8EA6-BEA00A788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3</cp:revision>
  <dcterms:created xsi:type="dcterms:W3CDTF">2022-06-30T06:47:00Z</dcterms:created>
  <dcterms:modified xsi:type="dcterms:W3CDTF">2022-06-30T06:58:00Z</dcterms:modified>
</cp:coreProperties>
</file>