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EA" w:rsidRPr="00240DEA" w:rsidRDefault="00240DEA" w:rsidP="00240DE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This set of CSS Multiple Choice Questions &amp; Answers (MCQs) focuses on “CSS3 Fundamentals”.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1. Which of the following Module is not available in CSS3.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DOMs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Fonts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Backgrounds and Borders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Color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a.</w:t>
      </w:r>
    </w:p>
    <w:p w:rsid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2. What module introduces the ability to modify CSS property values over time, such as position or color, to create animated layouts?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3D Transforms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Animations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2D Transforms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Box Model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3. What module defines the management of generated content for print output, including crop mark indication, header/footer handling, and much more?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Behavioral Extensions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Generated and Replaced Content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Generated Content for Paged Media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Grid Positioning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0"/>
          <w:szCs w:val="20"/>
        </w:rPr>
      </w:pPr>
      <w:r w:rsidRPr="00240DEA">
        <w:rPr>
          <w:rFonts w:ascii="Arial" w:eastAsia="Times New Roman" w:hAnsi="Arial" w:cs="Arial"/>
          <w:color w:val="3A3A3A"/>
          <w:sz w:val="20"/>
          <w:szCs w:val="20"/>
        </w:rPr>
        <w:t>advertisement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4. What module defines the handling of lists, including marker styles and some aspects of counters?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Line Layout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Lists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Media Queries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Namespaces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5. What module expands the absolute and relative units of measure, including significant changes to support animation and aural changes with time (s and ms) and angle (deg and rad) values?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Transitions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Template Layout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Web Fonts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Values and Units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6. Which of the following selector is used to selects siblings?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::after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E ~ F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:checked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E[attr^=value].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lastRenderedPageBreak/>
        <w:t>7. Which of the following selector is used to selects the elements that are the default among a set of similar elements?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::after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:disabled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:default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:checked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8. Which of the following selector is used to selects the element that is the first child of its parent that is of its type?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nth-child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(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b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first-line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last-of-type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first-of-type</w:t>
      </w:r>
    </w:p>
    <w:p w:rsidR="00240DEA" w:rsidRPr="00240DEA" w:rsidRDefault="00240DEA" w:rsidP="0024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EA">
        <w:rPr>
          <w:rFonts w:ascii="Arial" w:eastAsia="Times New Roman" w:hAnsi="Arial" w:cs="Arial"/>
          <w:color w:val="3A3A3A"/>
          <w:sz w:val="23"/>
        </w:rPr>
        <w:t>View Answer</w:t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9. Which of the following selector is used to selects the element that is the nth child of its parent?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nth-child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(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b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first-line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last-of-type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first-of-type</w:t>
      </w:r>
    </w:p>
    <w:p w:rsidR="00240DEA" w:rsidRPr="00240DEA" w:rsidRDefault="00240DEA" w:rsidP="0024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EA">
        <w:rPr>
          <w:rFonts w:ascii="Arial" w:eastAsia="Times New Roman" w:hAnsi="Arial" w:cs="Arial"/>
          <w:color w:val="3A3A3A"/>
          <w:sz w:val="23"/>
        </w:rPr>
        <w:t>View Answer</w:t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10. Which of the following selector is used to selects the element that is the root of the document?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only-of-type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b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target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root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selection</w:t>
      </w:r>
    </w:p>
    <w:p w:rsidR="00240DEA" w:rsidRPr="00240DEA" w:rsidRDefault="00240DEA" w:rsidP="0024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EA">
        <w:rPr>
          <w:rFonts w:ascii="Arial" w:eastAsia="Times New Roman" w:hAnsi="Arial" w:cs="Arial"/>
          <w:color w:val="3A3A3A"/>
          <w:sz w:val="23"/>
        </w:rPr>
        <w:t>View Answer</w:t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11. Which of the following selector is used to select elements that are read-only. When applied to form elements, this would select fields with the readonly attribute set?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valid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b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target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read-only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d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)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F5758F"/>
          <w:sz w:val="20"/>
          <w:szCs w:val="20"/>
        </w:rPr>
        <w:t>required</w:t>
      </w:r>
    </w:p>
    <w:p w:rsidR="00240DEA" w:rsidRPr="00240DEA" w:rsidRDefault="00240DEA" w:rsidP="0024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input:read-only {color: gray;}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/* put all read only fields in gray */</w:t>
      </w:r>
    </w:p>
    <w:p w:rsidR="00240DEA" w:rsidRPr="00240DEA" w:rsidRDefault="00240DEA" w:rsidP="0024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 </w:t>
      </w:r>
    </w:p>
    <w:p w:rsidR="00240DEA" w:rsidRPr="00240DEA" w:rsidRDefault="00240DEA" w:rsidP="00240DEA">
      <w:pPr>
        <w:pBdr>
          <w:bottom w:val="single" w:sz="12" w:space="1" w:color="auto"/>
        </w:pBd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12. Which of the following measurement represent seconds?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se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lastRenderedPageBreak/>
        <w:t>c) sec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second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1. Which of the following CSS3 property is used to tell the browser what the sizing properties should be include?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box-sizing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box-model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box-design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box-redesign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2. Which of the following CSS3 property specifies where to navigate when using the arrow-down navigation key?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down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nav-down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arrow-down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3. Which of the following CSS3 property specifies the sequential navigation order for an element?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nav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class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nav-index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class-index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0"/>
          <w:szCs w:val="20"/>
        </w:rPr>
      </w:pPr>
      <w:r w:rsidRPr="00240DEA">
        <w:rPr>
          <w:rFonts w:ascii="Arial" w:eastAsia="Times New Roman" w:hAnsi="Arial" w:cs="Arial"/>
          <w:color w:val="3A3A3A"/>
          <w:sz w:val="20"/>
          <w:szCs w:val="20"/>
        </w:rPr>
        <w:t>advertisement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4. Which of the following nav-left value sets it’s value to default value?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target-name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id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inital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inherit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5. Which of the following CSS3 property adds space between an outline and the edge or border of an element?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offset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outline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outline-offset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lastRenderedPageBreak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6. Which of the following outline-offset value sets the distance the outline is outset from the border edge?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distance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length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initial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all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7. Which of the following CSS3 property specifies whether or not an element is resizable by the user?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resize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length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inherit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8. Which of the following CSS3 property specifies where to navigate when using the arrow-up navigation key?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nav-upper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nav-top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nav-up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9. Which of the following CSS3 property specifies where to navigate when using the arrow-right navigation key?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right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nav-right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nav-side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10. Which of the following nav-right value is used to the inherits this property from its parent element?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auto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id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target-name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lastRenderedPageBreak/>
        <w:t>d) inherit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Self-explainatory.</w:t>
      </w:r>
    </w:p>
    <w:p w:rsidR="00240DEA" w:rsidRPr="00240DEA" w:rsidRDefault="00240DEA" w:rsidP="00240DE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This set of CSS Multiple Choice Questions &amp; Answers (MCQs) focuses on “CSS3 3D Transforms, Transitions, and Animations”.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1. Which of the following css property allows elements to be offset, rotated, scaled, and skewed in a variety of different ways?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transform-3D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transform-origin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transform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transition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transform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list of transform-functions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none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2. Which of the following css property is used to define a delay before an animation starts?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delay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transition-delay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transform-delay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0"/>
          <w:szCs w:val="20"/>
        </w:rPr>
      </w:pPr>
      <w:r w:rsidRPr="00240DEA">
        <w:rPr>
          <w:rFonts w:ascii="Arial" w:eastAsia="Times New Roman" w:hAnsi="Arial" w:cs="Arial"/>
          <w:color w:val="3A3A3A"/>
          <w:sz w:val="20"/>
          <w:szCs w:val="20"/>
        </w:rPr>
        <w:t>advertisement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transition-delay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time1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3. Which of the following css property is used to define the time it takes one iteration of an animation to play?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control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animation-duration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transition-duration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4. Which of the following css property is used to define which properties a transition will be applied to?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animation-property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transition-property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css3-property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transition-property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all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none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 property-name-</w:t>
      </w:r>
      <w:r w:rsidRPr="00240DEA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5. Which of the following css property is used to describe how the animation will play?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animation-timing-function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css3-timing-function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transform-timing-function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transition-timing-function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transition-timing-function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transition-timing-function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timingfunction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,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timingfunction2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,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...timingfunctionN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]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6. Which of the following css property is used to define a delay before an animation starts?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transform-delay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delay-function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delay-animation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animation-delay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 None.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animation-delay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time1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[,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..timeN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]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7. Which of the following css property is used to indicate if an animation plays in reverse or repeats itself every other iteration?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animation-iteration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animation-check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animation-direction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animation-state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animation-direction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normal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alternate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[,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normal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alternate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8. Which of the following css property is used to define the time it takes one iteration of an animation to play?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animation-duration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animation-time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animation-value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a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animation-duration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time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9. Which of the following css property is used to define the number of times an animation should play?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scale-iteration-count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transtion-iteration-count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animation-iteration-count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animation-iteration-count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number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infinite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10. Which of the following css property is used to define the animations that should be run?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a) animation-run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b) animation-name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c) transtion-name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40DEA">
        <w:rPr>
          <w:rFonts w:ascii="Arial" w:eastAsia="Times New Roman" w:hAnsi="Arial" w:cs="Arial"/>
          <w:color w:val="3A3A3A"/>
          <w:sz w:val="23"/>
        </w:rPr>
        <w:t>View Answer</w:t>
      </w:r>
    </w:p>
    <w:p w:rsidR="00240DEA" w:rsidRPr="00240DEA" w:rsidRDefault="00240DEA" w:rsidP="0024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40DEA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240DEA">
        <w:rPr>
          <w:rFonts w:ascii="Arial" w:eastAsia="Times New Roman" w:hAnsi="Arial" w:cs="Arial"/>
          <w:color w:val="3A3A3A"/>
          <w:sz w:val="23"/>
          <w:szCs w:val="23"/>
        </w:rPr>
        <w:br/>
        <w:t>Explanation:</w:t>
      </w:r>
    </w:p>
    <w:p w:rsidR="00240DEA" w:rsidRPr="00240DEA" w:rsidRDefault="00240DEA" w:rsidP="00240D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>Syntax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animation-name</w:t>
      </w:r>
      <w:r w:rsidRPr="00240DEA">
        <w:rPr>
          <w:rFonts w:ascii="Courier New" w:eastAsia="Times New Roman" w:hAnsi="Courier New" w:cs="Courier New"/>
          <w:color w:val="00AA00"/>
          <w:sz w:val="20"/>
          <w:szCs w:val="20"/>
        </w:rPr>
        <w:t>: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40DEA">
        <w:rPr>
          <w:rFonts w:ascii="Courier New" w:eastAsia="Times New Roman" w:hAnsi="Courier New" w:cs="Courier New"/>
          <w:b/>
          <w:bCs/>
          <w:color w:val="3F84D9"/>
          <w:sz w:val="20"/>
          <w:szCs w:val="20"/>
        </w:rPr>
        <w:t>@keyframe-name</w:t>
      </w:r>
      <w:r w:rsidRPr="00240DE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| </w:t>
      </w:r>
      <w:r w:rsidRPr="00240DEA">
        <w:rPr>
          <w:rFonts w:ascii="Courier New" w:eastAsia="Times New Roman" w:hAnsi="Courier New" w:cs="Courier New"/>
          <w:color w:val="993333"/>
          <w:sz w:val="20"/>
          <w:szCs w:val="20"/>
        </w:rPr>
        <w:t>none</w:t>
      </w:r>
    </w:p>
    <w:p w:rsidR="00240DEA" w:rsidRDefault="00240DEA"/>
    <w:sectPr w:rsidR="00240DEA" w:rsidSect="008E7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0DEA"/>
    <w:rsid w:val="00240DEA"/>
    <w:rsid w:val="008E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40D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DEA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240DEA"/>
  </w:style>
  <w:style w:type="character" w:customStyle="1" w:styleId="sy0">
    <w:name w:val="sy0"/>
    <w:basedOn w:val="DefaultParagraphFont"/>
    <w:rsid w:val="00240DEA"/>
  </w:style>
  <w:style w:type="character" w:customStyle="1" w:styleId="kw5">
    <w:name w:val="kw5"/>
    <w:basedOn w:val="DefaultParagraphFont"/>
    <w:rsid w:val="00240DEA"/>
  </w:style>
  <w:style w:type="character" w:customStyle="1" w:styleId="kw2">
    <w:name w:val="kw2"/>
    <w:basedOn w:val="DefaultParagraphFont"/>
    <w:rsid w:val="00240DEA"/>
  </w:style>
  <w:style w:type="character" w:customStyle="1" w:styleId="kw1">
    <w:name w:val="kw1"/>
    <w:basedOn w:val="DefaultParagraphFont"/>
    <w:rsid w:val="00240DEA"/>
  </w:style>
  <w:style w:type="character" w:customStyle="1" w:styleId="nu0">
    <w:name w:val="nu0"/>
    <w:basedOn w:val="DefaultParagraphFont"/>
    <w:rsid w:val="00240DEA"/>
  </w:style>
  <w:style w:type="character" w:customStyle="1" w:styleId="re2">
    <w:name w:val="re2"/>
    <w:basedOn w:val="DefaultParagraphFont"/>
    <w:rsid w:val="00240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46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546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821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3273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30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226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63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25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7014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7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3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1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9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9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9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8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9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11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43405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98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6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88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4637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767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1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90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22337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687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102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3282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5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83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1378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303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41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485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73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87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3609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248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48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13903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57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1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58907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2021-12-13T08:59:00Z</dcterms:created>
  <dcterms:modified xsi:type="dcterms:W3CDTF">2021-12-13T09:05:00Z</dcterms:modified>
</cp:coreProperties>
</file>