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B21A8"/>
          <w:sz w:val="72"/>
          <w:szCs w:val="72"/>
        </w:rPr>
        <w:t xml:space="preserve">AEGIS</w:t>
      </w:r>
    </w:p>
    <w:p>
      <w:pPr>
        <w:jc w:val="center"/>
      </w:pPr>
      <w:r>
        <w:rPr>
          <w:rFonts w:ascii="Arial" w:cs="Arial" w:eastAsia="Arial" w:hAnsi="Arial"/>
          <w:color w:val="1E3A5F"/>
          <w:sz w:val="36"/>
          <w:szCs w:val="36"/>
        </w:rPr>
        <w:t xml:space="preserve">Full-Scale UAT Vision Agent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4"/>
          <w:szCs w:val="24"/>
        </w:rPr>
        <w:t xml:space="preserve">Architecture, Dataset Design &amp; Training Strategy</w:t>
      </w:r>
    </w:p>
    <w:p>
      <w:r>
        <w:t xml:space="preserve"/>
      </w:r>
    </w:p>
    <w:p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Qwen2.5-VL 3B Instruct  |  Unsloth Fine-tuned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Version 2.0  —  Full Tool Suite Architecture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The Core Problems with the Current Model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Before redesigning the dataset and architecture, we must be precise about what is failing and why. Each failure has a root cause in the training data.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1.1  Tool Usage Failure (40% miss rate)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Root cause: The current dataset mixes QUALITY_TESTER (tool-using) and ASSISTANT (no-tool) modes, but the model likely learned a weak heuristic based on keywords rather than true grounding. When the task phrasing does not pattern-match to training examples, it defaults to no action.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Fix: Every QUALITY_TESTER record must require a tool. The model must never see a QUALITY_TESTER turn answered with 'Action: None'. Tool use must be the only valid response for browser-context turns.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1.2  Premature / Missed [GOAL ACHIEVED]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Root cause: The model was trained to output [GOAL ACHIEVED] based on text reasoning rather than visual verification of the screenshot. It learned to pattern-match goal text to expected results without actually checking the screen state.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Fix: Every [GOAL ACHIEVED] in the training data must be preceded by an explicit screenshot verification statement. The model must learn the pattern: 'I see X in the screenshot, which confirms Y, therefore [GOAL ACHIEVED]'.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1.3  Sequential Step Skipping (username then spam login)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Root cause: Subgoals are batched. When you say 'enter username admin, enter password admin#123, click login' the model treats this as one context and tries to collapse it. The planner dumps all steps at once and the executor does not respect the dependency chain.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Fix: Architecture must enforce ONE action per inference call. The executor model receives exactly one micro-step, executes it, waits for screenshot confirmation, then moves to the next.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1.4  Selector Hallucination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Root cause: When the DOM context does not contain an obvious match, the model invents a plausible-looking selector. This happens because it was never trained on 'I cannot find this element' negative examples.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Fix: Dataset must include examples where the correct action is to scroll, wait, or report 'element not found' rather than fabricating a selector. The model must learn to use only selectors from the provided DOM list.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Complete Tool Suite for UAT Testing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real UAT agent needs far more than click and type. Here is the full tool suite required, organized by category.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2.1  Navigation &amp; Interaction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Click any element by CSS selector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selector: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| error: 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 text into an input field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selector: string, text: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| error: 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clear_and_type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Clear field first, then type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selector: string, text: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| error: 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open_url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browser to a URL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| page_title: string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press_key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Press keyboard key/combo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key: string (e.g. Enter, Tab)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| error: 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select_option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 from a &lt;select&gt; dropdown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selector: string, value: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| error: 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Hover over element to trigger menus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selector: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| error: 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double_click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Double-click an element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selector: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| error: 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right_click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Right-click for context menu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selector: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| error: reason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2.2  Scroll &amp; Viewport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scroll_down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Scroll page down by pixels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pixels: int (default 300)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| new_scroll_pos: int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scroll_up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Scroll page up by pixels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pixels: int (default 300)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| new_scroll_pos: int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scroll_to_element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Scroll until element is in viewport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selector: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| error: element_not_found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scroll_to_top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Jump to top of page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(none)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scroll_to_bottom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Jump to bottom of page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(none)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2.3  Verification &amp; Assertion Tools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These are the most critical missing tools. The model must be able to actively verify state rather than only acting.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verify_text_present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 if text exists on page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text: string, selector?: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PASS: found | FAIL: not_found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verify_text_absent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 text does NOT exist on page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PASS: absent | FAIL: still_present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verify_element_visible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 element is visible in DOM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selector: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PASS: visible | FAIL: hidden/missing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verify_element_enabled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 button/input is not disabled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selector: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PASS: enabled | FAIL: disabled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verify_url_contains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Assert current URL contains substring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substring: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PASS: url | FAIL: actual_url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verify_page_title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Assert page title matches expectation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expected: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 | FAIL: actual_title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verify_input_value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 current value of an input field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selector: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value: string | error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verify_element_count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 elements matching selector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selector: string, expected_count: int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PASS: n | FAIL: actual_n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get_text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 text content of an element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selector: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text: string | error: not_found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screenshot_diff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Compare screenshot region to baseline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region: [x,y,w,h], baseline_id: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PASS: match | FAIL: diff_percent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2.4  Email Verification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check_email_received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Poll inbox for email arrival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recipient: string, subject_contains: string, timeout_sec: int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PASS: {from, subject, body_preview} | FAIL: timeout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verify_email_content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 email body contains expected text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email_id: string, expected_text: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 | FAIL: missing_text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verify_email_sender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Verify email came from correct sender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email_id: string, expected_sender: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 | FAIL: actual_sender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get_email_link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Extract a link from email body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email_id: string, link_text_contains: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url: string | error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verify_no_email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Assert no email was sent (negative test)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recipient: string, subject_contains: string, wait_sec: int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PASS: none_received | FAIL: found_email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2.5  State Management &amp; Wait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wait_for_element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Wait until element appears in DOM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selector: string, timeout_sec: int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| timeout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wait_for_text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Wait until text appears on page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text: string, timeout_sec: int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| timeout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wait_for_url_change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Wait until URL changes from current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current_url: string, timeout_sec: int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new_url: string | timeout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wait_for_network_idle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Wait for no pending network requests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timeout_sec: int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| timeout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Simple fixed delay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seconds: float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get_current_url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 current browser URL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(none)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url: string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get_page_title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 current page title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(none)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title: string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2.6  Reporting &amp; Ticket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raise_bug_ticket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a defect ticket for mismatches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title: string, expected: string, actual: string, severity: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ticket_id: string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mark_step_pass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 a test step as PASSED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step_id: string, evidence: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logged: step_id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mark_step_fail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 a test step as FAILED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step_id: string, reason: string, evidence: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logged: step_id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mark_flow_blocked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Stop flow due to unrecoverable state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reason: string, last_action: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flow_status: BLOCKED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add_test_comment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observation note to test run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logged: timestamp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capture_evidence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 current screenshot as named evidence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label: string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file_path: string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Two-Model Architecture: Planner + Executor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single biggest architectural fix. The current model tries to plan AND execute simultaneously. These are fundamentally different cognitive tasks.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3.1  Planner Model (Separate, Frozen or GPT-4)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Planner receives the high-level test case and decomposes it into ATOMIC micro-steps. One micro-step = exactly one tool call. It does NOT see the browser. It only reads the test spec.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Planner output format for 'Login as admin with password admin#123':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Micro-Step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Verification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verify_element_visible: username input field present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PASS confirms login form loaded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click: username input field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Element receives focus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clear_and_type: type 'admin' into username field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Input value = 'admin'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verify_input_value: username field = 'admin'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Confirms text entered correctly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click: password field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Password field focused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clear_and_type: type 'admin#123' into password field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Input value = 'admin#123'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verify_input_value: password field = 'admin#123'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Confirms password entered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click: Login button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Page transitions begin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wait_for_url_change: from /login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URL changes to /dashboard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verify_url_contains: /dashboard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PASS = login succeeded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3.2  Executor Model (Aegis - Your Fine-tuned Qwen2.5-VL 3B)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Executor receives exactly ONE micro-step at a time. It sees the screenshot, the DOM, the current micro-step, and the expected verification. It must: (1) look at the screenshot, (2) verify the DOM contains the needed element, (3) execute the one tool call, (4) state what it sees confirming success or failure.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Critical Executor Prompt Structure (per step):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System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 are Aegis, a UAT test executor. You receive ONE micro-step. You MUST look at the screenshot to verify state before and after acting. You ONLY use selectors from the provided [DOM] list. Never fabricate selectors.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turn 1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[SCREENSHOT] + [DOM] + MICRO_STEP: 'click the username input field' + EXPECTED_VERIFICATION: 'element receives focus'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Assistant turn 1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Thought: I can see the login form in the screenshot. The DOM contains [selector='#username']. I will click it.
Action: {"tool": "click", "args": {"selector": "#username"}}
Visual Confirmation: Screenshot shows username field highlighted/active.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turn 2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[SCREENSHOT after action] + [DOM] + VERIFY: 'input value = admin' + NEXT_STEP: 'type admin into username'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Assistant turn 2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Thought: Screenshot shows username field is now focused (highlighted border visible). I will type the username.
Action: {"tool": "type", "args": {"selector": "#username", "text": "admin"}}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The Visual Verification Pattern (Most Critical Fix)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model currently does not truly look at screenshots. Here is the pattern you must train into every single example in the dataset.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PATTERN: Every assistant response must contain THREE components:
1. VISUAL_OBSERVATION: What I see in the screenshot
2. DOM_CONFIRMATION: What selector I will use from the DOM
3. ACTION + OUTCOME_PREDICTION: What I expect to happen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Template for PASS verification: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6534" w:sz="8"/>
              <w:bottom w:val="single" w:color="D1D5DB" w:sz="1"/>
              <w:right w:val="single" w:color="D1D5DB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VISUAL_OBSERVATION: The screenshot shows a dashboard page. I can see the navigation sidebar on the left, a welcome message 'Hello, admin' in the top right, and the URL bar shows /dashboard.</w:t>
            </w:r>
          </w:p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DOM_CONFIRMATION: The DOM contains element [selector='.nav-sidebar'] and [selector='.user-greeting'] which are consistent with a successful login state.</w:t>
            </w:r>
          </w:p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VERIFICATION: The expected outcome was URL contains /dashboard. The screenshot and DOM both confirm this. Test Step: PASS.</w:t>
            </w:r>
          </w:p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Action: {"tool": "mark_step_pass", "args": {"step_id": "login_step_10", "evidence": "Dashboard visible, URL=/dashboard, user greeting shown"}}</w:t>
            </w:r>
          </w:p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[GOAL ACHIEVED]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Template for FAIL verification: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991B1B" w:sz="8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VISUAL_OBSERVATION: The screenshot shows the login page is still visible. I can see an error message 'Invalid credentials' in red text below the login form. The URL still shows /login.</w:t>
            </w:r>
          </w:p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DOM_CONFIRMATION: DOM contains [selector='.error-message'] with text 'Invalid credentials'. The expected redirect to /dashboard did not occur.</w:t>
            </w:r>
          </w:p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VERIFICATION: Expected URL /dashboard but page shows /login with error. This is a test failure.</w:t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Action: {"tool": "raise_bug_ticket", "args": {"title": "Login fails with valid credentials", "expected": "Redirect to /dashboard", "actual": "Error: Invalid credentials shown, URL=/login", "severity": "critical"}}</w:t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[FLOW_BLOCKED: Cannot proceed without successful login]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New Dataset Architecture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existing 590-record dataset is insufficient and structurally wrong for a full UAT agent. Here is what the new dataset must look like.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5.1  Dataset Composition (Target: 3,000+ records)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100"/>
        <w:gridCol w:w="16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 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 Image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Tools Used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Output Pattern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Single-step action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EXECUTOR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click / type / select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Thought + Visual_Obs + DOM_Confirm + Action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Sequential dependency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EXECUTOR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clear_and_type + verify_input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Shows waiting for prev step confirmation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Scroll to find element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EXECUTOR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scroll_down + verify_visible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Scroll then re-verify DOM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Element not found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EXECUTOR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scroll_to_element / report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 hallucinated selector, explicit miss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Form verification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EXECUTOR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verify_input_value x N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Reads all fields before submit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Email receipt check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EXECUTOR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check_email_received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Poll pattern with timeout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Email content verify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EXECUTOR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verify_email_content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Align email body to goal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URL assertion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EXECUTOR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verify_url_contains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Visual + DOM + URL check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PASS recording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EXECUTOR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mark_step_pass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Full visual reasoning before marking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FAIL + ticket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EXECUTOR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raise_bug_ticket + mark_step_fail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Mismatch evidence captured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Flow blocked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EXECUTOR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mark_flow_blocked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Unrecoverable state detection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Wait for load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EXECUTOR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wait_for_element / wait_for_text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Spinner → content transition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Dropdown select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EXECUTOR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select_option + verify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Value confirmed post-select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Multi-step login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EXECUTOR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Full sequence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Step-by-step, one action per turn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Negative test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EXECUTOR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verify_text_present for error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Error message correctly identified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Plain assistant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ASSISTANT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Conversational, no tools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5.2  The Golden Training Record Structure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EXECUTOR record must follow this exact structure. No exceptions.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are Aegis. Mode: UAT_EXECUTOR
Tools: [full tool list JSON]
RULES:
1. Always state VISUAL_OBSERVATION before acting
2. Only use selectors from [DOM]
3. One action per response
4. Always verify outcome after acting
5. Never output [GOAL ACHIEVED] without visual confirmation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User Turn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[SCREENSHOT IMAGE]
[DOM]: [...]
[MICRO_STEP]: Exact atomic instruction
[EXPECTED_VERIFICATION]: What success looks like
[PREVIOUS_RESULT]: Result of last tool call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Assistant Turn (Required Format)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VISUAL_OBSERVATION: {what I see in the screenshot}
DOM_CONFIRMATION: {which selector I will use and why}
Thought: {reasoning about the step}
Action: {"tool": "...", "args": {...}}
OUTCOME_PREDICTION: {what I expect to happen next}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Continue Training vs. Train from Scratch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VERDICT: Continue training the frozen model (LoRA / QLoRA). Do NOT train from scratch.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Arguments for Continuing Training (Strong)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base Qwen2.5-VL already has strong visual understanding, OCR capability, and spatial reasoning baked in from 3B parameter pretraining. You cannot replicate this.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Your frozen model already learned the Aegis persona, the Thought/Action format, and basic tool calling. These are valuable signals you should not destroy.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Training from scratch on 3,000 UAT records would produce a model that is good at UAT but loses general language understanding — the model would become brittle.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QLoRA on a 3B VL model costs roughly 12-16GB VRAM per training run on your 5070 Ti. A full fine-tune from scratch would be 40GB+ and require multi-GPU.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Continued training lets you target the specific failure modes (visual grounding, sequential discipline, tool adherence) without regressing good behaviors.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Training Configuration Recommendations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Value / Reason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QLoRA with rank=32, alpha=64. Higher rank than your initial training to capture tool-grounding nuance.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Target modules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q_proj, k_proj, v_proj, o_proj, gate_proj, up_proj, down_proj. Include vision encoder layers this time.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Vision encoder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UNFREEZE the vision encoder layers (or at minimum the last 4 blocks). This is key — the model needs to actually learn to read screenshots for verification.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2e-5 with cosine schedule. Lower than initial training to avoid forgetting.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Batch size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 with gradient accumulation 8 = effective batch 32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Epochs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3-4 on new dataset. Use early stopping on validation loss.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Data mixing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20% of old dataset + 80% new dataset. Prevents catastrophic forgetting.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Loss masking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Only compute loss on assistant turns. Mask system and user tokens.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Validation split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10% of records held out. Monitor: tool usage rate, [GOAL ACHIEVED] accuracy, selector hallucination rate.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Checkpointing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 every 100 steps. The sweet spot is often NOT the final checkpoint.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Critical Issues in Current agent_worker.py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Beyond the model training issues, the orchestration code has several structural problems that will cause failures regardless of model quality.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7.1  The React Loop Must Be Rebuilt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Problem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All subgoals sent as one batch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Model collapses multi-step sequences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Send exactly ONE micro-step per inference call from Planner queue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max_new_tokens=150 per step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Model truncates mid-action JSON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Increase to 300. Action JSON + Visual_Obs should fit easily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Stale detection by action JSON identity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Two different-but-equivalent actions treated as stale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Track (tool, selector) pair hash, not full JSON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 screenshot verification loop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Model acts without confirming previous action succeeded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After every tool call: take screenshot + run verify_* tool before next step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Goal achieved exits immediately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 confirmation the achievement is real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After [GOAL ACHIEVED], run a verification tool call to confirm, THEN exit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DOM context top_k=30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Too noisy — irrelevant elements increase hallucination risk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Reduce to top_k=8 with higher BM25 threshold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 flow_blocked state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Agent loops forever on unrecoverable pages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Add mark_flow_blocked detection: 3 consecutive FAIL verifications = BLOCKED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history[-5:] as string concat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Model cannot distinguish thought vs result in history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Structure history as proper conversation turns with role labels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Implementation Roadmap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Phase 1 — Tool Infrastructure (Week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all browser tools in the Qt worker: scroll tools, verify_* tools, wait_for_*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email verification tools (integrate with mailhog/mailtrap or real IMAP)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reporting tools: raise_bug_ticket, mark_step_pass, mark_step_fail, mark_flow_blocked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 every tool independently with manual calls before training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Phase 2 — Dataset Generation (Week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Generate 3,000 training records across all scenario types from the dataset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record must have real screenshots (not /content/images/ local paths)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[GOAL ACHIEVED] must be preceded by VISUAL_OBSERVATION + DOM_CONFIRMATION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Include ~200 negative examples: wrong selector, element not found, verification fails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Include ~100 email verification examples with simulated inbox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Validate: every EXECUTOR record has exactly one action, every action uses a DOM selector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Phase 3 — Continued Training (Week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Mix 20% original dataset + 80% new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Unfreeze vision encoder last 4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Train 3 epochs, checkpoint every 100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Evaluate on held-out set: measure tool usage rate (target &gt;95%), hallucinated selectors (target &lt;5%), false [GOAL ACHIEVED] (target &lt;2%)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Phase 4 — Agent Loop Rebuild (Week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Rebuild _react_loop to accept ONE micro-step at a time from Planner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post-action verification screenshot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flow_blocked detection and ticket raising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End-to-end test on OrangeHRM: login, employee search, email trigger, report generation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Outcome: Tool usage &gt;95%, sequential step discipline maintained, visual grounding for all PASS/FAIL decisions, automatic ticket creation on mismatches, self-halting on blocked flows.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2026-02-28T08:10:00.137Z</dcterms:created>
  <dcterms:modified xsi:type="dcterms:W3CDTF">2026-02-28T08:10:00.138Z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