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A71CE0" w:rsidRPr="00A71CE0" w14:paraId="544980CD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16CC3AA" w14:textId="77777777" w:rsidR="00A71CE0" w:rsidRPr="00A71CE0" w:rsidRDefault="00A71CE0">
            <w:r w:rsidRPr="00A71CE0">
              <w:t>Code</w:t>
            </w:r>
          </w:p>
        </w:tc>
        <w:tc>
          <w:tcPr>
            <w:tcW w:w="4420" w:type="dxa"/>
            <w:noWrap/>
            <w:hideMark/>
          </w:tcPr>
          <w:p w14:paraId="549B2B6C" w14:textId="77777777" w:rsidR="00A71CE0" w:rsidRPr="00A71CE0" w:rsidRDefault="00A71CE0">
            <w:r w:rsidRPr="00A71CE0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FDD9FD4" w14:textId="77777777" w:rsidR="00A71CE0" w:rsidRPr="00A71CE0" w:rsidRDefault="00A71CE0">
            <w:r w:rsidRPr="00A71CE0">
              <w:t>Santali</w:t>
            </w:r>
          </w:p>
        </w:tc>
      </w:tr>
      <w:tr w:rsidR="00A71CE0" w:rsidRPr="00A71CE0" w14:paraId="58F7C2E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2DF0AD2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61AEE5AA" w14:textId="77777777" w:rsidR="00A71CE0" w:rsidRPr="00A71CE0" w:rsidRDefault="00A71CE0">
            <w:r w:rsidRPr="00A71CE0">
              <w:t>square kilometers</w:t>
            </w:r>
          </w:p>
        </w:tc>
        <w:tc>
          <w:tcPr>
            <w:tcW w:w="4940" w:type="dxa"/>
            <w:noWrap/>
            <w:hideMark/>
          </w:tcPr>
          <w:p w14:paraId="0DADA0A0" w14:textId="77777777" w:rsidR="00A71CE0" w:rsidRPr="00A71CE0" w:rsidRDefault="00A71CE0"/>
        </w:tc>
      </w:tr>
      <w:tr w:rsidR="00A71CE0" w:rsidRPr="00A71CE0" w14:paraId="32C3D1B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3FC511D" w14:textId="77777777" w:rsidR="00A71CE0" w:rsidRPr="00A71CE0" w:rsidRDefault="00A71CE0">
            <w:r w:rsidRPr="00A71CE0">
              <w:t>long-per</w:t>
            </w:r>
          </w:p>
        </w:tc>
        <w:tc>
          <w:tcPr>
            <w:tcW w:w="4420" w:type="dxa"/>
            <w:noWrap/>
            <w:hideMark/>
          </w:tcPr>
          <w:p w14:paraId="71C0866C" w14:textId="77777777" w:rsidR="00A71CE0" w:rsidRPr="00A71CE0" w:rsidRDefault="00A71CE0">
            <w:r w:rsidRPr="00A71CE0">
              <w:t>{0} per square kilometer</w:t>
            </w:r>
          </w:p>
        </w:tc>
        <w:tc>
          <w:tcPr>
            <w:tcW w:w="4940" w:type="dxa"/>
            <w:noWrap/>
            <w:hideMark/>
          </w:tcPr>
          <w:p w14:paraId="01F1C29E" w14:textId="77777777" w:rsidR="00A71CE0" w:rsidRPr="00A71CE0" w:rsidRDefault="00A71CE0"/>
        </w:tc>
      </w:tr>
      <w:tr w:rsidR="00A71CE0" w:rsidRPr="00A71CE0" w14:paraId="411478FD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D51E4D4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69C46717" w14:textId="77777777" w:rsidR="00A71CE0" w:rsidRPr="00A71CE0" w:rsidRDefault="00A71CE0">
            <w:r w:rsidRPr="00A71CE0">
              <w:t>{0} square kilometer</w:t>
            </w:r>
          </w:p>
        </w:tc>
        <w:tc>
          <w:tcPr>
            <w:tcW w:w="4940" w:type="dxa"/>
            <w:noWrap/>
            <w:hideMark/>
          </w:tcPr>
          <w:p w14:paraId="2EB3C189" w14:textId="77777777" w:rsidR="00A71CE0" w:rsidRPr="00A71CE0" w:rsidRDefault="00A71CE0"/>
        </w:tc>
      </w:tr>
      <w:tr w:rsidR="00A71CE0" w:rsidRPr="00A71CE0" w14:paraId="5161576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972620B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44281B8F" w14:textId="77777777" w:rsidR="00A71CE0" w:rsidRPr="00A71CE0" w:rsidRDefault="00A71CE0">
            <w:r w:rsidRPr="00A71CE0">
              <w:t>{0} square kilometers</w:t>
            </w:r>
          </w:p>
        </w:tc>
        <w:tc>
          <w:tcPr>
            <w:tcW w:w="4940" w:type="dxa"/>
            <w:noWrap/>
            <w:hideMark/>
          </w:tcPr>
          <w:p w14:paraId="51B61570" w14:textId="77777777" w:rsidR="00A71CE0" w:rsidRPr="00A71CE0" w:rsidRDefault="00A71CE0"/>
        </w:tc>
      </w:tr>
      <w:tr w:rsidR="00A71CE0" w:rsidRPr="00A71CE0" w14:paraId="6BC6B1B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E622172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35A9D9E6" w14:textId="77777777" w:rsidR="00A71CE0" w:rsidRPr="00A71CE0" w:rsidRDefault="00A71CE0">
            <w:r w:rsidRPr="00A71CE0">
              <w:t>km²</w:t>
            </w:r>
          </w:p>
        </w:tc>
        <w:tc>
          <w:tcPr>
            <w:tcW w:w="4940" w:type="dxa"/>
            <w:noWrap/>
            <w:hideMark/>
          </w:tcPr>
          <w:p w14:paraId="50190AF8" w14:textId="77777777" w:rsidR="00A71CE0" w:rsidRPr="00A71CE0" w:rsidRDefault="00A71CE0"/>
        </w:tc>
      </w:tr>
      <w:tr w:rsidR="00A71CE0" w:rsidRPr="00A71CE0" w14:paraId="268F6EA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09BDF31" w14:textId="77777777" w:rsidR="00A71CE0" w:rsidRPr="00A71CE0" w:rsidRDefault="00A71CE0">
            <w:r w:rsidRPr="00A71CE0">
              <w:t>short-per</w:t>
            </w:r>
          </w:p>
        </w:tc>
        <w:tc>
          <w:tcPr>
            <w:tcW w:w="4420" w:type="dxa"/>
            <w:noWrap/>
            <w:hideMark/>
          </w:tcPr>
          <w:p w14:paraId="36CE3970" w14:textId="77777777" w:rsidR="00A71CE0" w:rsidRPr="00A71CE0" w:rsidRDefault="00A71CE0">
            <w:r w:rsidRPr="00A71CE0">
              <w:t>{0}/km²</w:t>
            </w:r>
          </w:p>
        </w:tc>
        <w:tc>
          <w:tcPr>
            <w:tcW w:w="4940" w:type="dxa"/>
            <w:noWrap/>
            <w:hideMark/>
          </w:tcPr>
          <w:p w14:paraId="207E40FA" w14:textId="77777777" w:rsidR="00A71CE0" w:rsidRPr="00A71CE0" w:rsidRDefault="00A71CE0"/>
        </w:tc>
      </w:tr>
      <w:tr w:rsidR="00A71CE0" w:rsidRPr="00A71CE0" w14:paraId="5F1F762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7946FC7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44911C34" w14:textId="77777777" w:rsidR="00A71CE0" w:rsidRPr="00A71CE0" w:rsidRDefault="00A71CE0">
            <w:r w:rsidRPr="00A71CE0">
              <w:t>{0} km²</w:t>
            </w:r>
          </w:p>
        </w:tc>
        <w:tc>
          <w:tcPr>
            <w:tcW w:w="4940" w:type="dxa"/>
            <w:noWrap/>
            <w:hideMark/>
          </w:tcPr>
          <w:p w14:paraId="0DF3DAD9" w14:textId="77777777" w:rsidR="00A71CE0" w:rsidRPr="00A71CE0" w:rsidRDefault="00A71CE0"/>
        </w:tc>
      </w:tr>
      <w:tr w:rsidR="00A71CE0" w:rsidRPr="00A71CE0" w14:paraId="5D64CE7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50455F0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261B2A1" w14:textId="77777777" w:rsidR="00A71CE0" w:rsidRPr="00A71CE0" w:rsidRDefault="00A71CE0">
            <w:r w:rsidRPr="00A71CE0">
              <w:t>{0} km²</w:t>
            </w:r>
          </w:p>
        </w:tc>
        <w:tc>
          <w:tcPr>
            <w:tcW w:w="4940" w:type="dxa"/>
            <w:noWrap/>
            <w:hideMark/>
          </w:tcPr>
          <w:p w14:paraId="190E872F" w14:textId="77777777" w:rsidR="00A71CE0" w:rsidRPr="00A71CE0" w:rsidRDefault="00A71CE0"/>
        </w:tc>
      </w:tr>
      <w:tr w:rsidR="00A71CE0" w:rsidRPr="00A71CE0" w14:paraId="524EFC09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F52AF5B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221E325E" w14:textId="77777777" w:rsidR="00A71CE0" w:rsidRPr="00A71CE0" w:rsidRDefault="00A71CE0">
            <w:r w:rsidRPr="00A71CE0">
              <w:t>km²</w:t>
            </w:r>
          </w:p>
        </w:tc>
        <w:tc>
          <w:tcPr>
            <w:tcW w:w="4940" w:type="dxa"/>
            <w:noWrap/>
            <w:hideMark/>
          </w:tcPr>
          <w:p w14:paraId="7B7F00CF" w14:textId="77777777" w:rsidR="00A71CE0" w:rsidRPr="00A71CE0" w:rsidRDefault="00A71CE0"/>
        </w:tc>
      </w:tr>
      <w:tr w:rsidR="00A71CE0" w:rsidRPr="00A71CE0" w14:paraId="7073A024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B27C268" w14:textId="77777777" w:rsidR="00A71CE0" w:rsidRPr="00A71CE0" w:rsidRDefault="00A71CE0">
            <w:r w:rsidRPr="00A71CE0">
              <w:t>narrow-per</w:t>
            </w:r>
          </w:p>
        </w:tc>
        <w:tc>
          <w:tcPr>
            <w:tcW w:w="4420" w:type="dxa"/>
            <w:noWrap/>
            <w:hideMark/>
          </w:tcPr>
          <w:p w14:paraId="7F59E126" w14:textId="77777777" w:rsidR="00A71CE0" w:rsidRPr="00A71CE0" w:rsidRDefault="00A71CE0">
            <w:r w:rsidRPr="00A71CE0">
              <w:t>{0}/km²</w:t>
            </w:r>
          </w:p>
        </w:tc>
        <w:tc>
          <w:tcPr>
            <w:tcW w:w="4940" w:type="dxa"/>
            <w:noWrap/>
            <w:hideMark/>
          </w:tcPr>
          <w:p w14:paraId="361F790C" w14:textId="77777777" w:rsidR="00A71CE0" w:rsidRPr="00A71CE0" w:rsidRDefault="00A71CE0"/>
        </w:tc>
      </w:tr>
      <w:tr w:rsidR="00A71CE0" w:rsidRPr="00A71CE0" w14:paraId="6F7F0EB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ED37CAB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32625BB4" w14:textId="77777777" w:rsidR="00A71CE0" w:rsidRPr="00A71CE0" w:rsidRDefault="00A71CE0">
            <w:r w:rsidRPr="00A71CE0">
              <w:t>{0}km²</w:t>
            </w:r>
          </w:p>
        </w:tc>
        <w:tc>
          <w:tcPr>
            <w:tcW w:w="4940" w:type="dxa"/>
            <w:noWrap/>
            <w:hideMark/>
          </w:tcPr>
          <w:p w14:paraId="0264C8FC" w14:textId="77777777" w:rsidR="00A71CE0" w:rsidRPr="00A71CE0" w:rsidRDefault="00A71CE0"/>
        </w:tc>
      </w:tr>
      <w:tr w:rsidR="00A71CE0" w:rsidRPr="00A71CE0" w14:paraId="481AEC5A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863570B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60F4180" w14:textId="77777777" w:rsidR="00A71CE0" w:rsidRPr="00A71CE0" w:rsidRDefault="00A71CE0">
            <w:r w:rsidRPr="00A71CE0">
              <w:t>{0}km²</w:t>
            </w:r>
          </w:p>
        </w:tc>
        <w:tc>
          <w:tcPr>
            <w:tcW w:w="4940" w:type="dxa"/>
            <w:noWrap/>
            <w:hideMark/>
          </w:tcPr>
          <w:p w14:paraId="625092C1" w14:textId="77777777" w:rsidR="00A71CE0" w:rsidRPr="00A71CE0" w:rsidRDefault="00A71CE0"/>
        </w:tc>
      </w:tr>
      <w:tr w:rsidR="00A71CE0" w:rsidRPr="00A71CE0" w14:paraId="708219D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BEA044C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6BB3BC03" w14:textId="77777777" w:rsidR="00A71CE0" w:rsidRPr="00A71CE0" w:rsidRDefault="00A71CE0">
            <w:r w:rsidRPr="00A71CE0">
              <w:t>hectares</w:t>
            </w:r>
          </w:p>
        </w:tc>
        <w:tc>
          <w:tcPr>
            <w:tcW w:w="4940" w:type="dxa"/>
            <w:noWrap/>
            <w:hideMark/>
          </w:tcPr>
          <w:p w14:paraId="6940A836" w14:textId="77777777" w:rsidR="00A71CE0" w:rsidRPr="00A71CE0" w:rsidRDefault="00A71CE0"/>
        </w:tc>
      </w:tr>
      <w:tr w:rsidR="00A71CE0" w:rsidRPr="00A71CE0" w14:paraId="32E74D68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A25974F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1F2A7BA8" w14:textId="77777777" w:rsidR="00A71CE0" w:rsidRPr="00A71CE0" w:rsidRDefault="00A71CE0">
            <w:r w:rsidRPr="00A71CE0">
              <w:t>{0} hectare</w:t>
            </w:r>
          </w:p>
        </w:tc>
        <w:tc>
          <w:tcPr>
            <w:tcW w:w="4940" w:type="dxa"/>
            <w:noWrap/>
            <w:hideMark/>
          </w:tcPr>
          <w:p w14:paraId="3BD69A39" w14:textId="77777777" w:rsidR="00A71CE0" w:rsidRPr="00A71CE0" w:rsidRDefault="00A71CE0"/>
        </w:tc>
      </w:tr>
      <w:tr w:rsidR="00A71CE0" w:rsidRPr="00A71CE0" w14:paraId="51E087D9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E915A4E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59426622" w14:textId="77777777" w:rsidR="00A71CE0" w:rsidRPr="00A71CE0" w:rsidRDefault="00A71CE0">
            <w:r w:rsidRPr="00A71CE0">
              <w:t>{0} hectares</w:t>
            </w:r>
          </w:p>
        </w:tc>
        <w:tc>
          <w:tcPr>
            <w:tcW w:w="4940" w:type="dxa"/>
            <w:noWrap/>
            <w:hideMark/>
          </w:tcPr>
          <w:p w14:paraId="635513AC" w14:textId="77777777" w:rsidR="00A71CE0" w:rsidRPr="00A71CE0" w:rsidRDefault="00A71CE0"/>
        </w:tc>
      </w:tr>
      <w:tr w:rsidR="00A71CE0" w:rsidRPr="00A71CE0" w14:paraId="595B121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DC86BEC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7CE0F946" w14:textId="77777777" w:rsidR="00A71CE0" w:rsidRPr="00A71CE0" w:rsidRDefault="00A71CE0">
            <w:r w:rsidRPr="00A71CE0">
              <w:t>hectares</w:t>
            </w:r>
          </w:p>
        </w:tc>
        <w:tc>
          <w:tcPr>
            <w:tcW w:w="4940" w:type="dxa"/>
            <w:noWrap/>
            <w:hideMark/>
          </w:tcPr>
          <w:p w14:paraId="5DC7E9A4" w14:textId="77777777" w:rsidR="00A71CE0" w:rsidRPr="00A71CE0" w:rsidRDefault="00A71CE0"/>
        </w:tc>
      </w:tr>
      <w:tr w:rsidR="00A71CE0" w:rsidRPr="00A71CE0" w14:paraId="28740794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5D2E510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56AA5A52" w14:textId="77777777" w:rsidR="00A71CE0" w:rsidRPr="00A71CE0" w:rsidRDefault="00A71CE0">
            <w:r w:rsidRPr="00A71CE0">
              <w:t>{0} ha</w:t>
            </w:r>
          </w:p>
        </w:tc>
        <w:tc>
          <w:tcPr>
            <w:tcW w:w="4940" w:type="dxa"/>
            <w:noWrap/>
            <w:hideMark/>
          </w:tcPr>
          <w:p w14:paraId="6057EEE1" w14:textId="77777777" w:rsidR="00A71CE0" w:rsidRPr="00A71CE0" w:rsidRDefault="00A71CE0"/>
        </w:tc>
      </w:tr>
      <w:tr w:rsidR="00A71CE0" w:rsidRPr="00A71CE0" w14:paraId="729B0A86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6538A71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DF2C414" w14:textId="77777777" w:rsidR="00A71CE0" w:rsidRPr="00A71CE0" w:rsidRDefault="00A71CE0">
            <w:r w:rsidRPr="00A71CE0">
              <w:t>{0} ha</w:t>
            </w:r>
          </w:p>
        </w:tc>
        <w:tc>
          <w:tcPr>
            <w:tcW w:w="4940" w:type="dxa"/>
            <w:noWrap/>
            <w:hideMark/>
          </w:tcPr>
          <w:p w14:paraId="7559017D" w14:textId="77777777" w:rsidR="00A71CE0" w:rsidRPr="00A71CE0" w:rsidRDefault="00A71CE0"/>
        </w:tc>
      </w:tr>
      <w:tr w:rsidR="00A71CE0" w:rsidRPr="00A71CE0" w14:paraId="456F2299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0EFA918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4536E5A5" w14:textId="77777777" w:rsidR="00A71CE0" w:rsidRPr="00A71CE0" w:rsidRDefault="00A71CE0">
            <w:r w:rsidRPr="00A71CE0">
              <w:t>hectare</w:t>
            </w:r>
          </w:p>
        </w:tc>
        <w:tc>
          <w:tcPr>
            <w:tcW w:w="4940" w:type="dxa"/>
            <w:noWrap/>
            <w:hideMark/>
          </w:tcPr>
          <w:p w14:paraId="6614C24E" w14:textId="77777777" w:rsidR="00A71CE0" w:rsidRPr="00A71CE0" w:rsidRDefault="00A71CE0"/>
        </w:tc>
      </w:tr>
      <w:tr w:rsidR="00A71CE0" w:rsidRPr="00A71CE0" w14:paraId="51DA623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38F0F83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3252FCD1" w14:textId="77777777" w:rsidR="00A71CE0" w:rsidRPr="00A71CE0" w:rsidRDefault="00A71CE0">
            <w:r w:rsidRPr="00A71CE0">
              <w:t>{0}ha</w:t>
            </w:r>
          </w:p>
        </w:tc>
        <w:tc>
          <w:tcPr>
            <w:tcW w:w="4940" w:type="dxa"/>
            <w:noWrap/>
            <w:hideMark/>
          </w:tcPr>
          <w:p w14:paraId="34B9AACE" w14:textId="77777777" w:rsidR="00A71CE0" w:rsidRPr="00A71CE0" w:rsidRDefault="00A71CE0"/>
        </w:tc>
      </w:tr>
      <w:tr w:rsidR="00A71CE0" w:rsidRPr="00A71CE0" w14:paraId="4E5BCEA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1F7FAAE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158BF59" w14:textId="77777777" w:rsidR="00A71CE0" w:rsidRPr="00A71CE0" w:rsidRDefault="00A71CE0">
            <w:r w:rsidRPr="00A71CE0">
              <w:t>{0}ha</w:t>
            </w:r>
          </w:p>
        </w:tc>
        <w:tc>
          <w:tcPr>
            <w:tcW w:w="4940" w:type="dxa"/>
            <w:noWrap/>
            <w:hideMark/>
          </w:tcPr>
          <w:p w14:paraId="24B1A6E1" w14:textId="77777777" w:rsidR="00A71CE0" w:rsidRPr="00A71CE0" w:rsidRDefault="00A71CE0"/>
        </w:tc>
      </w:tr>
      <w:tr w:rsidR="00A71CE0" w:rsidRPr="00A71CE0" w14:paraId="52CC412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3135FAB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0949E0CA" w14:textId="77777777" w:rsidR="00A71CE0" w:rsidRPr="00A71CE0" w:rsidRDefault="00A71CE0">
            <w:r w:rsidRPr="00A71CE0">
              <w:t>square meters</w:t>
            </w:r>
          </w:p>
        </w:tc>
        <w:tc>
          <w:tcPr>
            <w:tcW w:w="4940" w:type="dxa"/>
            <w:noWrap/>
            <w:hideMark/>
          </w:tcPr>
          <w:p w14:paraId="72416BAA" w14:textId="77777777" w:rsidR="00A71CE0" w:rsidRPr="00A71CE0" w:rsidRDefault="00A71CE0"/>
        </w:tc>
      </w:tr>
      <w:tr w:rsidR="00A71CE0" w:rsidRPr="00A71CE0" w14:paraId="6234BDD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0EB903E" w14:textId="77777777" w:rsidR="00A71CE0" w:rsidRPr="00A71CE0" w:rsidRDefault="00A71CE0">
            <w:r w:rsidRPr="00A71CE0">
              <w:t>long-per</w:t>
            </w:r>
          </w:p>
        </w:tc>
        <w:tc>
          <w:tcPr>
            <w:tcW w:w="4420" w:type="dxa"/>
            <w:noWrap/>
            <w:hideMark/>
          </w:tcPr>
          <w:p w14:paraId="68095AA9" w14:textId="77777777" w:rsidR="00A71CE0" w:rsidRPr="00A71CE0" w:rsidRDefault="00A71CE0">
            <w:r w:rsidRPr="00A71CE0">
              <w:t>{0} per square meter</w:t>
            </w:r>
          </w:p>
        </w:tc>
        <w:tc>
          <w:tcPr>
            <w:tcW w:w="4940" w:type="dxa"/>
            <w:noWrap/>
            <w:hideMark/>
          </w:tcPr>
          <w:p w14:paraId="49E7F1D1" w14:textId="77777777" w:rsidR="00A71CE0" w:rsidRPr="00A71CE0" w:rsidRDefault="00A71CE0"/>
        </w:tc>
      </w:tr>
      <w:tr w:rsidR="00A71CE0" w:rsidRPr="00A71CE0" w14:paraId="20EF37C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C648015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56927354" w14:textId="77777777" w:rsidR="00A71CE0" w:rsidRPr="00A71CE0" w:rsidRDefault="00A71CE0">
            <w:r w:rsidRPr="00A71CE0">
              <w:t>{0} square meter</w:t>
            </w:r>
          </w:p>
        </w:tc>
        <w:tc>
          <w:tcPr>
            <w:tcW w:w="4940" w:type="dxa"/>
            <w:noWrap/>
            <w:hideMark/>
          </w:tcPr>
          <w:p w14:paraId="4B5F4537" w14:textId="77777777" w:rsidR="00A71CE0" w:rsidRPr="00A71CE0" w:rsidRDefault="00A71CE0"/>
        </w:tc>
      </w:tr>
      <w:tr w:rsidR="00A71CE0" w:rsidRPr="00A71CE0" w14:paraId="1DE961F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43CB819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786F5DE3" w14:textId="77777777" w:rsidR="00A71CE0" w:rsidRPr="00A71CE0" w:rsidRDefault="00A71CE0">
            <w:r w:rsidRPr="00A71CE0">
              <w:t>{0} square meters</w:t>
            </w:r>
          </w:p>
        </w:tc>
        <w:tc>
          <w:tcPr>
            <w:tcW w:w="4940" w:type="dxa"/>
            <w:noWrap/>
            <w:hideMark/>
          </w:tcPr>
          <w:p w14:paraId="6371C041" w14:textId="77777777" w:rsidR="00A71CE0" w:rsidRPr="00A71CE0" w:rsidRDefault="00A71CE0"/>
        </w:tc>
      </w:tr>
      <w:tr w:rsidR="00A71CE0" w:rsidRPr="00A71CE0" w14:paraId="167A281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D5F3CB6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69A8C3A4" w14:textId="77777777" w:rsidR="00A71CE0" w:rsidRPr="00A71CE0" w:rsidRDefault="00A71CE0">
            <w:r w:rsidRPr="00A71CE0">
              <w:t>meters²</w:t>
            </w:r>
          </w:p>
        </w:tc>
        <w:tc>
          <w:tcPr>
            <w:tcW w:w="4940" w:type="dxa"/>
            <w:noWrap/>
            <w:hideMark/>
          </w:tcPr>
          <w:p w14:paraId="0A666D42" w14:textId="77777777" w:rsidR="00A71CE0" w:rsidRPr="00A71CE0" w:rsidRDefault="00A71CE0"/>
        </w:tc>
      </w:tr>
      <w:tr w:rsidR="00A71CE0" w:rsidRPr="00A71CE0" w14:paraId="65B6501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75FB24B" w14:textId="77777777" w:rsidR="00A71CE0" w:rsidRPr="00A71CE0" w:rsidRDefault="00A71CE0">
            <w:r w:rsidRPr="00A71CE0">
              <w:t>short-per</w:t>
            </w:r>
          </w:p>
        </w:tc>
        <w:tc>
          <w:tcPr>
            <w:tcW w:w="4420" w:type="dxa"/>
            <w:noWrap/>
            <w:hideMark/>
          </w:tcPr>
          <w:p w14:paraId="5D47E832" w14:textId="77777777" w:rsidR="00A71CE0" w:rsidRPr="00A71CE0" w:rsidRDefault="00A71CE0">
            <w:r w:rsidRPr="00A71CE0">
              <w:t>{0}/m²</w:t>
            </w:r>
          </w:p>
        </w:tc>
        <w:tc>
          <w:tcPr>
            <w:tcW w:w="4940" w:type="dxa"/>
            <w:noWrap/>
            <w:hideMark/>
          </w:tcPr>
          <w:p w14:paraId="2AA3B728" w14:textId="77777777" w:rsidR="00A71CE0" w:rsidRPr="00A71CE0" w:rsidRDefault="00A71CE0"/>
        </w:tc>
      </w:tr>
      <w:tr w:rsidR="00A71CE0" w:rsidRPr="00A71CE0" w14:paraId="6574940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E2ABAE0" w14:textId="77777777" w:rsidR="00A71CE0" w:rsidRPr="00A71CE0" w:rsidRDefault="00A71CE0">
            <w:r w:rsidRPr="00A71CE0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684FF246" w14:textId="77777777" w:rsidR="00A71CE0" w:rsidRPr="00A71CE0" w:rsidRDefault="00A71CE0">
            <w:r w:rsidRPr="00A71CE0">
              <w:t>{0} m²</w:t>
            </w:r>
          </w:p>
        </w:tc>
        <w:tc>
          <w:tcPr>
            <w:tcW w:w="4940" w:type="dxa"/>
            <w:noWrap/>
            <w:hideMark/>
          </w:tcPr>
          <w:p w14:paraId="5E0E4B88" w14:textId="77777777" w:rsidR="00A71CE0" w:rsidRPr="00A71CE0" w:rsidRDefault="00A71CE0"/>
        </w:tc>
      </w:tr>
      <w:tr w:rsidR="00A71CE0" w:rsidRPr="00A71CE0" w14:paraId="091CDC1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45F6812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B2855BB" w14:textId="77777777" w:rsidR="00A71CE0" w:rsidRPr="00A71CE0" w:rsidRDefault="00A71CE0">
            <w:r w:rsidRPr="00A71CE0">
              <w:t>{0} m²</w:t>
            </w:r>
          </w:p>
        </w:tc>
        <w:tc>
          <w:tcPr>
            <w:tcW w:w="4940" w:type="dxa"/>
            <w:noWrap/>
            <w:hideMark/>
          </w:tcPr>
          <w:p w14:paraId="756D9C94" w14:textId="77777777" w:rsidR="00A71CE0" w:rsidRPr="00A71CE0" w:rsidRDefault="00A71CE0"/>
        </w:tc>
      </w:tr>
      <w:tr w:rsidR="00A71CE0" w:rsidRPr="00A71CE0" w14:paraId="6478E8B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3334D38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52263D67" w14:textId="77777777" w:rsidR="00A71CE0" w:rsidRPr="00A71CE0" w:rsidRDefault="00A71CE0">
            <w:r w:rsidRPr="00A71CE0">
              <w:t>meters²</w:t>
            </w:r>
          </w:p>
        </w:tc>
        <w:tc>
          <w:tcPr>
            <w:tcW w:w="4940" w:type="dxa"/>
            <w:noWrap/>
            <w:hideMark/>
          </w:tcPr>
          <w:p w14:paraId="200E6D04" w14:textId="77777777" w:rsidR="00A71CE0" w:rsidRPr="00A71CE0" w:rsidRDefault="00A71CE0"/>
        </w:tc>
      </w:tr>
      <w:tr w:rsidR="00A71CE0" w:rsidRPr="00A71CE0" w14:paraId="4589E8A8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D84085A" w14:textId="77777777" w:rsidR="00A71CE0" w:rsidRPr="00A71CE0" w:rsidRDefault="00A71CE0">
            <w:r w:rsidRPr="00A71CE0">
              <w:t>narrow-per</w:t>
            </w:r>
          </w:p>
        </w:tc>
        <w:tc>
          <w:tcPr>
            <w:tcW w:w="4420" w:type="dxa"/>
            <w:noWrap/>
            <w:hideMark/>
          </w:tcPr>
          <w:p w14:paraId="1D4118B3" w14:textId="77777777" w:rsidR="00A71CE0" w:rsidRPr="00A71CE0" w:rsidRDefault="00A71CE0">
            <w:r w:rsidRPr="00A71CE0">
              <w:t>{0}/m²</w:t>
            </w:r>
          </w:p>
        </w:tc>
        <w:tc>
          <w:tcPr>
            <w:tcW w:w="4940" w:type="dxa"/>
            <w:noWrap/>
            <w:hideMark/>
          </w:tcPr>
          <w:p w14:paraId="655D40C0" w14:textId="77777777" w:rsidR="00A71CE0" w:rsidRPr="00A71CE0" w:rsidRDefault="00A71CE0"/>
        </w:tc>
      </w:tr>
      <w:tr w:rsidR="00A71CE0" w:rsidRPr="00A71CE0" w14:paraId="673F659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6AF45E1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1D18A235" w14:textId="77777777" w:rsidR="00A71CE0" w:rsidRPr="00A71CE0" w:rsidRDefault="00A71CE0">
            <w:r w:rsidRPr="00A71CE0">
              <w:t>{0}m²</w:t>
            </w:r>
          </w:p>
        </w:tc>
        <w:tc>
          <w:tcPr>
            <w:tcW w:w="4940" w:type="dxa"/>
            <w:noWrap/>
            <w:hideMark/>
          </w:tcPr>
          <w:p w14:paraId="55137A15" w14:textId="77777777" w:rsidR="00A71CE0" w:rsidRPr="00A71CE0" w:rsidRDefault="00A71CE0"/>
        </w:tc>
      </w:tr>
      <w:tr w:rsidR="00A71CE0" w:rsidRPr="00A71CE0" w14:paraId="06CF67E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62A777B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63660AF" w14:textId="77777777" w:rsidR="00A71CE0" w:rsidRPr="00A71CE0" w:rsidRDefault="00A71CE0">
            <w:r w:rsidRPr="00A71CE0">
              <w:t>{0}m²</w:t>
            </w:r>
          </w:p>
        </w:tc>
        <w:tc>
          <w:tcPr>
            <w:tcW w:w="4940" w:type="dxa"/>
            <w:noWrap/>
            <w:hideMark/>
          </w:tcPr>
          <w:p w14:paraId="0F27D97E" w14:textId="77777777" w:rsidR="00A71CE0" w:rsidRPr="00A71CE0" w:rsidRDefault="00A71CE0"/>
        </w:tc>
      </w:tr>
      <w:tr w:rsidR="00A71CE0" w:rsidRPr="00A71CE0" w14:paraId="3DEFB896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DD2CEEE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7B596683" w14:textId="77777777" w:rsidR="00A71CE0" w:rsidRPr="00A71CE0" w:rsidRDefault="00A71CE0">
            <w:r w:rsidRPr="00A71CE0">
              <w:t>square centimeters</w:t>
            </w:r>
          </w:p>
        </w:tc>
        <w:tc>
          <w:tcPr>
            <w:tcW w:w="4940" w:type="dxa"/>
            <w:noWrap/>
            <w:hideMark/>
          </w:tcPr>
          <w:p w14:paraId="2FBE9891" w14:textId="77777777" w:rsidR="00A71CE0" w:rsidRPr="00A71CE0" w:rsidRDefault="00A71CE0"/>
        </w:tc>
      </w:tr>
      <w:tr w:rsidR="00A71CE0" w:rsidRPr="00A71CE0" w14:paraId="7BC39A4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0891807" w14:textId="77777777" w:rsidR="00A71CE0" w:rsidRPr="00A71CE0" w:rsidRDefault="00A71CE0">
            <w:r w:rsidRPr="00A71CE0">
              <w:t>long-per</w:t>
            </w:r>
          </w:p>
        </w:tc>
        <w:tc>
          <w:tcPr>
            <w:tcW w:w="4420" w:type="dxa"/>
            <w:noWrap/>
            <w:hideMark/>
          </w:tcPr>
          <w:p w14:paraId="166B8D9A" w14:textId="77777777" w:rsidR="00A71CE0" w:rsidRPr="00A71CE0" w:rsidRDefault="00A71CE0">
            <w:r w:rsidRPr="00A71CE0">
              <w:t>{0} per square centimeter</w:t>
            </w:r>
          </w:p>
        </w:tc>
        <w:tc>
          <w:tcPr>
            <w:tcW w:w="4940" w:type="dxa"/>
            <w:noWrap/>
            <w:hideMark/>
          </w:tcPr>
          <w:p w14:paraId="3724043E" w14:textId="77777777" w:rsidR="00A71CE0" w:rsidRPr="00A71CE0" w:rsidRDefault="00A71CE0"/>
        </w:tc>
      </w:tr>
      <w:tr w:rsidR="00A71CE0" w:rsidRPr="00A71CE0" w14:paraId="7BC6FD37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A03B619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1B6D980E" w14:textId="77777777" w:rsidR="00A71CE0" w:rsidRPr="00A71CE0" w:rsidRDefault="00A71CE0">
            <w:r w:rsidRPr="00A71CE0">
              <w:t>{0} square centimeter</w:t>
            </w:r>
          </w:p>
        </w:tc>
        <w:tc>
          <w:tcPr>
            <w:tcW w:w="4940" w:type="dxa"/>
            <w:noWrap/>
            <w:hideMark/>
          </w:tcPr>
          <w:p w14:paraId="566F02B0" w14:textId="77777777" w:rsidR="00A71CE0" w:rsidRPr="00A71CE0" w:rsidRDefault="00A71CE0"/>
        </w:tc>
      </w:tr>
      <w:tr w:rsidR="00A71CE0" w:rsidRPr="00A71CE0" w14:paraId="016065C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BED1AAC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7224FD57" w14:textId="77777777" w:rsidR="00A71CE0" w:rsidRPr="00A71CE0" w:rsidRDefault="00A71CE0">
            <w:r w:rsidRPr="00A71CE0">
              <w:t>{0} square centimeters</w:t>
            </w:r>
          </w:p>
        </w:tc>
        <w:tc>
          <w:tcPr>
            <w:tcW w:w="4940" w:type="dxa"/>
            <w:noWrap/>
            <w:hideMark/>
          </w:tcPr>
          <w:p w14:paraId="1017F00A" w14:textId="77777777" w:rsidR="00A71CE0" w:rsidRPr="00A71CE0" w:rsidRDefault="00A71CE0"/>
        </w:tc>
      </w:tr>
      <w:tr w:rsidR="00A71CE0" w:rsidRPr="00A71CE0" w14:paraId="09BB920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A2E7630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1378EDED" w14:textId="77777777" w:rsidR="00A71CE0" w:rsidRPr="00A71CE0" w:rsidRDefault="00A71CE0">
            <w:r w:rsidRPr="00A71CE0">
              <w:t>cm²</w:t>
            </w:r>
          </w:p>
        </w:tc>
        <w:tc>
          <w:tcPr>
            <w:tcW w:w="4940" w:type="dxa"/>
            <w:noWrap/>
            <w:hideMark/>
          </w:tcPr>
          <w:p w14:paraId="214C5DEA" w14:textId="77777777" w:rsidR="00A71CE0" w:rsidRPr="00A71CE0" w:rsidRDefault="00A71CE0"/>
        </w:tc>
      </w:tr>
      <w:tr w:rsidR="00A71CE0" w:rsidRPr="00A71CE0" w14:paraId="2A38C62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BDEF7D4" w14:textId="77777777" w:rsidR="00A71CE0" w:rsidRPr="00A71CE0" w:rsidRDefault="00A71CE0">
            <w:r w:rsidRPr="00A71CE0">
              <w:t>short-per</w:t>
            </w:r>
          </w:p>
        </w:tc>
        <w:tc>
          <w:tcPr>
            <w:tcW w:w="4420" w:type="dxa"/>
            <w:noWrap/>
            <w:hideMark/>
          </w:tcPr>
          <w:p w14:paraId="33D66A91" w14:textId="77777777" w:rsidR="00A71CE0" w:rsidRPr="00A71CE0" w:rsidRDefault="00A71CE0">
            <w:r w:rsidRPr="00A71CE0">
              <w:t>{0}/cm²</w:t>
            </w:r>
          </w:p>
        </w:tc>
        <w:tc>
          <w:tcPr>
            <w:tcW w:w="4940" w:type="dxa"/>
            <w:noWrap/>
            <w:hideMark/>
          </w:tcPr>
          <w:p w14:paraId="43C2FB8A" w14:textId="77777777" w:rsidR="00A71CE0" w:rsidRPr="00A71CE0" w:rsidRDefault="00A71CE0"/>
        </w:tc>
      </w:tr>
      <w:tr w:rsidR="00A71CE0" w:rsidRPr="00A71CE0" w14:paraId="5F6AA6E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F17C5E0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2E0F032F" w14:textId="77777777" w:rsidR="00A71CE0" w:rsidRPr="00A71CE0" w:rsidRDefault="00A71CE0">
            <w:r w:rsidRPr="00A71CE0">
              <w:t>{0} cm²</w:t>
            </w:r>
          </w:p>
        </w:tc>
        <w:tc>
          <w:tcPr>
            <w:tcW w:w="4940" w:type="dxa"/>
            <w:noWrap/>
            <w:hideMark/>
          </w:tcPr>
          <w:p w14:paraId="10F9EFA1" w14:textId="77777777" w:rsidR="00A71CE0" w:rsidRPr="00A71CE0" w:rsidRDefault="00A71CE0"/>
        </w:tc>
      </w:tr>
      <w:tr w:rsidR="00A71CE0" w:rsidRPr="00A71CE0" w14:paraId="6B53280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9914389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4D895EA" w14:textId="77777777" w:rsidR="00A71CE0" w:rsidRPr="00A71CE0" w:rsidRDefault="00A71CE0">
            <w:r w:rsidRPr="00A71CE0">
              <w:t>{0} cm²</w:t>
            </w:r>
          </w:p>
        </w:tc>
        <w:tc>
          <w:tcPr>
            <w:tcW w:w="4940" w:type="dxa"/>
            <w:noWrap/>
            <w:hideMark/>
          </w:tcPr>
          <w:p w14:paraId="33FC2639" w14:textId="77777777" w:rsidR="00A71CE0" w:rsidRPr="00A71CE0" w:rsidRDefault="00A71CE0"/>
        </w:tc>
      </w:tr>
      <w:tr w:rsidR="00A71CE0" w:rsidRPr="00A71CE0" w14:paraId="2CB0D2FD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03488A2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2A6AB041" w14:textId="77777777" w:rsidR="00A71CE0" w:rsidRPr="00A71CE0" w:rsidRDefault="00A71CE0">
            <w:r w:rsidRPr="00A71CE0">
              <w:t>cm²</w:t>
            </w:r>
          </w:p>
        </w:tc>
        <w:tc>
          <w:tcPr>
            <w:tcW w:w="4940" w:type="dxa"/>
            <w:noWrap/>
            <w:hideMark/>
          </w:tcPr>
          <w:p w14:paraId="59F87BC3" w14:textId="77777777" w:rsidR="00A71CE0" w:rsidRPr="00A71CE0" w:rsidRDefault="00A71CE0"/>
        </w:tc>
      </w:tr>
      <w:tr w:rsidR="00A71CE0" w:rsidRPr="00A71CE0" w14:paraId="1271C5F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69B0403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53F5A13C" w14:textId="77777777" w:rsidR="00A71CE0" w:rsidRPr="00A71CE0" w:rsidRDefault="00A71CE0">
            <w:r w:rsidRPr="00A71CE0">
              <w:t>{0}cm²</w:t>
            </w:r>
          </w:p>
        </w:tc>
        <w:tc>
          <w:tcPr>
            <w:tcW w:w="4940" w:type="dxa"/>
            <w:noWrap/>
            <w:hideMark/>
          </w:tcPr>
          <w:p w14:paraId="113752D7" w14:textId="77777777" w:rsidR="00A71CE0" w:rsidRPr="00A71CE0" w:rsidRDefault="00A71CE0"/>
        </w:tc>
      </w:tr>
      <w:tr w:rsidR="00A71CE0" w:rsidRPr="00A71CE0" w14:paraId="0FF0BE3B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1C56A7B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D92B5EA" w14:textId="77777777" w:rsidR="00A71CE0" w:rsidRPr="00A71CE0" w:rsidRDefault="00A71CE0">
            <w:r w:rsidRPr="00A71CE0">
              <w:t>{0}cm²</w:t>
            </w:r>
          </w:p>
        </w:tc>
        <w:tc>
          <w:tcPr>
            <w:tcW w:w="4940" w:type="dxa"/>
            <w:noWrap/>
            <w:hideMark/>
          </w:tcPr>
          <w:p w14:paraId="0059CBEC" w14:textId="77777777" w:rsidR="00A71CE0" w:rsidRPr="00A71CE0" w:rsidRDefault="00A71CE0"/>
        </w:tc>
      </w:tr>
      <w:tr w:rsidR="00A71CE0" w:rsidRPr="00A71CE0" w14:paraId="1BE8A4BB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1BE9855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27E6ADE2" w14:textId="77777777" w:rsidR="00A71CE0" w:rsidRPr="00A71CE0" w:rsidRDefault="00A71CE0">
            <w:r w:rsidRPr="00A71CE0">
              <w:t>square miles</w:t>
            </w:r>
          </w:p>
        </w:tc>
        <w:tc>
          <w:tcPr>
            <w:tcW w:w="4940" w:type="dxa"/>
            <w:noWrap/>
            <w:hideMark/>
          </w:tcPr>
          <w:p w14:paraId="57A97B36" w14:textId="77777777" w:rsidR="00A71CE0" w:rsidRPr="00A71CE0" w:rsidRDefault="00A71CE0"/>
        </w:tc>
      </w:tr>
      <w:tr w:rsidR="00A71CE0" w:rsidRPr="00A71CE0" w14:paraId="3CBE554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70452CE" w14:textId="77777777" w:rsidR="00A71CE0" w:rsidRPr="00A71CE0" w:rsidRDefault="00A71CE0">
            <w:r w:rsidRPr="00A71CE0">
              <w:t>long-per</w:t>
            </w:r>
          </w:p>
        </w:tc>
        <w:tc>
          <w:tcPr>
            <w:tcW w:w="4420" w:type="dxa"/>
            <w:noWrap/>
            <w:hideMark/>
          </w:tcPr>
          <w:p w14:paraId="0BE97D82" w14:textId="77777777" w:rsidR="00A71CE0" w:rsidRPr="00A71CE0" w:rsidRDefault="00A71CE0">
            <w:r w:rsidRPr="00A71CE0">
              <w:t>{0} per square mile</w:t>
            </w:r>
          </w:p>
        </w:tc>
        <w:tc>
          <w:tcPr>
            <w:tcW w:w="4940" w:type="dxa"/>
            <w:noWrap/>
            <w:hideMark/>
          </w:tcPr>
          <w:p w14:paraId="1780A172" w14:textId="77777777" w:rsidR="00A71CE0" w:rsidRPr="00A71CE0" w:rsidRDefault="00A71CE0"/>
        </w:tc>
      </w:tr>
      <w:tr w:rsidR="00A71CE0" w:rsidRPr="00A71CE0" w14:paraId="231C503A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CD952FC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68518C79" w14:textId="77777777" w:rsidR="00A71CE0" w:rsidRPr="00A71CE0" w:rsidRDefault="00A71CE0">
            <w:r w:rsidRPr="00A71CE0">
              <w:t>{0} square mile</w:t>
            </w:r>
          </w:p>
        </w:tc>
        <w:tc>
          <w:tcPr>
            <w:tcW w:w="4940" w:type="dxa"/>
            <w:noWrap/>
            <w:hideMark/>
          </w:tcPr>
          <w:p w14:paraId="1B86F2C6" w14:textId="77777777" w:rsidR="00A71CE0" w:rsidRPr="00A71CE0" w:rsidRDefault="00A71CE0"/>
        </w:tc>
      </w:tr>
      <w:tr w:rsidR="00A71CE0" w:rsidRPr="00A71CE0" w14:paraId="2821A32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03E80B0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48DB9B95" w14:textId="77777777" w:rsidR="00A71CE0" w:rsidRPr="00A71CE0" w:rsidRDefault="00A71CE0">
            <w:r w:rsidRPr="00A71CE0">
              <w:t>{0} square miles</w:t>
            </w:r>
          </w:p>
        </w:tc>
        <w:tc>
          <w:tcPr>
            <w:tcW w:w="4940" w:type="dxa"/>
            <w:noWrap/>
            <w:hideMark/>
          </w:tcPr>
          <w:p w14:paraId="2BEC6D16" w14:textId="77777777" w:rsidR="00A71CE0" w:rsidRPr="00A71CE0" w:rsidRDefault="00A71CE0"/>
        </w:tc>
      </w:tr>
      <w:tr w:rsidR="00A71CE0" w:rsidRPr="00A71CE0" w14:paraId="26F25E6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D7E12C6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58A30175" w14:textId="77777777" w:rsidR="00A71CE0" w:rsidRPr="00A71CE0" w:rsidRDefault="00A71CE0">
            <w:r w:rsidRPr="00A71CE0">
              <w:t>sq miles</w:t>
            </w:r>
          </w:p>
        </w:tc>
        <w:tc>
          <w:tcPr>
            <w:tcW w:w="4940" w:type="dxa"/>
            <w:noWrap/>
            <w:hideMark/>
          </w:tcPr>
          <w:p w14:paraId="007BC2F2" w14:textId="77777777" w:rsidR="00A71CE0" w:rsidRPr="00A71CE0" w:rsidRDefault="00A71CE0"/>
        </w:tc>
      </w:tr>
      <w:tr w:rsidR="00A71CE0" w:rsidRPr="00A71CE0" w14:paraId="48A4536A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B1D9BB9" w14:textId="77777777" w:rsidR="00A71CE0" w:rsidRPr="00A71CE0" w:rsidRDefault="00A71CE0">
            <w:r w:rsidRPr="00A71CE0">
              <w:t>short-per</w:t>
            </w:r>
          </w:p>
        </w:tc>
        <w:tc>
          <w:tcPr>
            <w:tcW w:w="4420" w:type="dxa"/>
            <w:noWrap/>
            <w:hideMark/>
          </w:tcPr>
          <w:p w14:paraId="79EBCD8D" w14:textId="77777777" w:rsidR="00A71CE0" w:rsidRPr="00A71CE0" w:rsidRDefault="00A71CE0">
            <w:r w:rsidRPr="00A71CE0">
              <w:t>{0}/mi²</w:t>
            </w:r>
          </w:p>
        </w:tc>
        <w:tc>
          <w:tcPr>
            <w:tcW w:w="4940" w:type="dxa"/>
            <w:noWrap/>
            <w:hideMark/>
          </w:tcPr>
          <w:p w14:paraId="66398B5D" w14:textId="77777777" w:rsidR="00A71CE0" w:rsidRPr="00A71CE0" w:rsidRDefault="00A71CE0"/>
        </w:tc>
      </w:tr>
      <w:tr w:rsidR="00A71CE0" w:rsidRPr="00A71CE0" w14:paraId="26251E76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320E12C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7F6B42C0" w14:textId="77777777" w:rsidR="00A71CE0" w:rsidRPr="00A71CE0" w:rsidRDefault="00A71CE0">
            <w:r w:rsidRPr="00A71CE0">
              <w:t>{0} sq mi</w:t>
            </w:r>
          </w:p>
        </w:tc>
        <w:tc>
          <w:tcPr>
            <w:tcW w:w="4940" w:type="dxa"/>
            <w:noWrap/>
            <w:hideMark/>
          </w:tcPr>
          <w:p w14:paraId="50ECC3EC" w14:textId="77777777" w:rsidR="00A71CE0" w:rsidRPr="00A71CE0" w:rsidRDefault="00A71CE0"/>
        </w:tc>
      </w:tr>
      <w:tr w:rsidR="00A71CE0" w:rsidRPr="00A71CE0" w14:paraId="0E8793D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90E53A7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5AC361D" w14:textId="77777777" w:rsidR="00A71CE0" w:rsidRPr="00A71CE0" w:rsidRDefault="00A71CE0">
            <w:r w:rsidRPr="00A71CE0">
              <w:t>{0} sq mi</w:t>
            </w:r>
          </w:p>
        </w:tc>
        <w:tc>
          <w:tcPr>
            <w:tcW w:w="4940" w:type="dxa"/>
            <w:noWrap/>
            <w:hideMark/>
          </w:tcPr>
          <w:p w14:paraId="2AA4C789" w14:textId="77777777" w:rsidR="00A71CE0" w:rsidRPr="00A71CE0" w:rsidRDefault="00A71CE0"/>
        </w:tc>
      </w:tr>
      <w:tr w:rsidR="00A71CE0" w:rsidRPr="00A71CE0" w14:paraId="03149DED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23E3928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2823558D" w14:textId="77777777" w:rsidR="00A71CE0" w:rsidRPr="00A71CE0" w:rsidRDefault="00A71CE0">
            <w:r w:rsidRPr="00A71CE0">
              <w:t>mi²</w:t>
            </w:r>
          </w:p>
        </w:tc>
        <w:tc>
          <w:tcPr>
            <w:tcW w:w="4940" w:type="dxa"/>
            <w:noWrap/>
            <w:hideMark/>
          </w:tcPr>
          <w:p w14:paraId="6E95C788" w14:textId="77777777" w:rsidR="00A71CE0" w:rsidRPr="00A71CE0" w:rsidRDefault="00A71CE0"/>
        </w:tc>
      </w:tr>
      <w:tr w:rsidR="00A71CE0" w:rsidRPr="00A71CE0" w14:paraId="6AC1E23B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8FB47C4" w14:textId="77777777" w:rsidR="00A71CE0" w:rsidRPr="00A71CE0" w:rsidRDefault="00A71CE0">
            <w:r w:rsidRPr="00A71CE0">
              <w:t>narrow-per</w:t>
            </w:r>
          </w:p>
        </w:tc>
        <w:tc>
          <w:tcPr>
            <w:tcW w:w="4420" w:type="dxa"/>
            <w:noWrap/>
            <w:hideMark/>
          </w:tcPr>
          <w:p w14:paraId="6AFD0CA9" w14:textId="77777777" w:rsidR="00A71CE0" w:rsidRPr="00A71CE0" w:rsidRDefault="00A71CE0">
            <w:r w:rsidRPr="00A71CE0">
              <w:t>{0}/mi²</w:t>
            </w:r>
          </w:p>
        </w:tc>
        <w:tc>
          <w:tcPr>
            <w:tcW w:w="4940" w:type="dxa"/>
            <w:noWrap/>
            <w:hideMark/>
          </w:tcPr>
          <w:p w14:paraId="08DB93CD" w14:textId="77777777" w:rsidR="00A71CE0" w:rsidRPr="00A71CE0" w:rsidRDefault="00A71CE0"/>
        </w:tc>
      </w:tr>
      <w:tr w:rsidR="00A71CE0" w:rsidRPr="00A71CE0" w14:paraId="2C7CEB5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B10EB91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4329F65D" w14:textId="77777777" w:rsidR="00A71CE0" w:rsidRPr="00A71CE0" w:rsidRDefault="00A71CE0">
            <w:r w:rsidRPr="00A71CE0">
              <w:t>{0}mi²</w:t>
            </w:r>
          </w:p>
        </w:tc>
        <w:tc>
          <w:tcPr>
            <w:tcW w:w="4940" w:type="dxa"/>
            <w:noWrap/>
            <w:hideMark/>
          </w:tcPr>
          <w:p w14:paraId="3BDD1BB6" w14:textId="77777777" w:rsidR="00A71CE0" w:rsidRPr="00A71CE0" w:rsidRDefault="00A71CE0"/>
        </w:tc>
      </w:tr>
      <w:tr w:rsidR="00A71CE0" w:rsidRPr="00A71CE0" w14:paraId="496F9601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F5E04E2" w14:textId="77777777" w:rsidR="00A71CE0" w:rsidRPr="00A71CE0" w:rsidRDefault="00A71CE0">
            <w:r w:rsidRPr="00A71CE0">
              <w:lastRenderedPageBreak/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4EE317C" w14:textId="77777777" w:rsidR="00A71CE0" w:rsidRPr="00A71CE0" w:rsidRDefault="00A71CE0">
            <w:r w:rsidRPr="00A71CE0">
              <w:t>{0}mi²</w:t>
            </w:r>
          </w:p>
        </w:tc>
        <w:tc>
          <w:tcPr>
            <w:tcW w:w="4940" w:type="dxa"/>
            <w:noWrap/>
            <w:hideMark/>
          </w:tcPr>
          <w:p w14:paraId="20ED44A8" w14:textId="77777777" w:rsidR="00A71CE0" w:rsidRPr="00A71CE0" w:rsidRDefault="00A71CE0"/>
        </w:tc>
      </w:tr>
      <w:tr w:rsidR="00A71CE0" w:rsidRPr="00A71CE0" w14:paraId="7EFDAE3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8DA8E50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539266C2" w14:textId="77777777" w:rsidR="00A71CE0" w:rsidRPr="00A71CE0" w:rsidRDefault="00A71CE0">
            <w:r w:rsidRPr="00A71CE0">
              <w:t>acres</w:t>
            </w:r>
          </w:p>
        </w:tc>
        <w:tc>
          <w:tcPr>
            <w:tcW w:w="4940" w:type="dxa"/>
            <w:noWrap/>
            <w:hideMark/>
          </w:tcPr>
          <w:p w14:paraId="327CF632" w14:textId="77777777" w:rsidR="00A71CE0" w:rsidRPr="00A71CE0" w:rsidRDefault="00A71CE0"/>
        </w:tc>
      </w:tr>
      <w:tr w:rsidR="00A71CE0" w:rsidRPr="00A71CE0" w14:paraId="6585A1EB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511237C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5D8B2C2E" w14:textId="77777777" w:rsidR="00A71CE0" w:rsidRPr="00A71CE0" w:rsidRDefault="00A71CE0">
            <w:r w:rsidRPr="00A71CE0">
              <w:t>{0} acre</w:t>
            </w:r>
          </w:p>
        </w:tc>
        <w:tc>
          <w:tcPr>
            <w:tcW w:w="4940" w:type="dxa"/>
            <w:noWrap/>
            <w:hideMark/>
          </w:tcPr>
          <w:p w14:paraId="3F2ABC46" w14:textId="77777777" w:rsidR="00A71CE0" w:rsidRPr="00A71CE0" w:rsidRDefault="00A71CE0"/>
        </w:tc>
      </w:tr>
      <w:tr w:rsidR="00A71CE0" w:rsidRPr="00A71CE0" w14:paraId="52F0386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2A1A211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1DD33D05" w14:textId="77777777" w:rsidR="00A71CE0" w:rsidRPr="00A71CE0" w:rsidRDefault="00A71CE0">
            <w:r w:rsidRPr="00A71CE0">
              <w:t>{0} acres</w:t>
            </w:r>
          </w:p>
        </w:tc>
        <w:tc>
          <w:tcPr>
            <w:tcW w:w="4940" w:type="dxa"/>
            <w:noWrap/>
            <w:hideMark/>
          </w:tcPr>
          <w:p w14:paraId="4BD8B04C" w14:textId="77777777" w:rsidR="00A71CE0" w:rsidRPr="00A71CE0" w:rsidRDefault="00A71CE0"/>
        </w:tc>
      </w:tr>
      <w:tr w:rsidR="00A71CE0" w:rsidRPr="00A71CE0" w14:paraId="704D827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4B01391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51EB8734" w14:textId="77777777" w:rsidR="00A71CE0" w:rsidRPr="00A71CE0" w:rsidRDefault="00A71CE0">
            <w:r w:rsidRPr="00A71CE0">
              <w:t>acres</w:t>
            </w:r>
          </w:p>
        </w:tc>
        <w:tc>
          <w:tcPr>
            <w:tcW w:w="4940" w:type="dxa"/>
            <w:noWrap/>
            <w:hideMark/>
          </w:tcPr>
          <w:p w14:paraId="53AEB473" w14:textId="77777777" w:rsidR="00A71CE0" w:rsidRPr="00A71CE0" w:rsidRDefault="00A71CE0"/>
        </w:tc>
      </w:tr>
      <w:tr w:rsidR="00A71CE0" w:rsidRPr="00A71CE0" w14:paraId="5C66703B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892A4CF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5CC97F06" w14:textId="77777777" w:rsidR="00A71CE0" w:rsidRPr="00A71CE0" w:rsidRDefault="00A71CE0">
            <w:r w:rsidRPr="00A71CE0">
              <w:t>{0} ac</w:t>
            </w:r>
          </w:p>
        </w:tc>
        <w:tc>
          <w:tcPr>
            <w:tcW w:w="4940" w:type="dxa"/>
            <w:noWrap/>
            <w:hideMark/>
          </w:tcPr>
          <w:p w14:paraId="391B039D" w14:textId="77777777" w:rsidR="00A71CE0" w:rsidRPr="00A71CE0" w:rsidRDefault="00A71CE0"/>
        </w:tc>
      </w:tr>
      <w:tr w:rsidR="00A71CE0" w:rsidRPr="00A71CE0" w14:paraId="12217CF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0EC6B3D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8DADAE6" w14:textId="77777777" w:rsidR="00A71CE0" w:rsidRPr="00A71CE0" w:rsidRDefault="00A71CE0">
            <w:r w:rsidRPr="00A71CE0">
              <w:t>{0} ac</w:t>
            </w:r>
          </w:p>
        </w:tc>
        <w:tc>
          <w:tcPr>
            <w:tcW w:w="4940" w:type="dxa"/>
            <w:noWrap/>
            <w:hideMark/>
          </w:tcPr>
          <w:p w14:paraId="2F0C9E4B" w14:textId="77777777" w:rsidR="00A71CE0" w:rsidRPr="00A71CE0" w:rsidRDefault="00A71CE0"/>
        </w:tc>
      </w:tr>
      <w:tr w:rsidR="00A71CE0" w:rsidRPr="00A71CE0" w14:paraId="177D98E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9C2C6ED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30562D5E" w14:textId="77777777" w:rsidR="00A71CE0" w:rsidRPr="00A71CE0" w:rsidRDefault="00A71CE0">
            <w:r w:rsidRPr="00A71CE0">
              <w:t>acre</w:t>
            </w:r>
          </w:p>
        </w:tc>
        <w:tc>
          <w:tcPr>
            <w:tcW w:w="4940" w:type="dxa"/>
            <w:noWrap/>
            <w:hideMark/>
          </w:tcPr>
          <w:p w14:paraId="75173C9F" w14:textId="77777777" w:rsidR="00A71CE0" w:rsidRPr="00A71CE0" w:rsidRDefault="00A71CE0"/>
        </w:tc>
      </w:tr>
      <w:tr w:rsidR="00A71CE0" w:rsidRPr="00A71CE0" w14:paraId="0FDD83D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86064A2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35017EF5" w14:textId="77777777" w:rsidR="00A71CE0" w:rsidRPr="00A71CE0" w:rsidRDefault="00A71CE0">
            <w:r w:rsidRPr="00A71CE0">
              <w:t>{0}ac</w:t>
            </w:r>
          </w:p>
        </w:tc>
        <w:tc>
          <w:tcPr>
            <w:tcW w:w="4940" w:type="dxa"/>
            <w:noWrap/>
            <w:hideMark/>
          </w:tcPr>
          <w:p w14:paraId="15704A42" w14:textId="77777777" w:rsidR="00A71CE0" w:rsidRPr="00A71CE0" w:rsidRDefault="00A71CE0"/>
        </w:tc>
      </w:tr>
      <w:tr w:rsidR="00A71CE0" w:rsidRPr="00A71CE0" w14:paraId="11D712B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018B6D6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F2B0BC2" w14:textId="77777777" w:rsidR="00A71CE0" w:rsidRPr="00A71CE0" w:rsidRDefault="00A71CE0">
            <w:r w:rsidRPr="00A71CE0">
              <w:t>{0}ac</w:t>
            </w:r>
          </w:p>
        </w:tc>
        <w:tc>
          <w:tcPr>
            <w:tcW w:w="4940" w:type="dxa"/>
            <w:noWrap/>
            <w:hideMark/>
          </w:tcPr>
          <w:p w14:paraId="016EC70E" w14:textId="77777777" w:rsidR="00A71CE0" w:rsidRPr="00A71CE0" w:rsidRDefault="00A71CE0"/>
        </w:tc>
      </w:tr>
      <w:tr w:rsidR="00A71CE0" w:rsidRPr="00A71CE0" w14:paraId="65CB617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2F4E965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08AA858C" w14:textId="77777777" w:rsidR="00A71CE0" w:rsidRPr="00A71CE0" w:rsidRDefault="00A71CE0">
            <w:r w:rsidRPr="00A71CE0">
              <w:t>square yards</w:t>
            </w:r>
          </w:p>
        </w:tc>
        <w:tc>
          <w:tcPr>
            <w:tcW w:w="4940" w:type="dxa"/>
            <w:noWrap/>
            <w:hideMark/>
          </w:tcPr>
          <w:p w14:paraId="10D21063" w14:textId="77777777" w:rsidR="00A71CE0" w:rsidRPr="00A71CE0" w:rsidRDefault="00A71CE0"/>
        </w:tc>
      </w:tr>
      <w:tr w:rsidR="00A71CE0" w:rsidRPr="00A71CE0" w14:paraId="4314AA39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667BBD8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149E3998" w14:textId="77777777" w:rsidR="00A71CE0" w:rsidRPr="00A71CE0" w:rsidRDefault="00A71CE0">
            <w:r w:rsidRPr="00A71CE0">
              <w:t>{0} square yard</w:t>
            </w:r>
          </w:p>
        </w:tc>
        <w:tc>
          <w:tcPr>
            <w:tcW w:w="4940" w:type="dxa"/>
            <w:noWrap/>
            <w:hideMark/>
          </w:tcPr>
          <w:p w14:paraId="151433D2" w14:textId="77777777" w:rsidR="00A71CE0" w:rsidRPr="00A71CE0" w:rsidRDefault="00A71CE0"/>
        </w:tc>
      </w:tr>
      <w:tr w:rsidR="00A71CE0" w:rsidRPr="00A71CE0" w14:paraId="5F0734A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AD3299F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61F0753A" w14:textId="77777777" w:rsidR="00A71CE0" w:rsidRPr="00A71CE0" w:rsidRDefault="00A71CE0">
            <w:r w:rsidRPr="00A71CE0">
              <w:t>{0} square yards</w:t>
            </w:r>
          </w:p>
        </w:tc>
        <w:tc>
          <w:tcPr>
            <w:tcW w:w="4940" w:type="dxa"/>
            <w:noWrap/>
            <w:hideMark/>
          </w:tcPr>
          <w:p w14:paraId="60CE2250" w14:textId="77777777" w:rsidR="00A71CE0" w:rsidRPr="00A71CE0" w:rsidRDefault="00A71CE0"/>
        </w:tc>
      </w:tr>
      <w:tr w:rsidR="00A71CE0" w:rsidRPr="00A71CE0" w14:paraId="1DAA3CBD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27B9920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4AAE2BC7" w14:textId="77777777" w:rsidR="00A71CE0" w:rsidRPr="00A71CE0" w:rsidRDefault="00A71CE0">
            <w:r w:rsidRPr="00A71CE0">
              <w:t>yards²</w:t>
            </w:r>
          </w:p>
        </w:tc>
        <w:tc>
          <w:tcPr>
            <w:tcW w:w="4940" w:type="dxa"/>
            <w:noWrap/>
            <w:hideMark/>
          </w:tcPr>
          <w:p w14:paraId="16D25241" w14:textId="77777777" w:rsidR="00A71CE0" w:rsidRPr="00A71CE0" w:rsidRDefault="00A71CE0"/>
        </w:tc>
      </w:tr>
      <w:tr w:rsidR="00A71CE0" w:rsidRPr="00A71CE0" w14:paraId="7E474F97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6E8F02F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51530687" w14:textId="77777777" w:rsidR="00A71CE0" w:rsidRPr="00A71CE0" w:rsidRDefault="00A71CE0">
            <w:r w:rsidRPr="00A71CE0">
              <w:t>{0} yd²</w:t>
            </w:r>
          </w:p>
        </w:tc>
        <w:tc>
          <w:tcPr>
            <w:tcW w:w="4940" w:type="dxa"/>
            <w:noWrap/>
            <w:hideMark/>
          </w:tcPr>
          <w:p w14:paraId="792E3F82" w14:textId="77777777" w:rsidR="00A71CE0" w:rsidRPr="00A71CE0" w:rsidRDefault="00A71CE0"/>
        </w:tc>
      </w:tr>
      <w:tr w:rsidR="00A71CE0" w:rsidRPr="00A71CE0" w14:paraId="1582CF8A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0C54D51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C33E0D5" w14:textId="77777777" w:rsidR="00A71CE0" w:rsidRPr="00A71CE0" w:rsidRDefault="00A71CE0">
            <w:r w:rsidRPr="00A71CE0">
              <w:t>{0} yd²</w:t>
            </w:r>
          </w:p>
        </w:tc>
        <w:tc>
          <w:tcPr>
            <w:tcW w:w="4940" w:type="dxa"/>
            <w:noWrap/>
            <w:hideMark/>
          </w:tcPr>
          <w:p w14:paraId="6D45455C" w14:textId="77777777" w:rsidR="00A71CE0" w:rsidRPr="00A71CE0" w:rsidRDefault="00A71CE0"/>
        </w:tc>
      </w:tr>
      <w:tr w:rsidR="00A71CE0" w:rsidRPr="00A71CE0" w14:paraId="286EF8EA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6609103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51A7FC8D" w14:textId="77777777" w:rsidR="00A71CE0" w:rsidRPr="00A71CE0" w:rsidRDefault="00A71CE0">
            <w:r w:rsidRPr="00A71CE0">
              <w:t>yd²</w:t>
            </w:r>
          </w:p>
        </w:tc>
        <w:tc>
          <w:tcPr>
            <w:tcW w:w="4940" w:type="dxa"/>
            <w:noWrap/>
            <w:hideMark/>
          </w:tcPr>
          <w:p w14:paraId="34908C9B" w14:textId="77777777" w:rsidR="00A71CE0" w:rsidRPr="00A71CE0" w:rsidRDefault="00A71CE0"/>
        </w:tc>
      </w:tr>
      <w:tr w:rsidR="00A71CE0" w:rsidRPr="00A71CE0" w14:paraId="74C815E4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4500458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4CC38DEB" w14:textId="77777777" w:rsidR="00A71CE0" w:rsidRPr="00A71CE0" w:rsidRDefault="00A71CE0">
            <w:r w:rsidRPr="00A71CE0">
              <w:t>{0}yd²</w:t>
            </w:r>
          </w:p>
        </w:tc>
        <w:tc>
          <w:tcPr>
            <w:tcW w:w="4940" w:type="dxa"/>
            <w:noWrap/>
            <w:hideMark/>
          </w:tcPr>
          <w:p w14:paraId="05284412" w14:textId="77777777" w:rsidR="00A71CE0" w:rsidRPr="00A71CE0" w:rsidRDefault="00A71CE0"/>
        </w:tc>
      </w:tr>
      <w:tr w:rsidR="00A71CE0" w:rsidRPr="00A71CE0" w14:paraId="1E614C9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AFCC43D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E012E1B" w14:textId="77777777" w:rsidR="00A71CE0" w:rsidRPr="00A71CE0" w:rsidRDefault="00A71CE0">
            <w:r w:rsidRPr="00A71CE0">
              <w:t>{0}yd²</w:t>
            </w:r>
          </w:p>
        </w:tc>
        <w:tc>
          <w:tcPr>
            <w:tcW w:w="4940" w:type="dxa"/>
            <w:noWrap/>
            <w:hideMark/>
          </w:tcPr>
          <w:p w14:paraId="5E528265" w14:textId="77777777" w:rsidR="00A71CE0" w:rsidRPr="00A71CE0" w:rsidRDefault="00A71CE0"/>
        </w:tc>
      </w:tr>
      <w:tr w:rsidR="00A71CE0" w:rsidRPr="00A71CE0" w14:paraId="7C59E25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5C2EB0F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71C06182" w14:textId="77777777" w:rsidR="00A71CE0" w:rsidRPr="00A71CE0" w:rsidRDefault="00A71CE0">
            <w:r w:rsidRPr="00A71CE0">
              <w:t>square feet</w:t>
            </w:r>
          </w:p>
        </w:tc>
        <w:tc>
          <w:tcPr>
            <w:tcW w:w="4940" w:type="dxa"/>
            <w:noWrap/>
            <w:hideMark/>
          </w:tcPr>
          <w:p w14:paraId="7C69A7DE" w14:textId="77777777" w:rsidR="00A71CE0" w:rsidRPr="00A71CE0" w:rsidRDefault="00A71CE0"/>
        </w:tc>
      </w:tr>
      <w:tr w:rsidR="00A71CE0" w:rsidRPr="00A71CE0" w14:paraId="75FD2158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F4DE739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0AAC3CAB" w14:textId="77777777" w:rsidR="00A71CE0" w:rsidRPr="00A71CE0" w:rsidRDefault="00A71CE0">
            <w:r w:rsidRPr="00A71CE0">
              <w:t>{0} square foot</w:t>
            </w:r>
          </w:p>
        </w:tc>
        <w:tc>
          <w:tcPr>
            <w:tcW w:w="4940" w:type="dxa"/>
            <w:noWrap/>
            <w:hideMark/>
          </w:tcPr>
          <w:p w14:paraId="0CA02020" w14:textId="77777777" w:rsidR="00A71CE0" w:rsidRPr="00A71CE0" w:rsidRDefault="00A71CE0"/>
        </w:tc>
      </w:tr>
      <w:tr w:rsidR="00A71CE0" w:rsidRPr="00A71CE0" w14:paraId="72976624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AF5363E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7C2E9301" w14:textId="77777777" w:rsidR="00A71CE0" w:rsidRPr="00A71CE0" w:rsidRDefault="00A71CE0">
            <w:r w:rsidRPr="00A71CE0">
              <w:t>{0} square feet</w:t>
            </w:r>
          </w:p>
        </w:tc>
        <w:tc>
          <w:tcPr>
            <w:tcW w:w="4940" w:type="dxa"/>
            <w:noWrap/>
            <w:hideMark/>
          </w:tcPr>
          <w:p w14:paraId="21CA8D31" w14:textId="77777777" w:rsidR="00A71CE0" w:rsidRPr="00A71CE0" w:rsidRDefault="00A71CE0"/>
        </w:tc>
      </w:tr>
      <w:tr w:rsidR="00A71CE0" w:rsidRPr="00A71CE0" w14:paraId="6F34B43A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5366F03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044D8A5A" w14:textId="77777777" w:rsidR="00A71CE0" w:rsidRPr="00A71CE0" w:rsidRDefault="00A71CE0">
            <w:r w:rsidRPr="00A71CE0">
              <w:t>sq feet</w:t>
            </w:r>
          </w:p>
        </w:tc>
        <w:tc>
          <w:tcPr>
            <w:tcW w:w="4940" w:type="dxa"/>
            <w:noWrap/>
            <w:hideMark/>
          </w:tcPr>
          <w:p w14:paraId="2DC16461" w14:textId="77777777" w:rsidR="00A71CE0" w:rsidRPr="00A71CE0" w:rsidRDefault="00A71CE0"/>
        </w:tc>
      </w:tr>
      <w:tr w:rsidR="00A71CE0" w:rsidRPr="00A71CE0" w14:paraId="70A6DA0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3F310DA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2EDA57BC" w14:textId="77777777" w:rsidR="00A71CE0" w:rsidRPr="00A71CE0" w:rsidRDefault="00A71CE0">
            <w:r w:rsidRPr="00A71CE0">
              <w:t>{0} sq ft</w:t>
            </w:r>
          </w:p>
        </w:tc>
        <w:tc>
          <w:tcPr>
            <w:tcW w:w="4940" w:type="dxa"/>
            <w:noWrap/>
            <w:hideMark/>
          </w:tcPr>
          <w:p w14:paraId="0964874A" w14:textId="77777777" w:rsidR="00A71CE0" w:rsidRPr="00A71CE0" w:rsidRDefault="00A71CE0"/>
        </w:tc>
      </w:tr>
      <w:tr w:rsidR="00A71CE0" w:rsidRPr="00A71CE0" w14:paraId="4CD4ABA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4C063413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508A355" w14:textId="77777777" w:rsidR="00A71CE0" w:rsidRPr="00A71CE0" w:rsidRDefault="00A71CE0">
            <w:r w:rsidRPr="00A71CE0">
              <w:t>{0} sq ft</w:t>
            </w:r>
          </w:p>
        </w:tc>
        <w:tc>
          <w:tcPr>
            <w:tcW w:w="4940" w:type="dxa"/>
            <w:noWrap/>
            <w:hideMark/>
          </w:tcPr>
          <w:p w14:paraId="576EB2F8" w14:textId="77777777" w:rsidR="00A71CE0" w:rsidRPr="00A71CE0" w:rsidRDefault="00A71CE0"/>
        </w:tc>
      </w:tr>
      <w:tr w:rsidR="00A71CE0" w:rsidRPr="00A71CE0" w14:paraId="42783AC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5CB3F61" w14:textId="77777777" w:rsidR="00A71CE0" w:rsidRPr="00A71CE0" w:rsidRDefault="00A71CE0">
            <w:r w:rsidRPr="00A71CE0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314B27CF" w14:textId="77777777" w:rsidR="00A71CE0" w:rsidRPr="00A71CE0" w:rsidRDefault="00A71CE0">
            <w:r w:rsidRPr="00A71CE0">
              <w:t>ft²</w:t>
            </w:r>
          </w:p>
        </w:tc>
        <w:tc>
          <w:tcPr>
            <w:tcW w:w="4940" w:type="dxa"/>
            <w:noWrap/>
            <w:hideMark/>
          </w:tcPr>
          <w:p w14:paraId="2B42F330" w14:textId="77777777" w:rsidR="00A71CE0" w:rsidRPr="00A71CE0" w:rsidRDefault="00A71CE0"/>
        </w:tc>
      </w:tr>
      <w:tr w:rsidR="00A71CE0" w:rsidRPr="00A71CE0" w14:paraId="40C1E1C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972A813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5EA6AFF3" w14:textId="77777777" w:rsidR="00A71CE0" w:rsidRPr="00A71CE0" w:rsidRDefault="00A71CE0">
            <w:r w:rsidRPr="00A71CE0">
              <w:t>{0}ft²</w:t>
            </w:r>
          </w:p>
        </w:tc>
        <w:tc>
          <w:tcPr>
            <w:tcW w:w="4940" w:type="dxa"/>
            <w:noWrap/>
            <w:hideMark/>
          </w:tcPr>
          <w:p w14:paraId="3BB8EF52" w14:textId="77777777" w:rsidR="00A71CE0" w:rsidRPr="00A71CE0" w:rsidRDefault="00A71CE0"/>
        </w:tc>
      </w:tr>
      <w:tr w:rsidR="00A71CE0" w:rsidRPr="00A71CE0" w14:paraId="12DF8E90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900341C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7DC10AE" w14:textId="77777777" w:rsidR="00A71CE0" w:rsidRPr="00A71CE0" w:rsidRDefault="00A71CE0">
            <w:r w:rsidRPr="00A71CE0">
              <w:t>{0}ft²</w:t>
            </w:r>
          </w:p>
        </w:tc>
        <w:tc>
          <w:tcPr>
            <w:tcW w:w="4940" w:type="dxa"/>
            <w:noWrap/>
            <w:hideMark/>
          </w:tcPr>
          <w:p w14:paraId="6078BC60" w14:textId="77777777" w:rsidR="00A71CE0" w:rsidRPr="00A71CE0" w:rsidRDefault="00A71CE0"/>
        </w:tc>
      </w:tr>
      <w:tr w:rsidR="00A71CE0" w:rsidRPr="00A71CE0" w14:paraId="18362BE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56CDC11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5C434307" w14:textId="77777777" w:rsidR="00A71CE0" w:rsidRPr="00A71CE0" w:rsidRDefault="00A71CE0">
            <w:r w:rsidRPr="00A71CE0">
              <w:t>square inches</w:t>
            </w:r>
          </w:p>
        </w:tc>
        <w:tc>
          <w:tcPr>
            <w:tcW w:w="4940" w:type="dxa"/>
            <w:noWrap/>
            <w:hideMark/>
          </w:tcPr>
          <w:p w14:paraId="1B6F4EFE" w14:textId="77777777" w:rsidR="00A71CE0" w:rsidRPr="00A71CE0" w:rsidRDefault="00A71CE0"/>
        </w:tc>
      </w:tr>
      <w:tr w:rsidR="00A71CE0" w:rsidRPr="00A71CE0" w14:paraId="04EA0BB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13E4D1F" w14:textId="77777777" w:rsidR="00A71CE0" w:rsidRPr="00A71CE0" w:rsidRDefault="00A71CE0">
            <w:r w:rsidRPr="00A71CE0">
              <w:t>long-per</w:t>
            </w:r>
          </w:p>
        </w:tc>
        <w:tc>
          <w:tcPr>
            <w:tcW w:w="4420" w:type="dxa"/>
            <w:noWrap/>
            <w:hideMark/>
          </w:tcPr>
          <w:p w14:paraId="7E219E29" w14:textId="77777777" w:rsidR="00A71CE0" w:rsidRPr="00A71CE0" w:rsidRDefault="00A71CE0">
            <w:r w:rsidRPr="00A71CE0">
              <w:t>{0} per square inch</w:t>
            </w:r>
          </w:p>
        </w:tc>
        <w:tc>
          <w:tcPr>
            <w:tcW w:w="4940" w:type="dxa"/>
            <w:noWrap/>
            <w:hideMark/>
          </w:tcPr>
          <w:p w14:paraId="6ABD8D7E" w14:textId="77777777" w:rsidR="00A71CE0" w:rsidRPr="00A71CE0" w:rsidRDefault="00A71CE0"/>
        </w:tc>
      </w:tr>
      <w:tr w:rsidR="00A71CE0" w:rsidRPr="00A71CE0" w14:paraId="58634B86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1CF54E0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29F7EB78" w14:textId="77777777" w:rsidR="00A71CE0" w:rsidRPr="00A71CE0" w:rsidRDefault="00A71CE0">
            <w:r w:rsidRPr="00A71CE0">
              <w:t>{0} square inch</w:t>
            </w:r>
          </w:p>
        </w:tc>
        <w:tc>
          <w:tcPr>
            <w:tcW w:w="4940" w:type="dxa"/>
            <w:noWrap/>
            <w:hideMark/>
          </w:tcPr>
          <w:p w14:paraId="2711291F" w14:textId="77777777" w:rsidR="00A71CE0" w:rsidRPr="00A71CE0" w:rsidRDefault="00A71CE0"/>
        </w:tc>
      </w:tr>
      <w:tr w:rsidR="00A71CE0" w:rsidRPr="00A71CE0" w14:paraId="48EE6CC4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4553588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03F3AB28" w14:textId="77777777" w:rsidR="00A71CE0" w:rsidRPr="00A71CE0" w:rsidRDefault="00A71CE0">
            <w:r w:rsidRPr="00A71CE0">
              <w:t>{0} square inches</w:t>
            </w:r>
          </w:p>
        </w:tc>
        <w:tc>
          <w:tcPr>
            <w:tcW w:w="4940" w:type="dxa"/>
            <w:noWrap/>
            <w:hideMark/>
          </w:tcPr>
          <w:p w14:paraId="35F9BDAD" w14:textId="77777777" w:rsidR="00A71CE0" w:rsidRPr="00A71CE0" w:rsidRDefault="00A71CE0"/>
        </w:tc>
      </w:tr>
      <w:tr w:rsidR="00A71CE0" w:rsidRPr="00A71CE0" w14:paraId="65723DB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7DCF69A6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19150C54" w14:textId="77777777" w:rsidR="00A71CE0" w:rsidRPr="00A71CE0" w:rsidRDefault="00A71CE0">
            <w:r w:rsidRPr="00A71CE0">
              <w:t>inches²</w:t>
            </w:r>
          </w:p>
        </w:tc>
        <w:tc>
          <w:tcPr>
            <w:tcW w:w="4940" w:type="dxa"/>
            <w:noWrap/>
            <w:hideMark/>
          </w:tcPr>
          <w:p w14:paraId="5786B247" w14:textId="77777777" w:rsidR="00A71CE0" w:rsidRPr="00A71CE0" w:rsidRDefault="00A71CE0"/>
        </w:tc>
      </w:tr>
      <w:tr w:rsidR="00A71CE0" w:rsidRPr="00A71CE0" w14:paraId="791105C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AB73D5F" w14:textId="77777777" w:rsidR="00A71CE0" w:rsidRPr="00A71CE0" w:rsidRDefault="00A71CE0">
            <w:r w:rsidRPr="00A71CE0">
              <w:t>short-per</w:t>
            </w:r>
          </w:p>
        </w:tc>
        <w:tc>
          <w:tcPr>
            <w:tcW w:w="4420" w:type="dxa"/>
            <w:noWrap/>
            <w:hideMark/>
          </w:tcPr>
          <w:p w14:paraId="12BA4AD1" w14:textId="77777777" w:rsidR="00A71CE0" w:rsidRPr="00A71CE0" w:rsidRDefault="00A71CE0">
            <w:r w:rsidRPr="00A71CE0">
              <w:t>{0}/in²</w:t>
            </w:r>
          </w:p>
        </w:tc>
        <w:tc>
          <w:tcPr>
            <w:tcW w:w="4940" w:type="dxa"/>
            <w:noWrap/>
            <w:hideMark/>
          </w:tcPr>
          <w:p w14:paraId="0FD4FD95" w14:textId="77777777" w:rsidR="00A71CE0" w:rsidRPr="00A71CE0" w:rsidRDefault="00A71CE0"/>
        </w:tc>
      </w:tr>
      <w:tr w:rsidR="00A71CE0" w:rsidRPr="00A71CE0" w14:paraId="72EB998E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D18B762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583FF4B4" w14:textId="77777777" w:rsidR="00A71CE0" w:rsidRPr="00A71CE0" w:rsidRDefault="00A71CE0">
            <w:r w:rsidRPr="00A71CE0">
              <w:t>{0} in²</w:t>
            </w:r>
          </w:p>
        </w:tc>
        <w:tc>
          <w:tcPr>
            <w:tcW w:w="4940" w:type="dxa"/>
            <w:noWrap/>
            <w:hideMark/>
          </w:tcPr>
          <w:p w14:paraId="289B8FE2" w14:textId="77777777" w:rsidR="00A71CE0" w:rsidRPr="00A71CE0" w:rsidRDefault="00A71CE0"/>
        </w:tc>
      </w:tr>
      <w:tr w:rsidR="00A71CE0" w:rsidRPr="00A71CE0" w14:paraId="0DEB7AA1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536ECF3A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D10BA9C" w14:textId="77777777" w:rsidR="00A71CE0" w:rsidRPr="00A71CE0" w:rsidRDefault="00A71CE0">
            <w:r w:rsidRPr="00A71CE0">
              <w:t>{0} in²</w:t>
            </w:r>
          </w:p>
        </w:tc>
        <w:tc>
          <w:tcPr>
            <w:tcW w:w="4940" w:type="dxa"/>
            <w:noWrap/>
            <w:hideMark/>
          </w:tcPr>
          <w:p w14:paraId="65D3EB01" w14:textId="77777777" w:rsidR="00A71CE0" w:rsidRPr="00A71CE0" w:rsidRDefault="00A71CE0"/>
        </w:tc>
      </w:tr>
      <w:tr w:rsidR="00A71CE0" w:rsidRPr="00A71CE0" w14:paraId="0B3EDD3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DCC303B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3D6314AF" w14:textId="77777777" w:rsidR="00A71CE0" w:rsidRPr="00A71CE0" w:rsidRDefault="00A71CE0">
            <w:r w:rsidRPr="00A71CE0">
              <w:t>in²</w:t>
            </w:r>
          </w:p>
        </w:tc>
        <w:tc>
          <w:tcPr>
            <w:tcW w:w="4940" w:type="dxa"/>
            <w:noWrap/>
            <w:hideMark/>
          </w:tcPr>
          <w:p w14:paraId="1D1D61D5" w14:textId="77777777" w:rsidR="00A71CE0" w:rsidRPr="00A71CE0" w:rsidRDefault="00A71CE0"/>
        </w:tc>
      </w:tr>
      <w:tr w:rsidR="00A71CE0" w:rsidRPr="00A71CE0" w14:paraId="014A0E2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5B8EFE8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22D84CDB" w14:textId="77777777" w:rsidR="00A71CE0" w:rsidRPr="00A71CE0" w:rsidRDefault="00A71CE0">
            <w:r w:rsidRPr="00A71CE0">
              <w:t>{0}in²</w:t>
            </w:r>
          </w:p>
        </w:tc>
        <w:tc>
          <w:tcPr>
            <w:tcW w:w="4940" w:type="dxa"/>
            <w:noWrap/>
            <w:hideMark/>
          </w:tcPr>
          <w:p w14:paraId="5F094287" w14:textId="77777777" w:rsidR="00A71CE0" w:rsidRPr="00A71CE0" w:rsidRDefault="00A71CE0"/>
        </w:tc>
      </w:tr>
      <w:tr w:rsidR="00A71CE0" w:rsidRPr="00A71CE0" w14:paraId="367835A1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10D0712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BD4F36A" w14:textId="77777777" w:rsidR="00A71CE0" w:rsidRPr="00A71CE0" w:rsidRDefault="00A71CE0">
            <w:r w:rsidRPr="00A71CE0">
              <w:t>{0}in²</w:t>
            </w:r>
          </w:p>
        </w:tc>
        <w:tc>
          <w:tcPr>
            <w:tcW w:w="4940" w:type="dxa"/>
            <w:noWrap/>
            <w:hideMark/>
          </w:tcPr>
          <w:p w14:paraId="738AFF7C" w14:textId="77777777" w:rsidR="00A71CE0" w:rsidRPr="00A71CE0" w:rsidRDefault="00A71CE0"/>
        </w:tc>
      </w:tr>
      <w:tr w:rsidR="00A71CE0" w:rsidRPr="00A71CE0" w14:paraId="371E891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CAE2573" w14:textId="77777777" w:rsidR="00A71CE0" w:rsidRPr="00A71CE0" w:rsidRDefault="00A71CE0">
            <w:r w:rsidRPr="00A71CE0">
              <w:t>long-displayName</w:t>
            </w:r>
          </w:p>
        </w:tc>
        <w:tc>
          <w:tcPr>
            <w:tcW w:w="4420" w:type="dxa"/>
            <w:noWrap/>
            <w:hideMark/>
          </w:tcPr>
          <w:p w14:paraId="7FDF7CF2" w14:textId="77777777" w:rsidR="00A71CE0" w:rsidRPr="00A71CE0" w:rsidRDefault="00A71CE0">
            <w:r w:rsidRPr="00A71CE0">
              <w:t>dunams</w:t>
            </w:r>
          </w:p>
        </w:tc>
        <w:tc>
          <w:tcPr>
            <w:tcW w:w="4940" w:type="dxa"/>
            <w:noWrap/>
            <w:hideMark/>
          </w:tcPr>
          <w:p w14:paraId="3BC95DC1" w14:textId="77777777" w:rsidR="00A71CE0" w:rsidRPr="00A71CE0" w:rsidRDefault="00A71CE0"/>
        </w:tc>
      </w:tr>
      <w:tr w:rsidR="00A71CE0" w:rsidRPr="00A71CE0" w14:paraId="1F499145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97EC267" w14:textId="77777777" w:rsidR="00A71CE0" w:rsidRPr="00A71CE0" w:rsidRDefault="00A71CE0">
            <w:r w:rsidRPr="00A71CE0">
              <w:t>long-one-nominative</w:t>
            </w:r>
          </w:p>
        </w:tc>
        <w:tc>
          <w:tcPr>
            <w:tcW w:w="4420" w:type="dxa"/>
            <w:noWrap/>
            <w:hideMark/>
          </w:tcPr>
          <w:p w14:paraId="7EF4AAFA" w14:textId="77777777" w:rsidR="00A71CE0" w:rsidRPr="00A71CE0" w:rsidRDefault="00A71CE0">
            <w:r w:rsidRPr="00A71CE0">
              <w:t>{0} dunam</w:t>
            </w:r>
          </w:p>
        </w:tc>
        <w:tc>
          <w:tcPr>
            <w:tcW w:w="4940" w:type="dxa"/>
            <w:noWrap/>
            <w:hideMark/>
          </w:tcPr>
          <w:p w14:paraId="0B50368E" w14:textId="77777777" w:rsidR="00A71CE0" w:rsidRPr="00A71CE0" w:rsidRDefault="00A71CE0"/>
        </w:tc>
      </w:tr>
      <w:tr w:rsidR="00A71CE0" w:rsidRPr="00A71CE0" w14:paraId="40A83663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6456D9EF" w14:textId="77777777" w:rsidR="00A71CE0" w:rsidRPr="00A71CE0" w:rsidRDefault="00A71CE0">
            <w:r w:rsidRPr="00A71CE0">
              <w:t>long-other-nominative</w:t>
            </w:r>
          </w:p>
        </w:tc>
        <w:tc>
          <w:tcPr>
            <w:tcW w:w="4420" w:type="dxa"/>
            <w:noWrap/>
            <w:hideMark/>
          </w:tcPr>
          <w:p w14:paraId="72F385CE" w14:textId="77777777" w:rsidR="00A71CE0" w:rsidRPr="00A71CE0" w:rsidRDefault="00A71CE0">
            <w:r w:rsidRPr="00A71CE0">
              <w:t>{0} dunams</w:t>
            </w:r>
          </w:p>
        </w:tc>
        <w:tc>
          <w:tcPr>
            <w:tcW w:w="4940" w:type="dxa"/>
            <w:noWrap/>
            <w:hideMark/>
          </w:tcPr>
          <w:p w14:paraId="036123D4" w14:textId="77777777" w:rsidR="00A71CE0" w:rsidRPr="00A71CE0" w:rsidRDefault="00A71CE0"/>
        </w:tc>
      </w:tr>
      <w:tr w:rsidR="00A71CE0" w:rsidRPr="00A71CE0" w14:paraId="754C2C82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03B3A8D" w14:textId="77777777" w:rsidR="00A71CE0" w:rsidRPr="00A71CE0" w:rsidRDefault="00A71CE0">
            <w:r w:rsidRPr="00A71CE0">
              <w:t>short-displayName</w:t>
            </w:r>
          </w:p>
        </w:tc>
        <w:tc>
          <w:tcPr>
            <w:tcW w:w="4420" w:type="dxa"/>
            <w:noWrap/>
            <w:hideMark/>
          </w:tcPr>
          <w:p w14:paraId="4B41EABF" w14:textId="77777777" w:rsidR="00A71CE0" w:rsidRPr="00A71CE0" w:rsidRDefault="00A71CE0">
            <w:r w:rsidRPr="00A71CE0">
              <w:t>dunams</w:t>
            </w:r>
          </w:p>
        </w:tc>
        <w:tc>
          <w:tcPr>
            <w:tcW w:w="4940" w:type="dxa"/>
            <w:noWrap/>
            <w:hideMark/>
          </w:tcPr>
          <w:p w14:paraId="3AD76BB7" w14:textId="77777777" w:rsidR="00A71CE0" w:rsidRPr="00A71CE0" w:rsidRDefault="00A71CE0"/>
        </w:tc>
      </w:tr>
      <w:tr w:rsidR="00A71CE0" w:rsidRPr="00A71CE0" w14:paraId="62A05BF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0654800D" w14:textId="77777777" w:rsidR="00A71CE0" w:rsidRPr="00A71CE0" w:rsidRDefault="00A71CE0">
            <w:r w:rsidRPr="00A71CE0">
              <w:t>short-one-nominative</w:t>
            </w:r>
          </w:p>
        </w:tc>
        <w:tc>
          <w:tcPr>
            <w:tcW w:w="4420" w:type="dxa"/>
            <w:noWrap/>
            <w:hideMark/>
          </w:tcPr>
          <w:p w14:paraId="72C119E8" w14:textId="77777777" w:rsidR="00A71CE0" w:rsidRPr="00A71CE0" w:rsidRDefault="00A71CE0">
            <w:r w:rsidRPr="00A71CE0">
              <w:t>{0} dunam</w:t>
            </w:r>
          </w:p>
        </w:tc>
        <w:tc>
          <w:tcPr>
            <w:tcW w:w="4940" w:type="dxa"/>
            <w:noWrap/>
            <w:hideMark/>
          </w:tcPr>
          <w:p w14:paraId="750BD968" w14:textId="77777777" w:rsidR="00A71CE0" w:rsidRPr="00A71CE0" w:rsidRDefault="00A71CE0"/>
        </w:tc>
      </w:tr>
      <w:tr w:rsidR="00A71CE0" w:rsidRPr="00A71CE0" w14:paraId="037B18D7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3CF63129" w14:textId="77777777" w:rsidR="00A71CE0" w:rsidRPr="00A71CE0" w:rsidRDefault="00A71CE0">
            <w:r w:rsidRPr="00A71CE0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BC8BE79" w14:textId="77777777" w:rsidR="00A71CE0" w:rsidRPr="00A71CE0" w:rsidRDefault="00A71CE0">
            <w:r w:rsidRPr="00A71CE0">
              <w:t>{0} dunam</w:t>
            </w:r>
          </w:p>
        </w:tc>
        <w:tc>
          <w:tcPr>
            <w:tcW w:w="4940" w:type="dxa"/>
            <w:noWrap/>
            <w:hideMark/>
          </w:tcPr>
          <w:p w14:paraId="6F3FF3DB" w14:textId="77777777" w:rsidR="00A71CE0" w:rsidRPr="00A71CE0" w:rsidRDefault="00A71CE0"/>
        </w:tc>
      </w:tr>
      <w:tr w:rsidR="00A71CE0" w:rsidRPr="00A71CE0" w14:paraId="474AD244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474A262" w14:textId="77777777" w:rsidR="00A71CE0" w:rsidRPr="00A71CE0" w:rsidRDefault="00A71CE0">
            <w:r w:rsidRPr="00A71CE0">
              <w:t>narrow-displayName</w:t>
            </w:r>
          </w:p>
        </w:tc>
        <w:tc>
          <w:tcPr>
            <w:tcW w:w="4420" w:type="dxa"/>
            <w:noWrap/>
            <w:hideMark/>
          </w:tcPr>
          <w:p w14:paraId="29865EDF" w14:textId="77777777" w:rsidR="00A71CE0" w:rsidRPr="00A71CE0" w:rsidRDefault="00A71CE0">
            <w:r w:rsidRPr="00A71CE0">
              <w:t>dunam</w:t>
            </w:r>
          </w:p>
        </w:tc>
        <w:tc>
          <w:tcPr>
            <w:tcW w:w="4940" w:type="dxa"/>
            <w:noWrap/>
            <w:hideMark/>
          </w:tcPr>
          <w:p w14:paraId="22F25F9D" w14:textId="77777777" w:rsidR="00A71CE0" w:rsidRPr="00A71CE0" w:rsidRDefault="00A71CE0"/>
        </w:tc>
      </w:tr>
      <w:tr w:rsidR="00A71CE0" w:rsidRPr="00A71CE0" w14:paraId="4C81C4DC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1C715871" w14:textId="77777777" w:rsidR="00A71CE0" w:rsidRPr="00A71CE0" w:rsidRDefault="00A71CE0">
            <w:r w:rsidRPr="00A71CE0">
              <w:t>narrow-one-nominative</w:t>
            </w:r>
          </w:p>
        </w:tc>
        <w:tc>
          <w:tcPr>
            <w:tcW w:w="4420" w:type="dxa"/>
            <w:noWrap/>
            <w:hideMark/>
          </w:tcPr>
          <w:p w14:paraId="435AA371" w14:textId="77777777" w:rsidR="00A71CE0" w:rsidRPr="00A71CE0" w:rsidRDefault="00A71CE0">
            <w:r w:rsidRPr="00A71CE0">
              <w:t>{0}dunam</w:t>
            </w:r>
          </w:p>
        </w:tc>
        <w:tc>
          <w:tcPr>
            <w:tcW w:w="4940" w:type="dxa"/>
            <w:noWrap/>
            <w:hideMark/>
          </w:tcPr>
          <w:p w14:paraId="073D0F54" w14:textId="77777777" w:rsidR="00A71CE0" w:rsidRPr="00A71CE0" w:rsidRDefault="00A71CE0"/>
        </w:tc>
      </w:tr>
      <w:tr w:rsidR="00A71CE0" w:rsidRPr="00A71CE0" w14:paraId="700221CF" w14:textId="77777777" w:rsidTr="00A71CE0">
        <w:trPr>
          <w:trHeight w:val="288"/>
        </w:trPr>
        <w:tc>
          <w:tcPr>
            <w:tcW w:w="2316" w:type="dxa"/>
            <w:noWrap/>
            <w:hideMark/>
          </w:tcPr>
          <w:p w14:paraId="296A005E" w14:textId="77777777" w:rsidR="00A71CE0" w:rsidRPr="00A71CE0" w:rsidRDefault="00A71CE0">
            <w:r w:rsidRPr="00A71CE0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29CE4D2" w14:textId="77777777" w:rsidR="00A71CE0" w:rsidRPr="00A71CE0" w:rsidRDefault="00A71CE0">
            <w:r w:rsidRPr="00A71CE0">
              <w:t>{0}dunam</w:t>
            </w:r>
          </w:p>
        </w:tc>
        <w:tc>
          <w:tcPr>
            <w:tcW w:w="4940" w:type="dxa"/>
            <w:noWrap/>
            <w:hideMark/>
          </w:tcPr>
          <w:p w14:paraId="380341DA" w14:textId="77777777" w:rsidR="00A71CE0" w:rsidRPr="00A71CE0" w:rsidRDefault="00A71CE0"/>
        </w:tc>
      </w:tr>
    </w:tbl>
    <w:p w14:paraId="7B6F1544" w14:textId="77777777" w:rsidR="007516FD" w:rsidRDefault="007516FD"/>
    <w:sectPr w:rsidR="0075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3"/>
    <w:rsid w:val="007516FD"/>
    <w:rsid w:val="008E7A23"/>
    <w:rsid w:val="00A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74412-8C01-4A1D-9C92-8A870B0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2021-09-25T07:12:00Z</dcterms:created>
  <dcterms:modified xsi:type="dcterms:W3CDTF">2021-09-25T07:13:00Z</dcterms:modified>
</cp:coreProperties>
</file>