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all of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16"/>
        <w:gridCol w:w="2707"/>
        <w:gridCol w:w="2240"/>
        <w:gridCol w:w="2187"/>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37F723CA" w:rsidR="00250CB0" w:rsidRDefault="00B85C39" w:rsidP="00250CB0">
            <w:r>
              <w:t>Prashant Khadka Magar</w:t>
            </w:r>
          </w:p>
        </w:tc>
        <w:tc>
          <w:tcPr>
            <w:tcW w:w="2337" w:type="dxa"/>
          </w:tcPr>
          <w:p w14:paraId="1777DB2F" w14:textId="405E436B" w:rsidR="00250CB0" w:rsidRDefault="00B85C39" w:rsidP="00250CB0">
            <w:r>
              <w:t>pkhadka-magar@myseneca.ca</w:t>
            </w:r>
          </w:p>
        </w:tc>
        <w:tc>
          <w:tcPr>
            <w:tcW w:w="2338" w:type="dxa"/>
          </w:tcPr>
          <w:p w14:paraId="6C2058DD" w14:textId="4C8012D2" w:rsidR="00250CB0" w:rsidRDefault="00B85C39" w:rsidP="00250CB0">
            <w:r>
              <w:t>4375997651</w:t>
            </w:r>
          </w:p>
        </w:tc>
        <w:tc>
          <w:tcPr>
            <w:tcW w:w="2338" w:type="dxa"/>
          </w:tcPr>
          <w:p w14:paraId="2FFDF85E" w14:textId="77777777" w:rsidR="00250CB0" w:rsidRDefault="00250CB0" w:rsidP="00250CB0"/>
        </w:tc>
      </w:tr>
      <w:tr w:rsidR="00250CB0" w14:paraId="1AB00F03" w14:textId="77777777" w:rsidTr="00250CB0">
        <w:tc>
          <w:tcPr>
            <w:tcW w:w="2337" w:type="dxa"/>
          </w:tcPr>
          <w:p w14:paraId="28A215D8" w14:textId="168A49CC" w:rsidR="00250CB0" w:rsidRDefault="00B85C39" w:rsidP="00250CB0">
            <w:r>
              <w:t>Pradip Bahadur Dhami</w:t>
            </w:r>
          </w:p>
        </w:tc>
        <w:tc>
          <w:tcPr>
            <w:tcW w:w="2337" w:type="dxa"/>
          </w:tcPr>
          <w:p w14:paraId="6D2CCC6B" w14:textId="086E6610" w:rsidR="00250CB0" w:rsidRDefault="00B85C39" w:rsidP="00250CB0">
            <w:r>
              <w:t>pbdhami@myseneca.ca</w:t>
            </w:r>
          </w:p>
        </w:tc>
        <w:tc>
          <w:tcPr>
            <w:tcW w:w="2338" w:type="dxa"/>
          </w:tcPr>
          <w:p w14:paraId="6AAB139D" w14:textId="3E666C57" w:rsidR="00250CB0" w:rsidRDefault="00B85C39" w:rsidP="00250CB0">
            <w:r>
              <w:t>4373658369</w:t>
            </w:r>
          </w:p>
        </w:tc>
        <w:tc>
          <w:tcPr>
            <w:tcW w:w="2338" w:type="dxa"/>
          </w:tcPr>
          <w:p w14:paraId="401C59DB" w14:textId="77777777" w:rsidR="00250CB0" w:rsidRDefault="00250CB0" w:rsidP="00250CB0"/>
        </w:tc>
      </w:tr>
      <w:tr w:rsidR="00250CB0" w14:paraId="23D03258" w14:textId="77777777" w:rsidTr="00250CB0">
        <w:tc>
          <w:tcPr>
            <w:tcW w:w="2337" w:type="dxa"/>
          </w:tcPr>
          <w:p w14:paraId="6F3CA181" w14:textId="1620DB2A" w:rsidR="00250CB0" w:rsidRDefault="00B85C39" w:rsidP="00250CB0">
            <w:r>
              <w:t>Lucky Maharjan</w:t>
            </w:r>
          </w:p>
        </w:tc>
        <w:tc>
          <w:tcPr>
            <w:tcW w:w="2337" w:type="dxa"/>
          </w:tcPr>
          <w:p w14:paraId="040CD3A5" w14:textId="15A57B0D" w:rsidR="00250CB0" w:rsidRDefault="00B85C39" w:rsidP="00250CB0">
            <w:r>
              <w:t>lmaharjan3@myseneca.ca</w:t>
            </w:r>
          </w:p>
        </w:tc>
        <w:tc>
          <w:tcPr>
            <w:tcW w:w="2338" w:type="dxa"/>
          </w:tcPr>
          <w:p w14:paraId="7B200521" w14:textId="0C2CE024" w:rsidR="00250CB0" w:rsidRDefault="00B85C39" w:rsidP="00250CB0">
            <w:r>
              <w:t>6475942285</w:t>
            </w:r>
          </w:p>
        </w:tc>
        <w:tc>
          <w:tcPr>
            <w:tcW w:w="2338" w:type="dxa"/>
          </w:tcPr>
          <w:p w14:paraId="1671B8EE" w14:textId="77777777" w:rsidR="00250CB0" w:rsidRDefault="00250CB0" w:rsidP="00250CB0"/>
        </w:tc>
      </w:tr>
      <w:tr w:rsidR="00250CB0" w14:paraId="72AD98AE" w14:textId="77777777" w:rsidTr="00250CB0">
        <w:tc>
          <w:tcPr>
            <w:tcW w:w="2337" w:type="dxa"/>
          </w:tcPr>
          <w:p w14:paraId="05281012" w14:textId="5C98A267" w:rsidR="00250CB0" w:rsidRDefault="00B85C39" w:rsidP="00250CB0">
            <w:r>
              <w:t>Nirajan Bhandari</w:t>
            </w:r>
          </w:p>
        </w:tc>
        <w:tc>
          <w:tcPr>
            <w:tcW w:w="2337" w:type="dxa"/>
          </w:tcPr>
          <w:p w14:paraId="6CFD3B8F" w14:textId="34D22F37" w:rsidR="00250CB0" w:rsidRDefault="00272650" w:rsidP="00250CB0">
            <w:r>
              <w:t>Nbhandari8@myseneca.ca</w:t>
            </w:r>
          </w:p>
        </w:tc>
        <w:tc>
          <w:tcPr>
            <w:tcW w:w="2338" w:type="dxa"/>
          </w:tcPr>
          <w:p w14:paraId="49E2BF8E" w14:textId="2D743533" w:rsidR="00250CB0" w:rsidRDefault="00B85C39" w:rsidP="00250CB0">
            <w:r>
              <w:t>4374355711</w:t>
            </w:r>
          </w:p>
        </w:tc>
        <w:tc>
          <w:tcPr>
            <w:tcW w:w="2338" w:type="dxa"/>
          </w:tcPr>
          <w:p w14:paraId="1ADB85ED" w14:textId="77777777" w:rsidR="00250CB0" w:rsidRDefault="00250CB0" w:rsidP="00250CB0"/>
        </w:tc>
      </w:tr>
      <w:tr w:rsidR="00250CB0" w14:paraId="7067DA2E" w14:textId="77777777" w:rsidTr="00250CB0">
        <w:tc>
          <w:tcPr>
            <w:tcW w:w="2337" w:type="dxa"/>
          </w:tcPr>
          <w:p w14:paraId="08C74546" w14:textId="6E732C3D" w:rsidR="00250CB0" w:rsidRDefault="00AA251C" w:rsidP="00250CB0">
            <w:r>
              <w:t>Rohit Siva</w:t>
            </w:r>
          </w:p>
        </w:tc>
        <w:tc>
          <w:tcPr>
            <w:tcW w:w="2337" w:type="dxa"/>
          </w:tcPr>
          <w:p w14:paraId="5FB93DDC" w14:textId="023C406D" w:rsidR="00250CB0" w:rsidRDefault="00AA251C" w:rsidP="00250CB0">
            <w:r>
              <w:t>Rsivakumar8@myseneca.ca</w:t>
            </w:r>
          </w:p>
        </w:tc>
        <w:tc>
          <w:tcPr>
            <w:tcW w:w="2338" w:type="dxa"/>
          </w:tcPr>
          <w:p w14:paraId="6086F9EF" w14:textId="245370DB" w:rsidR="00250CB0" w:rsidRDefault="00AA251C" w:rsidP="00250CB0">
            <w:r>
              <w:t>4372314277</w:t>
            </w:r>
          </w:p>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7E6E88E4" w:rsidR="00250CB0" w:rsidRDefault="00250CB0" w:rsidP="00250CB0">
      <w:r>
        <w:t xml:space="preserve"> In addition, they agree to participate in _</w:t>
      </w:r>
      <w:r w:rsidR="00701280">
        <w:t>2</w:t>
      </w:r>
      <w:r>
        <w:t>__ meeting(s) per week outside of class time.</w:t>
      </w:r>
    </w:p>
    <w:p w14:paraId="3EFB8211" w14:textId="3A6A067B" w:rsidR="00250CB0" w:rsidRDefault="00250CB0" w:rsidP="00250CB0">
      <w:r>
        <w:t>Individual contributions will be completed by</w:t>
      </w:r>
      <w:r w:rsidR="00B67D4F">
        <w:t xml:space="preserve"> 1 day before deadline </w:t>
      </w:r>
      <w:r>
        <w:t>and the group submission will be completed by</w:t>
      </w:r>
      <w:r w:rsidR="00B67D4F">
        <w:t xml:space="preserve"> on the deadline date</w:t>
      </w:r>
      <w:r>
        <w:t>.</w:t>
      </w:r>
    </w:p>
    <w:p w14:paraId="2BB2D948" w14:textId="45770480" w:rsidR="00250CB0" w:rsidRDefault="00250CB0" w:rsidP="00250CB0">
      <w:r>
        <w:lastRenderedPageBreak/>
        <w:t xml:space="preserve">For the preparation of group submissions, the group will meet </w:t>
      </w:r>
      <w:r w:rsidR="00701280">
        <w:t xml:space="preserve">at 5:00pm on Thursday </w:t>
      </w:r>
      <w:r w:rsidR="008A16B2">
        <w:t>via</w:t>
      </w:r>
      <w:r w:rsidR="00701280">
        <w:t xml:space="preserve"> Teams</w:t>
      </w:r>
      <w:r w:rsidR="008A16B2">
        <w:t>.</w:t>
      </w:r>
    </w:p>
    <w:p w14:paraId="0C51F9E8" w14:textId="749CBF31" w:rsidR="00701280" w:rsidRDefault="00701280" w:rsidP="00250CB0">
      <w:r>
        <w:t>For the preparation of group submissions, the group will meet at 7:00pm on Tuesday via Teams.</w:t>
      </w:r>
    </w:p>
    <w:p w14:paraId="20FAD702" w14:textId="4465B626" w:rsidR="0060645E" w:rsidRPr="0060645E" w:rsidRDefault="0060645E" w:rsidP="00250CB0">
      <w:pPr>
        <w:rPr>
          <w:b/>
          <w:bCs/>
        </w:rPr>
      </w:pPr>
      <w:r w:rsidRPr="0060645E">
        <w:rPr>
          <w:b/>
          <w:bCs/>
        </w:rPr>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5F4822B4" w:rsidR="00955117" w:rsidRDefault="00955117" w:rsidP="00955117">
      <w:r>
        <w:t xml:space="preserve">A group member who is </w:t>
      </w:r>
      <w:r w:rsidR="00467F8A">
        <w:t>often late for meetings or absent shall</w:t>
      </w:r>
      <w:r w:rsidR="00C27D57">
        <w:t xml:space="preserve"> </w:t>
      </w:r>
      <w:r w:rsidR="00C27D57" w:rsidRPr="00C27D57">
        <w:t>receive a warning from the group</w:t>
      </w:r>
      <w:r w:rsidR="00467F8A">
        <w:t>.</w:t>
      </w:r>
    </w:p>
    <w:p w14:paraId="7A80D443" w14:textId="111C9BE1" w:rsidR="00467F8A" w:rsidRDefault="00467F8A" w:rsidP="00955117">
      <w:r>
        <w:t>A group member who fails to complete their chosen work on time shall</w:t>
      </w:r>
      <w:r w:rsidR="00EE6F36">
        <w:t xml:space="preserve"> </w:t>
      </w:r>
      <w:r w:rsidR="00EE6F36" w:rsidRPr="00EE6F36">
        <w:t>be required to stay for an extra meeting to complete their tasks</w:t>
      </w:r>
      <w:r>
        <w:t>.</w:t>
      </w:r>
    </w:p>
    <w:p w14:paraId="168FB2FC" w14:textId="26233CDF" w:rsidR="00467F8A" w:rsidRDefault="00467F8A" w:rsidP="00467F8A">
      <w:r>
        <w:t xml:space="preserve">A group member who submits substandard </w:t>
      </w:r>
      <w:r w:rsidR="00EE6F36">
        <w:t>work shall</w:t>
      </w:r>
      <w:r w:rsidR="00EE6F36" w:rsidRPr="00EE6F36">
        <w:t xml:space="preserve"> be responsible for revising their work to meet the group's standards</w:t>
      </w:r>
      <w:r>
        <w:t>.</w:t>
      </w:r>
    </w:p>
    <w:p w14:paraId="50E14986" w14:textId="360CC54C" w:rsidR="00467F8A" w:rsidRDefault="00467F8A" w:rsidP="00467F8A">
      <w:r>
        <w:t xml:space="preserve">If a group member does not pick a fair share of the work the </w:t>
      </w:r>
      <w:r w:rsidR="00580E23">
        <w:t xml:space="preserve">group </w:t>
      </w:r>
      <w:r>
        <w:t>shall</w:t>
      </w:r>
      <w:r w:rsidR="0027746C">
        <w:t xml:space="preserve"> </w:t>
      </w:r>
      <w:r w:rsidR="0027746C" w:rsidRPr="0027746C">
        <w:t>redistribute tasks</w:t>
      </w:r>
      <w:r>
        <w:t>.</w:t>
      </w:r>
    </w:p>
    <w:p w14:paraId="10ED8550" w14:textId="74BFED44" w:rsidR="00467F8A" w:rsidRDefault="00467F8A" w:rsidP="00467F8A">
      <w:r>
        <w:t>If a group member does not treat their fellow group members with courtesy and respect the group shall</w:t>
      </w:r>
      <w:r w:rsidR="008E542C">
        <w:t xml:space="preserve"> </w:t>
      </w:r>
      <w:r w:rsidR="008E542C" w:rsidRPr="008E542C">
        <w:t>report it to the professor for further action</w:t>
      </w:r>
      <w:r>
        <w:t>.</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569FCCD0" w:rsidR="006E1E64" w:rsidRDefault="006E1E64" w:rsidP="006E1E64">
      <w:r>
        <w:t xml:space="preserve">In the event there are inter-personal issues within the group or if a member </w:t>
      </w:r>
      <w:r w:rsidR="00187865">
        <w:t xml:space="preserve">does not meet their commitments, the group shall </w:t>
      </w:r>
      <w:r w:rsidR="00EC04F8" w:rsidRPr="00EC04F8">
        <w:t>hold a group meeting to openly discuss and resolve the issues.</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22EC603A" w:rsidR="00515D22" w:rsidRDefault="00515D22" w:rsidP="00C24999">
      <w:r>
        <w:lastRenderedPageBreak/>
        <w:t xml:space="preserve">DATE: </w:t>
      </w:r>
      <w:r w:rsidR="00A61020">
        <w:t>2024-11-05</w:t>
      </w:r>
    </w:p>
    <w:p w14:paraId="4144FED1" w14:textId="09827A93" w:rsidR="00515D22" w:rsidRDefault="001B5DF9" w:rsidP="00C24999">
      <w:r>
        <w:t>Print Name:</w:t>
      </w:r>
      <w:r w:rsidR="00A61020">
        <w:t xml:space="preserve"> Prashant Khadka Magar</w:t>
      </w:r>
      <w:r>
        <w:tab/>
      </w:r>
      <w:r>
        <w:tab/>
        <w:t>Signature:</w:t>
      </w:r>
      <w:r w:rsidR="001A7E22">
        <w:t xml:space="preserve"> Prashant</w:t>
      </w:r>
    </w:p>
    <w:p w14:paraId="40B9C6E5" w14:textId="379DCC87" w:rsidR="001B5DF9" w:rsidRDefault="001B5DF9" w:rsidP="001B5DF9">
      <w:r>
        <w:t>Print Name:</w:t>
      </w:r>
      <w:r w:rsidR="00A61020">
        <w:t xml:space="preserve"> Pradip Bahadur Dhami</w:t>
      </w:r>
      <w:r>
        <w:tab/>
      </w:r>
      <w:r>
        <w:tab/>
        <w:t>Signature:</w:t>
      </w:r>
      <w:r w:rsidR="001A7E22">
        <w:t xml:space="preserve"> Pradip</w:t>
      </w:r>
    </w:p>
    <w:p w14:paraId="32100793" w14:textId="11BC02D0" w:rsidR="001B5DF9" w:rsidRDefault="001B5DF9" w:rsidP="001B5DF9">
      <w:r>
        <w:t>Print Name:</w:t>
      </w:r>
      <w:r w:rsidR="00A61020">
        <w:t xml:space="preserve"> Lucky Maharjan</w:t>
      </w:r>
      <w:r>
        <w:tab/>
      </w:r>
      <w:r>
        <w:tab/>
      </w:r>
      <w:r>
        <w:tab/>
        <w:t>Signature:</w:t>
      </w:r>
      <w:r w:rsidR="001A7E22">
        <w:t xml:space="preserve"> Lucky</w:t>
      </w:r>
    </w:p>
    <w:p w14:paraId="2BFF57B6" w14:textId="5573BC8B" w:rsidR="001B5DF9" w:rsidRDefault="001B5DF9" w:rsidP="001B5DF9">
      <w:r>
        <w:t>Print Name:</w:t>
      </w:r>
      <w:r w:rsidR="00A61020">
        <w:t xml:space="preserve"> Nirajan Bhandari</w:t>
      </w:r>
      <w:r>
        <w:tab/>
      </w:r>
      <w:r>
        <w:tab/>
      </w:r>
      <w:r>
        <w:tab/>
        <w:t>Signature:</w:t>
      </w:r>
      <w:r w:rsidR="001A7E22">
        <w:t xml:space="preserve"> Nirajan</w:t>
      </w:r>
    </w:p>
    <w:p w14:paraId="7DD4BBA1" w14:textId="774BF0D7" w:rsidR="001B5DF9" w:rsidRDefault="001B5DF9" w:rsidP="001B5DF9">
      <w:r>
        <w:t>Print Name:</w:t>
      </w:r>
      <w:r w:rsidR="00AA251C">
        <w:t xml:space="preserve"> </w:t>
      </w:r>
      <w:r w:rsidR="00AA251C">
        <w:t>Rohit Siva</w:t>
      </w:r>
      <w:r>
        <w:tab/>
      </w:r>
      <w:r>
        <w:tab/>
      </w:r>
      <w:r>
        <w:tab/>
      </w:r>
      <w:r>
        <w:tab/>
        <w:t>Signature:</w:t>
      </w:r>
      <w:r w:rsidR="00AA251C">
        <w:t xml:space="preserve"> Rohit</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A7E22"/>
    <w:rsid w:val="001B5DF9"/>
    <w:rsid w:val="00214743"/>
    <w:rsid w:val="00250CB0"/>
    <w:rsid w:val="00250D4F"/>
    <w:rsid w:val="00272650"/>
    <w:rsid w:val="0027746C"/>
    <w:rsid w:val="003E5CFC"/>
    <w:rsid w:val="00466B02"/>
    <w:rsid w:val="00467F8A"/>
    <w:rsid w:val="005069FF"/>
    <w:rsid w:val="00515D22"/>
    <w:rsid w:val="00580E23"/>
    <w:rsid w:val="0060645E"/>
    <w:rsid w:val="0061193C"/>
    <w:rsid w:val="006E1E64"/>
    <w:rsid w:val="00701280"/>
    <w:rsid w:val="008A16B2"/>
    <w:rsid w:val="008C0F8F"/>
    <w:rsid w:val="008E542C"/>
    <w:rsid w:val="008F4174"/>
    <w:rsid w:val="00955117"/>
    <w:rsid w:val="00A32B8F"/>
    <w:rsid w:val="00A61020"/>
    <w:rsid w:val="00A74F76"/>
    <w:rsid w:val="00AA251C"/>
    <w:rsid w:val="00AF52FD"/>
    <w:rsid w:val="00B67D4F"/>
    <w:rsid w:val="00B85C39"/>
    <w:rsid w:val="00C24999"/>
    <w:rsid w:val="00C27D57"/>
    <w:rsid w:val="00EC04F8"/>
    <w:rsid w:val="00EE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F76"/>
    <w:rPr>
      <w:color w:val="0563C1" w:themeColor="hyperlink"/>
      <w:u w:val="single"/>
    </w:rPr>
  </w:style>
  <w:style w:type="character" w:styleId="UnresolvedMention">
    <w:name w:val="Unresolved Mention"/>
    <w:basedOn w:val="DefaultParagraphFont"/>
    <w:uiPriority w:val="99"/>
    <w:semiHidden/>
    <w:unhideWhenUsed/>
    <w:rsid w:val="00A74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Prashant Khadka Magar</cp:lastModifiedBy>
  <cp:revision>28</cp:revision>
  <dcterms:created xsi:type="dcterms:W3CDTF">2022-06-09T23:40:00Z</dcterms:created>
  <dcterms:modified xsi:type="dcterms:W3CDTF">2024-11-05T22:14:00Z</dcterms:modified>
</cp:coreProperties>
</file>