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com.ecstatic.jaydeep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JaydeepClass1 {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demo1() {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 am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jaydeep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jaydeep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package"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0000" w:rsidRDefault="00311942"/>
    <w:p w:rsidR="00B0479F" w:rsidRDefault="00B0479F"/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com.ecstatic.karan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KaranClass1 {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demo2() {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 am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karan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karan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package"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479F" w:rsidRDefault="00B0479F"/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com.ecstatic.prashant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com.ecstatic.jaydeep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  <w:r>
        <w:rPr>
          <w:rFonts w:ascii="Consolas" w:hAnsi="Consolas" w:cs="Consolas"/>
          <w:color w:val="3F7F5F"/>
          <w:sz w:val="20"/>
          <w:szCs w:val="20"/>
        </w:rPr>
        <w:t xml:space="preserve">// as jaydeepClass1 is present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com.ecstatic.jaydeep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package so we imported it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com.ecstatic.karan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  <w:r>
        <w:rPr>
          <w:rFonts w:ascii="Consolas" w:hAnsi="Consolas" w:cs="Consolas"/>
          <w:color w:val="3F7F5F"/>
          <w:sz w:val="20"/>
          <w:szCs w:val="20"/>
        </w:rPr>
        <w:t xml:space="preserve">// as KaranClass1 is present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com.ecstatic.karan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package so we imported it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JaydeepKaranTestClass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JaydeepClass1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jaydeepClass1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JaydeepClass1(); </w:t>
      </w:r>
      <w:r>
        <w:rPr>
          <w:rFonts w:ascii="Consolas" w:hAnsi="Consolas" w:cs="Consolas"/>
          <w:color w:val="3F7F5F"/>
          <w:sz w:val="20"/>
          <w:szCs w:val="20"/>
        </w:rPr>
        <w:t>// object of jaydeepClass1 is created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KaranClass1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karanClass1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KaranClass1();  </w:t>
      </w:r>
      <w:r>
        <w:rPr>
          <w:rFonts w:ascii="Consolas" w:hAnsi="Consolas" w:cs="Consolas"/>
          <w:color w:val="3F7F5F"/>
          <w:sz w:val="20"/>
          <w:szCs w:val="20"/>
        </w:rPr>
        <w:t>// object of KaranClass1 is created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jaydeepClass1</w:t>
      </w:r>
      <w:r>
        <w:rPr>
          <w:rFonts w:ascii="Consolas" w:hAnsi="Consolas" w:cs="Consolas"/>
          <w:color w:val="000000"/>
          <w:sz w:val="20"/>
          <w:szCs w:val="20"/>
        </w:rPr>
        <w:t>.demo1();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karanClass1</w:t>
      </w:r>
      <w:r>
        <w:rPr>
          <w:rFonts w:ascii="Consolas" w:hAnsi="Consolas" w:cs="Consolas"/>
          <w:color w:val="000000"/>
          <w:sz w:val="20"/>
          <w:szCs w:val="20"/>
        </w:rPr>
        <w:t>.demo2();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479F" w:rsidRDefault="00B0479F" w:rsidP="00B04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479F" w:rsidRDefault="00B0479F"/>
    <w:p w:rsidR="00311942" w:rsidRDefault="00311942"/>
    <w:p w:rsidR="00311942" w:rsidRDefault="00311942"/>
    <w:p w:rsidR="00311942" w:rsidRDefault="00311942"/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MultipleMethods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demoSwich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=100;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=50;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"subtraction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//takes a string as input  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//reads a character from string at the specified index value  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(0); 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demoSwich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942" w:rsidRDefault="00311942" w:rsidP="003119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1942" w:rsidRDefault="00311942" w:rsidP="00311942">
      <w:pPr>
        <w:rPr>
          <w:rFonts w:ascii="Consolas" w:hAnsi="Consolas" w:cs="Consolas"/>
          <w:color w:val="000000"/>
          <w:sz w:val="20"/>
          <w:szCs w:val="20"/>
        </w:rPr>
      </w:pPr>
    </w:p>
    <w:p w:rsidR="00311942" w:rsidRDefault="00311942" w:rsidP="00311942">
      <w:pPr>
        <w:rPr>
          <w:rFonts w:ascii="Consolas" w:hAnsi="Consolas" w:cs="Consolas"/>
          <w:color w:val="000000"/>
          <w:sz w:val="20"/>
          <w:szCs w:val="20"/>
        </w:rPr>
      </w:pPr>
    </w:p>
    <w:p w:rsidR="00311942" w:rsidRDefault="00311942" w:rsidP="00311942">
      <w:pPr>
        <w:rPr>
          <w:rFonts w:ascii="Consolas" w:hAnsi="Consolas" w:cs="Consolas"/>
          <w:color w:val="000000"/>
          <w:sz w:val="20"/>
          <w:szCs w:val="20"/>
        </w:rPr>
      </w:pP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.*;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MultipleMethodsPart2 {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=100;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=50;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addition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subtraction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multiplication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division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input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operator for mathematical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//+ is saved at 0 location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proofErr w:type="spellEnd"/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  <w:r>
        <w:rPr>
          <w:rFonts w:ascii="Consolas" w:hAnsi="Consolas" w:cs="Consolas"/>
          <w:color w:val="3F7F5F"/>
          <w:sz w:val="20"/>
          <w:szCs w:val="20"/>
        </w:rPr>
        <w:t xml:space="preserve">//+ is saved at char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is at 0 location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proofErr w:type="spellEnd"/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SwitchDemo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scanner.next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 k [0]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                       [k]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char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str.charAt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(0) means  char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='k' 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1942" w:rsidRDefault="00311942" w:rsidP="00311942"/>
    <w:p w:rsidR="00311942" w:rsidRDefault="00311942" w:rsidP="00311942"/>
    <w:p w:rsidR="00311942" w:rsidRDefault="00311942" w:rsidP="00311942"/>
    <w:p w:rsidR="00311942" w:rsidRDefault="00311942" w:rsidP="00311942"/>
    <w:p w:rsidR="00311942" w:rsidRDefault="00311942" w:rsidP="00311942"/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MultipleMethodPart3 {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addition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subtraction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multiplication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division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input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//100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//50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operator for mathematical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//+ is saved at 0 location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proofErr w:type="spellEnd"/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  <w:r>
        <w:rPr>
          <w:rFonts w:ascii="Consolas" w:hAnsi="Consolas" w:cs="Consolas"/>
          <w:color w:val="3F7F5F"/>
          <w:sz w:val="20"/>
          <w:szCs w:val="20"/>
        </w:rPr>
        <w:t xml:space="preserve">//+ is saved at char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is at 0 location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proofErr w:type="spellEnd"/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SwitchDemo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SwitchDemo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(100,50,'+');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1942" w:rsidRDefault="00311942" w:rsidP="0031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1942" w:rsidRDefault="00311942" w:rsidP="00311942"/>
    <w:sectPr w:rsidR="00311942" w:rsidSect="009602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B0479F"/>
    <w:rsid w:val="00311942"/>
    <w:rsid w:val="00B04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618</Words>
  <Characters>3524</Characters>
  <Application>Microsoft Office Word</Application>
  <DocSecurity>0</DocSecurity>
  <Lines>29</Lines>
  <Paragraphs>8</Paragraphs>
  <ScaleCrop>false</ScaleCrop>
  <Company>Microsoft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Prashant</dc:creator>
  <cp:keywords/>
  <dc:description/>
  <cp:lastModifiedBy>Bhagyashree Prashant</cp:lastModifiedBy>
  <cp:revision>3</cp:revision>
  <dcterms:created xsi:type="dcterms:W3CDTF">2021-09-30T05:56:00Z</dcterms:created>
  <dcterms:modified xsi:type="dcterms:W3CDTF">2021-09-30T05:59:00Z</dcterms:modified>
</cp:coreProperties>
</file>