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52AF" w14:textId="16055F32" w:rsidR="00DE1FB9" w:rsidRPr="00E611DC" w:rsidRDefault="00E611DC">
      <w:pPr>
        <w:rPr>
          <w:color w:val="FF0000"/>
        </w:rPr>
      </w:pPr>
      <w:r w:rsidRPr="00E611DC">
        <w:rPr>
          <w:color w:val="FF0000"/>
        </w:rPr>
        <w:t>Azure DNS:</w:t>
      </w:r>
    </w:p>
    <w:p w14:paraId="15E1C94F" w14:textId="77777777" w:rsidR="00E611DC" w:rsidRDefault="00E611DC"/>
    <w:p w14:paraId="70C344E2" w14:textId="090D44DF" w:rsidR="00E611DC" w:rsidRDefault="00E611DC">
      <w:r>
        <w:t xml:space="preserve">DNS </w:t>
      </w:r>
      <w:r>
        <w:sym w:font="Wingdings" w:char="F0E0"/>
      </w:r>
      <w:r>
        <w:t>Domain name system</w:t>
      </w:r>
    </w:p>
    <w:p w14:paraId="237DD994" w14:textId="49E7122E" w:rsidR="00E611DC" w:rsidRDefault="00E611DC">
      <w:r>
        <w:t>What is Azure DNS:</w:t>
      </w:r>
    </w:p>
    <w:p w14:paraId="2509A768" w14:textId="77777777" w:rsidR="00E611DC" w:rsidRDefault="00E611DC"/>
    <w:p w14:paraId="6AC92B72" w14:textId="5C2BE447" w:rsidR="00E611DC" w:rsidRDefault="00E611DC">
      <w:r>
        <w:t>The DNS is responsible for translating a website or service name to its IP address.</w:t>
      </w:r>
    </w:p>
    <w:p w14:paraId="536F1240" w14:textId="5FC3233E" w:rsidR="00E611DC" w:rsidRDefault="00E611DC">
      <w:r>
        <w:t>Azure DNS is a hosting service for DNs domains, providing name resolution using Microsoft Azure            infrastructure.</w:t>
      </w:r>
    </w:p>
    <w:p w14:paraId="6BA15A13" w14:textId="77777777" w:rsidR="00E611DC" w:rsidRDefault="00E611DC"/>
    <w:sectPr w:rsidR="00E6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C"/>
    <w:rsid w:val="00353BB0"/>
    <w:rsid w:val="00602FA1"/>
    <w:rsid w:val="00623483"/>
    <w:rsid w:val="00702418"/>
    <w:rsid w:val="00DE1FB9"/>
    <w:rsid w:val="00E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E60"/>
  <w15:chartTrackingRefBased/>
  <w15:docId w15:val="{F5E9E8C2-A6EC-4E75-88C5-DA187B1B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Prabhudev Gubbala</dc:creator>
  <cp:keywords/>
  <dc:description/>
  <cp:lastModifiedBy>Prabhudev Gubbala</cp:lastModifiedBy>
  <cp:revision>2</cp:revision>
  <dcterms:created xsi:type="dcterms:W3CDTF">2023-06-22T06:53:00Z</dcterms:created>
  <dcterms:modified xsi:type="dcterms:W3CDTF">2023-06-23T05:33:00Z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1e4dc941-565c-4147-8423-ca5ffcaac53d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