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64DF7" w14:textId="2C094144" w:rsidR="00AD3CF0" w:rsidRPr="001000C4" w:rsidRDefault="00E15CCB" w:rsidP="00E15CCB">
      <w:pPr>
        <w:pStyle w:val="Heading1"/>
        <w:ind w:left="720" w:firstLine="720"/>
        <w:rPr>
          <w:rFonts w:ascii="Century Gothic" w:hAnsi="Century Gothic" w:cstheme="minorHAnsi"/>
          <w:b/>
          <w:bCs/>
          <w:color w:val="FF0000"/>
          <w:lang w:val="en-US"/>
        </w:rPr>
      </w:pPr>
      <w:r w:rsidRPr="001000C4">
        <w:rPr>
          <w:rFonts w:ascii="Century Gothic" w:hAnsi="Century Gothic" w:cstheme="minorHAnsi"/>
          <w:b/>
          <w:bCs/>
          <w:color w:val="FF0000"/>
          <w:highlight w:val="yellow"/>
          <w:lang w:val="en-US"/>
        </w:rPr>
        <w:t>Passing and returning values using pointers</w:t>
      </w:r>
    </w:p>
    <w:p w14:paraId="7A19963B" w14:textId="26E31240" w:rsidR="00CF22A7" w:rsidRPr="00C90DA6" w:rsidRDefault="00CF22A7" w:rsidP="00CF22A7">
      <w:pPr>
        <w:pStyle w:val="Heading2"/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C90DA6">
        <w:rPr>
          <w:rFonts w:asciiTheme="minorHAnsi" w:hAnsiTheme="minorHAnsi" w:cstheme="minorHAnsi"/>
          <w:b/>
          <w:bCs/>
          <w:sz w:val="28"/>
          <w:szCs w:val="28"/>
          <w:highlight w:val="green"/>
          <w:lang w:val="en-US"/>
        </w:rPr>
        <w:t>Function pointers</w:t>
      </w:r>
    </w:p>
    <w:p w14:paraId="703FF52B" w14:textId="078AF0EC" w:rsidR="001F00E9" w:rsidRPr="001F00E9" w:rsidRDefault="001F00E9" w:rsidP="001F00E9">
      <w:pPr>
        <w:rPr>
          <w:lang w:val="en-US"/>
        </w:rPr>
      </w:pPr>
      <w:r>
        <w:rPr>
          <w:noProof/>
        </w:rPr>
        <w:drawing>
          <wp:inline distT="0" distB="0" distL="0" distR="0" wp14:anchorId="78494780" wp14:editId="2872C490">
            <wp:extent cx="5731510" cy="31248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57E58" w14:textId="1769F858" w:rsidR="00D868FE" w:rsidRPr="00D868FE" w:rsidRDefault="00D868FE" w:rsidP="00D868FE">
      <w:pPr>
        <w:rPr>
          <w:lang w:val="en-US"/>
        </w:rPr>
      </w:pPr>
      <w:r>
        <w:rPr>
          <w:lang w:val="en-US"/>
        </w:rPr>
        <w:t>1)</w:t>
      </w:r>
    </w:p>
    <w:p w14:paraId="2E5D6CD5" w14:textId="462A72FE" w:rsidR="00D868FE" w:rsidRDefault="00D868FE" w:rsidP="00D868FE">
      <w:pPr>
        <w:rPr>
          <w:lang w:val="en-US"/>
        </w:rPr>
      </w:pPr>
      <w:r>
        <w:rPr>
          <w:noProof/>
        </w:rPr>
        <w:drawing>
          <wp:inline distT="0" distB="0" distL="0" distR="0" wp14:anchorId="09F6D43B" wp14:editId="206066C6">
            <wp:extent cx="2016493" cy="183543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7260" cy="184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4340" w14:textId="09B744A4" w:rsidR="009021CF" w:rsidRDefault="009021CF" w:rsidP="00D868FE">
      <w:pPr>
        <w:rPr>
          <w:lang w:val="en-US"/>
        </w:rPr>
      </w:pPr>
      <w:r>
        <w:rPr>
          <w:lang w:val="en-US"/>
        </w:rPr>
        <w:t>2)</w:t>
      </w:r>
    </w:p>
    <w:p w14:paraId="56D0F2A9" w14:textId="28A127CB" w:rsidR="009021CF" w:rsidRDefault="009021CF" w:rsidP="00D868FE">
      <w:pPr>
        <w:rPr>
          <w:lang w:val="en-US"/>
        </w:rPr>
      </w:pPr>
      <w:r>
        <w:rPr>
          <w:noProof/>
        </w:rPr>
        <w:drawing>
          <wp:inline distT="0" distB="0" distL="0" distR="0" wp14:anchorId="2FCA9CA3" wp14:editId="3D9D47D0">
            <wp:extent cx="2233061" cy="2258877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1390" cy="226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5935" w14:textId="397E9693" w:rsidR="009021CF" w:rsidRDefault="009021CF" w:rsidP="00D868FE">
      <w:pPr>
        <w:rPr>
          <w:lang w:val="en-US"/>
        </w:rPr>
      </w:pPr>
      <w:r>
        <w:rPr>
          <w:lang w:val="en-US"/>
        </w:rPr>
        <w:lastRenderedPageBreak/>
        <w:t>3)</w:t>
      </w:r>
    </w:p>
    <w:p w14:paraId="48635D98" w14:textId="3F2C83BD" w:rsidR="009021CF" w:rsidRDefault="009021CF" w:rsidP="00D868FE">
      <w:pPr>
        <w:rPr>
          <w:lang w:val="en-US"/>
        </w:rPr>
      </w:pPr>
      <w:r>
        <w:rPr>
          <w:noProof/>
        </w:rPr>
        <w:drawing>
          <wp:inline distT="0" distB="0" distL="0" distR="0" wp14:anchorId="5AB6ACC8" wp14:editId="471CAA93">
            <wp:extent cx="2983832" cy="24770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6642" cy="247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7069D" w14:textId="77777777" w:rsidR="006D68AA" w:rsidRDefault="00C70ABF" w:rsidP="00D868FE">
      <w:pPr>
        <w:rPr>
          <w:lang w:val="en-US"/>
        </w:rPr>
      </w:pPr>
      <w:r>
        <w:rPr>
          <w:lang w:val="en-US"/>
        </w:rPr>
        <w:t xml:space="preserve">4) </w:t>
      </w:r>
    </w:p>
    <w:p w14:paraId="29C6CED1" w14:textId="34F39DF4" w:rsidR="00C70ABF" w:rsidRDefault="00C70ABF" w:rsidP="00D868FE">
      <w:pPr>
        <w:rPr>
          <w:lang w:val="en-US"/>
        </w:rPr>
      </w:pPr>
      <w:r>
        <w:rPr>
          <w:noProof/>
        </w:rPr>
        <w:drawing>
          <wp:inline distT="0" distB="0" distL="0" distR="0" wp14:anchorId="60382D80" wp14:editId="5269708D">
            <wp:extent cx="2351716" cy="1082842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4452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11B3" w14:textId="3457D089" w:rsidR="00020D8D" w:rsidRPr="00C90DA6" w:rsidRDefault="00020D8D" w:rsidP="00020D8D">
      <w:pPr>
        <w:pStyle w:val="Heading2"/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C90DA6">
        <w:rPr>
          <w:rFonts w:asciiTheme="minorHAnsi" w:hAnsiTheme="minorHAnsi" w:cstheme="minorHAnsi"/>
          <w:b/>
          <w:bCs/>
          <w:sz w:val="28"/>
          <w:szCs w:val="28"/>
          <w:highlight w:val="green"/>
          <w:lang w:val="en-US"/>
        </w:rPr>
        <w:t>Function with Array Parameters</w:t>
      </w:r>
    </w:p>
    <w:p w14:paraId="27E7F07D" w14:textId="446F9E3E" w:rsidR="009750BA" w:rsidRDefault="009750BA" w:rsidP="009750BA">
      <w:pPr>
        <w:rPr>
          <w:lang w:val="en-US"/>
        </w:rPr>
      </w:pPr>
      <w:r>
        <w:rPr>
          <w:noProof/>
        </w:rPr>
        <w:drawing>
          <wp:inline distT="0" distB="0" distL="0" distR="0" wp14:anchorId="1AA6F2B8" wp14:editId="226ED99C">
            <wp:extent cx="5731510" cy="30867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9827" w14:textId="42D7CBA9" w:rsidR="009D4487" w:rsidRDefault="009D4487" w:rsidP="009750BA">
      <w:pPr>
        <w:rPr>
          <w:lang w:val="en-US"/>
        </w:rPr>
      </w:pPr>
    </w:p>
    <w:p w14:paraId="6BACF4C6" w14:textId="65373CB9" w:rsidR="009D4487" w:rsidRDefault="009D4487" w:rsidP="009750BA">
      <w:pPr>
        <w:rPr>
          <w:lang w:val="en-US"/>
        </w:rPr>
      </w:pPr>
    </w:p>
    <w:p w14:paraId="13217B86" w14:textId="77777777" w:rsidR="009D4487" w:rsidRPr="009750BA" w:rsidRDefault="009D4487" w:rsidP="009750BA">
      <w:pPr>
        <w:rPr>
          <w:lang w:val="en-US"/>
        </w:rPr>
      </w:pPr>
    </w:p>
    <w:p w14:paraId="23C280B5" w14:textId="084FD856" w:rsidR="009D4487" w:rsidRPr="00B444FE" w:rsidRDefault="009D4487" w:rsidP="009D4487">
      <w:pPr>
        <w:pStyle w:val="Heading2"/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B444FE">
        <w:rPr>
          <w:rFonts w:asciiTheme="minorHAnsi" w:hAnsiTheme="minorHAnsi" w:cstheme="minorHAnsi"/>
          <w:b/>
          <w:bCs/>
          <w:sz w:val="28"/>
          <w:szCs w:val="28"/>
          <w:highlight w:val="green"/>
          <w:lang w:val="en-US"/>
        </w:rPr>
        <w:lastRenderedPageBreak/>
        <w:t xml:space="preserve">Function that returns an Array </w:t>
      </w:r>
    </w:p>
    <w:p w14:paraId="7A2B141C" w14:textId="4DCC67E5" w:rsidR="00400A10" w:rsidRPr="00400A10" w:rsidRDefault="00400A10" w:rsidP="00400A10">
      <w:pPr>
        <w:rPr>
          <w:lang w:val="en-US"/>
        </w:rPr>
      </w:pPr>
      <w:r>
        <w:rPr>
          <w:noProof/>
        </w:rPr>
        <w:drawing>
          <wp:inline distT="0" distB="0" distL="0" distR="0" wp14:anchorId="35BAA099" wp14:editId="3B9CA242">
            <wp:extent cx="5731510" cy="31159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1CDD" w14:textId="0509CE95" w:rsidR="00C51A81" w:rsidRDefault="00E41B01" w:rsidP="00166A46">
      <w:pPr>
        <w:pStyle w:val="Heading2"/>
        <w:rPr>
          <w:rFonts w:asciiTheme="minorHAnsi" w:hAnsiTheme="minorHAnsi" w:cstheme="minorHAnsi"/>
          <w:sz w:val="24"/>
          <w:szCs w:val="24"/>
          <w:highlight w:val="green"/>
          <w:lang w:val="en-US"/>
        </w:rPr>
      </w:pPr>
      <w:r w:rsidRPr="00B444FE">
        <w:rPr>
          <w:rFonts w:asciiTheme="minorHAnsi" w:hAnsiTheme="minorHAnsi" w:cstheme="minorHAnsi"/>
          <w:b/>
          <w:bCs/>
          <w:sz w:val="28"/>
          <w:szCs w:val="28"/>
          <w:highlight w:val="green"/>
          <w:lang w:val="en-US"/>
        </w:rPr>
        <w:t>Function returning pointe</w:t>
      </w:r>
      <w:r w:rsidR="00276832" w:rsidRPr="00B444FE">
        <w:rPr>
          <w:rFonts w:asciiTheme="minorHAnsi" w:hAnsiTheme="minorHAnsi" w:cstheme="minorHAnsi"/>
          <w:b/>
          <w:bCs/>
          <w:sz w:val="28"/>
          <w:szCs w:val="28"/>
          <w:highlight w:val="green"/>
          <w:lang w:val="en-US"/>
        </w:rPr>
        <w:t>r</w:t>
      </w:r>
      <w:r w:rsidR="00667CCF">
        <w:rPr>
          <w:noProof/>
        </w:rPr>
        <w:drawing>
          <wp:inline distT="0" distB="0" distL="0" distR="0" wp14:anchorId="5C14F8A3" wp14:editId="549075EF">
            <wp:extent cx="5731510" cy="15125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E71E" w14:textId="77777777" w:rsidR="0059133A" w:rsidRPr="0059133A" w:rsidRDefault="0059133A" w:rsidP="0059133A">
      <w:pPr>
        <w:rPr>
          <w:highlight w:val="green"/>
          <w:lang w:val="en-US"/>
        </w:rPr>
      </w:pPr>
    </w:p>
    <w:p w14:paraId="448EB4E3" w14:textId="13B3BEDB" w:rsidR="00667CCF" w:rsidRPr="00656EF2" w:rsidRDefault="0059133A" w:rsidP="00656EF2">
      <w:pPr>
        <w:pStyle w:val="Heading3"/>
        <w:rPr>
          <w:lang w:val="en-US"/>
        </w:rPr>
      </w:pPr>
      <w:r>
        <w:rPr>
          <w:highlight w:val="green"/>
          <w:lang w:val="en-US"/>
        </w:rPr>
        <w:lastRenderedPageBreak/>
        <w:t>Without static</w:t>
      </w:r>
      <w:r w:rsidRPr="00020D8D">
        <w:rPr>
          <w:highlight w:val="green"/>
          <w:lang w:val="en-US"/>
        </w:rPr>
        <w:t xml:space="preserve"> </w:t>
      </w:r>
      <w:r w:rsidR="00667CCF">
        <w:rPr>
          <w:noProof/>
        </w:rPr>
        <w:drawing>
          <wp:inline distT="0" distB="0" distL="0" distR="0" wp14:anchorId="19D9853D" wp14:editId="3D056897">
            <wp:extent cx="5731510" cy="25501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CF2D" w14:textId="1961ED49" w:rsidR="00E41B01" w:rsidRDefault="00667CCF" w:rsidP="0059133A">
      <w:pPr>
        <w:pStyle w:val="Heading3"/>
        <w:rPr>
          <w:lang w:val="en-US"/>
        </w:rPr>
      </w:pPr>
      <w:r>
        <w:rPr>
          <w:highlight w:val="green"/>
          <w:lang w:val="en-US"/>
        </w:rPr>
        <w:t>With static</w:t>
      </w:r>
      <w:r w:rsidR="00E41B01" w:rsidRPr="00020D8D">
        <w:rPr>
          <w:highlight w:val="green"/>
          <w:lang w:val="en-US"/>
        </w:rPr>
        <w:t xml:space="preserve"> </w:t>
      </w:r>
    </w:p>
    <w:p w14:paraId="5CD8B74D" w14:textId="6D0114DC" w:rsidR="009677C2" w:rsidRDefault="009677C2" w:rsidP="009677C2">
      <w:pPr>
        <w:rPr>
          <w:lang w:val="en-US"/>
        </w:rPr>
      </w:pPr>
      <w:r>
        <w:rPr>
          <w:noProof/>
        </w:rPr>
        <w:drawing>
          <wp:inline distT="0" distB="0" distL="0" distR="0" wp14:anchorId="149407C0" wp14:editId="784A8E18">
            <wp:extent cx="5731510" cy="3074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3FA5" w14:textId="76A51EE6" w:rsidR="00540585" w:rsidRPr="00540585" w:rsidRDefault="00540585" w:rsidP="00540585">
      <w:pPr>
        <w:pStyle w:val="Heading1"/>
        <w:rPr>
          <w:rFonts w:asciiTheme="minorHAnsi" w:hAnsiTheme="minorHAnsi" w:cstheme="minorHAnsi"/>
          <w:b/>
          <w:bCs/>
          <w:color w:val="FF0000"/>
          <w:lang w:val="en-US"/>
        </w:rPr>
      </w:pPr>
      <w:r w:rsidRPr="00540585">
        <w:rPr>
          <w:rFonts w:asciiTheme="minorHAnsi" w:hAnsiTheme="minorHAnsi" w:cstheme="minorHAnsi"/>
          <w:b/>
          <w:bCs/>
          <w:color w:val="FF0000"/>
          <w:highlight w:val="yellow"/>
          <w:lang w:val="en-US"/>
        </w:rPr>
        <w:lastRenderedPageBreak/>
        <w:t>Difference between static and global variables</w:t>
      </w:r>
    </w:p>
    <w:p w14:paraId="5FC44786" w14:textId="3496D393" w:rsidR="00D11065" w:rsidRDefault="00071FEC" w:rsidP="007A3DA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E38D607" wp14:editId="18882211">
            <wp:extent cx="5154509" cy="4058619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5278" cy="406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065">
        <w:rPr>
          <w:noProof/>
        </w:rPr>
        <w:drawing>
          <wp:inline distT="0" distB="0" distL="0" distR="0" wp14:anchorId="05CAC35A" wp14:editId="47529D9F">
            <wp:extent cx="3853194" cy="450976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438" cy="454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E85C3" w14:textId="7E944BA8" w:rsidR="001B4B16" w:rsidRDefault="001B4B16" w:rsidP="007A366D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  <w:lang w:val="en-US"/>
        </w:rPr>
      </w:pPr>
      <w:r w:rsidRPr="00567615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  <w:lang w:val="en-US"/>
        </w:rPr>
        <w:lastRenderedPageBreak/>
        <w:t xml:space="preserve">Function returning </w:t>
      </w:r>
      <w:r w:rsidR="00567615" w:rsidRPr="00567615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  <w:lang w:val="en-US"/>
        </w:rPr>
        <w:t xml:space="preserve">pointer </w:t>
      </w:r>
      <w:r w:rsidRPr="00567615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  <w:lang w:val="en-US"/>
        </w:rPr>
        <w:t>variable</w:t>
      </w:r>
      <w:r w:rsidR="00567615" w:rsidRPr="00567615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  <w:lang w:val="en-US"/>
        </w:rPr>
        <w:t>s</w:t>
      </w:r>
    </w:p>
    <w:p w14:paraId="1A277454" w14:textId="6D192549" w:rsidR="00A478D6" w:rsidRDefault="00A478D6" w:rsidP="0021446E">
      <w:pPr>
        <w:rPr>
          <w:lang w:val="en-US"/>
        </w:rPr>
      </w:pPr>
      <w:r>
        <w:rPr>
          <w:noProof/>
        </w:rPr>
        <w:drawing>
          <wp:inline distT="0" distB="0" distL="0" distR="0" wp14:anchorId="0CCFA1A6" wp14:editId="1FEF1D52">
            <wp:extent cx="4008029" cy="395296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8022" cy="396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43BF" w14:textId="500BFBAF" w:rsidR="00395BD7" w:rsidRPr="00A478D6" w:rsidRDefault="00395BD7" w:rsidP="0021446E">
      <w:pPr>
        <w:rPr>
          <w:lang w:val="en-US"/>
        </w:rPr>
      </w:pPr>
      <w:r w:rsidRPr="00E34EFB">
        <w:rPr>
          <w:b/>
          <w:bCs/>
          <w:highlight w:val="cyan"/>
          <w:lang w:val="en-US"/>
        </w:rPr>
        <w:t>int* fun1(int a, int b)</w:t>
      </w:r>
      <w:r>
        <w:rPr>
          <w:lang w:val="en-US"/>
        </w:rPr>
        <w:t xml:space="preserve">     </w:t>
      </w:r>
      <w:r w:rsidRPr="00193FE7">
        <w:rPr>
          <w:lang w:val="en-US"/>
        </w:rPr>
        <w:sym w:font="Wingdings" w:char="F0E0"/>
      </w:r>
      <w:r>
        <w:rPr>
          <w:lang w:val="en-US"/>
        </w:rPr>
        <w:t xml:space="preserve"> a function returning a pointer value.</w:t>
      </w:r>
    </w:p>
    <w:p w14:paraId="552BA3D8" w14:textId="2F64C798" w:rsidR="007C67F9" w:rsidRPr="006A4EFE" w:rsidRDefault="007C67F9" w:rsidP="007C67F9">
      <w:pPr>
        <w:pStyle w:val="Heading1"/>
        <w:ind w:left="1440" w:firstLine="720"/>
        <w:rPr>
          <w:rFonts w:asciiTheme="minorHAnsi" w:hAnsiTheme="minorHAnsi" w:cstheme="minorHAnsi"/>
          <w:b/>
          <w:bCs/>
          <w:color w:val="FF0000"/>
          <w:lang w:val="en-US"/>
        </w:rPr>
      </w:pPr>
      <w:r w:rsidRPr="006A4EFE">
        <w:rPr>
          <w:rFonts w:asciiTheme="minorHAnsi" w:hAnsiTheme="minorHAnsi" w:cstheme="minorHAnsi"/>
          <w:b/>
          <w:bCs/>
          <w:color w:val="FF0000"/>
          <w:highlight w:val="yellow"/>
          <w:lang w:val="en-US"/>
        </w:rPr>
        <w:t>Pointer to a function</w:t>
      </w:r>
    </w:p>
    <w:p w14:paraId="062E192A" w14:textId="43372277" w:rsidR="00193FE7" w:rsidRDefault="00193FE7" w:rsidP="00193FE7">
      <w:pPr>
        <w:rPr>
          <w:lang w:val="en-US"/>
        </w:rPr>
      </w:pPr>
      <w:r w:rsidRPr="00E34EFB">
        <w:rPr>
          <w:b/>
          <w:bCs/>
          <w:highlight w:val="cyan"/>
          <w:lang w:val="en-US"/>
        </w:rPr>
        <w:t>int (*fun1) (int a, int b)</w:t>
      </w:r>
      <w:r>
        <w:rPr>
          <w:lang w:val="en-US"/>
        </w:rPr>
        <w:t xml:space="preserve"> </w:t>
      </w:r>
      <w:r w:rsidRPr="00193FE7">
        <w:rPr>
          <w:lang w:val="en-US"/>
        </w:rPr>
        <w:sym w:font="Wingdings" w:char="F0E0"/>
      </w:r>
      <w:r>
        <w:rPr>
          <w:lang w:val="en-US"/>
        </w:rPr>
        <w:t xml:space="preserve"> pointer to a function</w:t>
      </w:r>
      <w:r w:rsidR="00655D4F">
        <w:rPr>
          <w:lang w:val="en-US"/>
        </w:rPr>
        <w:t>.</w:t>
      </w:r>
    </w:p>
    <w:p w14:paraId="130B8888" w14:textId="03638F17" w:rsidR="00C5208B" w:rsidRDefault="00C5208B" w:rsidP="00193FE7">
      <w:pPr>
        <w:rPr>
          <w:lang w:val="en-US"/>
        </w:rPr>
      </w:pPr>
      <w:r>
        <w:rPr>
          <w:noProof/>
        </w:rPr>
        <w:drawing>
          <wp:inline distT="0" distB="0" distL="0" distR="0" wp14:anchorId="1D750A99" wp14:editId="5BAB6F7B">
            <wp:extent cx="5731510" cy="21856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E1E0" w14:textId="06F3EC6B" w:rsidR="000A02BD" w:rsidRDefault="000A02BD" w:rsidP="00193FE7">
      <w:pPr>
        <w:rPr>
          <w:lang w:val="en-US"/>
        </w:rPr>
      </w:pPr>
      <w:r>
        <w:rPr>
          <w:lang w:val="en-US"/>
        </w:rPr>
        <w:t>Illustrate how the function pointer can be changed to point to different functions during the program execution.</w:t>
      </w:r>
    </w:p>
    <w:p w14:paraId="56C1811D" w14:textId="588310DF" w:rsidR="00B14666" w:rsidRDefault="00B14666" w:rsidP="00193FE7">
      <w:pPr>
        <w:rPr>
          <w:lang w:val="en-US"/>
        </w:rPr>
      </w:pPr>
    </w:p>
    <w:p w14:paraId="372B24F6" w14:textId="77777777" w:rsidR="00B14666" w:rsidRDefault="00B14666" w:rsidP="00193FE7">
      <w:pPr>
        <w:rPr>
          <w:lang w:val="en-US"/>
        </w:rPr>
      </w:pPr>
    </w:p>
    <w:p w14:paraId="34B07D05" w14:textId="654F454A" w:rsidR="001F78F6" w:rsidRPr="001F78F6" w:rsidRDefault="001F78F6" w:rsidP="001F78F6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  <w:lang w:val="en-US"/>
        </w:rPr>
      </w:pPr>
      <w:r w:rsidRPr="001F78F6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  <w:lang w:val="en-US"/>
        </w:rPr>
        <w:lastRenderedPageBreak/>
        <w:t>Pointer to different function</w:t>
      </w:r>
    </w:p>
    <w:p w14:paraId="25A7AAFE" w14:textId="14D866E4" w:rsidR="00C5208B" w:rsidRDefault="00C5208B" w:rsidP="00193FE7">
      <w:pPr>
        <w:rPr>
          <w:lang w:val="en-US"/>
        </w:rPr>
      </w:pPr>
      <w:r>
        <w:rPr>
          <w:lang w:val="en-US"/>
        </w:rPr>
        <w:t>Refer pointer_to_different_function.c</w:t>
      </w:r>
    </w:p>
    <w:p w14:paraId="4CEFEF73" w14:textId="1278A594" w:rsidR="00C5208B" w:rsidRDefault="00C5208B" w:rsidP="00193FE7">
      <w:pPr>
        <w:rPr>
          <w:lang w:val="en-US"/>
        </w:rPr>
      </w:pPr>
      <w:r>
        <w:rPr>
          <w:noProof/>
        </w:rPr>
        <w:drawing>
          <wp:inline distT="0" distB="0" distL="0" distR="0" wp14:anchorId="557C92BA" wp14:editId="74BB81E3">
            <wp:extent cx="3687657" cy="2160871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9286" cy="21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19BD">
        <w:rPr>
          <w:lang w:val="en-US"/>
        </w:rPr>
        <w:br/>
      </w:r>
      <w:r w:rsidR="00E45201">
        <w:rPr>
          <w:noProof/>
        </w:rPr>
        <w:drawing>
          <wp:inline distT="0" distB="0" distL="0" distR="0" wp14:anchorId="0376E157" wp14:editId="77CFDA9D">
            <wp:extent cx="5731510" cy="23609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4E5B9" w14:textId="3340CAE0" w:rsidR="00E40CBB" w:rsidRDefault="00E40CBB" w:rsidP="00193FE7">
      <w:pPr>
        <w:rPr>
          <w:lang w:val="en-US"/>
        </w:rPr>
      </w:pPr>
      <w:r>
        <w:rPr>
          <w:lang w:val="en-US"/>
        </w:rPr>
        <w:t xml:space="preserve">The same can be implemented with </w:t>
      </w:r>
      <w:r w:rsidRPr="00E40CBB">
        <w:rPr>
          <w:b/>
          <w:bCs/>
          <w:lang w:val="en-US"/>
        </w:rPr>
        <w:t>array of pointers</w:t>
      </w:r>
      <w:r>
        <w:rPr>
          <w:lang w:val="en-US"/>
        </w:rPr>
        <w:t xml:space="preserve"> also</w:t>
      </w:r>
      <w:r w:rsidR="00A918A6">
        <w:rPr>
          <w:lang w:val="en-US"/>
        </w:rPr>
        <w:t>.</w:t>
      </w:r>
    </w:p>
    <w:p w14:paraId="7C40BAD0" w14:textId="679C8BB5" w:rsidR="00C01D9F" w:rsidRDefault="00C01D9F" w:rsidP="00193FE7">
      <w:pPr>
        <w:rPr>
          <w:lang w:val="en-US"/>
        </w:rPr>
      </w:pPr>
    </w:p>
    <w:p w14:paraId="7BA892BD" w14:textId="0D1263C2" w:rsidR="00130938" w:rsidRDefault="00130938" w:rsidP="00193FE7">
      <w:pPr>
        <w:rPr>
          <w:lang w:val="en-US"/>
        </w:rPr>
      </w:pPr>
    </w:p>
    <w:p w14:paraId="1589D023" w14:textId="63028D34" w:rsidR="00130938" w:rsidRDefault="00130938" w:rsidP="00193FE7">
      <w:pPr>
        <w:rPr>
          <w:lang w:val="en-US"/>
        </w:rPr>
      </w:pPr>
    </w:p>
    <w:p w14:paraId="73EFF075" w14:textId="56E8C046" w:rsidR="00130938" w:rsidRDefault="00130938" w:rsidP="00193FE7">
      <w:pPr>
        <w:rPr>
          <w:lang w:val="en-US"/>
        </w:rPr>
      </w:pPr>
    </w:p>
    <w:p w14:paraId="3A251C5D" w14:textId="3CBDFAF2" w:rsidR="00130938" w:rsidRDefault="00130938" w:rsidP="00193FE7">
      <w:pPr>
        <w:rPr>
          <w:lang w:val="en-US"/>
        </w:rPr>
      </w:pPr>
    </w:p>
    <w:p w14:paraId="5F50E39D" w14:textId="3D38E5BD" w:rsidR="00130938" w:rsidRDefault="00130938" w:rsidP="00193FE7">
      <w:pPr>
        <w:rPr>
          <w:lang w:val="en-US"/>
        </w:rPr>
      </w:pPr>
    </w:p>
    <w:p w14:paraId="4AD2461F" w14:textId="7FD8F185" w:rsidR="00130938" w:rsidRDefault="00130938" w:rsidP="00193FE7">
      <w:pPr>
        <w:rPr>
          <w:lang w:val="en-US"/>
        </w:rPr>
      </w:pPr>
    </w:p>
    <w:p w14:paraId="40B6687D" w14:textId="30D34FEA" w:rsidR="00130938" w:rsidRDefault="00130938" w:rsidP="00193FE7">
      <w:pPr>
        <w:rPr>
          <w:lang w:val="en-US"/>
        </w:rPr>
      </w:pPr>
    </w:p>
    <w:p w14:paraId="35AD88F1" w14:textId="5D6B6396" w:rsidR="00130938" w:rsidRDefault="00130938" w:rsidP="00193FE7">
      <w:pPr>
        <w:rPr>
          <w:lang w:val="en-US"/>
        </w:rPr>
      </w:pPr>
    </w:p>
    <w:p w14:paraId="7BD849C1" w14:textId="33927045" w:rsidR="00130938" w:rsidRDefault="00130938" w:rsidP="00193FE7">
      <w:pPr>
        <w:rPr>
          <w:lang w:val="en-US"/>
        </w:rPr>
      </w:pPr>
    </w:p>
    <w:p w14:paraId="13E9C3FC" w14:textId="77777777" w:rsidR="00130938" w:rsidRDefault="00130938" w:rsidP="00193FE7">
      <w:pPr>
        <w:rPr>
          <w:lang w:val="en-US"/>
        </w:rPr>
      </w:pPr>
    </w:p>
    <w:p w14:paraId="278DB070" w14:textId="77777777" w:rsidR="00C01D9F" w:rsidRDefault="00C01D9F" w:rsidP="00193FE7">
      <w:pPr>
        <w:rPr>
          <w:lang w:val="en-US"/>
        </w:rPr>
      </w:pPr>
    </w:p>
    <w:p w14:paraId="1BE1CFD8" w14:textId="47816282" w:rsidR="00D70E9E" w:rsidRPr="00D70E9E" w:rsidRDefault="00D70E9E" w:rsidP="00D70E9E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  <w:lang w:val="en-US"/>
        </w:rPr>
      </w:pPr>
      <w:r w:rsidRPr="00D70E9E">
        <w:rPr>
          <w:rFonts w:asciiTheme="minorHAnsi" w:hAnsiTheme="minorHAnsi" w:cstheme="minorHAnsi"/>
          <w:b/>
          <w:bCs/>
          <w:color w:val="FF0000"/>
          <w:sz w:val="28"/>
          <w:szCs w:val="28"/>
          <w:highlight w:val="green"/>
          <w:lang w:val="en-US"/>
        </w:rPr>
        <w:lastRenderedPageBreak/>
        <w:t>Pointer to different function (with array)</w:t>
      </w:r>
    </w:p>
    <w:p w14:paraId="57B3C0B3" w14:textId="5A94AC88" w:rsidR="00A918A6" w:rsidRDefault="00A918A6" w:rsidP="00193FE7">
      <w:pPr>
        <w:rPr>
          <w:lang w:val="en-US"/>
        </w:rPr>
      </w:pPr>
      <w:r>
        <w:rPr>
          <w:lang w:val="en-US"/>
        </w:rPr>
        <w:t>Refer to pointer_to_different_function(array_of_pointers).c</w:t>
      </w:r>
    </w:p>
    <w:p w14:paraId="14ABBD9E" w14:textId="06226126" w:rsidR="001037B5" w:rsidRPr="001037B5" w:rsidRDefault="001037B5" w:rsidP="00193FE7">
      <w:pPr>
        <w:rPr>
          <w:noProof/>
        </w:rPr>
      </w:pPr>
      <w:r>
        <w:rPr>
          <w:noProof/>
        </w:rPr>
        <w:t>Method-1</w:t>
      </w:r>
      <w:r w:rsidR="001F2E6E">
        <w:rPr>
          <w:noProof/>
        </w:rPr>
        <w:t xml:space="preserve"> </w:t>
      </w:r>
      <w:r w:rsidR="001F2E6E" w:rsidRPr="001F2E6E">
        <w:rPr>
          <w:noProof/>
        </w:rPr>
        <w:t>(Array of pointers)</w:t>
      </w:r>
    </w:p>
    <w:p w14:paraId="3651C33A" w14:textId="5AD2832F" w:rsidR="00C01D9F" w:rsidRDefault="00C01D9F" w:rsidP="00193FE7">
      <w:pPr>
        <w:rPr>
          <w:noProof/>
        </w:rPr>
      </w:pPr>
      <w:r>
        <w:rPr>
          <w:noProof/>
        </w:rPr>
        <w:drawing>
          <wp:inline distT="0" distB="0" distL="0" distR="0" wp14:anchorId="1A7A559D" wp14:editId="17BC3149">
            <wp:extent cx="4485336" cy="2411129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0211" cy="242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3E8" w:rsidRPr="004513E8">
        <w:rPr>
          <w:noProof/>
        </w:rPr>
        <w:t xml:space="preserve"> </w:t>
      </w:r>
      <w:r w:rsidR="004513E8">
        <w:rPr>
          <w:noProof/>
        </w:rPr>
        <w:drawing>
          <wp:inline distT="0" distB="0" distL="0" distR="0" wp14:anchorId="246DDD27" wp14:editId="105EA272">
            <wp:extent cx="6205543" cy="2387065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3650" cy="240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9264" w14:textId="43925BC7" w:rsidR="001037B5" w:rsidRDefault="001037B5" w:rsidP="00193FE7">
      <w:pPr>
        <w:rPr>
          <w:noProof/>
        </w:rPr>
      </w:pPr>
      <w:r>
        <w:rPr>
          <w:noProof/>
        </w:rPr>
        <w:t>Method-2</w:t>
      </w:r>
      <w:r w:rsidR="001F2E6E">
        <w:rPr>
          <w:noProof/>
        </w:rPr>
        <w:t xml:space="preserve"> </w:t>
      </w:r>
      <w:r w:rsidR="001F2E6E" w:rsidRPr="001F2E6E">
        <w:rPr>
          <w:noProof/>
        </w:rPr>
        <w:t>(Array of function pointers)</w:t>
      </w:r>
    </w:p>
    <w:p w14:paraId="292889CF" w14:textId="5C29BEFC" w:rsidR="001037B5" w:rsidRPr="00193FE7" w:rsidRDefault="001037B5" w:rsidP="00193FE7">
      <w:pPr>
        <w:rPr>
          <w:lang w:val="en-US"/>
        </w:rPr>
      </w:pPr>
      <w:r>
        <w:rPr>
          <w:noProof/>
        </w:rPr>
        <w:drawing>
          <wp:inline distT="0" distB="0" distL="0" distR="0" wp14:anchorId="4890A436" wp14:editId="3EEFC895">
            <wp:extent cx="5731510" cy="20377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1E8C" w14:textId="62F3B7D6" w:rsidR="00607777" w:rsidRDefault="00607777">
      <w:pPr>
        <w:rPr>
          <w:lang w:val="en-US"/>
        </w:rPr>
      </w:pPr>
      <w:r>
        <w:rPr>
          <w:lang w:val="en-US"/>
        </w:rPr>
        <w:br w:type="page"/>
      </w:r>
    </w:p>
    <w:p w14:paraId="4E0B70F4" w14:textId="416E59A3" w:rsidR="00607777" w:rsidRPr="001903B1" w:rsidRDefault="00363D1A" w:rsidP="001903B1">
      <w:pPr>
        <w:pStyle w:val="Heading1"/>
        <w:rPr>
          <w:rFonts w:asciiTheme="minorHAnsi" w:hAnsiTheme="minorHAnsi" w:cstheme="minorHAnsi"/>
          <w:b/>
          <w:bCs/>
          <w:color w:val="FF0000"/>
          <w:lang w:val="en-US"/>
        </w:rPr>
      </w:pPr>
      <w:r w:rsidRPr="001903B1">
        <w:rPr>
          <w:rFonts w:asciiTheme="minorHAnsi" w:hAnsiTheme="minorHAnsi" w:cstheme="minorHAnsi"/>
          <w:b/>
          <w:bCs/>
          <w:color w:val="FF0000"/>
          <w:highlight w:val="green"/>
          <w:lang w:val="en-US"/>
        </w:rPr>
        <w:lastRenderedPageBreak/>
        <w:t xml:space="preserve">Passing a </w:t>
      </w:r>
      <w:r w:rsidR="00607777" w:rsidRPr="001903B1">
        <w:rPr>
          <w:rFonts w:asciiTheme="minorHAnsi" w:hAnsiTheme="minorHAnsi" w:cstheme="minorHAnsi"/>
          <w:b/>
          <w:bCs/>
          <w:color w:val="FF0000"/>
          <w:highlight w:val="green"/>
          <w:lang w:val="en-US"/>
        </w:rPr>
        <w:t>Function</w:t>
      </w:r>
      <w:r w:rsidRPr="001903B1">
        <w:rPr>
          <w:rFonts w:asciiTheme="minorHAnsi" w:hAnsiTheme="minorHAnsi" w:cstheme="minorHAnsi"/>
          <w:b/>
          <w:bCs/>
          <w:color w:val="FF0000"/>
          <w:highlight w:val="green"/>
          <w:lang w:val="en-US"/>
        </w:rPr>
        <w:t xml:space="preserve"> </w:t>
      </w:r>
      <w:r w:rsidR="00607777" w:rsidRPr="001903B1">
        <w:rPr>
          <w:rFonts w:asciiTheme="minorHAnsi" w:hAnsiTheme="minorHAnsi" w:cstheme="minorHAnsi"/>
          <w:b/>
          <w:bCs/>
          <w:color w:val="FF0000"/>
          <w:highlight w:val="green"/>
          <w:lang w:val="en-US"/>
        </w:rPr>
        <w:t>pointer as an argument to a function</w:t>
      </w:r>
    </w:p>
    <w:p w14:paraId="7576AF67" w14:textId="6FE5C2A3" w:rsidR="00984FAA" w:rsidRDefault="00984FAA" w:rsidP="00D868FE">
      <w:pPr>
        <w:rPr>
          <w:lang w:val="en-US"/>
        </w:rPr>
      </w:pPr>
      <w:r>
        <w:rPr>
          <w:lang w:val="en-US"/>
        </w:rPr>
        <w:t>This is nested function pointer (i.e function pointer within function pointer)</w:t>
      </w:r>
    </w:p>
    <w:p w14:paraId="6ABEC3F9" w14:textId="18E7C9AF" w:rsidR="0085445D" w:rsidRDefault="0085445D" w:rsidP="00D868FE">
      <w:pPr>
        <w:rPr>
          <w:lang w:val="en-US"/>
        </w:rPr>
      </w:pPr>
      <w:r>
        <w:rPr>
          <w:lang w:val="en-US"/>
        </w:rPr>
        <w:t xml:space="preserve">Refer </w:t>
      </w:r>
      <w:r w:rsidRPr="0085445D">
        <w:rPr>
          <w:lang w:val="en-US"/>
        </w:rPr>
        <w:t>function_pointer_as_arguements.c</w:t>
      </w:r>
    </w:p>
    <w:p w14:paraId="0F310D54" w14:textId="63782B0F" w:rsidR="00E56D08" w:rsidRDefault="00E56D08" w:rsidP="00D868FE">
      <w:pPr>
        <w:rPr>
          <w:lang w:val="en-US"/>
        </w:rPr>
      </w:pPr>
      <w:r>
        <w:rPr>
          <w:noProof/>
        </w:rPr>
        <w:drawing>
          <wp:inline distT="0" distB="0" distL="0" distR="0" wp14:anchorId="4A7895CA" wp14:editId="5233B2ED">
            <wp:extent cx="5731510" cy="21329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792B1D49" wp14:editId="32F6AF87">
            <wp:extent cx="5003800" cy="1396474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2855" cy="140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BF7C" w14:textId="45B6FA18" w:rsidR="008A269F" w:rsidRDefault="008A269F" w:rsidP="00D868FE">
      <w:pPr>
        <w:rPr>
          <w:lang w:val="en-US"/>
        </w:rPr>
      </w:pPr>
      <w:r>
        <w:rPr>
          <w:lang w:val="en-US"/>
        </w:rPr>
        <w:t>Output</w:t>
      </w:r>
    </w:p>
    <w:p w14:paraId="17A5478F" w14:textId="2942A985" w:rsidR="008A269F" w:rsidRPr="00D868FE" w:rsidRDefault="008A269F" w:rsidP="00D868FE">
      <w:pPr>
        <w:rPr>
          <w:lang w:val="en-US"/>
        </w:rPr>
      </w:pPr>
      <w:r>
        <w:rPr>
          <w:noProof/>
        </w:rPr>
        <w:drawing>
          <wp:inline distT="0" distB="0" distL="0" distR="0" wp14:anchorId="7D6E0EBB" wp14:editId="515CCB8B">
            <wp:extent cx="5731510" cy="17291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269F" w:rsidRPr="00D868FE" w:rsidSect="008F4035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A28"/>
    <w:rsid w:val="00020D8D"/>
    <w:rsid w:val="000247DB"/>
    <w:rsid w:val="00040AE3"/>
    <w:rsid w:val="00071FEC"/>
    <w:rsid w:val="000A02BD"/>
    <w:rsid w:val="001000C4"/>
    <w:rsid w:val="001037B5"/>
    <w:rsid w:val="001219BD"/>
    <w:rsid w:val="00130938"/>
    <w:rsid w:val="00166A46"/>
    <w:rsid w:val="001903B1"/>
    <w:rsid w:val="00193FE7"/>
    <w:rsid w:val="001B4B16"/>
    <w:rsid w:val="001F00E9"/>
    <w:rsid w:val="001F2E6E"/>
    <w:rsid w:val="001F78F6"/>
    <w:rsid w:val="0021446E"/>
    <w:rsid w:val="00276832"/>
    <w:rsid w:val="00296A28"/>
    <w:rsid w:val="00363D1A"/>
    <w:rsid w:val="00395BD7"/>
    <w:rsid w:val="003F2C9D"/>
    <w:rsid w:val="00400A10"/>
    <w:rsid w:val="004236A3"/>
    <w:rsid w:val="004513E8"/>
    <w:rsid w:val="004B1535"/>
    <w:rsid w:val="004D05B9"/>
    <w:rsid w:val="00540585"/>
    <w:rsid w:val="00567615"/>
    <w:rsid w:val="0059133A"/>
    <w:rsid w:val="00607777"/>
    <w:rsid w:val="00655D4F"/>
    <w:rsid w:val="00656EF2"/>
    <w:rsid w:val="00667CCF"/>
    <w:rsid w:val="006A4EFE"/>
    <w:rsid w:val="006D68AA"/>
    <w:rsid w:val="007A366D"/>
    <w:rsid w:val="007A3DAE"/>
    <w:rsid w:val="007C67F9"/>
    <w:rsid w:val="0085445D"/>
    <w:rsid w:val="00871527"/>
    <w:rsid w:val="008A269F"/>
    <w:rsid w:val="008B4FF7"/>
    <w:rsid w:val="008F4035"/>
    <w:rsid w:val="009021CF"/>
    <w:rsid w:val="009677C2"/>
    <w:rsid w:val="00974A36"/>
    <w:rsid w:val="009750BA"/>
    <w:rsid w:val="00984FAA"/>
    <w:rsid w:val="009D4487"/>
    <w:rsid w:val="00A473C5"/>
    <w:rsid w:val="00A478D6"/>
    <w:rsid w:val="00A8381C"/>
    <w:rsid w:val="00A918A6"/>
    <w:rsid w:val="00AD3CF0"/>
    <w:rsid w:val="00B14666"/>
    <w:rsid w:val="00B444FE"/>
    <w:rsid w:val="00BF43E5"/>
    <w:rsid w:val="00C01D9F"/>
    <w:rsid w:val="00C51A81"/>
    <w:rsid w:val="00C5208B"/>
    <w:rsid w:val="00C70ABF"/>
    <w:rsid w:val="00C83637"/>
    <w:rsid w:val="00C90DA6"/>
    <w:rsid w:val="00CF22A7"/>
    <w:rsid w:val="00D11065"/>
    <w:rsid w:val="00D70E9E"/>
    <w:rsid w:val="00D868FE"/>
    <w:rsid w:val="00E15CCB"/>
    <w:rsid w:val="00E34EFB"/>
    <w:rsid w:val="00E40CBB"/>
    <w:rsid w:val="00E41B01"/>
    <w:rsid w:val="00E45201"/>
    <w:rsid w:val="00E56D08"/>
    <w:rsid w:val="00EB2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FF7CC"/>
  <w15:chartTrackingRefBased/>
  <w15:docId w15:val="{F11FFB1A-C72F-4645-BAC0-100466B9B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37B5"/>
  </w:style>
  <w:style w:type="paragraph" w:styleId="Heading1">
    <w:name w:val="heading 1"/>
    <w:basedOn w:val="Normal"/>
    <w:next w:val="Normal"/>
    <w:link w:val="Heading1Char"/>
    <w:uiPriority w:val="9"/>
    <w:qFormat/>
    <w:rsid w:val="00E15C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2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13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5C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F22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913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9</Pages>
  <Words>159</Words>
  <Characters>911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73</cp:revision>
  <dcterms:created xsi:type="dcterms:W3CDTF">2021-04-04T13:06:00Z</dcterms:created>
  <dcterms:modified xsi:type="dcterms:W3CDTF">2021-06-08T16:53:00Z</dcterms:modified>
</cp:coreProperties>
</file>