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984E1" w14:textId="5AF3555C" w:rsidR="00876D9D" w:rsidRPr="00876D9D" w:rsidRDefault="00876D9D" w:rsidP="00876D9D">
      <w:pPr>
        <w:pStyle w:val="Heading1"/>
        <w:rPr>
          <w:rFonts w:ascii="Helvetica" w:hAnsi="Helvetica"/>
          <w:b/>
          <w:bCs/>
          <w:color w:val="FF0000"/>
        </w:rPr>
      </w:pPr>
      <w:r w:rsidRPr="00876D9D">
        <w:rPr>
          <w:rFonts w:ascii="Helvetica" w:hAnsi="Helvetica"/>
          <w:b/>
          <w:bCs/>
          <w:color w:val="FF0000"/>
          <w:highlight w:val="yellow"/>
        </w:rPr>
        <w:t>General Skeleton</w:t>
      </w:r>
    </w:p>
    <w:p w14:paraId="1B8F02B1" w14:textId="2C9CE2F9" w:rsidR="00AE3DFE" w:rsidRDefault="003F19A6">
      <w:r w:rsidRPr="003F19A6">
        <w:rPr>
          <w:noProof/>
        </w:rPr>
        <w:drawing>
          <wp:inline distT="0" distB="0" distL="0" distR="0" wp14:anchorId="7318190C" wp14:editId="19643A49">
            <wp:extent cx="6330950" cy="3110063"/>
            <wp:effectExtent l="0" t="0" r="0" b="1905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3324" cy="31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5BE" w:rsidRPr="00EF15BE">
        <w:rPr>
          <w:noProof/>
        </w:rPr>
        <w:drawing>
          <wp:inline distT="0" distB="0" distL="0" distR="0" wp14:anchorId="5A56C489" wp14:editId="4445B0A4">
            <wp:extent cx="6330950" cy="2441617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9889" cy="24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32C4" w14:textId="16C977DF" w:rsidR="00E00822" w:rsidRPr="00234167" w:rsidRDefault="00E00822" w:rsidP="00234167">
      <w:pPr>
        <w:pStyle w:val="Heading2"/>
        <w:rPr>
          <w:rFonts w:ascii="Helvetica" w:hAnsi="Helvetica"/>
          <w:b/>
          <w:bCs/>
          <w:color w:val="FF0000"/>
        </w:rPr>
      </w:pPr>
      <w:r w:rsidRPr="00234167">
        <w:rPr>
          <w:rFonts w:ascii="Helvetica" w:hAnsi="Helvetica"/>
          <w:b/>
          <w:bCs/>
          <w:color w:val="FF0000"/>
          <w:highlight w:val="green"/>
        </w:rPr>
        <w:t>Purpose of static in public static void main()</w:t>
      </w:r>
    </w:p>
    <w:p w14:paraId="2B1CD75F" w14:textId="653E6268" w:rsidR="005C4FBD" w:rsidRDefault="005C4FBD">
      <w:r w:rsidRPr="005C4FBD">
        <w:rPr>
          <w:noProof/>
        </w:rPr>
        <w:drawing>
          <wp:inline distT="0" distB="0" distL="0" distR="0" wp14:anchorId="7CA74AA3" wp14:editId="66DBB343">
            <wp:extent cx="6331058" cy="265138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8900" cy="26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2EB6" w14:textId="136DC893" w:rsidR="007445B1" w:rsidRDefault="007445B1">
      <w:r w:rsidRPr="007445B1">
        <w:rPr>
          <w:noProof/>
        </w:rPr>
        <w:lastRenderedPageBreak/>
        <w:drawing>
          <wp:inline distT="0" distB="0" distL="0" distR="0" wp14:anchorId="46E8D55E" wp14:editId="447F424A">
            <wp:extent cx="5432156" cy="42441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2151" cy="42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C1FD" w14:textId="5B8A2880" w:rsidR="00EC2F4E" w:rsidRPr="00876D9D" w:rsidRDefault="00304397" w:rsidP="00EC2F4E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Reading the inputs</w:t>
      </w:r>
    </w:p>
    <w:p w14:paraId="75B463B3" w14:textId="77777777" w:rsidR="00EC2F4E" w:rsidRDefault="00EC2F4E"/>
    <w:p w14:paraId="0A55A5F6" w14:textId="07762D91" w:rsidR="00231D36" w:rsidRDefault="00231D36">
      <w:r w:rsidRPr="00231D36">
        <w:rPr>
          <w:noProof/>
        </w:rPr>
        <w:drawing>
          <wp:inline distT="0" distB="0" distL="0" distR="0" wp14:anchorId="3C628D5E" wp14:editId="2F023094">
            <wp:extent cx="5731510" cy="3673475"/>
            <wp:effectExtent l="0" t="0" r="0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D829" w14:textId="396D2E31" w:rsidR="00F365B8" w:rsidRDefault="00F365B8"/>
    <w:p w14:paraId="2C91EE3C" w14:textId="1EEAE13A" w:rsidR="00307837" w:rsidRPr="00ED47B8" w:rsidRDefault="00307837">
      <w:pPr>
        <w:rPr>
          <w:b/>
          <w:bCs/>
          <w:color w:val="FF0000"/>
        </w:rPr>
      </w:pPr>
      <w:r w:rsidRPr="00ED47B8">
        <w:rPr>
          <w:b/>
          <w:bCs/>
          <w:color w:val="FF0000"/>
          <w:highlight w:val="lightGray"/>
        </w:rPr>
        <w:lastRenderedPageBreak/>
        <w:t>Refer program2.java</w:t>
      </w:r>
    </w:p>
    <w:p w14:paraId="592F9AAD" w14:textId="779CEB39" w:rsidR="00F365B8" w:rsidRDefault="00F365B8">
      <w:r w:rsidRPr="00F365B8">
        <w:rPr>
          <w:noProof/>
        </w:rPr>
        <w:drawing>
          <wp:inline distT="0" distB="0" distL="0" distR="0" wp14:anchorId="59F8EC02" wp14:editId="542D70F6">
            <wp:extent cx="6168325" cy="355707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294" cy="35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AB17" w14:textId="35B9C8CB" w:rsidR="00345975" w:rsidRDefault="00345975">
      <w:r w:rsidRPr="00345975">
        <w:rPr>
          <w:noProof/>
        </w:rPr>
        <w:drawing>
          <wp:inline distT="0" distB="0" distL="0" distR="0" wp14:anchorId="3358EC16" wp14:editId="620B4F52">
            <wp:extent cx="6307810" cy="119992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5519" cy="12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F2E" w14:textId="77777777" w:rsidR="005C4FBD" w:rsidRDefault="005C4FBD"/>
    <w:p w14:paraId="73A6CA95" w14:textId="60B6A4DF" w:rsidR="00EF3969" w:rsidRDefault="00EF3969"/>
    <w:p w14:paraId="59DFEAD5" w14:textId="1BCFF4B8" w:rsidR="00EF3969" w:rsidRDefault="00EF3969" w:rsidP="00231D36">
      <w:pPr>
        <w:pStyle w:val="Heading1"/>
        <w:rPr>
          <w:rFonts w:ascii="Helvetica" w:hAnsi="Helvetica"/>
          <w:b/>
          <w:bCs/>
          <w:color w:val="FF0000"/>
        </w:rPr>
      </w:pPr>
      <w:r w:rsidRPr="00231D36">
        <w:rPr>
          <w:rFonts w:ascii="Helvetica" w:hAnsi="Helvetica"/>
          <w:b/>
          <w:bCs/>
          <w:color w:val="FF0000"/>
          <w:highlight w:val="yellow"/>
        </w:rPr>
        <w:t>References</w:t>
      </w:r>
    </w:p>
    <w:p w14:paraId="2FB854D1" w14:textId="010B4692" w:rsidR="005160BA" w:rsidRDefault="005160BA" w:rsidP="005160BA">
      <w:hyperlink r:id="rId11" w:history="1">
        <w:r w:rsidRPr="00824B6B">
          <w:rPr>
            <w:rStyle w:val="Hyperlink"/>
          </w:rPr>
          <w:t>https://www.udemy.com/course/java-se-programming/</w:t>
        </w:r>
      </w:hyperlink>
    </w:p>
    <w:p w14:paraId="6F8D758C" w14:textId="77777777" w:rsidR="005160BA" w:rsidRPr="005160BA" w:rsidRDefault="005160BA" w:rsidP="005160BA"/>
    <w:p w14:paraId="7A6409BF" w14:textId="6108A99D" w:rsidR="00EF3969" w:rsidRDefault="00000000">
      <w:hyperlink r:id="rId12" w:history="1">
        <w:r w:rsidR="00EF3969" w:rsidRPr="00824B6B">
          <w:rPr>
            <w:rStyle w:val="Hyperlink"/>
          </w:rPr>
          <w:t>https://docs.microsoft.com/en-us/dotnet/csharp/programming-guide/classes-and-structs/static-classes-and-static-class-members</w:t>
        </w:r>
      </w:hyperlink>
    </w:p>
    <w:p w14:paraId="5E13BE91" w14:textId="77777777" w:rsidR="00EF3969" w:rsidRDefault="00EF3969"/>
    <w:sectPr w:rsidR="00EF3969" w:rsidSect="003A480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9A6"/>
    <w:rsid w:val="00032346"/>
    <w:rsid w:val="001E79DC"/>
    <w:rsid w:val="00231D36"/>
    <w:rsid w:val="00234167"/>
    <w:rsid w:val="00304397"/>
    <w:rsid w:val="00307837"/>
    <w:rsid w:val="00345975"/>
    <w:rsid w:val="003A4805"/>
    <w:rsid w:val="003C73F0"/>
    <w:rsid w:val="003F19A6"/>
    <w:rsid w:val="005160BA"/>
    <w:rsid w:val="005C4FBD"/>
    <w:rsid w:val="007445B1"/>
    <w:rsid w:val="00876D9D"/>
    <w:rsid w:val="009770E3"/>
    <w:rsid w:val="00AE3DFE"/>
    <w:rsid w:val="00B053BD"/>
    <w:rsid w:val="00B6287E"/>
    <w:rsid w:val="00D508E5"/>
    <w:rsid w:val="00D76D91"/>
    <w:rsid w:val="00E00822"/>
    <w:rsid w:val="00EA5BCB"/>
    <w:rsid w:val="00EC2F4E"/>
    <w:rsid w:val="00ED47B8"/>
    <w:rsid w:val="00EF15BE"/>
    <w:rsid w:val="00EF3969"/>
    <w:rsid w:val="00F3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8790D"/>
  <w15:chartTrackingRefBased/>
  <w15:docId w15:val="{BFB30D94-64B7-9A4F-8D1D-34CB34FCA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D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1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96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6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4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microsoft.com/en-us/dotnet/csharp/programming-guide/classes-and-structs/static-classes-and-static-class-member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udemy.com/course/java-se-programming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25</cp:revision>
  <dcterms:created xsi:type="dcterms:W3CDTF">2022-07-06T08:47:00Z</dcterms:created>
  <dcterms:modified xsi:type="dcterms:W3CDTF">2022-07-06T13:06:00Z</dcterms:modified>
</cp:coreProperties>
</file>