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CCA8F" w14:textId="01E32381" w:rsidR="00AF6D72" w:rsidRDefault="009060CC" w:rsidP="009060C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t>Binary Classification</w:t>
      </w:r>
    </w:p>
    <w:p w14:paraId="01D5BAB3" w14:textId="0A5CA11E" w:rsidR="009060CC" w:rsidRPr="009060CC" w:rsidRDefault="009060CC" w:rsidP="009060CC">
      <w:pPr>
        <w:rPr>
          <w:lang w:val="en-US"/>
        </w:rPr>
      </w:pPr>
      <w:r w:rsidRPr="009060CC">
        <w:rPr>
          <w:noProof/>
          <w:lang w:val="en-US"/>
        </w:rPr>
        <w:drawing>
          <wp:inline distT="0" distB="0" distL="0" distR="0" wp14:anchorId="1E9DB6A5" wp14:editId="5E36C4F4">
            <wp:extent cx="6336145" cy="3423596"/>
            <wp:effectExtent l="0" t="0" r="1270" b="571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9737" cy="343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30C8" w14:textId="48A670AA" w:rsidR="009060CC" w:rsidRDefault="009060CC" w:rsidP="009060C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t>Multi-class Classification</w:t>
      </w:r>
    </w:p>
    <w:p w14:paraId="343D12CF" w14:textId="66658D89" w:rsidR="00EE0EC2" w:rsidRDefault="00EE0EC2" w:rsidP="00EE0EC2">
      <w:pPr>
        <w:rPr>
          <w:lang w:val="en-US"/>
        </w:rPr>
      </w:pPr>
      <w:r w:rsidRPr="00EE0EC2">
        <w:rPr>
          <w:noProof/>
          <w:lang w:val="en-US"/>
        </w:rPr>
        <w:drawing>
          <wp:inline distT="0" distB="0" distL="0" distR="0" wp14:anchorId="44AA12E4" wp14:editId="3AE68637">
            <wp:extent cx="6336030" cy="359902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2147" cy="361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A5B2" w14:textId="7E289133" w:rsidR="006B7E66" w:rsidRDefault="006B7E66" w:rsidP="00EE0EC2">
      <w:pPr>
        <w:rPr>
          <w:lang w:val="en-US"/>
        </w:rPr>
      </w:pPr>
    </w:p>
    <w:p w14:paraId="7557552C" w14:textId="69304E06" w:rsidR="006B7E66" w:rsidRDefault="006B7E66" w:rsidP="00EE0EC2">
      <w:pPr>
        <w:rPr>
          <w:lang w:val="en-US"/>
        </w:rPr>
      </w:pPr>
      <w:r w:rsidRPr="006B7E66">
        <w:rPr>
          <w:noProof/>
          <w:lang w:val="en-US"/>
        </w:rPr>
        <w:lastRenderedPageBreak/>
        <w:drawing>
          <wp:inline distT="0" distB="0" distL="0" distR="0" wp14:anchorId="20204CE4" wp14:editId="622F0137">
            <wp:extent cx="6317673" cy="340311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7926" cy="341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3E54" w14:textId="5E78759F" w:rsidR="00C61C89" w:rsidRDefault="00C61C89" w:rsidP="00EE0EC2">
      <w:pPr>
        <w:rPr>
          <w:lang w:val="en-US"/>
        </w:rPr>
      </w:pPr>
      <w:r w:rsidRPr="00C61C89">
        <w:rPr>
          <w:noProof/>
          <w:lang w:val="en-US"/>
        </w:rPr>
        <w:drawing>
          <wp:inline distT="0" distB="0" distL="0" distR="0" wp14:anchorId="4B5631D7" wp14:editId="1303B0F9">
            <wp:extent cx="6317615" cy="3109112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8655" cy="312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3C16" w14:textId="608F365F" w:rsidR="00B46097" w:rsidRPr="00EE0EC2" w:rsidRDefault="00B46097" w:rsidP="00EE0EC2">
      <w:pPr>
        <w:rPr>
          <w:lang w:val="en-US"/>
        </w:rPr>
      </w:pPr>
    </w:p>
    <w:p w14:paraId="07DBB767" w14:textId="1A1B95DF" w:rsidR="00ED6EB7" w:rsidRDefault="009060CC" w:rsidP="009060C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lastRenderedPageBreak/>
        <w:t>Multi-label Classification</w:t>
      </w:r>
    </w:p>
    <w:p w14:paraId="78B96E98" w14:textId="77777777" w:rsidR="00AF39B9" w:rsidRDefault="00ED6EB7" w:rsidP="00ED6EB7">
      <w:pPr>
        <w:rPr>
          <w:lang w:val="en-US"/>
        </w:rPr>
      </w:pPr>
      <w:r w:rsidRPr="00B46097">
        <w:rPr>
          <w:noProof/>
          <w:lang w:val="en-US"/>
        </w:rPr>
        <w:drawing>
          <wp:inline distT="0" distB="0" distL="0" distR="0" wp14:anchorId="0A060367" wp14:editId="0B97706F">
            <wp:extent cx="5929630" cy="3904910"/>
            <wp:effectExtent l="0" t="0" r="1270" b="0"/>
            <wp:docPr id="5" name="Picture 5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046" cy="39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A136" w14:textId="77777777" w:rsidR="00CB377C" w:rsidRDefault="00AF39B9" w:rsidP="00ED6EB7">
      <w:pPr>
        <w:rPr>
          <w:lang w:val="en-US"/>
        </w:rPr>
      </w:pPr>
      <w:r w:rsidRPr="00AF39B9">
        <w:rPr>
          <w:noProof/>
          <w:lang w:val="en-US"/>
        </w:rPr>
        <w:drawing>
          <wp:inline distT="0" distB="0" distL="0" distR="0" wp14:anchorId="42338460" wp14:editId="363FEC62">
            <wp:extent cx="5929745" cy="4221642"/>
            <wp:effectExtent l="0" t="0" r="127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5048" cy="424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F0B6" w14:textId="77777777" w:rsidR="00CB377C" w:rsidRDefault="00CB377C" w:rsidP="00ED6EB7">
      <w:pPr>
        <w:rPr>
          <w:lang w:val="en-US"/>
        </w:rPr>
      </w:pPr>
    </w:p>
    <w:p w14:paraId="22D829D9" w14:textId="2D3D92AB" w:rsidR="009060CC" w:rsidRDefault="001D0742" w:rsidP="00CB377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lastRenderedPageBreak/>
        <w:t xml:space="preserve">Difference in </w:t>
      </w:r>
      <w:r w:rsidR="00CB377C">
        <w:rPr>
          <w:rFonts w:ascii="Helvetica" w:hAnsi="Helvetica"/>
          <w:b/>
          <w:bCs/>
          <w:color w:val="FF0000"/>
          <w:highlight w:val="yellow"/>
          <w:lang w:val="en-US"/>
        </w:rPr>
        <w:t>Real</w:t>
      </w:r>
      <w:r>
        <w:rPr>
          <w:rFonts w:ascii="Helvetica" w:hAnsi="Helvetica"/>
          <w:b/>
          <w:bCs/>
          <w:color w:val="FF0000"/>
          <w:highlight w:val="yellow"/>
          <w:lang w:val="en-US"/>
        </w:rPr>
        <w:t>-life</w:t>
      </w:r>
      <w:r w:rsidR="00CB377C">
        <w:rPr>
          <w:rFonts w:ascii="Helvetica" w:hAnsi="Helvetica"/>
          <w:b/>
          <w:bCs/>
          <w:color w:val="FF0000"/>
          <w:highlight w:val="yellow"/>
          <w:lang w:val="en-US"/>
        </w:rPr>
        <w:t xml:space="preserve"> example</w:t>
      </w:r>
    </w:p>
    <w:p w14:paraId="46C3776B" w14:textId="11AF6288" w:rsidR="00873289" w:rsidRDefault="007B1FA6" w:rsidP="00873289">
      <w:pPr>
        <w:rPr>
          <w:lang w:val="en-US"/>
        </w:rPr>
      </w:pPr>
      <w:r w:rsidRPr="007B1FA6">
        <w:rPr>
          <w:noProof/>
          <w:lang w:val="en-US"/>
        </w:rPr>
        <w:drawing>
          <wp:inline distT="0" distB="0" distL="0" distR="0" wp14:anchorId="53211B51" wp14:editId="3A8B73B3">
            <wp:extent cx="6336145" cy="7938388"/>
            <wp:effectExtent l="0" t="0" r="127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7246" cy="795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B0D5" w14:textId="5B83A269" w:rsidR="005A742F" w:rsidRDefault="005A742F" w:rsidP="00873289">
      <w:pPr>
        <w:rPr>
          <w:lang w:val="en-US"/>
        </w:rPr>
      </w:pPr>
    </w:p>
    <w:p w14:paraId="104FB789" w14:textId="4C5E1702" w:rsidR="00F50054" w:rsidRDefault="005A742F" w:rsidP="00873289">
      <w:pPr>
        <w:rPr>
          <w:lang w:val="en-US"/>
        </w:rPr>
      </w:pPr>
      <w:r>
        <w:lastRenderedPageBreak/>
        <w:fldChar w:fldCharType="begin"/>
      </w:r>
      <w:r>
        <w:instrText xml:space="preserve"> INCLUDEPICTURE "https://editor.analyticsvidhya.com/uploads/62036WhatsApp%20Image%202021-07-19%20at%2014.31.27.jpeg"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3ED95B2" wp14:editId="23F80606">
            <wp:extent cx="5731510" cy="1572895"/>
            <wp:effectExtent l="0" t="0" r="0" b="1905"/>
            <wp:docPr id="10" name="Picture 10" descr="Multi-Class and Multi-Label Classification im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lti-Class and Multi-Label Classification image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84E6D08" w14:textId="20C651E1" w:rsidR="00F50054" w:rsidRDefault="00F50054" w:rsidP="00873289">
      <w:pPr>
        <w:rPr>
          <w:lang w:val="en-US"/>
        </w:rPr>
      </w:pPr>
      <w:r w:rsidRPr="00F50054">
        <w:rPr>
          <w:noProof/>
          <w:lang w:val="en-US"/>
        </w:rPr>
        <w:drawing>
          <wp:inline distT="0" distB="0" distL="0" distR="0" wp14:anchorId="31037225" wp14:editId="06E18440">
            <wp:extent cx="5731510" cy="1801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E9F8" w14:textId="6934769D" w:rsidR="00CA51BE" w:rsidRDefault="00CA51BE" w:rsidP="00873289">
      <w:pPr>
        <w:rPr>
          <w:lang w:val="en-US"/>
        </w:rPr>
      </w:pPr>
    </w:p>
    <w:p w14:paraId="1CB74E76" w14:textId="2671D4DD" w:rsidR="0016512A" w:rsidRPr="00C91473" w:rsidRDefault="0016512A" w:rsidP="00C91473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t>Conclusion</w:t>
      </w:r>
    </w:p>
    <w:p w14:paraId="16C1E7E1" w14:textId="77777777" w:rsidR="00CA51BE" w:rsidRPr="00AA1027" w:rsidRDefault="00CA51BE" w:rsidP="00CA51BE">
      <w:pPr>
        <w:pStyle w:val="selectable-text"/>
        <w:rPr>
          <w:rFonts w:asciiTheme="minorHAnsi" w:hAnsiTheme="minorHAnsi" w:cstheme="minorHAnsi"/>
        </w:rPr>
      </w:pPr>
      <w:r w:rsidRPr="00AA1027">
        <w:rPr>
          <w:rStyle w:val="selectable-text1"/>
          <w:rFonts w:asciiTheme="minorHAnsi" w:hAnsiTheme="minorHAnsi" w:cstheme="minorHAnsi"/>
        </w:rPr>
        <w:t>Classification Problem with a single output --&gt; Multi-class classification problem</w:t>
      </w:r>
    </w:p>
    <w:p w14:paraId="70CEF338" w14:textId="752224FA" w:rsidR="00CA51BE" w:rsidRPr="0087237F" w:rsidRDefault="00CA51BE" w:rsidP="0087237F">
      <w:pPr>
        <w:pStyle w:val="selectable-text"/>
        <w:rPr>
          <w:rFonts w:asciiTheme="minorHAnsi" w:hAnsiTheme="minorHAnsi" w:cstheme="minorHAnsi"/>
        </w:rPr>
      </w:pPr>
      <w:r w:rsidRPr="00AA1027">
        <w:rPr>
          <w:rStyle w:val="selectable-text1"/>
          <w:rFonts w:asciiTheme="minorHAnsi" w:hAnsiTheme="minorHAnsi" w:cstheme="minorHAnsi"/>
        </w:rPr>
        <w:t>Classification Problem with multiple outputs --&gt; Multi-label classification problem</w:t>
      </w:r>
    </w:p>
    <w:p w14:paraId="452D3750" w14:textId="0E523447" w:rsidR="009060CC" w:rsidRPr="009060CC" w:rsidRDefault="009060CC" w:rsidP="009060C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 w:rsidRPr="009060CC">
        <w:rPr>
          <w:rFonts w:ascii="Helvetica" w:hAnsi="Helvetica"/>
          <w:b/>
          <w:bCs/>
          <w:color w:val="FF0000"/>
          <w:highlight w:val="yellow"/>
          <w:lang w:val="en-US"/>
        </w:rPr>
        <w:t>References</w:t>
      </w:r>
    </w:p>
    <w:p w14:paraId="7C9A43F0" w14:textId="77777777" w:rsidR="009060CC" w:rsidRPr="009060CC" w:rsidRDefault="009060CC" w:rsidP="009060CC">
      <w:pPr>
        <w:rPr>
          <w:lang w:val="en-US"/>
        </w:rPr>
      </w:pPr>
    </w:p>
    <w:p w14:paraId="42882603" w14:textId="77777777" w:rsidR="00AF6D72" w:rsidRDefault="00AF6D72">
      <w:pPr>
        <w:rPr>
          <w:lang w:val="en-US"/>
        </w:rPr>
      </w:pPr>
    </w:p>
    <w:p w14:paraId="3F88203A" w14:textId="36E70F9D" w:rsidR="00604EF3" w:rsidRDefault="00000000">
      <w:hyperlink r:id="rId13" w:history="1">
        <w:r w:rsidR="00604EF3">
          <w:rPr>
            <w:rStyle w:val="Hyperlink"/>
          </w:rPr>
          <w:t>Difference between Multi-Class and Multi-Label Classification (analyticsvidhya.com)</w:t>
        </w:r>
      </w:hyperlink>
    </w:p>
    <w:p w14:paraId="594EC33D" w14:textId="77777777" w:rsidR="00604EF3" w:rsidRPr="00604EF3" w:rsidRDefault="00604EF3">
      <w:pPr>
        <w:rPr>
          <w:lang w:val="en-US"/>
        </w:rPr>
      </w:pPr>
    </w:p>
    <w:sectPr w:rsidR="00604EF3" w:rsidRPr="00604EF3" w:rsidSect="00ED27A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EF3"/>
    <w:rsid w:val="0006275B"/>
    <w:rsid w:val="000C4E89"/>
    <w:rsid w:val="0016512A"/>
    <w:rsid w:val="001D0742"/>
    <w:rsid w:val="005A742F"/>
    <w:rsid w:val="00604EF3"/>
    <w:rsid w:val="006B7E66"/>
    <w:rsid w:val="007B1FA6"/>
    <w:rsid w:val="0087237F"/>
    <w:rsid w:val="00873289"/>
    <w:rsid w:val="009060CC"/>
    <w:rsid w:val="00AA1027"/>
    <w:rsid w:val="00AE7BE9"/>
    <w:rsid w:val="00AF39B9"/>
    <w:rsid w:val="00AF6D72"/>
    <w:rsid w:val="00B07327"/>
    <w:rsid w:val="00B35CF2"/>
    <w:rsid w:val="00B46097"/>
    <w:rsid w:val="00C61C89"/>
    <w:rsid w:val="00C91473"/>
    <w:rsid w:val="00C94748"/>
    <w:rsid w:val="00CA51BE"/>
    <w:rsid w:val="00CB377C"/>
    <w:rsid w:val="00D76CD8"/>
    <w:rsid w:val="00DC0429"/>
    <w:rsid w:val="00ED27A5"/>
    <w:rsid w:val="00ED6EB7"/>
    <w:rsid w:val="00EE0EC2"/>
    <w:rsid w:val="00F50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E5025"/>
  <w15:chartTrackingRefBased/>
  <w15:docId w15:val="{61E7C8B1-0233-AC4E-87AC-17344DA2A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60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04EF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060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electable-text">
    <w:name w:val="selectable-text"/>
    <w:basedOn w:val="Normal"/>
    <w:rsid w:val="00CA51B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selectable-text1">
    <w:name w:val="selectable-text1"/>
    <w:basedOn w:val="DefaultParagraphFont"/>
    <w:rsid w:val="00CA5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67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analyticsvidhya.com/blog/2021/07/demystifying-the-difference-between-multi-class-and-multi-label-classification-problem-statements-in-deep-learning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28</cp:revision>
  <dcterms:created xsi:type="dcterms:W3CDTF">2022-09-25T14:43:00Z</dcterms:created>
  <dcterms:modified xsi:type="dcterms:W3CDTF">2022-12-20T14:50:00Z</dcterms:modified>
</cp:coreProperties>
</file>