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6F87" w:rsidRDefault="00946F87" w:rsidP="00946F87">
      <w:bookmarkStart w:id="0" w:name="_GoBack"/>
      <w:bookmarkEnd w:id="0"/>
      <w:r w:rsidRPr="00946F87">
        <w:t xml:space="preserve">CHAPTER 1: AN OVERVIEW OF THE INTERNET AND THE WEB </w:t>
      </w:r>
    </w:p>
    <w:p w:rsidR="00946F87" w:rsidRPr="00946F87" w:rsidRDefault="00946F87">
      <w:pPr>
        <w:rPr>
          <w:b/>
          <w:sz w:val="30"/>
          <w:szCs w:val="30"/>
        </w:rPr>
      </w:pPr>
      <w:r w:rsidRPr="00946F87">
        <w:rPr>
          <w:b/>
          <w:sz w:val="30"/>
          <w:szCs w:val="30"/>
        </w:rPr>
        <w:t>Group A: Short Questions (2 Marks)</w:t>
      </w:r>
    </w:p>
    <w:p w:rsidR="00C71AB1" w:rsidRPr="00946F87" w:rsidRDefault="00946F87">
      <w:pPr>
        <w:rPr>
          <w:szCs w:val="28"/>
        </w:rPr>
      </w:pPr>
      <w:r w:rsidRPr="00946F87">
        <w:rPr>
          <w:szCs w:val="28"/>
        </w:rPr>
        <w:t xml:space="preserve"> 1. Define the </w:t>
      </w:r>
      <w:proofErr w:type="gramStart"/>
      <w:r w:rsidRPr="00946F87">
        <w:rPr>
          <w:szCs w:val="28"/>
        </w:rPr>
        <w:t>term ”</w:t>
      </w:r>
      <w:proofErr w:type="gramEnd"/>
      <w:r w:rsidRPr="00946F87">
        <w:rPr>
          <w:szCs w:val="28"/>
        </w:rPr>
        <w:t>Protocol” in the context of the Internet?</w:t>
      </w:r>
    </w:p>
    <w:p w:rsidR="00946F87" w:rsidRDefault="00946F87">
      <w:r w:rsidRPr="00C45B00">
        <w:t>Ans. A protocol is a set of agreed-upon rules that computers follow to communicate with each other. It defines how data is sent, received, and understood between devices connected to the network.</w:t>
      </w:r>
    </w:p>
    <w:p w:rsidR="00C45B00" w:rsidRDefault="00C45B00">
      <w:r>
        <w:t>2. What is the primary difference between a Web Browser and a Search Engine?</w:t>
      </w:r>
    </w:p>
    <w:p w:rsidR="00C45B00" w:rsidRPr="00C45B00" w:rsidRDefault="00C45B00">
      <w:r>
        <w:t xml:space="preserve">Ans. </w:t>
      </w:r>
      <w:r w:rsidRPr="00C45B00">
        <w:t xml:space="preserve">A web browser is a software application used to access and view websites (for example: Chrome, Firefox, </w:t>
      </w:r>
      <w:proofErr w:type="gramStart"/>
      <w:r w:rsidRPr="00C45B00">
        <w:t>Edge</w:t>
      </w:r>
      <w:proofErr w:type="gramEnd"/>
      <w:r w:rsidRPr="00C45B00">
        <w:t>).</w:t>
      </w:r>
    </w:p>
    <w:p w:rsidR="00C45B00" w:rsidRPr="00C45B00" w:rsidRDefault="00C45B00">
      <w:r w:rsidRPr="00C45B00">
        <w:t xml:space="preserve">      A search engine is a service that helps you find information or websites on the Internet (for example: Google, Bing).</w:t>
      </w:r>
    </w:p>
    <w:sectPr w:rsidR="00C45B00" w:rsidRPr="00C45B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8D9"/>
    <w:rsid w:val="004128D9"/>
    <w:rsid w:val="00781EFD"/>
    <w:rsid w:val="00946F87"/>
    <w:rsid w:val="00C45B00"/>
    <w:rsid w:val="00C71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82FF24-14DA-4754-B392-4608F1A27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6F87"/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46F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Sovyat Man Shrestha</dc:creator>
  <cp:keywords/>
  <dc:description/>
  <cp:lastModifiedBy>Sovyat Man Shrestha</cp:lastModifiedBy>
  <cp:revision>2</cp:revision>
  <dcterms:created xsi:type="dcterms:W3CDTF">2025-12-16T12:32:00Z</dcterms:created>
  <dcterms:modified xsi:type="dcterms:W3CDTF">2025-12-16T12:32:00Z</dcterms:modified>
</cp:coreProperties>
</file>