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0A74DC" wp14:paraId="04D0F8B1" wp14:textId="320A1407">
      <w:pPr>
        <w:pStyle w:val="Normal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44955020" w:rsidR="0DA82B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CS 300 Project One:</w:t>
      </w:r>
      <w:r w:rsidRPr="44955020" w:rsidR="0DA82B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Runtime Analysis</w:t>
      </w:r>
    </w:p>
    <w:p w:rsidR="777AA059" w:rsidP="470A74DC" w:rsidRDefault="777AA059" w14:paraId="5010BF6F" w14:textId="7D0397A5">
      <w:pPr>
        <w:pStyle w:val="Heading3"/>
        <w:keepNext w:val="0"/>
        <w:keepLines w:val="0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4955020" w:rsidR="777AA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Runtime Analysis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73"/>
        <w:gridCol w:w="1300"/>
        <w:gridCol w:w="2726"/>
        <w:gridCol w:w="3092"/>
      </w:tblGrid>
      <w:tr w:rsidR="470A74DC" w:rsidTr="470A74DC" w14:paraId="561CF8C5">
        <w:trPr>
          <w:trHeight w:val="300"/>
        </w:trPr>
        <w:tc>
          <w:tcPr>
            <w:tcW w:w="1573" w:type="dxa"/>
            <w:tcMar/>
          </w:tcPr>
          <w:p w:rsidR="470A74DC" w:rsidP="470A74DC" w:rsidRDefault="470A74DC" w14:paraId="3D4E8DD1" w14:textId="395E8C6F">
            <w:pPr>
              <w:keepNext w:val="0"/>
              <w:keepLines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Operation</w:t>
            </w:r>
          </w:p>
        </w:tc>
        <w:tc>
          <w:tcPr>
            <w:tcW w:w="1300" w:type="dxa"/>
            <w:tcMar/>
          </w:tcPr>
          <w:p w:rsidR="470A74DC" w:rsidP="470A74DC" w:rsidRDefault="470A74DC" w14:paraId="2F7CF91B" w14:textId="426047B1">
            <w:pPr>
              <w:keepNext w:val="0"/>
              <w:keepLines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Vector</w:t>
            </w:r>
          </w:p>
        </w:tc>
        <w:tc>
          <w:tcPr>
            <w:tcW w:w="2726" w:type="dxa"/>
            <w:tcMar/>
          </w:tcPr>
          <w:p w:rsidR="470A74DC" w:rsidP="470A74DC" w:rsidRDefault="470A74DC" w14:paraId="782DCEAA" w14:textId="3FDAAD60">
            <w:pPr>
              <w:keepNext w:val="0"/>
              <w:keepLines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Hash Table</w:t>
            </w:r>
          </w:p>
        </w:tc>
        <w:tc>
          <w:tcPr>
            <w:tcW w:w="3092" w:type="dxa"/>
            <w:tcMar/>
          </w:tcPr>
          <w:p w:rsidR="470A74DC" w:rsidP="470A74DC" w:rsidRDefault="470A74DC" w14:paraId="5230ED37" w14:textId="4C31131B">
            <w:pPr>
              <w:keepNext w:val="0"/>
              <w:keepLines w:val="0"/>
              <w:spacing w:before="0" w:beforeAutospacing="off" w:after="0" w:afterAutospacing="off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Binary Search Tree</w:t>
            </w:r>
          </w:p>
        </w:tc>
      </w:tr>
      <w:tr w:rsidR="470A74DC" w:rsidTr="470A74DC" w14:paraId="074EBAD3">
        <w:trPr>
          <w:trHeight w:val="300"/>
        </w:trPr>
        <w:tc>
          <w:tcPr>
            <w:tcW w:w="1573" w:type="dxa"/>
            <w:tcMar/>
          </w:tcPr>
          <w:p w:rsidR="470A74DC" w:rsidP="470A74DC" w:rsidRDefault="470A74DC" w14:paraId="397F089A" w14:textId="79A02E3F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File Read</w:t>
            </w:r>
          </w:p>
        </w:tc>
        <w:tc>
          <w:tcPr>
            <w:tcW w:w="1300" w:type="dxa"/>
            <w:tcMar/>
          </w:tcPr>
          <w:p w:rsidR="470A74DC" w:rsidP="470A74DC" w:rsidRDefault="470A74DC" w14:paraId="77E98059" w14:textId="1BCB2001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  <w:tc>
          <w:tcPr>
            <w:tcW w:w="2726" w:type="dxa"/>
            <w:tcMar/>
          </w:tcPr>
          <w:p w:rsidR="470A74DC" w:rsidP="470A74DC" w:rsidRDefault="470A74DC" w14:paraId="76BD0FE6" w14:textId="33AC1EAD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  <w:tc>
          <w:tcPr>
            <w:tcW w:w="3092" w:type="dxa"/>
            <w:tcMar/>
          </w:tcPr>
          <w:p w:rsidR="470A74DC" w:rsidP="470A74DC" w:rsidRDefault="470A74DC" w14:paraId="367BEA44" w14:textId="768DCAFD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</w:tr>
      <w:tr w:rsidR="470A74DC" w:rsidTr="470A74DC" w14:paraId="0D0FF0D3">
        <w:trPr>
          <w:trHeight w:val="300"/>
        </w:trPr>
        <w:tc>
          <w:tcPr>
            <w:tcW w:w="1573" w:type="dxa"/>
            <w:tcMar/>
          </w:tcPr>
          <w:p w:rsidR="470A74DC" w:rsidP="470A74DC" w:rsidRDefault="470A74DC" w14:paraId="4379B25B" w14:textId="194CAB5E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Insert</w:t>
            </w:r>
          </w:p>
        </w:tc>
        <w:tc>
          <w:tcPr>
            <w:tcW w:w="1300" w:type="dxa"/>
            <w:tcMar/>
          </w:tcPr>
          <w:p w:rsidR="470A74DC" w:rsidP="470A74DC" w:rsidRDefault="470A74DC" w14:paraId="5007E6BA" w14:textId="6E9CFCB5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</w:t>
            </w: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1)</w:t>
            </w:r>
          </w:p>
        </w:tc>
        <w:tc>
          <w:tcPr>
            <w:tcW w:w="2726" w:type="dxa"/>
            <w:tcMar/>
          </w:tcPr>
          <w:p w:rsidR="470A74DC" w:rsidP="470A74DC" w:rsidRDefault="470A74DC" w14:paraId="7732B815" w14:textId="7224A160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</w:t>
            </w: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1) average, O(n) worst</w:t>
            </w:r>
          </w:p>
        </w:tc>
        <w:tc>
          <w:tcPr>
            <w:tcW w:w="3092" w:type="dxa"/>
            <w:tcMar/>
          </w:tcPr>
          <w:p w:rsidR="470A74DC" w:rsidP="470A74DC" w:rsidRDefault="470A74DC" w14:paraId="069E028E" w14:textId="32503A17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</w:t>
            </w: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log n) average, O(n) worst</w:t>
            </w:r>
          </w:p>
        </w:tc>
      </w:tr>
      <w:tr w:rsidR="470A74DC" w:rsidTr="470A74DC" w14:paraId="69EAD3C7">
        <w:trPr>
          <w:trHeight w:val="300"/>
        </w:trPr>
        <w:tc>
          <w:tcPr>
            <w:tcW w:w="1573" w:type="dxa"/>
            <w:tcMar/>
          </w:tcPr>
          <w:p w:rsidR="470A74DC" w:rsidP="470A74DC" w:rsidRDefault="470A74DC" w14:paraId="493F02A5" w14:textId="19AD3043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Search</w:t>
            </w:r>
          </w:p>
        </w:tc>
        <w:tc>
          <w:tcPr>
            <w:tcW w:w="1300" w:type="dxa"/>
            <w:tcMar/>
          </w:tcPr>
          <w:p w:rsidR="470A74DC" w:rsidP="470A74DC" w:rsidRDefault="470A74DC" w14:paraId="796B120F" w14:textId="6A4E3A1C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  <w:tc>
          <w:tcPr>
            <w:tcW w:w="2726" w:type="dxa"/>
            <w:tcMar/>
          </w:tcPr>
          <w:p w:rsidR="470A74DC" w:rsidP="470A74DC" w:rsidRDefault="470A74DC" w14:paraId="4D5515D7" w14:textId="6F90004B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</w:t>
            </w: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1) average, O(n) worst</w:t>
            </w:r>
          </w:p>
        </w:tc>
        <w:tc>
          <w:tcPr>
            <w:tcW w:w="3092" w:type="dxa"/>
            <w:tcMar/>
          </w:tcPr>
          <w:p w:rsidR="470A74DC" w:rsidP="470A74DC" w:rsidRDefault="470A74DC" w14:paraId="1937C2AA" w14:textId="4A1AC0DA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</w:t>
            </w: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log n) average, O(n) worst</w:t>
            </w:r>
          </w:p>
        </w:tc>
      </w:tr>
      <w:tr w:rsidR="470A74DC" w:rsidTr="470A74DC" w14:paraId="04F49CC1">
        <w:trPr>
          <w:trHeight w:val="300"/>
        </w:trPr>
        <w:tc>
          <w:tcPr>
            <w:tcW w:w="1573" w:type="dxa"/>
            <w:tcMar/>
          </w:tcPr>
          <w:p w:rsidR="470A74DC" w:rsidP="470A74DC" w:rsidRDefault="470A74DC" w14:paraId="1069A8EE" w14:textId="24BB0168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Print (sorted)</w:t>
            </w:r>
          </w:p>
        </w:tc>
        <w:tc>
          <w:tcPr>
            <w:tcW w:w="1300" w:type="dxa"/>
            <w:tcMar/>
          </w:tcPr>
          <w:p w:rsidR="470A74DC" w:rsidP="470A74DC" w:rsidRDefault="470A74DC" w14:paraId="3D8A8FE6" w14:textId="139C918C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</w:t>
            </w: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n log n)</w:t>
            </w:r>
          </w:p>
        </w:tc>
        <w:tc>
          <w:tcPr>
            <w:tcW w:w="2726" w:type="dxa"/>
            <w:tcMar/>
          </w:tcPr>
          <w:p w:rsidR="470A74DC" w:rsidP="470A74DC" w:rsidRDefault="470A74DC" w14:paraId="4181F31B" w14:textId="31F44CE4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</w:t>
            </w: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n log n)</w:t>
            </w:r>
          </w:p>
        </w:tc>
        <w:tc>
          <w:tcPr>
            <w:tcW w:w="3092" w:type="dxa"/>
            <w:tcMar/>
          </w:tcPr>
          <w:p w:rsidR="470A74DC" w:rsidP="470A74DC" w:rsidRDefault="470A74DC" w14:paraId="0497DB33" w14:textId="31687E05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 (in-order)</w:t>
            </w:r>
          </w:p>
        </w:tc>
      </w:tr>
      <w:tr w:rsidR="470A74DC" w:rsidTr="470A74DC" w14:paraId="67EE5916">
        <w:trPr>
          <w:trHeight w:val="300"/>
        </w:trPr>
        <w:tc>
          <w:tcPr>
            <w:tcW w:w="1573" w:type="dxa"/>
            <w:tcMar/>
          </w:tcPr>
          <w:p w:rsidR="470A74DC" w:rsidP="470A74DC" w:rsidRDefault="470A74DC" w14:paraId="7C70EA51" w14:textId="71914512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Space</w:t>
            </w:r>
          </w:p>
        </w:tc>
        <w:tc>
          <w:tcPr>
            <w:tcW w:w="1300" w:type="dxa"/>
            <w:tcMar/>
          </w:tcPr>
          <w:p w:rsidR="470A74DC" w:rsidP="470A74DC" w:rsidRDefault="470A74DC" w14:paraId="7834E62A" w14:textId="11CEF3CF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  <w:tc>
          <w:tcPr>
            <w:tcW w:w="2726" w:type="dxa"/>
            <w:tcMar/>
          </w:tcPr>
          <w:p w:rsidR="470A74DC" w:rsidP="470A74DC" w:rsidRDefault="470A74DC" w14:paraId="7EFE9397" w14:textId="58495138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  <w:tc>
          <w:tcPr>
            <w:tcW w:w="3092" w:type="dxa"/>
            <w:tcMar/>
          </w:tcPr>
          <w:p w:rsidR="470A74DC" w:rsidP="470A74DC" w:rsidRDefault="470A74DC" w14:paraId="545131BD" w14:textId="2EB8AFF5">
            <w:pPr>
              <w:keepNext w:val="0"/>
              <w:keepLines w:val="0"/>
              <w:spacing w:before="0" w:beforeAutospacing="off" w:after="0" w:afterAutospacing="off" w:line="480" w:lineRule="auto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470A74DC" w:rsidR="470A74D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</w:tr>
    </w:tbl>
    <w:p w:rsidR="470A74DC" w:rsidP="470A74DC" w:rsidRDefault="470A74DC" w14:paraId="796AA97C" w14:textId="184081A8">
      <w:pPr>
        <w:pStyle w:val="Normal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MwKPzyO" int2:invalidationBookmarkName="" int2:hashCode="t3x0HR+c1mnQAu" int2:id="3kMlMKUV">
      <int2:state int2:type="gram" int2:value="Rejected"/>
    </int2:bookmark>
    <int2:bookmark int2:bookmarkName="_Int_Q40SNS6Z" int2:invalidationBookmarkName="" int2:hashCode="t3x0HR+c1mnQAu" int2:id="Z1dbzQG6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eeb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bac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75AF4"/>
    <w:rsid w:val="03C460FD"/>
    <w:rsid w:val="03C460FD"/>
    <w:rsid w:val="0526399F"/>
    <w:rsid w:val="08A13D69"/>
    <w:rsid w:val="09F804A4"/>
    <w:rsid w:val="0DA82B74"/>
    <w:rsid w:val="126DCEB5"/>
    <w:rsid w:val="12F34F4D"/>
    <w:rsid w:val="1439EF9F"/>
    <w:rsid w:val="1743C1D4"/>
    <w:rsid w:val="1ACC0730"/>
    <w:rsid w:val="1ACC0730"/>
    <w:rsid w:val="1CB46EB9"/>
    <w:rsid w:val="209DE529"/>
    <w:rsid w:val="213A6E80"/>
    <w:rsid w:val="2B1A551F"/>
    <w:rsid w:val="2D50725E"/>
    <w:rsid w:val="2E9E3C5C"/>
    <w:rsid w:val="3208E9BB"/>
    <w:rsid w:val="3208E9BB"/>
    <w:rsid w:val="38C67E42"/>
    <w:rsid w:val="42F19E43"/>
    <w:rsid w:val="44955020"/>
    <w:rsid w:val="46DE23CD"/>
    <w:rsid w:val="470A74DC"/>
    <w:rsid w:val="47D02441"/>
    <w:rsid w:val="4D89ED1E"/>
    <w:rsid w:val="4D89ED1E"/>
    <w:rsid w:val="4D9E3FB2"/>
    <w:rsid w:val="4E9F6056"/>
    <w:rsid w:val="54066ECE"/>
    <w:rsid w:val="553FAC2C"/>
    <w:rsid w:val="5764F44A"/>
    <w:rsid w:val="57675AF4"/>
    <w:rsid w:val="5977341C"/>
    <w:rsid w:val="5B45EC8B"/>
    <w:rsid w:val="5D7A02E7"/>
    <w:rsid w:val="6050724F"/>
    <w:rsid w:val="6378ED6E"/>
    <w:rsid w:val="6388F68E"/>
    <w:rsid w:val="65A23DCD"/>
    <w:rsid w:val="65C35B05"/>
    <w:rsid w:val="6D7278F2"/>
    <w:rsid w:val="6D9353E0"/>
    <w:rsid w:val="7121F9A1"/>
    <w:rsid w:val="7121F9A1"/>
    <w:rsid w:val="74C2D36F"/>
    <w:rsid w:val="74C2D36F"/>
    <w:rsid w:val="777AA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AF4"/>
  <w15:chartTrackingRefBased/>
  <w15:docId w15:val="{0D432066-789D-4E37-AF5F-8441D6261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0A74D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df5e9b65d4b42f7" /><Relationship Type="http://schemas.openxmlformats.org/officeDocument/2006/relationships/numbering" Target="numbering.xml" Id="R3eec7bd250104f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2025-10-11T03:45:31.5514959Z</dcterms:created>
  <dcterms:modified xsi:type="dcterms:W3CDTF">2025-10-27T01:45:24.7450235Z</dcterms:modified>
  <dc:creator>Pokhrel, Prasiddha</dc:creator>
  <lastModifiedBy>Pokhrel, Prasiddha</lastModifiedBy>
</coreProperties>
</file>