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146" w14:textId="39116E7A" w:rsidR="00D013CE" w:rsidRDefault="0066792D">
      <w:r>
        <w:t>The aim of this part is to carry out Optical Character Recognition on text</w:t>
      </w:r>
      <w:r w:rsidR="00C57FDB">
        <w:t>-</w:t>
      </w:r>
      <w:r>
        <w:t>based images using Naïve Bayes Classifier (Bayes Net) and Hidden Markov Model with MAP inference (Viterbi).</w:t>
      </w:r>
      <w:r w:rsidR="00C57FDB">
        <w:t xml:space="preserve"> </w:t>
      </w:r>
    </w:p>
    <w:p w14:paraId="7E3F0BE9" w14:textId="3EA93A2E" w:rsidR="006A7C2F" w:rsidRPr="008379B5" w:rsidRDefault="006A7C2F">
      <w:pPr>
        <w:rPr>
          <w:b/>
          <w:bCs/>
          <w:sz w:val="24"/>
          <w:szCs w:val="24"/>
        </w:rPr>
      </w:pPr>
      <w:proofErr w:type="spellStart"/>
      <w:r w:rsidRPr="008379B5">
        <w:rPr>
          <w:b/>
          <w:bCs/>
          <w:sz w:val="24"/>
          <w:szCs w:val="24"/>
        </w:rPr>
        <w:t>Preprocessing</w:t>
      </w:r>
      <w:proofErr w:type="spellEnd"/>
      <w:r w:rsidRPr="008379B5">
        <w:rPr>
          <w:b/>
          <w:bCs/>
          <w:sz w:val="24"/>
          <w:szCs w:val="24"/>
        </w:rPr>
        <w:t xml:space="preserve"> the Data</w:t>
      </w:r>
    </w:p>
    <w:p w14:paraId="7D9D61D7" w14:textId="05DB5EFC" w:rsidR="00C57FDB" w:rsidRDefault="00C57FDB">
      <w:r>
        <w:t xml:space="preserve">It is suggested that a text training file </w:t>
      </w:r>
      <w:proofErr w:type="spellStart"/>
      <w:proofErr w:type="gramStart"/>
      <w:r w:rsidRPr="00C57FDB">
        <w:rPr>
          <w:b/>
          <w:bCs/>
        </w:rPr>
        <w:t>bc.train</w:t>
      </w:r>
      <w:proofErr w:type="spellEnd"/>
      <w:proofErr w:type="gramEnd"/>
      <w:r>
        <w:t xml:space="preserve"> from Part 1 be used, which is representative of the English language. </w:t>
      </w:r>
      <w:r w:rsidR="001501EE">
        <w:t>Since</w:t>
      </w:r>
      <w:r w:rsidR="006A7C2F">
        <w:t xml:space="preserve"> </w:t>
      </w:r>
      <w:proofErr w:type="spellStart"/>
      <w:proofErr w:type="gramStart"/>
      <w:r w:rsidR="006A7C2F">
        <w:rPr>
          <w:b/>
          <w:bCs/>
        </w:rPr>
        <w:t>bc.train</w:t>
      </w:r>
      <w:proofErr w:type="spellEnd"/>
      <w:proofErr w:type="gramEnd"/>
      <w:r w:rsidR="006A7C2F">
        <w:t xml:space="preserve"> </w:t>
      </w:r>
      <w:r w:rsidR="001501EE">
        <w:t xml:space="preserve">has been taken from Part 1, the </w:t>
      </w:r>
      <w:r w:rsidR="006A7C2F">
        <w:t xml:space="preserve">file has </w:t>
      </w:r>
      <w:r w:rsidR="001501EE">
        <w:t xml:space="preserve">a number of words and </w:t>
      </w:r>
      <w:r w:rsidR="00F6671C">
        <w:t xml:space="preserve">special </w:t>
      </w:r>
      <w:r w:rsidR="001501EE">
        <w:t xml:space="preserve">characters such as parts of speech etc that are not required for Part 3. </w:t>
      </w:r>
      <w:r w:rsidR="006B5C9E">
        <w:t>We</w:t>
      </w:r>
      <w:r w:rsidR="001501EE">
        <w:t xml:space="preserve"> handl</w:t>
      </w:r>
      <w:r w:rsidR="006B5C9E">
        <w:t>e this</w:t>
      </w:r>
      <w:r w:rsidR="001501EE">
        <w:t xml:space="preserve"> in the </w:t>
      </w:r>
      <w:proofErr w:type="spellStart"/>
      <w:r w:rsidR="00C97339">
        <w:rPr>
          <w:b/>
          <w:bCs/>
        </w:rPr>
        <w:t>TestPreprocessing</w:t>
      </w:r>
      <w:proofErr w:type="spellEnd"/>
      <w:r w:rsidR="00C97339">
        <w:rPr>
          <w:b/>
          <w:bCs/>
        </w:rPr>
        <w:t>(file)</w:t>
      </w:r>
      <w:r w:rsidR="00C97339">
        <w:t xml:space="preserve"> function, where the POS tokens, and other characters are replaced.</w:t>
      </w:r>
    </w:p>
    <w:p w14:paraId="77F6AF2B" w14:textId="4992AA5C" w:rsidR="00F6671C" w:rsidRPr="008379B5" w:rsidRDefault="00F6671C">
      <w:pPr>
        <w:rPr>
          <w:b/>
          <w:bCs/>
          <w:sz w:val="24"/>
          <w:szCs w:val="24"/>
        </w:rPr>
      </w:pPr>
      <w:r w:rsidRPr="008379B5">
        <w:rPr>
          <w:b/>
          <w:bCs/>
          <w:sz w:val="24"/>
          <w:szCs w:val="24"/>
        </w:rPr>
        <w:t>Probability Distribution</w:t>
      </w:r>
    </w:p>
    <w:p w14:paraId="1A9E55FA" w14:textId="3B16E2AF" w:rsidR="00936267" w:rsidRPr="00936267" w:rsidRDefault="00936267">
      <w:r>
        <w:t xml:space="preserve">The initial probability distribution and the transition probabilities are calculated in the </w:t>
      </w:r>
      <w:proofErr w:type="spellStart"/>
      <w:r w:rsidRPr="00936267">
        <w:rPr>
          <w:b/>
          <w:bCs/>
        </w:rPr>
        <w:t>FindProbDist</w:t>
      </w:r>
      <w:proofErr w:type="spellEnd"/>
      <w:r>
        <w:rPr>
          <w:b/>
          <w:bCs/>
        </w:rPr>
        <w:t xml:space="preserve">(text) </w:t>
      </w:r>
      <w:r>
        <w:t>function.</w:t>
      </w:r>
    </w:p>
    <w:p w14:paraId="36E897FC" w14:textId="7B5F5139" w:rsidR="004F1EEF" w:rsidRDefault="004F1EEF">
      <w:pPr>
        <w:rPr>
          <w:b/>
          <w:bCs/>
        </w:rPr>
      </w:pPr>
      <w:r>
        <w:rPr>
          <w:b/>
          <w:bCs/>
        </w:rPr>
        <w:t xml:space="preserve">Initial Probability: </w:t>
      </w:r>
    </w:p>
    <w:p w14:paraId="12BBE87A" w14:textId="12C56177" w:rsidR="004F1EEF" w:rsidRDefault="004F1EEF">
      <w:r>
        <w:t>The number of times a sentence begins with a particular number is stored in the form of a dictionary. The values are normalized.</w:t>
      </w:r>
    </w:p>
    <w:p w14:paraId="3938BAEB" w14:textId="76EDDE22" w:rsidR="004F1EEF" w:rsidRDefault="004F1EEF">
      <w:pPr>
        <w:rPr>
          <w:b/>
          <w:bCs/>
        </w:rPr>
      </w:pPr>
      <w:r w:rsidRPr="004F1EEF">
        <w:rPr>
          <w:b/>
          <w:bCs/>
        </w:rPr>
        <w:t>Transition Probability</w:t>
      </w:r>
      <w:r>
        <w:rPr>
          <w:b/>
          <w:bCs/>
        </w:rPr>
        <w:t>:</w:t>
      </w:r>
    </w:p>
    <w:p w14:paraId="1E6FACA6" w14:textId="300999D2" w:rsidR="00005B52" w:rsidRDefault="000527D0">
      <w:r>
        <w:t>Here the probability of the occurrence of all letters given a particular letter is calculated and stored. It is stored in the form of a dictionary of dictionaries. These values are also normalized.</w:t>
      </w:r>
    </w:p>
    <w:p w14:paraId="7B5ED524" w14:textId="7E52EBE3" w:rsidR="008765C3" w:rsidRDefault="008765C3">
      <w:pPr>
        <w:rPr>
          <w:b/>
          <w:bCs/>
        </w:rPr>
      </w:pPr>
      <w:r w:rsidRPr="008765C3">
        <w:rPr>
          <w:b/>
          <w:bCs/>
        </w:rPr>
        <w:t>Emission Probability:</w:t>
      </w:r>
    </w:p>
    <w:p w14:paraId="3A7EC637" w14:textId="2BE207EF" w:rsidR="00235734" w:rsidRDefault="00630CD5">
      <w:r>
        <w:t>For the emission probability, we used a simple Naïve Bayes Classifier</w:t>
      </w:r>
      <w:r w:rsidRPr="00630CD5">
        <w:t xml:space="preserve">. </w:t>
      </w:r>
      <w:r w:rsidRPr="00630CD5">
        <w:t xml:space="preserve"> If we assume that m% of the pixels are noisy, then a naive Bayes classifier could assume that each pixel of a given noisy image of a letter will match the corresponding pixel in the reference letter with probability (100 - </w:t>
      </w:r>
      <w:proofErr w:type="gramStart"/>
      <w:r w:rsidRPr="00630CD5">
        <w:t>m)%</w:t>
      </w:r>
      <w:proofErr w:type="gramEnd"/>
      <w:r w:rsidRPr="00630CD5">
        <w:t>.</w:t>
      </w:r>
    </w:p>
    <w:p w14:paraId="51FA2657" w14:textId="7BB6EC1B" w:rsidR="00235734" w:rsidRPr="00235734" w:rsidRDefault="00235734">
      <w:pPr>
        <w:rPr>
          <w:b/>
          <w:bCs/>
          <w:sz w:val="28"/>
          <w:szCs w:val="28"/>
        </w:rPr>
      </w:pPr>
      <w:r w:rsidRPr="00235734">
        <w:rPr>
          <w:b/>
          <w:bCs/>
          <w:sz w:val="28"/>
          <w:szCs w:val="28"/>
        </w:rPr>
        <w:t>Algorithm</w:t>
      </w:r>
    </w:p>
    <w:p w14:paraId="10D48FD7" w14:textId="6F595D83" w:rsidR="000868D2" w:rsidRPr="000868D2" w:rsidRDefault="00235734" w:rsidP="003E37BA">
      <w:pPr>
        <w:pStyle w:val="ListParagraph"/>
        <w:numPr>
          <w:ilvl w:val="0"/>
          <w:numId w:val="8"/>
        </w:numPr>
      </w:pPr>
      <w:r w:rsidRPr="000868D2">
        <w:rPr>
          <w:b/>
          <w:bCs/>
        </w:rPr>
        <w:t>Bayes Net</w:t>
      </w:r>
      <w:r w:rsidR="004715F8" w:rsidRPr="000868D2">
        <w:rPr>
          <w:b/>
          <w:bCs/>
        </w:rPr>
        <w:t xml:space="preserve">: </w:t>
      </w:r>
    </w:p>
    <w:p w14:paraId="07A8AD41" w14:textId="30236F5C" w:rsidR="004A7308" w:rsidRDefault="004A7308" w:rsidP="000868D2">
      <w:pPr>
        <w:pStyle w:val="ListParagraph"/>
        <w:numPr>
          <w:ilvl w:val="1"/>
          <w:numId w:val="8"/>
        </w:numPr>
      </w:pPr>
      <w:r>
        <w:t>This is done u</w:t>
      </w:r>
      <w:r>
        <w:t xml:space="preserve">sing function </w:t>
      </w:r>
      <w:proofErr w:type="gramStart"/>
      <w:r w:rsidRPr="000868D2">
        <w:rPr>
          <w:b/>
          <w:bCs/>
        </w:rPr>
        <w:t>NBC(</w:t>
      </w:r>
      <w:proofErr w:type="spellStart"/>
      <w:proofErr w:type="gramEnd"/>
      <w:r w:rsidRPr="000868D2">
        <w:rPr>
          <w:b/>
          <w:bCs/>
        </w:rPr>
        <w:t>noisy_img</w:t>
      </w:r>
      <w:proofErr w:type="spellEnd"/>
      <w:r w:rsidRPr="000868D2">
        <w:rPr>
          <w:b/>
          <w:bCs/>
        </w:rPr>
        <w:t>, letters, m)</w:t>
      </w:r>
      <w:r>
        <w:rPr>
          <w:b/>
          <w:bCs/>
        </w:rPr>
        <w:t>.</w:t>
      </w:r>
    </w:p>
    <w:p w14:paraId="5265664C" w14:textId="1DEF7D5A" w:rsidR="000868D2" w:rsidRDefault="00E8411C" w:rsidP="000868D2">
      <w:pPr>
        <w:pStyle w:val="ListParagraph"/>
        <w:numPr>
          <w:ilvl w:val="1"/>
          <w:numId w:val="8"/>
        </w:numPr>
      </w:pPr>
      <w:r>
        <w:t xml:space="preserve">Looping through each letter in the noisy image, we iterate </w:t>
      </w:r>
      <w:r w:rsidR="000868D2" w:rsidRPr="000868D2">
        <w:t xml:space="preserve">through </w:t>
      </w:r>
      <w:r w:rsidR="000868D2">
        <w:t>all the letters available</w:t>
      </w:r>
      <w:r>
        <w:t xml:space="preserve"> and </w:t>
      </w:r>
      <w:r w:rsidR="000868D2">
        <w:t>calculate the emission probability for a letter, given the noisy image</w:t>
      </w:r>
      <w:r>
        <w:t xml:space="preserve"> letter</w:t>
      </w:r>
      <w:r w:rsidR="000868D2">
        <w:t>.</w:t>
      </w:r>
    </w:p>
    <w:p w14:paraId="5BE28179" w14:textId="3A9825A4" w:rsidR="00B37D64" w:rsidRDefault="00E8411C" w:rsidP="000868D2">
      <w:pPr>
        <w:pStyle w:val="ListParagraph"/>
        <w:numPr>
          <w:ilvl w:val="1"/>
          <w:numId w:val="8"/>
        </w:numPr>
      </w:pPr>
      <w:r>
        <w:t xml:space="preserve">The emission probability of each letter is compared, and the letter with the best emission probability is added to a </w:t>
      </w:r>
      <w:r w:rsidR="00515B4C">
        <w:t>variable holding the best letters/characters.</w:t>
      </w:r>
    </w:p>
    <w:p w14:paraId="79E8E502" w14:textId="77777777" w:rsidR="004A7308" w:rsidRPr="000868D2" w:rsidRDefault="004A7308" w:rsidP="004A7308">
      <w:pPr>
        <w:pStyle w:val="ListParagraph"/>
        <w:ind w:left="1440"/>
      </w:pPr>
    </w:p>
    <w:p w14:paraId="3C68BB3C" w14:textId="724A5960" w:rsidR="00D56902" w:rsidRPr="00D56902" w:rsidRDefault="00D56902" w:rsidP="00D56902">
      <w:pPr>
        <w:pStyle w:val="ListParagraph"/>
        <w:numPr>
          <w:ilvl w:val="0"/>
          <w:numId w:val="8"/>
        </w:numPr>
      </w:pPr>
      <w:r w:rsidRPr="00D56902">
        <w:rPr>
          <w:b/>
          <w:bCs/>
        </w:rPr>
        <w:t>HMM with Viterbi</w:t>
      </w:r>
      <w:r>
        <w:rPr>
          <w:b/>
          <w:bCs/>
        </w:rPr>
        <w:t>:</w:t>
      </w:r>
    </w:p>
    <w:p w14:paraId="295399A8" w14:textId="36DD2C7A" w:rsidR="00D56902" w:rsidRDefault="00D56902" w:rsidP="00D56902">
      <w:pPr>
        <w:pStyle w:val="ListParagraph"/>
        <w:numPr>
          <w:ilvl w:val="1"/>
          <w:numId w:val="8"/>
        </w:numPr>
      </w:pPr>
      <w:r>
        <w:t>The initial probabilities are calculated for all the actual letters</w:t>
      </w:r>
      <w:r w:rsidR="002727AB">
        <w:t xml:space="preserve"> (hidden states)</w:t>
      </w:r>
      <w:r>
        <w:t xml:space="preserve">, for the </w:t>
      </w:r>
      <w:r w:rsidR="002F531A">
        <w:t xml:space="preserve">image of the </w:t>
      </w:r>
      <w:r>
        <w:t>noisy letter observed.</w:t>
      </w:r>
    </w:p>
    <w:p w14:paraId="6A9383C2" w14:textId="10D2806D" w:rsidR="00235734" w:rsidRDefault="000F25D1" w:rsidP="000F25D1">
      <w:pPr>
        <w:pStyle w:val="ListParagraph"/>
        <w:numPr>
          <w:ilvl w:val="1"/>
          <w:numId w:val="8"/>
        </w:numPr>
      </w:pPr>
      <w:r>
        <w:t>The transition probabilities and the emission probabilities are calculated</w:t>
      </w:r>
      <w:r w:rsidR="0095040E">
        <w:t xml:space="preserve"> for each state.</w:t>
      </w:r>
    </w:p>
    <w:p w14:paraId="7695944F" w14:textId="7F6C7A16" w:rsidR="0095040E" w:rsidRDefault="0095040E" w:rsidP="000F25D1">
      <w:pPr>
        <w:pStyle w:val="ListParagraph"/>
        <w:numPr>
          <w:ilvl w:val="1"/>
          <w:numId w:val="8"/>
        </w:numPr>
      </w:pPr>
      <w:r>
        <w:t>Once we have all the probabilities, we use the Viterbi algorithm to calculate the best sequence of letters.</w:t>
      </w:r>
    </w:p>
    <w:p w14:paraId="68E28402" w14:textId="11BDA3D0" w:rsidR="00486618" w:rsidRDefault="00486618" w:rsidP="00486618">
      <w:pPr>
        <w:rPr>
          <w:b/>
          <w:bCs/>
          <w:sz w:val="28"/>
          <w:szCs w:val="28"/>
        </w:rPr>
      </w:pPr>
      <w:r w:rsidRPr="00486618">
        <w:rPr>
          <w:b/>
          <w:bCs/>
          <w:sz w:val="28"/>
          <w:szCs w:val="28"/>
        </w:rPr>
        <w:t>Sample Output</w:t>
      </w:r>
    </w:p>
    <w:p w14:paraId="33421298" w14:textId="608781A7" w:rsidR="00486618" w:rsidRPr="00486618" w:rsidRDefault="00486618" w:rsidP="00486618">
      <w:pPr>
        <w:rPr>
          <w:b/>
          <w:bCs/>
          <w:sz w:val="28"/>
          <w:szCs w:val="28"/>
        </w:rPr>
      </w:pPr>
    </w:p>
    <w:sectPr w:rsidR="00486618" w:rsidRPr="0048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2EC3" w14:textId="77777777" w:rsidR="00082778" w:rsidRDefault="00082778" w:rsidP="006B5C9E">
      <w:pPr>
        <w:spacing w:after="0" w:line="240" w:lineRule="auto"/>
      </w:pPr>
      <w:r>
        <w:separator/>
      </w:r>
    </w:p>
  </w:endnote>
  <w:endnote w:type="continuationSeparator" w:id="0">
    <w:p w14:paraId="1792F2B1" w14:textId="77777777" w:rsidR="00082778" w:rsidRDefault="00082778" w:rsidP="006B5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92B95" w14:textId="77777777" w:rsidR="00082778" w:rsidRDefault="00082778" w:rsidP="006B5C9E">
      <w:pPr>
        <w:spacing w:after="0" w:line="240" w:lineRule="auto"/>
      </w:pPr>
      <w:r>
        <w:separator/>
      </w:r>
    </w:p>
  </w:footnote>
  <w:footnote w:type="continuationSeparator" w:id="0">
    <w:p w14:paraId="15782343" w14:textId="77777777" w:rsidR="00082778" w:rsidRDefault="00082778" w:rsidP="006B5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AF6"/>
    <w:multiLevelType w:val="multilevel"/>
    <w:tmpl w:val="EC50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71C6"/>
    <w:multiLevelType w:val="multilevel"/>
    <w:tmpl w:val="18BA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D4F97"/>
    <w:multiLevelType w:val="multilevel"/>
    <w:tmpl w:val="31C255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24038"/>
    <w:multiLevelType w:val="multilevel"/>
    <w:tmpl w:val="F0E0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782EBF"/>
    <w:multiLevelType w:val="hybridMultilevel"/>
    <w:tmpl w:val="CC14A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04225"/>
    <w:multiLevelType w:val="multilevel"/>
    <w:tmpl w:val="96F6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050A"/>
    <w:multiLevelType w:val="multilevel"/>
    <w:tmpl w:val="E408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032CE"/>
    <w:multiLevelType w:val="multilevel"/>
    <w:tmpl w:val="AAA4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2D"/>
    <w:rsid w:val="00005B52"/>
    <w:rsid w:val="000527D0"/>
    <w:rsid w:val="00082778"/>
    <w:rsid w:val="000868D2"/>
    <w:rsid w:val="000F25D1"/>
    <w:rsid w:val="001501EE"/>
    <w:rsid w:val="00235734"/>
    <w:rsid w:val="002727AB"/>
    <w:rsid w:val="002F531A"/>
    <w:rsid w:val="00392573"/>
    <w:rsid w:val="004715F8"/>
    <w:rsid w:val="00486618"/>
    <w:rsid w:val="004A7308"/>
    <w:rsid w:val="004F1EEF"/>
    <w:rsid w:val="00515B4C"/>
    <w:rsid w:val="00630CD5"/>
    <w:rsid w:val="0066792D"/>
    <w:rsid w:val="006A7C2F"/>
    <w:rsid w:val="006B5C9E"/>
    <w:rsid w:val="007057BE"/>
    <w:rsid w:val="008379B5"/>
    <w:rsid w:val="008765C3"/>
    <w:rsid w:val="00936267"/>
    <w:rsid w:val="0095040E"/>
    <w:rsid w:val="00A15DBB"/>
    <w:rsid w:val="00B37D64"/>
    <w:rsid w:val="00C02A5F"/>
    <w:rsid w:val="00C44359"/>
    <w:rsid w:val="00C57FDB"/>
    <w:rsid w:val="00C97339"/>
    <w:rsid w:val="00D013CE"/>
    <w:rsid w:val="00D56902"/>
    <w:rsid w:val="00E235F4"/>
    <w:rsid w:val="00E8411C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F5F1"/>
  <w15:chartTrackingRefBased/>
  <w15:docId w15:val="{FD738DF6-82C0-4D02-8165-8E63F9F6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B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5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5B52"/>
    <w:rPr>
      <w:b/>
      <w:bCs/>
    </w:rPr>
  </w:style>
  <w:style w:type="character" w:styleId="Emphasis">
    <w:name w:val="Emphasis"/>
    <w:basedOn w:val="DefaultParagraphFont"/>
    <w:uiPriority w:val="20"/>
    <w:qFormat/>
    <w:rsid w:val="00005B5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B5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C9E"/>
  </w:style>
  <w:style w:type="paragraph" w:styleId="Footer">
    <w:name w:val="footer"/>
    <w:basedOn w:val="Normal"/>
    <w:link w:val="FooterChar"/>
    <w:uiPriority w:val="99"/>
    <w:unhideWhenUsed/>
    <w:rsid w:val="006B5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C9E"/>
  </w:style>
  <w:style w:type="paragraph" w:styleId="ListParagraph">
    <w:name w:val="List Paragraph"/>
    <w:basedOn w:val="Normal"/>
    <w:uiPriority w:val="34"/>
    <w:qFormat/>
    <w:rsid w:val="0023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Rao</dc:creator>
  <cp:keywords/>
  <dc:description/>
  <cp:lastModifiedBy>Parth Rao</cp:lastModifiedBy>
  <cp:revision>21</cp:revision>
  <dcterms:created xsi:type="dcterms:W3CDTF">2021-12-01T21:20:00Z</dcterms:created>
  <dcterms:modified xsi:type="dcterms:W3CDTF">2021-12-02T01:01:00Z</dcterms:modified>
</cp:coreProperties>
</file>