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DF0A9" w14:textId="77777777" w:rsidR="00C9765C" w:rsidRDefault="00C9765C" w:rsidP="00C9765C">
      <w:r>
        <w:t>// SPDX-License-Identifier: MIT</w:t>
      </w:r>
    </w:p>
    <w:p w14:paraId="386634D9" w14:textId="77777777" w:rsidR="00C9765C" w:rsidRDefault="00C9765C" w:rsidP="00C9765C">
      <w:r>
        <w:t>pragma solidity ^0.8.0;</w:t>
      </w:r>
    </w:p>
    <w:p w14:paraId="44063E2D" w14:textId="77777777" w:rsidR="00C9765C" w:rsidRDefault="00C9765C" w:rsidP="00C9765C"/>
    <w:p w14:paraId="3E8C19EB" w14:textId="77777777" w:rsidR="00C9765C" w:rsidRDefault="00C9765C" w:rsidP="00C9765C">
      <w:r>
        <w:t>contract Calculator {</w:t>
      </w:r>
    </w:p>
    <w:p w14:paraId="1FCB107C" w14:textId="77777777" w:rsidR="00C9765C" w:rsidRDefault="00C9765C" w:rsidP="00C9765C"/>
    <w:p w14:paraId="4C441CCB" w14:textId="77777777" w:rsidR="00C9765C" w:rsidRDefault="00C9765C" w:rsidP="00C9765C">
      <w:r>
        <w:t xml:space="preserve">    // Function to add two numbers</w:t>
      </w:r>
    </w:p>
    <w:p w14:paraId="6C1176FA" w14:textId="77777777" w:rsidR="00C9765C" w:rsidRDefault="00C9765C" w:rsidP="00C9765C">
      <w:r>
        <w:t xml:space="preserve">    function </w:t>
      </w:r>
      <w:proofErr w:type="gramStart"/>
      <w:r>
        <w:t>add(</w:t>
      </w:r>
      <w:proofErr w:type="gramEnd"/>
      <w:r>
        <w:t>uint256 a, uint256 b) public pure returns (uint256) {</w:t>
      </w:r>
    </w:p>
    <w:p w14:paraId="750E4FDA" w14:textId="77777777" w:rsidR="00C9765C" w:rsidRDefault="00C9765C" w:rsidP="00C9765C">
      <w:r>
        <w:t xml:space="preserve">        return a + b;</w:t>
      </w:r>
    </w:p>
    <w:p w14:paraId="411A41ED" w14:textId="77777777" w:rsidR="00C9765C" w:rsidRDefault="00C9765C" w:rsidP="00C9765C">
      <w:r>
        <w:t xml:space="preserve">    }</w:t>
      </w:r>
    </w:p>
    <w:p w14:paraId="275FF1F2" w14:textId="77777777" w:rsidR="00C9765C" w:rsidRDefault="00C9765C" w:rsidP="00C9765C"/>
    <w:p w14:paraId="26D1AA61" w14:textId="77777777" w:rsidR="00C9765C" w:rsidRDefault="00C9765C" w:rsidP="00C9765C">
      <w:r>
        <w:t xml:space="preserve">    // Function to subtract two numbers</w:t>
      </w:r>
    </w:p>
    <w:p w14:paraId="5482206E" w14:textId="77777777" w:rsidR="00C9765C" w:rsidRDefault="00C9765C" w:rsidP="00C9765C">
      <w:r>
        <w:t xml:space="preserve">    function </w:t>
      </w:r>
      <w:proofErr w:type="gramStart"/>
      <w:r>
        <w:t>subtract(</w:t>
      </w:r>
      <w:proofErr w:type="gramEnd"/>
      <w:r>
        <w:t>uint256 a, uint256 b) public pure returns (uint256) {</w:t>
      </w:r>
    </w:p>
    <w:p w14:paraId="1F2309F5" w14:textId="77777777" w:rsidR="00C9765C" w:rsidRDefault="00C9765C" w:rsidP="00C9765C">
      <w:r>
        <w:t xml:space="preserve">        </w:t>
      </w:r>
      <w:proofErr w:type="gramStart"/>
      <w:r>
        <w:t>require(</w:t>
      </w:r>
      <w:proofErr w:type="gramEnd"/>
      <w:r>
        <w:t>a &gt;= b, "Subtraction would result in a negative number");</w:t>
      </w:r>
    </w:p>
    <w:p w14:paraId="1E41C85C" w14:textId="77777777" w:rsidR="00C9765C" w:rsidRDefault="00C9765C" w:rsidP="00C9765C">
      <w:r>
        <w:t xml:space="preserve">        return a - b;</w:t>
      </w:r>
    </w:p>
    <w:p w14:paraId="5CB0286B" w14:textId="77777777" w:rsidR="00C9765C" w:rsidRDefault="00C9765C" w:rsidP="00C9765C">
      <w:r>
        <w:t xml:space="preserve">    }</w:t>
      </w:r>
    </w:p>
    <w:p w14:paraId="6D0B7725" w14:textId="77777777" w:rsidR="00C9765C" w:rsidRDefault="00C9765C" w:rsidP="00C9765C"/>
    <w:p w14:paraId="6BE6C452" w14:textId="77777777" w:rsidR="00C9765C" w:rsidRDefault="00C9765C" w:rsidP="00C9765C">
      <w:r>
        <w:t xml:space="preserve">    // Function to multiply two numbers</w:t>
      </w:r>
    </w:p>
    <w:p w14:paraId="0F065DA0" w14:textId="77777777" w:rsidR="00C9765C" w:rsidRDefault="00C9765C" w:rsidP="00C9765C">
      <w:r>
        <w:t xml:space="preserve">    function </w:t>
      </w:r>
      <w:proofErr w:type="gramStart"/>
      <w:r>
        <w:t>multiply(</w:t>
      </w:r>
      <w:proofErr w:type="gramEnd"/>
      <w:r>
        <w:t>uint256 a, uint256 b) public pure returns (uint256) {</w:t>
      </w:r>
    </w:p>
    <w:p w14:paraId="024282E5" w14:textId="77777777" w:rsidR="00C9765C" w:rsidRDefault="00C9765C" w:rsidP="00C9765C">
      <w:r>
        <w:t xml:space="preserve">        return a * b;</w:t>
      </w:r>
    </w:p>
    <w:p w14:paraId="4CA42E68" w14:textId="77777777" w:rsidR="00C9765C" w:rsidRDefault="00C9765C" w:rsidP="00C9765C">
      <w:r>
        <w:t xml:space="preserve">    }</w:t>
      </w:r>
    </w:p>
    <w:p w14:paraId="519533DC" w14:textId="77777777" w:rsidR="00C9765C" w:rsidRDefault="00C9765C" w:rsidP="00C9765C"/>
    <w:p w14:paraId="63F354DD" w14:textId="77777777" w:rsidR="00C9765C" w:rsidRDefault="00C9765C" w:rsidP="00C9765C">
      <w:r>
        <w:t xml:space="preserve">    // Function to divide two numbers</w:t>
      </w:r>
    </w:p>
    <w:p w14:paraId="090B893E" w14:textId="77777777" w:rsidR="00C9765C" w:rsidRDefault="00C9765C" w:rsidP="00C9765C">
      <w:r>
        <w:t xml:space="preserve">    function </w:t>
      </w:r>
      <w:proofErr w:type="gramStart"/>
      <w:r>
        <w:t>divide(</w:t>
      </w:r>
      <w:proofErr w:type="gramEnd"/>
      <w:r>
        <w:t>uint256 a, uint256 b) public pure returns (uint256) {</w:t>
      </w:r>
    </w:p>
    <w:p w14:paraId="1A9CB2AB" w14:textId="77777777" w:rsidR="00C9765C" w:rsidRDefault="00C9765C" w:rsidP="00C9765C">
      <w:r>
        <w:t xml:space="preserve">        </w:t>
      </w:r>
      <w:proofErr w:type="gramStart"/>
      <w:r>
        <w:t>require(b !</w:t>
      </w:r>
      <w:proofErr w:type="gramEnd"/>
      <w:r>
        <w:t>= 0, "Cannot divide by zero");</w:t>
      </w:r>
    </w:p>
    <w:p w14:paraId="087F04DE" w14:textId="77777777" w:rsidR="00C9765C" w:rsidRDefault="00C9765C" w:rsidP="00C9765C">
      <w:r>
        <w:t xml:space="preserve">        return a / b;</w:t>
      </w:r>
    </w:p>
    <w:p w14:paraId="0BEA7BB6" w14:textId="77777777" w:rsidR="00C9765C" w:rsidRDefault="00C9765C" w:rsidP="00C9765C">
      <w:r>
        <w:t xml:space="preserve">    }</w:t>
      </w:r>
    </w:p>
    <w:p w14:paraId="3EE62813" w14:textId="3D98BE66" w:rsidR="00C9765C" w:rsidRDefault="00C9765C" w:rsidP="00C9765C">
      <w:r>
        <w:t>}</w:t>
      </w:r>
    </w:p>
    <w:sectPr w:rsidR="00C976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65C"/>
    <w:rsid w:val="00C9765C"/>
    <w:rsid w:val="00D46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E5702"/>
  <w15:chartTrackingRefBased/>
  <w15:docId w15:val="{04DA0EDA-F3D6-4C80-9135-ABD23B02A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6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6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6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6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6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Nakhate</dc:creator>
  <cp:keywords/>
  <dc:description/>
  <cp:lastModifiedBy>Prathmesh Nakhate</cp:lastModifiedBy>
  <cp:revision>1</cp:revision>
  <dcterms:created xsi:type="dcterms:W3CDTF">2025-11-05T15:04:00Z</dcterms:created>
  <dcterms:modified xsi:type="dcterms:W3CDTF">2025-11-05T15:04:00Z</dcterms:modified>
</cp:coreProperties>
</file>