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DB1B" w14:textId="77777777" w:rsidR="00D21540" w:rsidRPr="00D21540" w:rsidRDefault="00D21540" w:rsidP="00D21540">
      <w:r w:rsidRPr="00D21540">
        <w:t>// SPDX-License-Identifier: MIT</w:t>
      </w:r>
    </w:p>
    <w:p w14:paraId="311C601E" w14:textId="77777777" w:rsidR="00D21540" w:rsidRPr="00D21540" w:rsidRDefault="00D21540" w:rsidP="00D21540">
      <w:r w:rsidRPr="00D21540">
        <w:t>pragma solidity ^0.8.0;</w:t>
      </w:r>
    </w:p>
    <w:p w14:paraId="28A0396A" w14:textId="77777777" w:rsidR="00D21540" w:rsidRPr="00D21540" w:rsidRDefault="00D21540" w:rsidP="00D21540"/>
    <w:p w14:paraId="25C75B2C" w14:textId="77777777" w:rsidR="00D21540" w:rsidRPr="00D21540" w:rsidRDefault="00D21540" w:rsidP="00D21540">
      <w:r w:rsidRPr="00D21540">
        <w:t xml:space="preserve">contract </w:t>
      </w:r>
      <w:proofErr w:type="spellStart"/>
      <w:r w:rsidRPr="00D21540">
        <w:t>PassStudentMarks</w:t>
      </w:r>
      <w:proofErr w:type="spellEnd"/>
      <w:r w:rsidRPr="00D21540">
        <w:t xml:space="preserve"> {</w:t>
      </w:r>
    </w:p>
    <w:p w14:paraId="6C015B48" w14:textId="77777777" w:rsidR="00D21540" w:rsidRPr="00D21540" w:rsidRDefault="00D21540" w:rsidP="00D21540">
      <w:r w:rsidRPr="00D21540">
        <w:t xml:space="preserve">    </w:t>
      </w:r>
      <w:proofErr w:type="spellStart"/>
      <w:proofErr w:type="gramStart"/>
      <w:r w:rsidRPr="00D21540">
        <w:t>uint</w:t>
      </w:r>
      <w:proofErr w:type="spellEnd"/>
      <w:r w:rsidRPr="00D21540">
        <w:t>[</w:t>
      </w:r>
      <w:proofErr w:type="gramEnd"/>
      <w:r w:rsidRPr="00D21540">
        <w:t>10] public marks; // Fixed-size array for 10 students</w:t>
      </w:r>
    </w:p>
    <w:p w14:paraId="0B17D11F" w14:textId="77777777" w:rsidR="00D21540" w:rsidRPr="00D21540" w:rsidRDefault="00D21540" w:rsidP="00D21540">
      <w:r w:rsidRPr="00D21540">
        <w:t xml:space="preserve">    </w:t>
      </w:r>
      <w:proofErr w:type="spellStart"/>
      <w:r w:rsidRPr="00D21540">
        <w:t>uint</w:t>
      </w:r>
      <w:proofErr w:type="spellEnd"/>
      <w:r w:rsidRPr="00D21540">
        <w:t xml:space="preserve"> public count = 0; // To keep track of how many marks are stored</w:t>
      </w:r>
    </w:p>
    <w:p w14:paraId="2BBE3E65" w14:textId="77777777" w:rsidR="00D21540" w:rsidRPr="00D21540" w:rsidRDefault="00D21540" w:rsidP="00D21540"/>
    <w:p w14:paraId="3C6C8202" w14:textId="77777777" w:rsidR="00D21540" w:rsidRPr="00D21540" w:rsidRDefault="00D21540" w:rsidP="00D21540">
      <w:r w:rsidRPr="00D21540">
        <w:t>    // Function to add marks using do-while logic</w:t>
      </w:r>
    </w:p>
    <w:p w14:paraId="29C44DFC" w14:textId="77777777" w:rsidR="00D21540" w:rsidRPr="00D21540" w:rsidRDefault="00D21540" w:rsidP="00D21540">
      <w:r w:rsidRPr="00D21540">
        <w:t xml:space="preserve">    function </w:t>
      </w:r>
      <w:proofErr w:type="spellStart"/>
      <w:r w:rsidRPr="00D21540">
        <w:t>addMarks</w:t>
      </w:r>
      <w:proofErr w:type="spellEnd"/>
      <w:r w:rsidRPr="00D21540">
        <w:t>(</w:t>
      </w:r>
      <w:proofErr w:type="spellStart"/>
      <w:proofErr w:type="gramStart"/>
      <w:r w:rsidRPr="00D21540">
        <w:t>uint</w:t>
      </w:r>
      <w:proofErr w:type="spellEnd"/>
      <w:r w:rsidRPr="00D21540">
        <w:t>[</w:t>
      </w:r>
      <w:proofErr w:type="gramEnd"/>
      <w:r w:rsidRPr="00D21540">
        <w:t xml:space="preserve">] memory </w:t>
      </w:r>
      <w:proofErr w:type="spellStart"/>
      <w:r w:rsidRPr="00D21540">
        <w:t>inputMarks</w:t>
      </w:r>
      <w:proofErr w:type="spellEnd"/>
      <w:r w:rsidRPr="00D21540">
        <w:t>) public {</w:t>
      </w:r>
    </w:p>
    <w:p w14:paraId="6AF08C6B" w14:textId="77777777" w:rsidR="00D21540" w:rsidRPr="00D21540" w:rsidRDefault="00D21540" w:rsidP="00D21540">
      <w:r w:rsidRPr="00D21540">
        <w:t xml:space="preserve">        </w:t>
      </w:r>
      <w:proofErr w:type="spellStart"/>
      <w:r w:rsidRPr="00D21540">
        <w:t>uint</w:t>
      </w:r>
      <w:proofErr w:type="spellEnd"/>
      <w:r w:rsidRPr="00D21540">
        <w:t xml:space="preserve"> </w:t>
      </w:r>
      <w:proofErr w:type="spellStart"/>
      <w:r w:rsidRPr="00D21540">
        <w:t>i</w:t>
      </w:r>
      <w:proofErr w:type="spellEnd"/>
      <w:r w:rsidRPr="00D21540">
        <w:t xml:space="preserve"> = 0;</w:t>
      </w:r>
    </w:p>
    <w:p w14:paraId="2947D6D7" w14:textId="77777777" w:rsidR="00D21540" w:rsidRPr="00D21540" w:rsidRDefault="00D21540" w:rsidP="00D21540"/>
    <w:p w14:paraId="4409B439" w14:textId="77777777" w:rsidR="00D21540" w:rsidRPr="00D21540" w:rsidRDefault="00D21540" w:rsidP="00D21540">
      <w:r w:rsidRPr="00D21540">
        <w:t>        // Simulate do-while loop (Solidity doesn't have a native do-while)</w:t>
      </w:r>
    </w:p>
    <w:p w14:paraId="4353B870" w14:textId="77777777" w:rsidR="00D21540" w:rsidRPr="00D21540" w:rsidRDefault="00D21540" w:rsidP="00D21540">
      <w:r w:rsidRPr="00D21540">
        <w:t>        // We use a while loop that behaves like do-while by executing at least once</w:t>
      </w:r>
    </w:p>
    <w:p w14:paraId="7DD77055" w14:textId="77777777" w:rsidR="00D21540" w:rsidRPr="00D21540" w:rsidRDefault="00D21540" w:rsidP="00D21540">
      <w:r w:rsidRPr="00D21540">
        <w:t>        do {</w:t>
      </w:r>
    </w:p>
    <w:p w14:paraId="4CFD704D" w14:textId="77777777" w:rsidR="00D21540" w:rsidRPr="00D21540" w:rsidRDefault="00D21540" w:rsidP="00D21540">
      <w:r w:rsidRPr="00D21540">
        <w:t>            if (count &gt;= 10) {</w:t>
      </w:r>
    </w:p>
    <w:p w14:paraId="31CA2AE4" w14:textId="77777777" w:rsidR="00D21540" w:rsidRPr="00D21540" w:rsidRDefault="00D21540" w:rsidP="00D21540">
      <w:r w:rsidRPr="00D21540">
        <w:t>                break; // Stop if array is full</w:t>
      </w:r>
    </w:p>
    <w:p w14:paraId="33DC3C67" w14:textId="77777777" w:rsidR="00D21540" w:rsidRPr="00D21540" w:rsidRDefault="00D21540" w:rsidP="00D21540">
      <w:r w:rsidRPr="00D21540">
        <w:t>            }</w:t>
      </w:r>
    </w:p>
    <w:p w14:paraId="23061183" w14:textId="77777777" w:rsidR="00D21540" w:rsidRPr="00D21540" w:rsidRDefault="00D21540" w:rsidP="00D21540"/>
    <w:p w14:paraId="3ADA9D1E" w14:textId="77777777" w:rsidR="00D21540" w:rsidRPr="00D21540" w:rsidRDefault="00D21540" w:rsidP="00D21540">
      <w:r w:rsidRPr="00D21540">
        <w:t>            if (</w:t>
      </w:r>
      <w:proofErr w:type="spellStart"/>
      <w:r w:rsidRPr="00D21540">
        <w:t>inputMarks</w:t>
      </w:r>
      <w:proofErr w:type="spellEnd"/>
      <w:r w:rsidRPr="00D21540">
        <w:t>[</w:t>
      </w:r>
      <w:proofErr w:type="spellStart"/>
      <w:r w:rsidRPr="00D21540">
        <w:t>i</w:t>
      </w:r>
      <w:proofErr w:type="spellEnd"/>
      <w:r w:rsidRPr="00D21540">
        <w:t>] &gt; 40) {</w:t>
      </w:r>
    </w:p>
    <w:p w14:paraId="6FCA4929" w14:textId="77777777" w:rsidR="00D21540" w:rsidRPr="00D21540" w:rsidRDefault="00D21540" w:rsidP="00D21540">
      <w:r w:rsidRPr="00D21540">
        <w:t xml:space="preserve">                marks[count] = </w:t>
      </w:r>
      <w:proofErr w:type="spellStart"/>
      <w:r w:rsidRPr="00D21540">
        <w:t>inputMarks</w:t>
      </w:r>
      <w:proofErr w:type="spellEnd"/>
      <w:r w:rsidRPr="00D21540">
        <w:t>[</w:t>
      </w:r>
      <w:proofErr w:type="spellStart"/>
      <w:r w:rsidRPr="00D21540">
        <w:t>i</w:t>
      </w:r>
      <w:proofErr w:type="spellEnd"/>
      <w:r w:rsidRPr="00D21540">
        <w:t>];</w:t>
      </w:r>
    </w:p>
    <w:p w14:paraId="3E658BC0" w14:textId="77777777" w:rsidR="00D21540" w:rsidRPr="00D21540" w:rsidRDefault="00D21540" w:rsidP="00D21540">
      <w:r w:rsidRPr="00D21540">
        <w:t>                count++;</w:t>
      </w:r>
    </w:p>
    <w:p w14:paraId="58AF2748" w14:textId="77777777" w:rsidR="00D21540" w:rsidRPr="00D21540" w:rsidRDefault="00D21540" w:rsidP="00D21540">
      <w:r w:rsidRPr="00D21540">
        <w:t>            }</w:t>
      </w:r>
    </w:p>
    <w:p w14:paraId="5282C986" w14:textId="77777777" w:rsidR="00D21540" w:rsidRPr="00D21540" w:rsidRDefault="00D21540" w:rsidP="00D21540"/>
    <w:p w14:paraId="7E7A07BF" w14:textId="77777777" w:rsidR="00D21540" w:rsidRPr="00D21540" w:rsidRDefault="00D21540" w:rsidP="00D21540">
      <w:r w:rsidRPr="00D21540">
        <w:t xml:space="preserve">            </w:t>
      </w:r>
      <w:proofErr w:type="spellStart"/>
      <w:r w:rsidRPr="00D21540">
        <w:t>i</w:t>
      </w:r>
      <w:proofErr w:type="spellEnd"/>
      <w:r w:rsidRPr="00D21540">
        <w:t>++;</w:t>
      </w:r>
    </w:p>
    <w:p w14:paraId="2A882412" w14:textId="77777777" w:rsidR="00D21540" w:rsidRPr="00D21540" w:rsidRDefault="00D21540" w:rsidP="00D21540">
      <w:r w:rsidRPr="00D21540">
        <w:t>        } while (</w:t>
      </w:r>
      <w:proofErr w:type="spellStart"/>
      <w:r w:rsidRPr="00D21540">
        <w:t>i</w:t>
      </w:r>
      <w:proofErr w:type="spellEnd"/>
      <w:r w:rsidRPr="00D21540">
        <w:t xml:space="preserve"> &lt; </w:t>
      </w:r>
      <w:proofErr w:type="spellStart"/>
      <w:r w:rsidRPr="00D21540">
        <w:t>inputMarks.length</w:t>
      </w:r>
      <w:proofErr w:type="spellEnd"/>
      <w:r w:rsidRPr="00D21540">
        <w:t>);</w:t>
      </w:r>
    </w:p>
    <w:p w14:paraId="43DC9FC7" w14:textId="77777777" w:rsidR="00D21540" w:rsidRPr="00D21540" w:rsidRDefault="00D21540" w:rsidP="00D21540">
      <w:r w:rsidRPr="00D21540">
        <w:t>    }</w:t>
      </w:r>
    </w:p>
    <w:p w14:paraId="01EA7BF3" w14:textId="77777777" w:rsidR="00D21540" w:rsidRPr="00D21540" w:rsidRDefault="00D21540" w:rsidP="00D21540"/>
    <w:p w14:paraId="1BA1C6E9" w14:textId="77777777" w:rsidR="00D21540" w:rsidRPr="00D21540" w:rsidRDefault="00D21540" w:rsidP="00D21540">
      <w:r w:rsidRPr="00D21540">
        <w:t>    // Function to get all stored marks</w:t>
      </w:r>
    </w:p>
    <w:p w14:paraId="2858A3E0" w14:textId="77777777" w:rsidR="00D21540" w:rsidRPr="00D21540" w:rsidRDefault="00D21540" w:rsidP="00D21540">
      <w:r w:rsidRPr="00D21540">
        <w:lastRenderedPageBreak/>
        <w:t xml:space="preserve">    function </w:t>
      </w:r>
      <w:proofErr w:type="spellStart"/>
      <w:proofErr w:type="gramStart"/>
      <w:r w:rsidRPr="00D21540">
        <w:t>getMarks</w:t>
      </w:r>
      <w:proofErr w:type="spellEnd"/>
      <w:r w:rsidRPr="00D21540">
        <w:t>(</w:t>
      </w:r>
      <w:proofErr w:type="gramEnd"/>
      <w:r w:rsidRPr="00D21540">
        <w:t>) public view returns (</w:t>
      </w:r>
      <w:proofErr w:type="spellStart"/>
      <w:proofErr w:type="gramStart"/>
      <w:r w:rsidRPr="00D21540">
        <w:t>uint</w:t>
      </w:r>
      <w:proofErr w:type="spellEnd"/>
      <w:r w:rsidRPr="00D21540">
        <w:t>[</w:t>
      </w:r>
      <w:proofErr w:type="gramEnd"/>
      <w:r w:rsidRPr="00D21540">
        <w:t>10] memory) {</w:t>
      </w:r>
    </w:p>
    <w:p w14:paraId="6B93A0F0" w14:textId="77777777" w:rsidR="00D21540" w:rsidRPr="00D21540" w:rsidRDefault="00D21540" w:rsidP="00D21540">
      <w:r w:rsidRPr="00D21540">
        <w:t>        return marks;</w:t>
      </w:r>
    </w:p>
    <w:p w14:paraId="19920BDB" w14:textId="77777777" w:rsidR="00D21540" w:rsidRPr="00D21540" w:rsidRDefault="00D21540" w:rsidP="00D21540">
      <w:r w:rsidRPr="00D21540">
        <w:t>    }</w:t>
      </w:r>
    </w:p>
    <w:p w14:paraId="12DD7CFF" w14:textId="77777777" w:rsidR="00D21540" w:rsidRPr="00D21540" w:rsidRDefault="00D21540" w:rsidP="00D21540"/>
    <w:p w14:paraId="5610EB19" w14:textId="77777777" w:rsidR="00D21540" w:rsidRPr="00D21540" w:rsidRDefault="00D21540" w:rsidP="00D21540">
      <w:r w:rsidRPr="00D21540">
        <w:t>    // Function to get how many students' marks are stored</w:t>
      </w:r>
    </w:p>
    <w:p w14:paraId="6217FB37" w14:textId="77777777" w:rsidR="00D21540" w:rsidRPr="00D21540" w:rsidRDefault="00D21540" w:rsidP="00D21540">
      <w:r w:rsidRPr="00D21540">
        <w:t xml:space="preserve">    function </w:t>
      </w:r>
      <w:proofErr w:type="spellStart"/>
      <w:proofErr w:type="gramStart"/>
      <w:r w:rsidRPr="00D21540">
        <w:t>getCount</w:t>
      </w:r>
      <w:proofErr w:type="spellEnd"/>
      <w:r w:rsidRPr="00D21540">
        <w:t>(</w:t>
      </w:r>
      <w:proofErr w:type="gramEnd"/>
      <w:r w:rsidRPr="00D21540">
        <w:t>) public view returns (</w:t>
      </w:r>
      <w:proofErr w:type="spellStart"/>
      <w:r w:rsidRPr="00D21540">
        <w:t>uint</w:t>
      </w:r>
      <w:proofErr w:type="spellEnd"/>
      <w:r w:rsidRPr="00D21540">
        <w:t>) {</w:t>
      </w:r>
    </w:p>
    <w:p w14:paraId="4D0D64B7" w14:textId="77777777" w:rsidR="00D21540" w:rsidRPr="00D21540" w:rsidRDefault="00D21540" w:rsidP="00D21540">
      <w:r w:rsidRPr="00D21540">
        <w:t>        return count;</w:t>
      </w:r>
    </w:p>
    <w:p w14:paraId="15DDA45D" w14:textId="77777777" w:rsidR="00D21540" w:rsidRPr="00D21540" w:rsidRDefault="00D21540" w:rsidP="00D21540">
      <w:r w:rsidRPr="00D21540">
        <w:t>    }</w:t>
      </w:r>
    </w:p>
    <w:p w14:paraId="72F73C21" w14:textId="77777777" w:rsidR="00D21540" w:rsidRPr="00D21540" w:rsidRDefault="00D21540" w:rsidP="00D21540">
      <w:r w:rsidRPr="00D21540">
        <w:t>}</w:t>
      </w:r>
    </w:p>
    <w:p w14:paraId="11CAAE9C" w14:textId="77777777" w:rsidR="00D21540" w:rsidRPr="00D21540" w:rsidRDefault="00D21540" w:rsidP="00D21540"/>
    <w:p w14:paraId="7203E616" w14:textId="77777777" w:rsidR="00D21540" w:rsidRDefault="00D21540"/>
    <w:sectPr w:rsidR="00D21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40"/>
    <w:rsid w:val="00D21540"/>
    <w:rsid w:val="00D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E4BD"/>
  <w15:chartTrackingRefBased/>
  <w15:docId w15:val="{DEDECBD9-9A65-4BEF-86FA-7BC11A30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Nakhate</dc:creator>
  <cp:keywords/>
  <dc:description/>
  <cp:lastModifiedBy>Prathmesh Nakhate</cp:lastModifiedBy>
  <cp:revision>1</cp:revision>
  <dcterms:created xsi:type="dcterms:W3CDTF">2025-11-05T15:23:00Z</dcterms:created>
  <dcterms:modified xsi:type="dcterms:W3CDTF">2025-11-05T15:24:00Z</dcterms:modified>
</cp:coreProperties>
</file>